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CU Delete Admin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175"/>
        <w:gridCol w:w="105"/>
        <w:gridCol w:w="1230"/>
        <w:gridCol w:w="1230"/>
        <w:gridCol w:w="1230"/>
        <w:gridCol w:w="1530"/>
        <w:tblGridChange w:id="0">
          <w:tblGrid>
            <w:gridCol w:w="1515"/>
            <w:gridCol w:w="2175"/>
            <w:gridCol w:w="105"/>
            <w:gridCol w:w="1230"/>
            <w:gridCol w:w="1230"/>
            <w:gridCol w:w="1230"/>
            <w:gridCol w:w="1530"/>
          </w:tblGrid>
        </w:tblGridChange>
      </w:tblGrid>
      <w:tr>
        <w:trPr>
          <w:cantSplit w:val="0"/>
          <w:trHeight w:val="53.837890624999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Admin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Admin,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Product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successfully logged into the system.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removed admin user should disappear from the list of users.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Guzman Leyva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04/07/2023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admin credentials for a person.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administrator can delete other administrator users in the system.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</w:t>
            </w:r>
          </w:p>
        </w:tc>
      </w:tr>
      <w:tr>
        <w:trPr>
          <w:cantSplit w:val="0"/>
          <w:trHeight w:val="10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Delete Admin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30861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Delete Admin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19650" cy="12192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Unit Tests &gt; MVP &gt; TestCases and find T1-10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l/cwAaST63Bw8zNneOL1CMvjzg==">CgMxLjA4AHIhMW5qc3JiaXRRZzNnSWFfUjY0MjI2UlUyZVRRZTBHNkdv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