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A3A5C"/>
          <w:sz w:val="64"/>
          <w:szCs w:val="64"/>
        </w:rPr>
        <w:t xml:space="preserve">assistr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Handbuch für neue Coaches</w:t>
      </w:r>
    </w:p>
    <w:p>
      <w:pPr>
        <w:spacing w:after="280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davidinho2303.github.io/wiesel2-dashboard/Drill.html</w:t>
      </w:r>
    </w:p>
    <w:p>
      <w:pPr>
        <w:pBdr>
          <w:bottom w:val="single" w:color="2E75B6" w:sz="6" w:space="1"/>
        </w:pBdr>
        <w:spacing w:before="360" w:after="12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Warum assistr?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assistr ist eine digitale Coaching-Plattform, die zunächst im Rahmen der Weddinger Wiesel veröffentlicht wird.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Alle Drills deines Teams — immer dabei.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Du hast die gesamte Drill-Bibliothek des Teams immer griffbereit, filterbar nach Kategorie, Phase, Intensität und Spielerzahl. Drill antippen → vollständige Beschreibung, Coaching-Punkte, Bild.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Neuen Drill anlegen? Kurz beschreiben oder Foto vom Whiteboard oder altem Notizzettel machen — assistr erkennt automatisch alle Metadaten. Fertig.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Trainingsplanung in Minuten — nicht in Stunden.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Pläne aus Zeitblöcken aufbauen, Drills per Suche zuweisen, Minuten anpassen. Die Gesamtzeit rechnet sich automatisch. Auf Knopfdruck exportieren — als PDF, Druckversion oder WhatsApp-Text für die Gruppe.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Immer den Überblick über die Saison.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Phasen definieren, Wochenziele setzen, Schwerpunkte festlegen. assistr zählt automatisch jeden gespeicherten Plan mit und zeigt dir wie dein IST gegen dein SOLL steht — welche Kategorien du trainiert hast und welche zu kurz kamen.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Als Team arbeiten, nicht nebeneinander.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Drills und Trainingspläne teilen oder für dich behalten — du entscheidest. Was du teilst, ist sofort für alle Coaches sichtbar. Was andere teilen, kannst du direkt übernehmen und anpassen.</w:t>
      </w:r>
    </w:p>
    <w:p>
      <w:pPr>
        <w:pBdr>
          <w:bottom w:val="single" w:color="2E75B6" w:sz="6" w:space="1"/>
        </w:pBdr>
        <w:spacing w:before="360" w:after="12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Erste Schritte</w:t>
      </w: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App öffnen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Die App läuft im Browser — kein Download, keine Installation: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davidinho2303.github.io/wiesel2-dashboard/Drill.html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560"/>
        <w:gridCol w:w="846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💡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Mobil: Über "Teilen" → "Zum Home-Bildschirm hinzufügen" lässt sich die App wie eine native App ablegen — direkter Zugriff, kein Browser nötig.</w:t>
            </w:r>
          </w:p>
        </w:tc>
      </w:tr>
    </w:tbl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Einloggen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Beim ersten Start erscheint ein Login-Screen. Kürzel eingeben (z.B. "max", "anna") und Speichern tippen.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Nur Kleinbuchstaben und Zahlen — wird automatisch erzwungen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Kürzel merken — es ist dein einziger Zugang bis Google Login implementiert ist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Falls das Kürzel schon vergeben ist, erscheint eine Warnung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560"/>
        <w:gridCol w:w="846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💡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Das Kürzel ist kein Passwort — wer es kennt kann sich damit einloggen. Für den Vereinsbetrieb ist das bewusst so gewählt.</w:t>
            </w:r>
          </w:p>
        </w:tc>
      </w:tr>
    </w:tbl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Navigation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Mobile: Bottom-Navigation mit 5 Tabs. Desktop: Sidebar links.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Tab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Drills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Drill-Bibliothek — suchen, filtern, importieren, anlegen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Trainingsplan aufbauen, Drills zuweisen, exportieren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Tracking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Drill-Einsatz über die Saison auswerten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Übersicht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Alle gespeicherten Pläne auf einen Blick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Saison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Saisonphasen definieren, Kalender, IST/SOLL-Tracking</w:t>
            </w:r>
          </w:p>
        </w:tc>
      </w:tr>
    </w:tbl>
    <w:p>
      <w:pPr>
        <w:pBdr>
          <w:bottom w:val="single" w:color="2E75B6" w:sz="6" w:space="1"/>
        </w:pBdr>
        <w:spacing w:before="360" w:after="12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Drills</w:t>
      </w: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Suchen &amp; Filtern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Die Bibliothek ist nach allen relevanten Dimensionen filterbar: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Freitextsuche nach Drill-Name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Kategorie: Passing, Ballhandling, Shooting, Defense, Offense, ...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Trainingsphase: Warmup / Hauptteil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Spielphase: Technik, SO (Set Offense), OT, DT, SD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Intensität: niedrig / mittel / hoch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Min. Spieler: filtert Drills die mit weniger Spielern funktionieren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Scope: Public / Team / Meine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Drill-Detail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Drill antippen → vollständige Beschreibung, Variationen, Coaching-Punkte, Bild/Video. Von hier direkt zum aktiven Trainingsplan hinzufügen.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KI-Import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Der schnellste Weg einen neuen Drill anzulegen. Kein Formular ausfüllen — assistr erkennt alle Metadaten automatisch.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"KI-Import" in der Bibliothek antippen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Text: Drill frei beschreiben — ein oder mehrere, kein festes Format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Datei: Foto, PDF, Word, CSV oder Textdatei hochladen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Analysieren tippen — Ergebnis prüfen, bei Bedarf anpassen, speichern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560"/>
        <w:gridCol w:w="846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💡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Auch Screenshots aus anderen Coaching-Apps oder PDFs funktionieren.</w:t>
            </w:r>
          </w:p>
        </w:tc>
      </w:tr>
    </w:tbl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560"/>
        <w:gridCol w:w="8466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💡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Viele Drills auf einmal zum Start? Schick sie an david.schreiber+assistr@weddinger-wiesel.de — Foto, PDF, Word oder Text, Kürzel im Betreff. David importiert sie einmalig für dich.</w:t>
            </w:r>
          </w:p>
        </w:tc>
      </w:tr>
    </w:tbl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Drill manuell anlegen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Button "+ Neuer Drill" → Formular ausfüllen → Speichern.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Sichtbarkeit: Public (alle Teams) / Team / Privat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"Als Constraint verwendbar" aktivieren wenn der Drill als Regelset auf andere Drills gelegt werden kann — er erscheint dann im Constraint-Modal des Trainingsplans</w:t>
      </w:r>
    </w:p>
    <w:p>
      <w:pPr>
        <w:pBdr>
          <w:bottom w:val="single" w:color="2E75B6" w:sz="6" w:space="1"/>
        </w:pBdr>
        <w:spacing w:before="360" w:after="12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Plan</w:t>
      </w: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Plan erstellen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Tab "Plan" öffnen → Template laden oder "+ Leerer Plan"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Datum, Gegner / Thema, Gesamtzeit eintragen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In jedem Block "+ Drill auswählen" → suchen, filtern, antippen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Minuten pro Drill anpassen, Reihenfolge per Drag &amp; Drop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Blöcke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Warmup &amp; Stretching sowie Abschluss: fix vorgegeben, Dauer anpassbar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Hauptteil-Blöcke: frei bespielbar, verschiebbar, löschbar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"+ Block hinzufügen" erstellt einen neuen freien Block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Constraints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Regelsets die auf einzelne Drills im Plan gelegt werden — z.B. "Max. 3 Dribbles" oder "Help the Helper".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Unter jedem Drill im Plan: Constraint-Button antippen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Aus der Liste wählen oder eigenen Text eingeben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Mehrere Constraints gleichzeitig möglich, einzeln entfernbar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Speichern &amp; Export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"Speichern" → Plan ist in der Cloud, sofort auf allen Geräten sichtbar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Schloss-Icon: Plan sperren gegen versehentliches Überschreiben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Export: PDF/Drucken, WhatsApp-Text, JSON, CSV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"Tpl." Button: Plan als Template speichern — erscheint oben im Plan-Tab für schnellen Zugriff</w:t>
      </w:r>
    </w:p>
    <w:p>
      <w:pPr>
        <w:pBdr>
          <w:bottom w:val="single" w:color="2E75B6" w:sz="6" w:space="1"/>
        </w:pBdr>
        <w:spacing w:before="360" w:after="12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Tracking &amp; Übersicht</w:t>
      </w: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Tracking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Auswertung welche Drills wie oft in gespeicherten Plänen eingesetzt wurden.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Datumsfilter: beliebigen Zeitraum wählen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Drill-Rangliste: sortiert nach Einsatz-Häufigkeit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Kategorie-Auswertung: welche Bereiche das Training dominieren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Übersicht</w:t>
      </w:r>
    </w:p>
    <w:p>
      <w:p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Alle gespeicherten Pläne auf einen Blick — filtern, öffnen, exportieren.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Pläne nach Datum, Thema oder Gegner filtern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Plan direkt öffnen und weiterbearbeiten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Sammel-Export aller gefilterten Pläne</w:t>
      </w:r>
    </w:p>
    <w:p>
      <w:pPr>
        <w:pBdr>
          <w:bottom w:val="single" w:color="2E75B6" w:sz="6" w:space="1"/>
        </w:pBdr>
        <w:spacing w:before="360" w:after="12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Saison</w:t>
      </w: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Phasen anlegen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"+ Phase" → Name, Zeitraum, Farbe, Wochenziel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Schwerpunkte: Kategorien mit optionalem %-Ziel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Phase erscheint im Kalender als farbiger Balken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Kalender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Phasen als farbige Balken über den Tagen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Tage mit gespeicherten Plänen sind markiert — antippen für Details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"Liste" / "Kalender" umschalten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IST / SOLL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Gezählte Trainings vs. Wochenziel pro Phase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Kategorien-Balken: IST-Verteilung gegen definierte Schwerpunkte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Alle Pläne der Phase aufgelistet, direkt öffenbar</w:t>
      </w:r>
    </w:p>
    <w:p>
      <w:pPr>
        <w:pBdr>
          <w:bottom w:val="single" w:color="2E75B6" w:sz="6" w:space="1"/>
        </w:pBdr>
        <w:spacing w:before="360" w:after="12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Team &amp; Berechtigungen</w:t>
      </w: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Kürzel &amp; Rollen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Jeder Coach hat ein eigenes Kürzel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Admin: kann alle Inhalte bearbeiten und löschen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Coach: kann eigene und geteilte Inhalte bearbeiten</w:t>
      </w:r>
    </w:p>
    <w:p>
      <w:pPr>
        <w:spacing w:before="60" w:after="0"/>
      </w:pPr>
    </w:p>
    <w:p>
      <w:pPr>
        <w:spacing w:before="240"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Sichtbarkeit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Public — sichtbar für alle Teams und User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Team — nur für Mitglieder des eigenen Teams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Privat — nur für den Ersteller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400"/>
        <w:gridCol w:w="24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Inhalt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Sehen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Bearbeiten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Löschen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 Drills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Ersteller + Admin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Ersteller +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Team Drills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Team-Mitglieder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Ersteller + Admin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Ersteller +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Eigene Drills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 ich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 ich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 ich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Geteilte Pläne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Ersteller +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Eigene Pläne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 ich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 ich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 ich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Plan-Templates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Je Scope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Ersteller + Admin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Ersteller + Admin</w:t>
            </w:r>
          </w:p>
        </w:tc>
      </w:tr>
    </w:tbl>
    <w:p>
      <w:pPr>
        <w:pBdr>
          <w:bottom w:val="single" w:color="2E75B6" w:sz="6" w:space="1"/>
        </w:pBdr>
        <w:spacing w:before="360" w:after="12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Mobile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Home-Bildschirm: "Teilen" → "Zum Home-Bildschirm" — App verhält sich wie nativ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Erster Start: kurz warten bis alle Drills aus der Cloud geladen sind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Exportieren: Teilen-Button → "In Dateien sichern" oder "Drucken" → Als PDF speichern</w:t>
      </w:r>
    </w:p>
    <w:p>
      <w:pPr>
        <w:pStyle w:val="ListParagraph"/>
        <w:numPr>
          <w:ilvl w:val="0"/>
          <w:numId w:val="1"/>
        </w:numPr>
        <w:spacing w:before="30" w:after="30"/>
      </w:pPr>
      <w:r>
        <w:rPr>
          <w:rFonts w:ascii="Arial" w:cs="Arial" w:eastAsia="Arial" w:hAnsi="Arial"/>
          <w:sz w:val="20"/>
          <w:szCs w:val="20"/>
        </w:rPr>
        <w:t xml:space="preserve">Kein Netz: Bereits geladene Inhalte bleiben im Cache — Speichern und Sync benötigen Verbindung</w:t>
      </w:r>
    </w:p>
    <w:p>
      <w:pPr>
        <w:spacing w:before="60" w:after="0"/>
      </w:pPr>
    </w:p>
    <w:p>
      <w:pPr>
        <w:spacing w:before="60" w:after="0"/>
      </w:pP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6"/>
          <w:szCs w:val="16"/>
        </w:rPr>
        <w:t xml:space="preserve">assistr · Weddinger Wiesel · Saison 2025/2026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2026-03-21T12:21:22.204Z</dcterms:created>
  <dcterms:modified xsi:type="dcterms:W3CDTF">2026-03-21T12:21:22.205Z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