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David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202018020319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week 7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</w:t>
            </w:r>
            <w:r>
              <w:rPr>
                <w:rFonts w:hint="default" w:ascii="Arial" w:hAnsi="Arial" w:cs="Arial"/>
                <w:lang w:val="en-US" w:eastAsia="zh-CN"/>
              </w:rPr>
              <w:t>4.3.9</w:t>
            </w: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  <w:lang w:eastAsia="zh-CN"/>
              </w:rPr>
              <w:t>Split the data set into train and test which are 4:1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  <w:lang w:eastAsia="zh-CN"/>
              </w:rPr>
              <w:t>Built ResNet50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Train the model using </w:t>
            </w:r>
            <w:r>
              <w:rPr>
                <w:rFonts w:hint="default" w:ascii="Arial" w:hAnsi="Arial" w:cs="Arial"/>
                <w:lang w:val="en-US" w:eastAsia="zh-CN"/>
              </w:rPr>
              <w:t>Resnet50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Using the trained model to conduct fashion item recognition </w:t>
            </w:r>
            <w:r>
              <w:rPr>
                <w:rFonts w:hint="default" w:ascii="Arial" w:hAnsi="Arial" w:cs="Arial"/>
                <w:lang w:val="en-US" w:eastAsia="zh-CN"/>
              </w:rPr>
              <w:t>(Predict)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The number of images(some types)  is not enough, so these types of fashion items cannot be recognized correctly.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bookmarkStart w:id="0" w:name="_GoBack" w:colFirst="1" w:colLast="0"/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b w:val="0"/>
                <w:bCs w:val="0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lang w:val="en-US"/>
              </w:rPr>
              <w:t>Clean the data set (delete the type whose image number is not enough)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Change the project topic to “Fashion item recognition using CNN”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b w:val="0"/>
                <w:bCs w:val="0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lang w:val="en-US"/>
              </w:rPr>
              <w:t>Comparative Analysis of prediction results from 8 models(AlexNet,ConvNeXt, DenseNet,EfficientNet,MobileNet V3, VGG, VisionTransformer and ResNet50</w:t>
            </w: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>）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>Build a simple flask- based website for project</w:t>
            </w:r>
            <w:r>
              <w:rPr>
                <w:rFonts w:hint="default" w:ascii="Arial" w:hAnsi="Arial" w:cs="Arial"/>
                <w:b w:val="0"/>
                <w:bCs w:val="0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bookmarkEnd w:id="0"/>
      <w:tr>
        <w:tblPrEx>
          <w:tblLayout w:type="fixed"/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E568"/>
    <w:multiLevelType w:val="singleLevel"/>
    <w:tmpl w:val="6561E568"/>
    <w:lvl w:ilvl="0" w:tentative="0">
      <w:start w:val="1"/>
      <w:numFmt w:val="decimal"/>
      <w:lvlText w:val="%1."/>
      <w:lvlJc w:val="left"/>
    </w:lvl>
  </w:abstractNum>
  <w:abstractNum w:abstractNumId="1">
    <w:nsid w:val="6577027E"/>
    <w:multiLevelType w:val="singleLevel"/>
    <w:tmpl w:val="6577027E"/>
    <w:lvl w:ilvl="0" w:tentative="0">
      <w:start w:val="1"/>
      <w:numFmt w:val="decimal"/>
      <w:lvlText w:val="%1."/>
      <w:lvlJc w:val="left"/>
    </w:lvl>
  </w:abstractNum>
  <w:abstractNum w:abstractNumId="2">
    <w:nsid w:val="65EC124A"/>
    <w:multiLevelType w:val="singleLevel"/>
    <w:tmpl w:val="65EC124A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2022-09-22T00:37:00Z</dcterms:created>
  <dc:creator>Walker</dc:creator>
  <cp:lastModifiedBy>iPad</cp:lastModifiedBy>
  <dcterms:modified xsi:type="dcterms:W3CDTF">2024-03-09T16:07:10Z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2052-12.9.1</vt:lpwstr>
  </property>
  <property fmtid="{D5CDD505-2E9C-101B-9397-08002B2CF9AE}" pid="4" name="ICV">
    <vt:lpwstr>F9116C4C16F34F9C9312131CD6A289C7_12</vt:lpwstr>
  </property>
</Properties>
</file>