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F2CD" w14:textId="77777777" w:rsidR="009B4861" w:rsidRDefault="00000000">
      <w:r>
        <w:t>Task 2</w:t>
      </w:r>
    </w:p>
    <w:p w14:paraId="3E4C786A" w14:textId="77777777" w:rsidR="009B4861" w:rsidRDefault="00000000">
      <w:r>
        <w:t>Today our communication, medicine and transport systems all depend on computer technology. Our reliance on computer technology in these fields has created a dangerous situation. To what extent do you agree or disagree with this statement.</w:t>
      </w:r>
    </w:p>
    <w:p w14:paraId="6AABC658" w14:textId="77777777" w:rsidR="00380C9F" w:rsidRDefault="00380C9F"/>
    <w:p w14:paraId="210BB560" w14:textId="77777777" w:rsidR="009B4861" w:rsidRDefault="00000000">
      <w:r>
        <w:t>Due to evolution and globalization, the use of computer technology has become more prominent especially in the fields like communication, medicine and transport systems. However, some people believe that our dependence on the use of this technology has led to harmful effects. I believe otherwise. This essay will elucidate the reasons why I don't concur with the thoughts of many.</w:t>
      </w:r>
    </w:p>
    <w:p w14:paraId="5939DE9E" w14:textId="3B1ECE64" w:rsidR="009B4861" w:rsidRDefault="00000000">
      <w:r>
        <w:t xml:space="preserve">Technology has made the work to become easy. For instance, when you want to book a train or bus ticket, you don't have to walk to the station but can do it at your comfort zone be it in the house or at work place thereby making it easier by avoiding the traffic jam hustle. Equally, it has </w:t>
      </w:r>
      <w:r w:rsidR="00380C9F">
        <w:t>h</w:t>
      </w:r>
      <w:r>
        <w:t>asten</w:t>
      </w:r>
      <w:r w:rsidR="00380C9F">
        <w:t>ed</w:t>
      </w:r>
      <w:r>
        <w:t xml:space="preserve"> treatment plan in sick people. Earlier in the days, patients used to wait for long period of time before they get the results for the ordered investigations like laboratory works. This was due to unavailability of computers which could work with speed and produce the results within hours or days. With these results ready, doctors can start their treatment because they are now at a better position to understand what they are dealing with. This quickens care hence good outcome in these sick people. </w:t>
      </w:r>
    </w:p>
    <w:p w14:paraId="1C1E3CD3" w14:textId="77777777" w:rsidR="009B4861" w:rsidRDefault="00000000">
      <w:r>
        <w:t>Furthermore, technology has made it easy to diagnose some diseases like brain tumors. Before computer technology was invented, doctors used to make a guess work to find out what is really wrong with the person when they present with complains like severe headache. With machines like x-ray, computed tomography and magnetic resonance imaging, it is easy to make a precise diagnosis just by looking at the images produced by them. All these interventions have made it possible for sick people to get prompt care at the right time thereby enhancing better prognosis.</w:t>
      </w:r>
    </w:p>
    <w:p w14:paraId="4F1033EE" w14:textId="5AE51148" w:rsidR="009B4861" w:rsidRDefault="00000000">
      <w:r>
        <w:t>In conclusion, the interventions gotten as a result of computer technology in terms of its speed has brought improvement in health and with good health, there is an increase in productivity level. For these reasons, I believe computer technology has not brought dangerous situation but better outcome.</w:t>
      </w:r>
    </w:p>
    <w:sectPr w:rsidR="009B4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4861"/>
    <w:rsid w:val="00380C9F"/>
    <w:rsid w:val="00956E9B"/>
    <w:rsid w:val="009B4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9C541"/>
  <w15:docId w15:val="{DC3F54FD-A886-43CA-95E5-19036319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KE" w:eastAsia="en-K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Hope10 Plus</dc:creator>
  <cp:lastModifiedBy>David Owino</cp:lastModifiedBy>
  <cp:revision>2</cp:revision>
  <dcterms:created xsi:type="dcterms:W3CDTF">2024-08-15T12:42:00Z</dcterms:created>
  <dcterms:modified xsi:type="dcterms:W3CDTF">2024-08-15T19:03:00Z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264c9b75e1864d8cb20d3b025a1fa476</vt:lpwstr>
  </property>
</Properties>
</file>