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624539" w:rsidP="48180F6D" w:rsidRDefault="28624539" w14:paraId="440625AA" w14:textId="0643CA12">
      <w:pPr>
        <w:pStyle w:val="Normal"/>
        <w:ind w:left="0"/>
        <w:rPr>
          <w:b w:val="1"/>
          <w:bCs w:val="1"/>
          <w:u w:val="single"/>
        </w:rPr>
      </w:pPr>
      <w:r w:rsidRPr="48180F6D" w:rsidR="28624539">
        <w:rPr>
          <w:b w:val="1"/>
          <w:bCs w:val="1"/>
          <w:u w:val="single"/>
        </w:rPr>
        <w:t>Feedback for initial paper prototype – 02/03</w:t>
      </w:r>
    </w:p>
    <w:p w:rsidR="48180F6D" w:rsidP="48180F6D" w:rsidRDefault="48180F6D" w14:paraId="371E6791" w14:textId="75FA380E">
      <w:pPr>
        <w:pStyle w:val="Normal"/>
        <w:ind w:left="0"/>
        <w:rPr>
          <w:b w:val="0"/>
          <w:bCs w:val="0"/>
        </w:rPr>
      </w:pPr>
    </w:p>
    <w:p w:rsidR="78659A17" w:rsidP="48180F6D" w:rsidRDefault="78659A17" w14:paraId="7C557796" w14:textId="0B26EB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bookmarkStart w:name="_GoBack" w:id="0"/>
      <w:bookmarkEnd w:id="0"/>
      <w:r w:rsidR="78659A17">
        <w:rPr>
          <w:b w:val="0"/>
          <w:bCs w:val="0"/>
        </w:rPr>
        <w:t>Do you like the tit</w:t>
      </w:r>
      <w:r w:rsidR="78659A17">
        <w:rPr>
          <w:b w:val="0"/>
          <w:bCs w:val="0"/>
        </w:rPr>
        <w:t>le</w:t>
      </w:r>
      <w:r w:rsidR="2F32722D">
        <w:rPr>
          <w:b w:val="0"/>
          <w:bCs w:val="0"/>
        </w:rPr>
        <w:t xml:space="preserve"> / strapline</w:t>
      </w:r>
      <w:r w:rsidR="78659A17">
        <w:rPr>
          <w:b w:val="0"/>
          <w:bCs w:val="0"/>
        </w:rPr>
        <w:t xml:space="preserve">? </w:t>
      </w:r>
    </w:p>
    <w:p w:rsidR="460F82F0" w:rsidP="48180F6D" w:rsidRDefault="460F82F0" w14:paraId="437DADF7" w14:textId="6C834D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0F82F0">
        <w:rPr/>
        <w:t>D</w:t>
      </w:r>
      <w:r w:rsidR="460F82F0">
        <w:rPr/>
        <w:t>o you like the layout of the page? Y/N - if no, what would you change? Pages 1-5</w:t>
      </w:r>
    </w:p>
    <w:p w:rsidR="2D787006" w:rsidP="48180F6D" w:rsidRDefault="2D787006" w14:paraId="08AE6479" w14:textId="23BF8C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787006">
        <w:rPr/>
        <w:t>Do you like the colour scheme?</w:t>
      </w:r>
    </w:p>
    <w:p w:rsidR="300F58DF" w:rsidP="48180F6D" w:rsidRDefault="300F58DF" w14:paraId="75D4FF68" w14:textId="6503A5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0F58DF">
        <w:rPr/>
        <w:t>Would you take this quiz</w:t>
      </w:r>
      <w:r w:rsidR="25775F01">
        <w:rPr/>
        <w:t xml:space="preserve">/ Does </w:t>
      </w:r>
      <w:r w:rsidR="25775F01">
        <w:rPr/>
        <w:t>it look</w:t>
      </w:r>
      <w:r w:rsidR="25775F01">
        <w:rPr/>
        <w:t xml:space="preserve"> fun?</w:t>
      </w:r>
    </w:p>
    <w:p w:rsidR="14F7435C" w:rsidP="48180F6D" w:rsidRDefault="14F7435C" w14:paraId="1E6BAFD6" w14:textId="5A87A6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F7435C">
        <w:rPr/>
        <w:t>Would you suggest this to a friend?</w:t>
      </w:r>
    </w:p>
    <w:p w:rsidR="26D53A48" w:rsidP="48180F6D" w:rsidRDefault="26D53A48" w14:paraId="4ED166C1" w14:textId="4BF687A3">
      <w:pPr>
        <w:pStyle w:val="ListParagraph"/>
        <w:numPr>
          <w:ilvl w:val="0"/>
          <w:numId w:val="1"/>
        </w:numPr>
        <w:bidi w:val="0"/>
        <w:spacing w:before="0" w:after="160"/>
        <w:ind w:righ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D53A48">
        <w:rPr/>
        <w:t>Would you like information on what fake news is, why it is dangerous and how to spot it, on the front page?</w:t>
      </w:r>
    </w:p>
    <w:p w:rsidR="4523B882" w:rsidP="48180F6D" w:rsidRDefault="4523B882" w14:paraId="33567AB5" w14:textId="6A3BFE0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23B882">
        <w:rPr/>
        <w:t>Would you rather have the answers displayed after every question or just at the end?</w:t>
      </w:r>
    </w:p>
    <w:p w:rsidR="7CFC6290" w:rsidP="48180F6D" w:rsidRDefault="7CFC6290" w14:paraId="19116D2C" w14:textId="29754E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C6290">
        <w:rPr/>
        <w:t>Would you return to this website? (</w:t>
      </w:r>
      <w:proofErr w:type="spellStart"/>
      <w:r w:rsidR="7CFC6290">
        <w:rPr/>
        <w:t>I.e</w:t>
      </w:r>
      <w:proofErr w:type="spellEnd"/>
      <w:r w:rsidR="7CFC6290">
        <w:rPr/>
        <w:t xml:space="preserve"> to beat </w:t>
      </w:r>
      <w:proofErr w:type="spellStart"/>
      <w:r w:rsidR="7CFC6290">
        <w:rPr/>
        <w:t>highscore</w:t>
      </w:r>
      <w:proofErr w:type="spellEnd"/>
      <w:r w:rsidR="7CFC6290">
        <w:rPr/>
        <w:t xml:space="preserve">, </w:t>
      </w:r>
      <w:r w:rsidR="7CFC6290">
        <w:rPr/>
        <w:t>b</w:t>
      </w:r>
      <w:r w:rsidR="7CFC6290">
        <w:rPr/>
        <w:t>e</w:t>
      </w:r>
      <w:r w:rsidR="7CFC6290">
        <w:rPr/>
        <w:t xml:space="preserve">cause it is fun, because it is </w:t>
      </w:r>
      <w:proofErr w:type="gramStart"/>
      <w:r w:rsidR="7CFC6290">
        <w:rPr/>
        <w:t>interesting..</w:t>
      </w:r>
      <w:proofErr w:type="gramEnd"/>
      <w:r w:rsidR="7CFC6290">
        <w:rPr/>
        <w:t>)</w:t>
      </w:r>
    </w:p>
    <w:p w:rsidR="74D7A68A" w:rsidP="48180F6D" w:rsidRDefault="74D7A68A" w14:paraId="7D67D0BF" w14:textId="64A85A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4D7A68A">
        <w:rPr/>
        <w:t>Does this look easy to navigate?</w:t>
      </w:r>
    </w:p>
    <w:p w:rsidR="48180F6D" w:rsidP="48180F6D" w:rsidRDefault="48180F6D" w14:paraId="3B026407" w14:textId="5A6AB73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100D2"/>
    <w:rsid w:val="0264562E"/>
    <w:rsid w:val="06A246CD"/>
    <w:rsid w:val="0B260959"/>
    <w:rsid w:val="14F7435C"/>
    <w:rsid w:val="18813E4D"/>
    <w:rsid w:val="1CB3F715"/>
    <w:rsid w:val="1DBA379C"/>
    <w:rsid w:val="24846435"/>
    <w:rsid w:val="25775F01"/>
    <w:rsid w:val="26D53A48"/>
    <w:rsid w:val="28624539"/>
    <w:rsid w:val="2BDB181C"/>
    <w:rsid w:val="2D787006"/>
    <w:rsid w:val="2DA4B575"/>
    <w:rsid w:val="2F32722D"/>
    <w:rsid w:val="300F58DF"/>
    <w:rsid w:val="30DC5637"/>
    <w:rsid w:val="34239865"/>
    <w:rsid w:val="3E6AD433"/>
    <w:rsid w:val="4523B882"/>
    <w:rsid w:val="460F82F0"/>
    <w:rsid w:val="46E537B8"/>
    <w:rsid w:val="48180F6D"/>
    <w:rsid w:val="62AC47A2"/>
    <w:rsid w:val="63294966"/>
    <w:rsid w:val="6FD38FAC"/>
    <w:rsid w:val="72420D1D"/>
    <w:rsid w:val="74D7A68A"/>
    <w:rsid w:val="78659A17"/>
    <w:rsid w:val="7A0100D2"/>
    <w:rsid w:val="7AB26262"/>
    <w:rsid w:val="7B9F0141"/>
    <w:rsid w:val="7CFC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00D2"/>
  <w15:chartTrackingRefBased/>
  <w15:docId w15:val="{d2081854-729c-4fe9-a531-1a2059a05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43bb04db177c4185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82B6B-84EB-4922-A920-808B510EB1AF}"/>
</file>

<file path=customXml/itemProps2.xml><?xml version="1.0" encoding="utf-8"?>
<ds:datastoreItem xmlns:ds="http://schemas.openxmlformats.org/officeDocument/2006/customXml" ds:itemID="{9382108D-DC6F-4430-828B-73311D5F8870}"/>
</file>

<file path=customXml/itemProps3.xml><?xml version="1.0" encoding="utf-8"?>
<ds:datastoreItem xmlns:ds="http://schemas.openxmlformats.org/officeDocument/2006/customXml" ds:itemID="{C8284CEC-701B-46BA-85DA-31E4A9387A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Taylor</dc:creator>
  <cp:keywords/>
  <dc:description/>
  <cp:lastModifiedBy>Vincenzo Gibilaro</cp:lastModifiedBy>
  <cp:revision>2</cp:revision>
  <dcterms:created xsi:type="dcterms:W3CDTF">2021-03-02T16:20:22Z</dcterms:created>
  <dcterms:modified xsi:type="dcterms:W3CDTF">2021-03-02T16:28:38Z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