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53FC" w14:textId="77777777" w:rsidR="006C6347" w:rsidRDefault="006C6347" w:rsidP="006C6347">
      <w:r>
        <w:t>1 Não há logins suspeitos em minha conta conheço todos os dispositivos as respectivas localizações</w:t>
      </w:r>
    </w:p>
    <w:p w14:paraId="2AFF981B" w14:textId="77777777" w:rsidR="006C6347" w:rsidRDefault="006C6347" w:rsidP="006C6347">
      <w:r>
        <w:t>2 Sim um Galaxy s22</w:t>
      </w:r>
    </w:p>
    <w:p w14:paraId="0A574884" w14:textId="2A7B0812" w:rsidR="00C13F90" w:rsidRDefault="006C6347" w:rsidP="006C6347">
      <w:r>
        <w:t>3 Mudaria a senha do Gmail e tomaria mais cuidado me protegendo ao maximo</w:t>
      </w:r>
    </w:p>
    <w:sectPr w:rsidR="00C13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7"/>
    <w:rsid w:val="000A110B"/>
    <w:rsid w:val="000C6C2C"/>
    <w:rsid w:val="00374B3F"/>
    <w:rsid w:val="005E4A7B"/>
    <w:rsid w:val="006C6347"/>
    <w:rsid w:val="00A96ACF"/>
    <w:rsid w:val="00C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F987"/>
  <w15:chartTrackingRefBased/>
  <w15:docId w15:val="{32E7D494-15DB-4948-B486-4A2BD0CA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C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6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6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63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6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6347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6347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6347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634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6347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634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6347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C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634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634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6C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6347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6C63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634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6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6347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Fontepargpadro"/>
    <w:uiPriority w:val="32"/>
    <w:qFormat/>
    <w:rsid w:val="006C6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2025-02-27T16:50:00Z</dcterms:created>
  <dcterms:modified xsi:type="dcterms:W3CDTF">2025-02-27T16:51:00Z</dcterms:modified>
</cp:coreProperties>
</file>