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333B" w14:textId="1DE23439" w:rsidR="000624C9" w:rsidRPr="000624C9" w:rsidRDefault="000624C9" w:rsidP="000624C9">
      <w:pPr>
        <w:pStyle w:val="NormalWeb"/>
        <w:rPr>
          <w:rStyle w:val="Strong"/>
          <w:b w:val="0"/>
          <w:bCs w:val="0"/>
          <w:i/>
          <w:iCs/>
        </w:rPr>
      </w:pPr>
      <w:r w:rsidRPr="000624C9">
        <w:rPr>
          <w:rStyle w:val="Strong"/>
          <w:rFonts w:eastAsiaTheme="majorEastAsia"/>
          <w:b w:val="0"/>
          <w:bCs w:val="0"/>
          <w:i/>
          <w:iCs/>
        </w:rPr>
        <w:t>Phil Nevins</w:t>
      </w:r>
      <w:r w:rsidRPr="000624C9">
        <w:rPr>
          <w:i/>
          <w:iCs/>
        </w:rPr>
        <w:br/>
      </w:r>
      <w:r w:rsidRPr="000624C9">
        <w:rPr>
          <w:rStyle w:val="Strong"/>
          <w:rFonts w:eastAsiaTheme="majorEastAsia"/>
          <w:b w:val="0"/>
          <w:bCs w:val="0"/>
          <w:i/>
          <w:iCs/>
        </w:rPr>
        <w:t>ECE 558 – Embedded Systems Programming</w:t>
      </w:r>
      <w:r w:rsidRPr="000624C9">
        <w:rPr>
          <w:i/>
          <w:iCs/>
        </w:rPr>
        <w:br/>
      </w:r>
      <w:r w:rsidRPr="000624C9">
        <w:rPr>
          <w:rStyle w:val="Strong"/>
          <w:rFonts w:eastAsiaTheme="majorEastAsia"/>
          <w:b w:val="0"/>
          <w:bCs w:val="0"/>
          <w:i/>
          <w:iCs/>
        </w:rPr>
        <w:t>February 19, 2025</w:t>
      </w:r>
      <w:r w:rsidRPr="000624C9">
        <w:rPr>
          <w:i/>
          <w:iCs/>
        </w:rPr>
        <w:br/>
      </w:r>
      <w:hyperlink r:id="rId5" w:history="1">
        <w:r w:rsidRPr="000624C9">
          <w:rPr>
            <w:rStyle w:val="Hyperlink"/>
            <w:rFonts w:eastAsiaTheme="majorEastAsia"/>
            <w:i/>
            <w:iCs/>
          </w:rPr>
          <w:t>GitHub Repository</w:t>
        </w:r>
      </w:hyperlink>
    </w:p>
    <w:p w14:paraId="3328B4E5" w14:textId="192BE176" w:rsidR="000624C9" w:rsidRPr="000624C9" w:rsidRDefault="000624C9" w:rsidP="000624C9">
      <w:pPr>
        <w:pStyle w:val="Heading1"/>
        <w:rPr>
          <w:sz w:val="56"/>
          <w:szCs w:val="56"/>
        </w:rPr>
      </w:pPr>
      <w:r w:rsidRPr="000624C9">
        <w:rPr>
          <w:rStyle w:val="Strong"/>
          <w:b w:val="0"/>
          <w:bCs w:val="0"/>
          <w:sz w:val="56"/>
          <w:szCs w:val="56"/>
        </w:rPr>
        <w:t xml:space="preserve">IoT Weather Station </w:t>
      </w:r>
      <w:r>
        <w:rPr>
          <w:rStyle w:val="Strong"/>
          <w:b w:val="0"/>
          <w:bCs w:val="0"/>
          <w:sz w:val="56"/>
          <w:szCs w:val="56"/>
        </w:rPr>
        <w:t xml:space="preserve">&amp; LED Controller </w:t>
      </w:r>
      <w:r w:rsidRPr="000624C9">
        <w:rPr>
          <w:rStyle w:val="Strong"/>
          <w:b w:val="0"/>
          <w:bCs w:val="0"/>
          <w:sz w:val="56"/>
          <w:szCs w:val="56"/>
        </w:rPr>
        <w:t>Project Report</w:t>
      </w:r>
    </w:p>
    <w:p w14:paraId="7C1BFDBA" w14:textId="77777777" w:rsidR="000624C9" w:rsidRPr="000624C9" w:rsidRDefault="00000000" w:rsidP="000624C9">
      <w:r>
        <w:pict w14:anchorId="0FB92434">
          <v:rect id="_x0000_i1025" style="width:0;height:1.5pt" o:hralign="center" o:hrstd="t" o:hr="t" fillcolor="#a0a0a0" stroked="f"/>
        </w:pict>
      </w:r>
    </w:p>
    <w:p w14:paraId="58E1BC69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1. Introduction</w:t>
      </w:r>
    </w:p>
    <w:p w14:paraId="6705DB17" w14:textId="77777777" w:rsidR="000624C9" w:rsidRPr="000624C9" w:rsidRDefault="000624C9" w:rsidP="000624C9">
      <w:pPr>
        <w:pStyle w:val="NormalWeb"/>
      </w:pPr>
      <w:r w:rsidRPr="000624C9">
        <w:t xml:space="preserve">The ECE 558 IoT Weather Station is an integrated </w:t>
      </w:r>
      <w:r w:rsidRPr="000624C9">
        <w:rPr>
          <w:rStyle w:val="Strong"/>
          <w:rFonts w:eastAsiaTheme="majorEastAsia"/>
          <w:b w:val="0"/>
          <w:bCs w:val="0"/>
        </w:rPr>
        <w:t>Raspberry Pi 5 and Android</w:t>
      </w:r>
      <w:r w:rsidRPr="000624C9">
        <w:t xml:space="preserve"> application that collects and displays </w:t>
      </w:r>
      <w:r w:rsidRPr="000624C9">
        <w:rPr>
          <w:rStyle w:val="Strong"/>
          <w:rFonts w:eastAsiaTheme="majorEastAsia"/>
          <w:b w:val="0"/>
          <w:bCs w:val="0"/>
        </w:rPr>
        <w:t>real-time environmental data</w:t>
      </w:r>
      <w:r w:rsidRPr="000624C9">
        <w:t xml:space="preserve">. This project was developed for </w:t>
      </w:r>
      <w:r w:rsidRPr="000624C9">
        <w:rPr>
          <w:rStyle w:val="Strong"/>
          <w:rFonts w:eastAsiaTheme="majorEastAsia"/>
          <w:b w:val="0"/>
          <w:bCs w:val="0"/>
        </w:rPr>
        <w:t>embedded systems programming and IoT communication using MQTT</w:t>
      </w:r>
      <w:r w:rsidRPr="000624C9">
        <w:t>.</w:t>
      </w:r>
    </w:p>
    <w:p w14:paraId="66B2DE1D" w14:textId="77777777" w:rsidR="000624C9" w:rsidRPr="000624C9" w:rsidRDefault="000624C9" w:rsidP="000624C9">
      <w:pPr>
        <w:pStyle w:val="NormalWeb"/>
      </w:pPr>
      <w:r w:rsidRPr="000624C9">
        <w:t xml:space="preserve">Additionally, </w:t>
      </w:r>
      <w:r w:rsidRPr="000624C9">
        <w:rPr>
          <w:rStyle w:val="Strong"/>
          <w:rFonts w:eastAsiaTheme="majorEastAsia"/>
          <w:b w:val="0"/>
          <w:bCs w:val="0"/>
        </w:rPr>
        <w:t>LED control functionality</w:t>
      </w:r>
      <w:r w:rsidRPr="000624C9">
        <w:t xml:space="preserve"> was added to allow users to </w:t>
      </w:r>
      <w:r w:rsidRPr="000624C9">
        <w:rPr>
          <w:rStyle w:val="Strong"/>
          <w:rFonts w:eastAsiaTheme="majorEastAsia"/>
          <w:b w:val="0"/>
          <w:bCs w:val="0"/>
        </w:rPr>
        <w:t>adjust an RGB LED connected to the Raspberry Pi 5</w:t>
      </w:r>
      <w:r w:rsidRPr="000624C9">
        <w:t xml:space="preserve"> using the Android app. The app features </w:t>
      </w:r>
      <w:r w:rsidRPr="000624C9">
        <w:rPr>
          <w:rStyle w:val="Strong"/>
          <w:rFonts w:eastAsiaTheme="majorEastAsia"/>
          <w:b w:val="0"/>
          <w:bCs w:val="0"/>
        </w:rPr>
        <w:t>manual text input fields</w:t>
      </w:r>
      <w:r w:rsidRPr="000624C9">
        <w:t xml:space="preserve"> for </w:t>
      </w:r>
      <w:r w:rsidRPr="000624C9">
        <w:rPr>
          <w:rStyle w:val="Strong"/>
          <w:rFonts w:eastAsiaTheme="majorEastAsia"/>
          <w:b w:val="0"/>
          <w:bCs w:val="0"/>
        </w:rPr>
        <w:t>R, G, B values (0-255)</w:t>
      </w:r>
      <w:r w:rsidRPr="000624C9">
        <w:t xml:space="preserve"> as well as a </w:t>
      </w:r>
      <w:r w:rsidRPr="000624C9">
        <w:rPr>
          <w:rStyle w:val="Strong"/>
          <w:rFonts w:eastAsiaTheme="majorEastAsia"/>
          <w:b w:val="0"/>
          <w:bCs w:val="0"/>
        </w:rPr>
        <w:t>color spectrum slider</w:t>
      </w:r>
      <w:r w:rsidRPr="000624C9">
        <w:t xml:space="preserve"> that smoothly transitions across the </w:t>
      </w:r>
      <w:r w:rsidRPr="000624C9">
        <w:rPr>
          <w:rStyle w:val="Strong"/>
          <w:rFonts w:eastAsiaTheme="majorEastAsia"/>
          <w:b w:val="0"/>
          <w:bCs w:val="0"/>
        </w:rPr>
        <w:t>entire RGB spectrum</w:t>
      </w:r>
      <w:r w:rsidRPr="000624C9">
        <w:t>.</w:t>
      </w:r>
    </w:p>
    <w:p w14:paraId="76FFF9CA" w14:textId="77777777" w:rsidR="000624C9" w:rsidRPr="000624C9" w:rsidRDefault="00000000" w:rsidP="000624C9">
      <w:r>
        <w:pict w14:anchorId="4CAEA088">
          <v:rect id="_x0000_i1026" style="width:0;height:1.5pt" o:hralign="center" o:hrstd="t" o:hr="t" fillcolor="#a0a0a0" stroked="f"/>
        </w:pict>
      </w:r>
    </w:p>
    <w:p w14:paraId="551EB2DE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2. Features</w:t>
      </w:r>
    </w:p>
    <w:p w14:paraId="15C0CB7D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2.1 Sensor Data Collection &amp; Transmission</w:t>
      </w:r>
    </w:p>
    <w:p w14:paraId="204B2FE9" w14:textId="77777777" w:rsidR="000624C9" w:rsidRPr="000624C9" w:rsidRDefault="000624C9" w:rsidP="000624C9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BME688 Sensor</w:t>
      </w:r>
      <w:r w:rsidRPr="000624C9">
        <w:t xml:space="preserve">: Reads </w:t>
      </w:r>
      <w:r w:rsidRPr="000624C9">
        <w:rPr>
          <w:rStyle w:val="Strong"/>
          <w:b w:val="0"/>
          <w:bCs w:val="0"/>
        </w:rPr>
        <w:t>temperature, humidity, pressure, and gas resistance</w:t>
      </w:r>
      <w:r w:rsidRPr="000624C9">
        <w:t xml:space="preserve"> values.</w:t>
      </w:r>
    </w:p>
    <w:p w14:paraId="7F79CBA4" w14:textId="77777777" w:rsidR="000624C9" w:rsidRPr="000624C9" w:rsidRDefault="000624C9" w:rsidP="000624C9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Python MQTT Publisher</w:t>
      </w:r>
      <w:r w:rsidRPr="000624C9">
        <w:t xml:space="preserve">: The Raspberry Pi 5 reads sensor data and </w:t>
      </w:r>
      <w:r w:rsidRPr="000624C9">
        <w:rPr>
          <w:rStyle w:val="Strong"/>
          <w:b w:val="0"/>
          <w:bCs w:val="0"/>
        </w:rPr>
        <w:t>publishes it to an MQTT broker every second</w:t>
      </w:r>
      <w:r w:rsidRPr="000624C9">
        <w:t>.</w:t>
      </w:r>
    </w:p>
    <w:p w14:paraId="7E865626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2.2 MQTT Communication</w:t>
      </w:r>
    </w:p>
    <w:p w14:paraId="02A3EE83" w14:textId="77777777" w:rsidR="000624C9" w:rsidRPr="000624C9" w:rsidRDefault="000624C9" w:rsidP="000624C9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Mosquitto MQTT Broker</w:t>
      </w:r>
      <w:r w:rsidRPr="000624C9">
        <w:t xml:space="preserve"> hosted on the Raspberry Pi 5.</w:t>
      </w:r>
    </w:p>
    <w:p w14:paraId="6601D10F" w14:textId="77777777" w:rsidR="000624C9" w:rsidRPr="000624C9" w:rsidRDefault="000624C9" w:rsidP="000624C9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Android app subscribes</w:t>
      </w:r>
      <w:r w:rsidRPr="000624C9">
        <w:t xml:space="preserve"> to </w:t>
      </w:r>
      <w:r w:rsidRPr="000624C9">
        <w:rPr>
          <w:rStyle w:val="HTMLCode"/>
          <w:rFonts w:eastAsiaTheme="majorEastAsia"/>
        </w:rPr>
        <w:t>"weather/station"</w:t>
      </w:r>
      <w:r w:rsidRPr="000624C9">
        <w:t xml:space="preserve"> topic and receives </w:t>
      </w:r>
      <w:r w:rsidRPr="000624C9">
        <w:rPr>
          <w:rStyle w:val="Strong"/>
          <w:b w:val="0"/>
          <w:bCs w:val="0"/>
        </w:rPr>
        <w:t>live updates</w:t>
      </w:r>
      <w:r w:rsidRPr="000624C9">
        <w:t>.</w:t>
      </w:r>
    </w:p>
    <w:p w14:paraId="6EBE1280" w14:textId="77777777" w:rsidR="000624C9" w:rsidRPr="000624C9" w:rsidRDefault="000624C9" w:rsidP="000624C9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LED Control</w:t>
      </w:r>
      <w:r w:rsidRPr="000624C9">
        <w:t xml:space="preserve">: The app publishes </w:t>
      </w:r>
      <w:r w:rsidRPr="000624C9">
        <w:rPr>
          <w:rStyle w:val="Strong"/>
          <w:b w:val="0"/>
          <w:bCs w:val="0"/>
        </w:rPr>
        <w:t>RGB values</w:t>
      </w:r>
      <w:r w:rsidRPr="000624C9">
        <w:t xml:space="preserve"> to the topic </w:t>
      </w:r>
      <w:r w:rsidRPr="000624C9">
        <w:rPr>
          <w:rStyle w:val="HTMLCode"/>
          <w:rFonts w:eastAsiaTheme="majorEastAsia"/>
        </w:rPr>
        <w:t>"led/control"</w:t>
      </w:r>
      <w:r w:rsidRPr="000624C9">
        <w:t xml:space="preserve">, and the Raspberry Pi </w:t>
      </w:r>
      <w:r w:rsidRPr="000624C9">
        <w:rPr>
          <w:rStyle w:val="Strong"/>
          <w:b w:val="0"/>
          <w:bCs w:val="0"/>
        </w:rPr>
        <w:t>adjusts the LED accordingly</w:t>
      </w:r>
      <w:r w:rsidRPr="000624C9">
        <w:t>.</w:t>
      </w:r>
    </w:p>
    <w:p w14:paraId="0CD8B87B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2.3 Android App Display &amp; LED Control</w:t>
      </w:r>
    </w:p>
    <w:p w14:paraId="712A0373" w14:textId="77777777" w:rsidR="000624C9" w:rsidRPr="000624C9" w:rsidRDefault="000624C9" w:rsidP="000624C9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Real-time sensor readings</w:t>
      </w:r>
      <w:r w:rsidRPr="000624C9">
        <w:t xml:space="preserve"> dynamically updated.</w:t>
      </w:r>
    </w:p>
    <w:p w14:paraId="73D33887" w14:textId="77777777" w:rsidR="000624C9" w:rsidRPr="000624C9" w:rsidRDefault="000624C9" w:rsidP="000624C9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lastRenderedPageBreak/>
        <w:t>Graph Visualization</w:t>
      </w:r>
      <w:r w:rsidRPr="000624C9">
        <w:t xml:space="preserve"> using </w:t>
      </w:r>
      <w:r w:rsidRPr="000624C9">
        <w:rPr>
          <w:rStyle w:val="Strong"/>
          <w:b w:val="0"/>
          <w:bCs w:val="0"/>
        </w:rPr>
        <w:t>MPAndroidChart</w:t>
      </w:r>
      <w:r w:rsidRPr="000624C9">
        <w:t>.</w:t>
      </w:r>
    </w:p>
    <w:p w14:paraId="092C86A9" w14:textId="77777777" w:rsidR="000624C9" w:rsidRPr="000624C9" w:rsidRDefault="000624C9" w:rsidP="000624C9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Graph Selection</w:t>
      </w:r>
      <w:r w:rsidRPr="000624C9">
        <w:t xml:space="preserve">: Users can tap a sensor reading to </w:t>
      </w:r>
      <w:r w:rsidRPr="000624C9">
        <w:rPr>
          <w:rStyle w:val="Strong"/>
          <w:b w:val="0"/>
          <w:bCs w:val="0"/>
        </w:rPr>
        <w:t>switch between graphs</w:t>
      </w:r>
      <w:r w:rsidRPr="000624C9">
        <w:t>.</w:t>
      </w:r>
    </w:p>
    <w:p w14:paraId="0C36BF5D" w14:textId="77777777" w:rsidR="000624C9" w:rsidRPr="000624C9" w:rsidRDefault="000624C9" w:rsidP="000624C9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RGB LED Control</w:t>
      </w:r>
      <w:r w:rsidRPr="000624C9">
        <w:t xml:space="preserve">: </w:t>
      </w:r>
    </w:p>
    <w:p w14:paraId="2B580E94" w14:textId="77777777" w:rsidR="000624C9" w:rsidRPr="000624C9" w:rsidRDefault="000624C9" w:rsidP="000624C9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Text Inputs</w:t>
      </w:r>
      <w:r w:rsidRPr="000624C9">
        <w:t xml:space="preserve">: Users manually enter </w:t>
      </w:r>
      <w:r w:rsidRPr="000624C9">
        <w:rPr>
          <w:rStyle w:val="Strong"/>
          <w:b w:val="0"/>
          <w:bCs w:val="0"/>
        </w:rPr>
        <w:t>R, G, and B values (0-255)</w:t>
      </w:r>
      <w:r w:rsidRPr="000624C9">
        <w:t>.</w:t>
      </w:r>
    </w:p>
    <w:p w14:paraId="6C341BA7" w14:textId="77777777" w:rsidR="000624C9" w:rsidRPr="000624C9" w:rsidRDefault="000624C9" w:rsidP="000624C9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Color Slider</w:t>
      </w:r>
      <w:r w:rsidRPr="000624C9">
        <w:t xml:space="preserve">: A </w:t>
      </w:r>
      <w:r w:rsidRPr="000624C9">
        <w:rPr>
          <w:rStyle w:val="Strong"/>
          <w:b w:val="0"/>
          <w:bCs w:val="0"/>
        </w:rPr>
        <w:t>hue-based slider</w:t>
      </w:r>
      <w:r w:rsidRPr="000624C9">
        <w:t xml:space="preserve"> dynamically adjusts the LED color </w:t>
      </w:r>
      <w:r w:rsidRPr="000624C9">
        <w:rPr>
          <w:rStyle w:val="Strong"/>
          <w:b w:val="0"/>
          <w:bCs w:val="0"/>
        </w:rPr>
        <w:t>across the entire RGB spectrum</w:t>
      </w:r>
      <w:r w:rsidRPr="000624C9">
        <w:t>.</w:t>
      </w:r>
    </w:p>
    <w:p w14:paraId="2615D858" w14:textId="77777777" w:rsidR="000624C9" w:rsidRPr="000624C9" w:rsidRDefault="000624C9" w:rsidP="000624C9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"Set LED" Button</w:t>
      </w:r>
      <w:r w:rsidRPr="000624C9">
        <w:t xml:space="preserve">: Publishes the entered </w:t>
      </w:r>
      <w:r w:rsidRPr="000624C9">
        <w:rPr>
          <w:rStyle w:val="Strong"/>
          <w:b w:val="0"/>
          <w:bCs w:val="0"/>
        </w:rPr>
        <w:t>RGB values to MQTT</w:t>
      </w:r>
      <w:r w:rsidRPr="000624C9">
        <w:t>.</w:t>
      </w:r>
    </w:p>
    <w:p w14:paraId="2F19796B" w14:textId="77777777" w:rsidR="000624C9" w:rsidRPr="000624C9" w:rsidRDefault="000624C9" w:rsidP="000624C9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"Clear" Button</w:t>
      </w:r>
      <w:r w:rsidRPr="000624C9">
        <w:t xml:space="preserve">: Turns </w:t>
      </w:r>
      <w:r w:rsidRPr="000624C9">
        <w:rPr>
          <w:rStyle w:val="Strong"/>
          <w:b w:val="0"/>
          <w:bCs w:val="0"/>
        </w:rPr>
        <w:t>off the LED and resets the controls</w:t>
      </w:r>
      <w:r w:rsidRPr="000624C9">
        <w:t>.</w:t>
      </w:r>
    </w:p>
    <w:p w14:paraId="7F53C25A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2.4 Adaptive Graph Scaling</w:t>
      </w:r>
    </w:p>
    <w:p w14:paraId="4B53F7A6" w14:textId="77777777" w:rsidR="000624C9" w:rsidRPr="000624C9" w:rsidRDefault="000624C9" w:rsidP="000624C9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Dynamic Y-axis scaling</w:t>
      </w:r>
      <w:r w:rsidRPr="000624C9">
        <w:t xml:space="preserve"> to accommodate different sensor ranges.</w:t>
      </w:r>
    </w:p>
    <w:p w14:paraId="6F506601" w14:textId="77777777" w:rsidR="000624C9" w:rsidRPr="000624C9" w:rsidRDefault="000624C9" w:rsidP="000624C9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Auto-scrolling X-axis</w:t>
      </w:r>
      <w:r w:rsidRPr="000624C9">
        <w:t xml:space="preserve"> for real-time data flow.</w:t>
      </w:r>
    </w:p>
    <w:p w14:paraId="7A66383C" w14:textId="77777777" w:rsidR="000624C9" w:rsidRPr="000624C9" w:rsidRDefault="00000000" w:rsidP="000624C9">
      <w:pPr>
        <w:spacing w:after="0"/>
      </w:pPr>
      <w:r>
        <w:pict w14:anchorId="62515061">
          <v:rect id="_x0000_i1027" style="width:0;height:1.5pt" o:hralign="center" o:hrstd="t" o:hr="t" fillcolor="#a0a0a0" stroked="f"/>
        </w:pict>
      </w:r>
    </w:p>
    <w:p w14:paraId="3E884A03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3. Technologies Used</w:t>
      </w:r>
    </w:p>
    <w:p w14:paraId="0D8C2471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3.1 Programming Languages &amp; Frameworks</w:t>
      </w:r>
    </w:p>
    <w:p w14:paraId="545EC43D" w14:textId="77777777" w:rsidR="000624C9" w:rsidRPr="000624C9" w:rsidRDefault="000624C9" w:rsidP="000624C9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Python 3</w:t>
      </w:r>
      <w:r w:rsidRPr="000624C9">
        <w:t>: Raspberry Pi sensor data processing &amp; MQTT publishing.</w:t>
      </w:r>
    </w:p>
    <w:p w14:paraId="529B330C" w14:textId="77777777" w:rsidR="000624C9" w:rsidRPr="000624C9" w:rsidRDefault="000624C9" w:rsidP="000624C9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Kotlin (Jetpack Compose)</w:t>
      </w:r>
      <w:r w:rsidRPr="000624C9">
        <w:t>: Android app development.</w:t>
      </w:r>
    </w:p>
    <w:p w14:paraId="270239DD" w14:textId="77777777" w:rsidR="000624C9" w:rsidRPr="000624C9" w:rsidRDefault="000624C9" w:rsidP="000624C9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Mosquitto MQTT</w:t>
      </w:r>
      <w:r w:rsidRPr="000624C9">
        <w:t>: Private MQTT broker for data transmission.</w:t>
      </w:r>
    </w:p>
    <w:p w14:paraId="1B729958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3.2 Libraries &amp; Tools</w:t>
      </w:r>
    </w:p>
    <w:p w14:paraId="16719871" w14:textId="77777777" w:rsidR="000624C9" w:rsidRPr="000624C9" w:rsidRDefault="000624C9" w:rsidP="000624C9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Adafruit CircuitPython BME680</w:t>
      </w:r>
      <w:r w:rsidRPr="000624C9">
        <w:t>: Sensor communication.</w:t>
      </w:r>
    </w:p>
    <w:p w14:paraId="1EF1E7DE" w14:textId="77777777" w:rsidR="000624C9" w:rsidRPr="000624C9" w:rsidRDefault="000624C9" w:rsidP="000624C9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Paho-MQTT</w:t>
      </w:r>
      <w:r w:rsidRPr="000624C9">
        <w:t>: MQTT data publishing.</w:t>
      </w:r>
    </w:p>
    <w:p w14:paraId="4158E7B2" w14:textId="77777777" w:rsidR="000624C9" w:rsidRPr="000624C9" w:rsidRDefault="000624C9" w:rsidP="000624C9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MPAndroidChart</w:t>
      </w:r>
      <w:r w:rsidRPr="000624C9">
        <w:t>: Real-time graphing.</w:t>
      </w:r>
    </w:p>
    <w:p w14:paraId="0ABD6C69" w14:textId="77777777" w:rsidR="000624C9" w:rsidRPr="000624C9" w:rsidRDefault="000624C9" w:rsidP="000624C9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GPIOZero</w:t>
      </w:r>
      <w:r w:rsidRPr="000624C9">
        <w:t>: GPIO control for LED lighting.</w:t>
      </w:r>
    </w:p>
    <w:p w14:paraId="1FF4BC55" w14:textId="77777777" w:rsidR="000624C9" w:rsidRPr="000624C9" w:rsidRDefault="00000000" w:rsidP="000624C9">
      <w:pPr>
        <w:spacing w:after="0"/>
      </w:pPr>
      <w:r>
        <w:pict w14:anchorId="6485844F">
          <v:rect id="_x0000_i1028" style="width:0;height:1.5pt" o:hralign="center" o:hrstd="t" o:hr="t" fillcolor="#a0a0a0" stroked="f"/>
        </w:pict>
      </w:r>
    </w:p>
    <w:p w14:paraId="0AE9C799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4. System Architecture</w:t>
      </w:r>
    </w:p>
    <w:p w14:paraId="459AED55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4.1 Raspberry Pi 5: Sensor Data Collection &amp; MQTT Publishing</w:t>
      </w:r>
    </w:p>
    <w:p w14:paraId="638FAAEC" w14:textId="77777777" w:rsidR="000624C9" w:rsidRPr="000624C9" w:rsidRDefault="000624C9" w:rsidP="000624C9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0624C9">
        <w:t xml:space="preserve">Reads sensor values and publishes data to </w:t>
      </w:r>
      <w:r w:rsidRPr="000624C9">
        <w:rPr>
          <w:rStyle w:val="HTMLCode"/>
          <w:rFonts w:eastAsiaTheme="majorEastAsia"/>
        </w:rPr>
        <w:t>"weather/station"</w:t>
      </w:r>
      <w:r w:rsidRPr="000624C9">
        <w:t xml:space="preserve"> every second.</w:t>
      </w:r>
    </w:p>
    <w:p w14:paraId="199CFFCC" w14:textId="77777777" w:rsidR="000624C9" w:rsidRPr="000624C9" w:rsidRDefault="000624C9" w:rsidP="000624C9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0624C9">
        <w:t xml:space="preserve">Configured </w:t>
      </w:r>
      <w:r w:rsidRPr="000624C9">
        <w:rPr>
          <w:rStyle w:val="Strong"/>
          <w:b w:val="0"/>
          <w:bCs w:val="0"/>
        </w:rPr>
        <w:t>Mosquitto MQTT broker</w:t>
      </w:r>
      <w:r w:rsidRPr="000624C9">
        <w:t xml:space="preserve"> for </w:t>
      </w:r>
      <w:r w:rsidRPr="000624C9">
        <w:rPr>
          <w:rStyle w:val="Strong"/>
          <w:b w:val="0"/>
          <w:bCs w:val="0"/>
        </w:rPr>
        <w:t>private communication</w:t>
      </w:r>
      <w:r w:rsidRPr="000624C9">
        <w:t>.</w:t>
      </w:r>
    </w:p>
    <w:p w14:paraId="370DE357" w14:textId="77777777" w:rsidR="000624C9" w:rsidRPr="000624C9" w:rsidRDefault="000624C9" w:rsidP="000624C9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0624C9">
        <w:t xml:space="preserve">Listens for LED control messages from the Android app on the </w:t>
      </w:r>
      <w:r w:rsidRPr="000624C9">
        <w:rPr>
          <w:rStyle w:val="Strong"/>
          <w:b w:val="0"/>
          <w:bCs w:val="0"/>
        </w:rPr>
        <w:t>"led/control"</w:t>
      </w:r>
      <w:r w:rsidRPr="000624C9">
        <w:t xml:space="preserve"> topic.</w:t>
      </w:r>
    </w:p>
    <w:p w14:paraId="2AD75D38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lastRenderedPageBreak/>
        <w:t>4.2 Android Application: MQTT Subscription &amp; Data Display</w:t>
      </w:r>
    </w:p>
    <w:p w14:paraId="231FF44E" w14:textId="77777777" w:rsidR="000624C9" w:rsidRPr="000624C9" w:rsidRDefault="000624C9" w:rsidP="000624C9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0624C9">
        <w:t xml:space="preserve">Subscribes to </w:t>
      </w:r>
      <w:r w:rsidRPr="000624C9">
        <w:rPr>
          <w:rStyle w:val="HTMLCode"/>
          <w:rFonts w:eastAsiaTheme="majorEastAsia"/>
        </w:rPr>
        <w:t>"weather/station"</w:t>
      </w:r>
      <w:r w:rsidRPr="000624C9">
        <w:t xml:space="preserve"> and updates UI in </w:t>
      </w:r>
      <w:r w:rsidRPr="000624C9">
        <w:rPr>
          <w:rStyle w:val="Strong"/>
          <w:b w:val="0"/>
          <w:bCs w:val="0"/>
        </w:rPr>
        <w:t>real-time</w:t>
      </w:r>
      <w:r w:rsidRPr="000624C9">
        <w:t>.</w:t>
      </w:r>
    </w:p>
    <w:p w14:paraId="1BEC0857" w14:textId="77777777" w:rsidR="000624C9" w:rsidRPr="000624C9" w:rsidRDefault="000624C9" w:rsidP="000624C9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0624C9">
        <w:t xml:space="preserve">Displays </w:t>
      </w:r>
      <w:r w:rsidRPr="000624C9">
        <w:rPr>
          <w:rStyle w:val="Strong"/>
          <w:b w:val="0"/>
          <w:bCs w:val="0"/>
        </w:rPr>
        <w:t>temperature, humidity, pressure, and gas resistance</w:t>
      </w:r>
      <w:r w:rsidRPr="000624C9">
        <w:t>.</w:t>
      </w:r>
    </w:p>
    <w:p w14:paraId="4908A754" w14:textId="77777777" w:rsidR="000624C9" w:rsidRPr="000624C9" w:rsidRDefault="000624C9" w:rsidP="000624C9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0624C9">
        <w:t xml:space="preserve">Implements </w:t>
      </w:r>
      <w:r w:rsidRPr="000624C9">
        <w:rPr>
          <w:rStyle w:val="Strong"/>
          <w:b w:val="0"/>
          <w:bCs w:val="0"/>
        </w:rPr>
        <w:t>graph selection UI</w:t>
      </w:r>
      <w:r w:rsidRPr="000624C9">
        <w:t xml:space="preserve"> for interactive data visualization.</w:t>
      </w:r>
    </w:p>
    <w:p w14:paraId="6C08246B" w14:textId="77777777" w:rsidR="000624C9" w:rsidRPr="000624C9" w:rsidRDefault="000624C9" w:rsidP="000624C9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0624C9">
        <w:t xml:space="preserve">Sends </w:t>
      </w:r>
      <w:r w:rsidRPr="000624C9">
        <w:rPr>
          <w:rStyle w:val="Strong"/>
          <w:b w:val="0"/>
          <w:bCs w:val="0"/>
        </w:rPr>
        <w:t>RGB LED control messages</w:t>
      </w:r>
      <w:r w:rsidRPr="000624C9">
        <w:t xml:space="preserve"> via MQTT.</w:t>
      </w:r>
    </w:p>
    <w:p w14:paraId="0F6A1416" w14:textId="77777777" w:rsidR="000624C9" w:rsidRPr="000624C9" w:rsidRDefault="00000000" w:rsidP="000624C9">
      <w:pPr>
        <w:spacing w:after="0"/>
      </w:pPr>
      <w:r>
        <w:pict w14:anchorId="7131BA31">
          <v:rect id="_x0000_i1029" style="width:0;height:1.5pt" o:hralign="center" o:hrstd="t" o:hr="t" fillcolor="#a0a0a0" stroked="f"/>
        </w:pict>
      </w:r>
    </w:p>
    <w:p w14:paraId="7391432A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5. Implementation Details</w:t>
      </w:r>
    </w:p>
    <w:p w14:paraId="26CAA4C9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5.1 Raspberry Pi 5: Python MQTT Publisher</w:t>
      </w:r>
    </w:p>
    <w:p w14:paraId="472076AE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import paho.mqtt.publish as publish</w:t>
      </w:r>
    </w:p>
    <w:p w14:paraId="4375CBE0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</w:p>
    <w:p w14:paraId="191B21FA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MQTT_SERVER = "iotweatherstation.ddns.net"</w:t>
      </w:r>
    </w:p>
    <w:p w14:paraId="40F31FE1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MQTT_TOPIC = "weather/station"</w:t>
      </w:r>
    </w:p>
    <w:p w14:paraId="4A1ACD16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</w:p>
    <w:p w14:paraId="013A9060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data = {</w:t>
      </w:r>
    </w:p>
    <w:p w14:paraId="3EC15C03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"temperature": bme680.temperature,</w:t>
      </w:r>
    </w:p>
    <w:p w14:paraId="1AF3AE38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"humidity": bme680.humidity,</w:t>
      </w:r>
    </w:p>
    <w:p w14:paraId="116F5218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"pressure": bme680.pressure,</w:t>
      </w:r>
    </w:p>
    <w:p w14:paraId="76AD1B96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"gas": bme680.gas</w:t>
      </w:r>
    </w:p>
    <w:p w14:paraId="6A084486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}</w:t>
      </w:r>
    </w:p>
    <w:p w14:paraId="5A39AC68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</w:p>
    <w:p w14:paraId="719808EA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publish.single(MQTT_TOPIC, payload=json.dumps(data), hostname=MQTT_SERVER)</w:t>
      </w:r>
    </w:p>
    <w:p w14:paraId="709AF1DD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5.2 LED Control via MQTT on Raspberry Pi</w:t>
      </w:r>
    </w:p>
    <w:p w14:paraId="033DAB0B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import paho.mqtt.client as mqtt</w:t>
      </w:r>
    </w:p>
    <w:p w14:paraId="6FD76CEE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from gpiozero import PWMLED</w:t>
      </w:r>
    </w:p>
    <w:p w14:paraId="367ADF8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import threading</w:t>
      </w:r>
    </w:p>
    <w:p w14:paraId="22DEDCC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</w:p>
    <w:p w14:paraId="5AC936E7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# Define RGB LED pins</w:t>
      </w:r>
    </w:p>
    <w:p w14:paraId="744C2FFB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red_led = PWMLED(16)</w:t>
      </w:r>
    </w:p>
    <w:p w14:paraId="29D997E3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green_led = PWMLED(20)</w:t>
      </w:r>
    </w:p>
    <w:p w14:paraId="1BA4A1EE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blue_led = PWMLED(21)</w:t>
      </w:r>
    </w:p>
    <w:p w14:paraId="15E4DF5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</w:p>
    <w:p w14:paraId="0859933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def handle_led_message(payload):</w:t>
      </w:r>
    </w:p>
    <w:p w14:paraId="6F720AD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try:</w:t>
      </w:r>
    </w:p>
    <w:p w14:paraId="05177E41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if payload.lower() == "clear":</w:t>
      </w:r>
    </w:p>
    <w:p w14:paraId="71533F7A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    red_led.value = 0</w:t>
      </w:r>
    </w:p>
    <w:p w14:paraId="21B7308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    green_led.value = 0</w:t>
      </w:r>
    </w:p>
    <w:p w14:paraId="0BCE1CD7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    blue_led.value = 0</w:t>
      </w:r>
    </w:p>
    <w:p w14:paraId="7D351D7F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else:</w:t>
      </w:r>
    </w:p>
    <w:p w14:paraId="79B99695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    r, g, b = map(int, payload.split(","))</w:t>
      </w:r>
    </w:p>
    <w:p w14:paraId="5FD2BF4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    red_led.value = r / 255.0  # Convert 0-255 to 0-1</w:t>
      </w:r>
    </w:p>
    <w:p w14:paraId="3301B97A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    green_led.value = g / 255.0</w:t>
      </w:r>
    </w:p>
    <w:p w14:paraId="64354241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    blue_led.value = b / 255.0</w:t>
      </w:r>
    </w:p>
    <w:p w14:paraId="6A3B95A5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except ValueError:</w:t>
      </w:r>
    </w:p>
    <w:p w14:paraId="0AE8D993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    print("Invalid RGB values received.")</w:t>
      </w:r>
    </w:p>
    <w:p w14:paraId="21EF8ED5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</w:p>
    <w:p w14:paraId="7E473E38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>def on_message(client, userdata, message):</w:t>
      </w:r>
    </w:p>
    <w:p w14:paraId="0E2AD711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lastRenderedPageBreak/>
        <w:t xml:space="preserve">    payload = message.payload.decode().strip()</w:t>
      </w:r>
    </w:p>
    <w:p w14:paraId="1C89703C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print(f"Received MQTT message: {payload}")</w:t>
      </w:r>
    </w:p>
    <w:p w14:paraId="5FA36518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</w:t>
      </w:r>
    </w:p>
    <w:p w14:paraId="1A6A2582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# Run LED handling in a separate thread</w:t>
      </w:r>
    </w:p>
    <w:p w14:paraId="752DB341" w14:textId="77777777" w:rsidR="000624C9" w:rsidRPr="000624C9" w:rsidRDefault="000624C9" w:rsidP="000624C9">
      <w:pPr>
        <w:pStyle w:val="HTMLPreformatted"/>
        <w:rPr>
          <w:rStyle w:val="HTMLCode"/>
          <w:rFonts w:eastAsiaTheme="majorEastAsia"/>
        </w:rPr>
      </w:pPr>
      <w:r w:rsidRPr="000624C9">
        <w:rPr>
          <w:rStyle w:val="HTMLCode"/>
          <w:rFonts w:eastAsiaTheme="majorEastAsia"/>
        </w:rPr>
        <w:t xml:space="preserve">    threading.Thread(target=handle_led_message, args=(payload,)).start()</w:t>
      </w:r>
    </w:p>
    <w:p w14:paraId="7542CC4E" w14:textId="77777777" w:rsidR="000624C9" w:rsidRPr="000624C9" w:rsidRDefault="00000000" w:rsidP="000624C9">
      <w:r>
        <w:pict w14:anchorId="1BC0CE6F">
          <v:rect id="_x0000_i1030" style="width:0;height:1.5pt" o:hralign="center" o:hrstd="t" o:hr="t" fillcolor="#a0a0a0" stroked="f"/>
        </w:pict>
      </w:r>
    </w:p>
    <w:p w14:paraId="1EA4CABE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7. Challenges &amp; Solutions</w:t>
      </w:r>
    </w:p>
    <w:p w14:paraId="33029EFC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7.4 Pigpio Library Failure</w:t>
      </w:r>
    </w:p>
    <w:p w14:paraId="0699F9B9" w14:textId="77777777" w:rsidR="000624C9" w:rsidRPr="000624C9" w:rsidRDefault="000624C9" w:rsidP="000624C9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Problem</w:t>
      </w:r>
      <w:r w:rsidRPr="000624C9">
        <w:t xml:space="preserve">: The </w:t>
      </w:r>
      <w:r w:rsidRPr="000624C9">
        <w:rPr>
          <w:rStyle w:val="HTMLCode"/>
          <w:rFonts w:eastAsiaTheme="majorEastAsia"/>
        </w:rPr>
        <w:t>pigpio</w:t>
      </w:r>
      <w:r w:rsidRPr="000624C9">
        <w:t xml:space="preserve"> library </w:t>
      </w:r>
      <w:r w:rsidRPr="000624C9">
        <w:rPr>
          <w:rStyle w:val="Strong"/>
          <w:b w:val="0"/>
          <w:bCs w:val="0"/>
        </w:rPr>
        <w:t>failed to start</w:t>
      </w:r>
      <w:r w:rsidRPr="000624C9">
        <w:t xml:space="preserve"> properly on the Raspberry Pi 5, preventing GPIO control.</w:t>
      </w:r>
    </w:p>
    <w:p w14:paraId="5C0DEF51" w14:textId="77777777" w:rsidR="000624C9" w:rsidRPr="000624C9" w:rsidRDefault="000624C9" w:rsidP="000624C9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Solution</w:t>
      </w:r>
      <w:r w:rsidRPr="000624C9">
        <w:t xml:space="preserve">: </w:t>
      </w:r>
      <w:r w:rsidRPr="000624C9">
        <w:rPr>
          <w:rStyle w:val="Strong"/>
          <w:b w:val="0"/>
          <w:bCs w:val="0"/>
        </w:rPr>
        <w:t>Uninstalled pigpio and switched to GPIOZero</w:t>
      </w:r>
      <w:r w:rsidRPr="000624C9">
        <w:t>, which worked without issues.</w:t>
      </w:r>
    </w:p>
    <w:p w14:paraId="1DA2F0B6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7.5 Implementing Real-Time LED Control</w:t>
      </w:r>
    </w:p>
    <w:p w14:paraId="0EF93A61" w14:textId="77777777" w:rsidR="000624C9" w:rsidRPr="000624C9" w:rsidRDefault="000624C9" w:rsidP="000624C9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Problem</w:t>
      </w:r>
      <w:r w:rsidRPr="000624C9">
        <w:t xml:space="preserve">: Sending </w:t>
      </w:r>
      <w:r w:rsidRPr="000624C9">
        <w:rPr>
          <w:rStyle w:val="Strong"/>
          <w:b w:val="0"/>
          <w:bCs w:val="0"/>
        </w:rPr>
        <w:t>RGB values via MQTT</w:t>
      </w:r>
      <w:r w:rsidRPr="000624C9">
        <w:t xml:space="preserve"> had </w:t>
      </w:r>
      <w:r w:rsidRPr="000624C9">
        <w:rPr>
          <w:rStyle w:val="Strong"/>
          <w:b w:val="0"/>
          <w:bCs w:val="0"/>
        </w:rPr>
        <w:t>delays and incorrect formatting</w:t>
      </w:r>
      <w:r w:rsidRPr="000624C9">
        <w:t>.</w:t>
      </w:r>
    </w:p>
    <w:p w14:paraId="0A4160ED" w14:textId="77777777" w:rsidR="000624C9" w:rsidRPr="000624C9" w:rsidRDefault="000624C9" w:rsidP="000624C9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Solution</w:t>
      </w:r>
      <w:r w:rsidRPr="000624C9">
        <w:t xml:space="preserve">: </w:t>
      </w:r>
    </w:p>
    <w:p w14:paraId="093014BB" w14:textId="77777777" w:rsidR="000624C9" w:rsidRPr="000624C9" w:rsidRDefault="000624C9" w:rsidP="000624C9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0624C9">
        <w:t xml:space="preserve">Implemented </w:t>
      </w:r>
      <w:r w:rsidRPr="000624C9">
        <w:rPr>
          <w:rStyle w:val="Strong"/>
          <w:b w:val="0"/>
          <w:bCs w:val="0"/>
        </w:rPr>
        <w:t>manual text input</w:t>
      </w:r>
      <w:r w:rsidRPr="000624C9">
        <w:t xml:space="preserve"> for </w:t>
      </w:r>
      <w:r w:rsidRPr="000624C9">
        <w:rPr>
          <w:rStyle w:val="Strong"/>
          <w:b w:val="0"/>
          <w:bCs w:val="0"/>
        </w:rPr>
        <w:t>precise RGB entry</w:t>
      </w:r>
      <w:r w:rsidRPr="000624C9">
        <w:t>.</w:t>
      </w:r>
    </w:p>
    <w:p w14:paraId="1497F8FE" w14:textId="77777777" w:rsidR="000624C9" w:rsidRPr="000624C9" w:rsidRDefault="000624C9" w:rsidP="000624C9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0624C9">
        <w:t xml:space="preserve">Added </w:t>
      </w:r>
      <w:r w:rsidRPr="000624C9">
        <w:rPr>
          <w:rStyle w:val="Strong"/>
          <w:b w:val="0"/>
          <w:bCs w:val="0"/>
        </w:rPr>
        <w:t>hue slider</w:t>
      </w:r>
      <w:r w:rsidRPr="000624C9">
        <w:t xml:space="preserve"> for </w:t>
      </w:r>
      <w:r w:rsidRPr="000624C9">
        <w:rPr>
          <w:rStyle w:val="Strong"/>
          <w:b w:val="0"/>
          <w:bCs w:val="0"/>
        </w:rPr>
        <w:t>smooth, continuous LED transitions</w:t>
      </w:r>
      <w:r w:rsidRPr="000624C9">
        <w:t>.</w:t>
      </w:r>
    </w:p>
    <w:p w14:paraId="2537DE73" w14:textId="77777777" w:rsidR="000624C9" w:rsidRPr="000624C9" w:rsidRDefault="000624C9" w:rsidP="000624C9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0624C9">
        <w:t xml:space="preserve">Used </w:t>
      </w:r>
      <w:r w:rsidRPr="000624C9">
        <w:rPr>
          <w:rStyle w:val="Strong"/>
          <w:b w:val="0"/>
          <w:bCs w:val="0"/>
        </w:rPr>
        <w:t>GPIOZero PWMLED</w:t>
      </w:r>
      <w:r w:rsidRPr="000624C9">
        <w:t xml:space="preserve"> to allow </w:t>
      </w:r>
      <w:r w:rsidRPr="000624C9">
        <w:rPr>
          <w:rStyle w:val="Strong"/>
          <w:b w:val="0"/>
          <w:bCs w:val="0"/>
        </w:rPr>
        <w:t>smooth brightness control</w:t>
      </w:r>
      <w:r w:rsidRPr="000624C9">
        <w:t>.</w:t>
      </w:r>
    </w:p>
    <w:p w14:paraId="6B5DA1C4" w14:textId="77777777" w:rsidR="000624C9" w:rsidRPr="000624C9" w:rsidRDefault="000624C9" w:rsidP="000624C9">
      <w:pPr>
        <w:pStyle w:val="Heading3"/>
      </w:pPr>
      <w:r w:rsidRPr="000624C9">
        <w:rPr>
          <w:rStyle w:val="Strong"/>
          <w:b w:val="0"/>
          <w:bCs w:val="0"/>
        </w:rPr>
        <w:t>7.6 Sensor Data Stopping After LED Control</w:t>
      </w:r>
    </w:p>
    <w:p w14:paraId="0213BAB1" w14:textId="77777777" w:rsidR="000624C9" w:rsidRPr="000624C9" w:rsidRDefault="000624C9" w:rsidP="000624C9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Problem</w:t>
      </w:r>
      <w:r w:rsidRPr="000624C9">
        <w:t xml:space="preserve">: Adjusting the LED </w:t>
      </w:r>
      <w:r w:rsidRPr="000624C9">
        <w:rPr>
          <w:rStyle w:val="Strong"/>
          <w:b w:val="0"/>
          <w:bCs w:val="0"/>
        </w:rPr>
        <w:t>stopped sensor updates</w:t>
      </w:r>
      <w:r w:rsidRPr="000624C9">
        <w:t xml:space="preserve"> from appearing.</w:t>
      </w:r>
    </w:p>
    <w:p w14:paraId="49EDCDB9" w14:textId="77777777" w:rsidR="000624C9" w:rsidRPr="000624C9" w:rsidRDefault="000624C9" w:rsidP="000624C9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Cause</w:t>
      </w:r>
      <w:r w:rsidRPr="000624C9">
        <w:t xml:space="preserve">: The </w:t>
      </w:r>
      <w:r w:rsidRPr="000624C9">
        <w:rPr>
          <w:rStyle w:val="Strong"/>
          <w:b w:val="0"/>
          <w:bCs w:val="0"/>
        </w:rPr>
        <w:t xml:space="preserve">MQTT </w:t>
      </w:r>
      <w:r w:rsidRPr="000624C9">
        <w:rPr>
          <w:rStyle w:val="HTMLCode"/>
          <w:rFonts w:eastAsiaTheme="majorEastAsia"/>
        </w:rPr>
        <w:t>on_message()</w:t>
      </w:r>
      <w:r w:rsidRPr="000624C9">
        <w:rPr>
          <w:rStyle w:val="Strong"/>
          <w:b w:val="0"/>
          <w:bCs w:val="0"/>
        </w:rPr>
        <w:t xml:space="preserve"> function</w:t>
      </w:r>
      <w:r w:rsidRPr="000624C9">
        <w:t xml:space="preserve"> for LED control was </w:t>
      </w:r>
      <w:r w:rsidRPr="000624C9">
        <w:rPr>
          <w:rStyle w:val="Strong"/>
          <w:b w:val="0"/>
          <w:bCs w:val="0"/>
        </w:rPr>
        <w:t>blocking the main event loop</w:t>
      </w:r>
      <w:r w:rsidRPr="000624C9">
        <w:t>.</w:t>
      </w:r>
    </w:p>
    <w:p w14:paraId="42FA1F9B" w14:textId="77777777" w:rsidR="000624C9" w:rsidRPr="000624C9" w:rsidRDefault="000624C9" w:rsidP="000624C9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Solution</w:t>
      </w:r>
      <w:r w:rsidRPr="000624C9">
        <w:t xml:space="preserve">: </w:t>
      </w:r>
    </w:p>
    <w:p w14:paraId="109B4F49" w14:textId="77777777" w:rsidR="000624C9" w:rsidRPr="000624C9" w:rsidRDefault="000624C9" w:rsidP="000624C9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Moved LED handling to a separate thread</w:t>
      </w:r>
      <w:r w:rsidRPr="000624C9">
        <w:t xml:space="preserve"> using </w:t>
      </w:r>
      <w:r w:rsidRPr="000624C9">
        <w:rPr>
          <w:rStyle w:val="HTMLCode"/>
          <w:rFonts w:eastAsiaTheme="majorEastAsia"/>
        </w:rPr>
        <w:t>threading.Thread()</w:t>
      </w:r>
      <w:r w:rsidRPr="000624C9">
        <w:t>, so it doesn't interfere with the sensor updates.</w:t>
      </w:r>
    </w:p>
    <w:p w14:paraId="313D4C0F" w14:textId="77777777" w:rsidR="000624C9" w:rsidRPr="000624C9" w:rsidRDefault="000624C9" w:rsidP="000624C9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Ensured the Raspberry Pi subscribes to both topics (</w:t>
      </w:r>
      <w:r w:rsidRPr="000624C9">
        <w:rPr>
          <w:rStyle w:val="HTMLCode"/>
          <w:rFonts w:eastAsiaTheme="majorEastAsia"/>
        </w:rPr>
        <w:t>weather/station</w:t>
      </w:r>
      <w:r w:rsidRPr="000624C9">
        <w:rPr>
          <w:rStyle w:val="Strong"/>
          <w:b w:val="0"/>
          <w:bCs w:val="0"/>
        </w:rPr>
        <w:t xml:space="preserve"> and </w:t>
      </w:r>
      <w:r w:rsidRPr="000624C9">
        <w:rPr>
          <w:rStyle w:val="HTMLCode"/>
          <w:rFonts w:eastAsiaTheme="majorEastAsia"/>
        </w:rPr>
        <w:t>led/control</w:t>
      </w:r>
      <w:r w:rsidRPr="000624C9">
        <w:rPr>
          <w:rStyle w:val="Strong"/>
          <w:b w:val="0"/>
          <w:bCs w:val="0"/>
        </w:rPr>
        <w:t>)</w:t>
      </w:r>
      <w:r w:rsidRPr="000624C9">
        <w:t>.</w:t>
      </w:r>
    </w:p>
    <w:p w14:paraId="179B9931" w14:textId="77777777" w:rsidR="000624C9" w:rsidRPr="000624C9" w:rsidRDefault="000624C9" w:rsidP="000624C9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0624C9">
        <w:rPr>
          <w:rStyle w:val="Strong"/>
          <w:b w:val="0"/>
          <w:bCs w:val="0"/>
        </w:rPr>
        <w:t>Throttled MQTT messages</w:t>
      </w:r>
      <w:r w:rsidRPr="000624C9">
        <w:t xml:space="preserve"> from the Android app to prevent overload.</w:t>
      </w:r>
    </w:p>
    <w:p w14:paraId="4750BA0D" w14:textId="77777777" w:rsidR="000624C9" w:rsidRPr="000624C9" w:rsidRDefault="00000000" w:rsidP="000624C9">
      <w:pPr>
        <w:spacing w:after="0"/>
      </w:pPr>
      <w:r>
        <w:pict w14:anchorId="4EBC29B4">
          <v:rect id="_x0000_i1031" style="width:0;height:1.5pt" o:hralign="center" o:hrstd="t" o:hr="t" fillcolor="#a0a0a0" stroked="f"/>
        </w:pict>
      </w:r>
    </w:p>
    <w:p w14:paraId="7EFE68F9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8. Future Improvements</w:t>
      </w:r>
    </w:p>
    <w:p w14:paraId="010E1A03" w14:textId="242EAACB" w:rsidR="000624C9" w:rsidRPr="000624C9" w:rsidRDefault="000624C9" w:rsidP="000624C9">
      <w:pPr>
        <w:pStyle w:val="NormalWeb"/>
      </w:pPr>
      <w:r w:rsidRPr="000624C9">
        <w:rPr>
          <w:rStyle w:val="Strong"/>
          <w:rFonts w:eastAsiaTheme="majorEastAsia"/>
          <w:b w:val="0"/>
          <w:bCs w:val="0"/>
        </w:rPr>
        <w:t>Implement data logging</w:t>
      </w:r>
      <w:r w:rsidRPr="000624C9">
        <w:t xml:space="preserve"> for historical analysis.</w:t>
      </w:r>
      <w:r w:rsidRPr="000624C9">
        <w:br/>
      </w:r>
      <w:r w:rsidRPr="000624C9">
        <w:rPr>
          <w:rStyle w:val="Strong"/>
          <w:rFonts w:eastAsiaTheme="majorEastAsia"/>
          <w:b w:val="0"/>
          <w:bCs w:val="0"/>
        </w:rPr>
        <w:t>Add alerts</w:t>
      </w:r>
      <w:r w:rsidRPr="000624C9">
        <w:t xml:space="preserve"> for extreme weather conditions.</w:t>
      </w:r>
      <w:r w:rsidRPr="000624C9">
        <w:br/>
      </w:r>
      <w:r w:rsidRPr="000624C9">
        <w:rPr>
          <w:rStyle w:val="Strong"/>
          <w:rFonts w:eastAsiaTheme="majorEastAsia"/>
          <w:b w:val="0"/>
          <w:bCs w:val="0"/>
        </w:rPr>
        <w:t>Improve UI/UX</w:t>
      </w:r>
      <w:r w:rsidRPr="000624C9">
        <w:t xml:space="preserve"> with smoother graph transitions.</w:t>
      </w:r>
      <w:r w:rsidRPr="000624C9">
        <w:br/>
      </w:r>
      <w:r w:rsidRPr="000624C9">
        <w:rPr>
          <w:rStyle w:val="Strong"/>
          <w:rFonts w:eastAsiaTheme="majorEastAsia"/>
          <w:b w:val="0"/>
          <w:bCs w:val="0"/>
        </w:rPr>
        <w:t>Enhance LED control</w:t>
      </w:r>
      <w:r w:rsidRPr="000624C9">
        <w:t xml:space="preserve"> with </w:t>
      </w:r>
      <w:r w:rsidRPr="000624C9">
        <w:rPr>
          <w:rStyle w:val="Strong"/>
          <w:rFonts w:eastAsiaTheme="majorEastAsia"/>
          <w:b w:val="0"/>
          <w:bCs w:val="0"/>
        </w:rPr>
        <w:t>preset color modes</w:t>
      </w:r>
      <w:r w:rsidRPr="000624C9">
        <w:t xml:space="preserve"> (e.g., fading, pulsing).</w:t>
      </w:r>
    </w:p>
    <w:p w14:paraId="15089AD1" w14:textId="77777777" w:rsidR="000624C9" w:rsidRPr="000624C9" w:rsidRDefault="00000000" w:rsidP="000624C9">
      <w:r>
        <w:lastRenderedPageBreak/>
        <w:pict w14:anchorId="2398ACC5">
          <v:rect id="_x0000_i1032" style="width:0;height:1.5pt" o:hralign="center" o:hrstd="t" o:hr="t" fillcolor="#a0a0a0" stroked="f"/>
        </w:pict>
      </w:r>
    </w:p>
    <w:p w14:paraId="06280079" w14:textId="77777777" w:rsidR="000624C9" w:rsidRPr="000624C9" w:rsidRDefault="000624C9" w:rsidP="000624C9">
      <w:pPr>
        <w:pStyle w:val="Heading2"/>
      </w:pPr>
      <w:r w:rsidRPr="000624C9">
        <w:rPr>
          <w:rStyle w:val="Strong"/>
          <w:b w:val="0"/>
          <w:bCs w:val="0"/>
        </w:rPr>
        <w:t>9. Conclusion</w:t>
      </w:r>
    </w:p>
    <w:p w14:paraId="47A6D7F1" w14:textId="47842868" w:rsidR="000624C9" w:rsidRDefault="000624C9" w:rsidP="000624C9">
      <w:pPr>
        <w:pStyle w:val="NormalWeb"/>
        <w:rPr>
          <w:rFonts w:ascii="Segoe UI Emoji" w:hAnsi="Segoe UI Emoji" w:cs="Segoe UI Emoji"/>
        </w:rPr>
      </w:pPr>
      <w:r w:rsidRPr="000624C9">
        <w:t xml:space="preserve">The </w:t>
      </w:r>
      <w:r w:rsidRPr="000624C9">
        <w:rPr>
          <w:rStyle w:val="Strong"/>
          <w:rFonts w:eastAsiaTheme="majorEastAsia"/>
          <w:b w:val="0"/>
          <w:bCs w:val="0"/>
        </w:rPr>
        <w:t>ECE 558 IoT Weather Station</w:t>
      </w:r>
      <w:r w:rsidRPr="000624C9">
        <w:t xml:space="preserve"> successfully integrates a </w:t>
      </w:r>
      <w:r w:rsidRPr="000624C9">
        <w:rPr>
          <w:rStyle w:val="Strong"/>
          <w:rFonts w:eastAsiaTheme="majorEastAsia"/>
          <w:b w:val="0"/>
          <w:bCs w:val="0"/>
        </w:rPr>
        <w:t>Raspberry Pi 5, BME688 sensor, and Android app</w:t>
      </w:r>
      <w:r w:rsidRPr="000624C9">
        <w:t xml:space="preserve"> to provide </w:t>
      </w:r>
      <w:r w:rsidRPr="000624C9">
        <w:rPr>
          <w:rStyle w:val="Strong"/>
          <w:rFonts w:eastAsiaTheme="majorEastAsia"/>
          <w:b w:val="0"/>
          <w:bCs w:val="0"/>
        </w:rPr>
        <w:t>real-time environmental monitoring</w:t>
      </w:r>
      <w:r w:rsidRPr="000624C9">
        <w:t xml:space="preserve">. The addition of </w:t>
      </w:r>
      <w:r w:rsidRPr="000624C9">
        <w:rPr>
          <w:rStyle w:val="Strong"/>
          <w:rFonts w:eastAsiaTheme="majorEastAsia"/>
          <w:b w:val="0"/>
          <w:bCs w:val="0"/>
        </w:rPr>
        <w:t>RGB LED control via MQTT</w:t>
      </w:r>
      <w:r w:rsidRPr="000624C9">
        <w:t xml:space="preserve"> enhances user interaction. The </w:t>
      </w:r>
      <w:r w:rsidRPr="000624C9">
        <w:rPr>
          <w:rStyle w:val="Strong"/>
          <w:rFonts w:eastAsiaTheme="majorEastAsia"/>
          <w:b w:val="0"/>
          <w:bCs w:val="0"/>
        </w:rPr>
        <w:t>sensor update issue after LED control was resolved</w:t>
      </w:r>
      <w:r w:rsidRPr="000624C9">
        <w:t xml:space="preserve"> by </w:t>
      </w:r>
      <w:r w:rsidRPr="000624C9">
        <w:rPr>
          <w:rStyle w:val="Strong"/>
          <w:rFonts w:eastAsiaTheme="majorEastAsia"/>
          <w:b w:val="0"/>
          <w:bCs w:val="0"/>
        </w:rPr>
        <w:t>moving LED handling to a background thread</w:t>
      </w:r>
      <w:r w:rsidRPr="000624C9">
        <w:t xml:space="preserve">. Future work will focus on </w:t>
      </w:r>
      <w:r w:rsidRPr="000624C9">
        <w:rPr>
          <w:rStyle w:val="Strong"/>
          <w:rFonts w:eastAsiaTheme="majorEastAsia"/>
          <w:b w:val="0"/>
          <w:bCs w:val="0"/>
        </w:rPr>
        <w:t>data logging and expanded LED effects</w:t>
      </w:r>
      <w:r w:rsidRPr="000624C9">
        <w:t>.</w:t>
      </w:r>
    </w:p>
    <w:p w14:paraId="2C3C1C58" w14:textId="43D064B9" w:rsidR="00DA11AC" w:rsidRDefault="00DA11AC" w:rsidP="000624C9">
      <w:pPr>
        <w:pStyle w:val="NormalWeb"/>
        <w:rPr>
          <w:rFonts w:ascii="Segoe UI Emoji" w:hAnsi="Segoe UI Emoji" w:cs="Segoe UI Emoji"/>
        </w:rPr>
      </w:pPr>
      <w:r>
        <w:pict w14:anchorId="4D5EAAEF">
          <v:rect id="_x0000_i1033" style="width:0;height:1.5pt" o:hralign="center" o:hrstd="t" o:hr="t" fillcolor="#a0a0a0" stroked="f"/>
        </w:pict>
      </w:r>
    </w:p>
    <w:p w14:paraId="4A913EFC" w14:textId="5E53A8F9" w:rsidR="00DA11AC" w:rsidRDefault="00DA11AC" w:rsidP="00DA11AC">
      <w:pPr>
        <w:pStyle w:val="Heading2"/>
        <w:rPr>
          <w:rFonts w:eastAsia="Times New Roman"/>
        </w:rPr>
      </w:pPr>
      <w:r>
        <w:rPr>
          <w:rFonts w:eastAsia="Times New Roman"/>
        </w:rPr>
        <w:t>Acknowledgements</w:t>
      </w:r>
    </w:p>
    <w:p w14:paraId="057DBB9A" w14:textId="1ACBA3E2" w:rsidR="00DA11AC" w:rsidRPr="00DA11AC" w:rsidRDefault="00DA11AC" w:rsidP="00DA11AC">
      <w:r>
        <w:t>ChatGPT</w:t>
      </w:r>
    </w:p>
    <w:p w14:paraId="412A2077" w14:textId="77777777" w:rsidR="00DA11AC" w:rsidRDefault="00DA11AC" w:rsidP="00DA11AC">
      <w:pPr>
        <w:pStyle w:val="NoSpacing"/>
      </w:pPr>
      <w:r w:rsidRPr="00DA11AC">
        <w:t xml:space="preserve">Eclipse Paho MQTT Client Libraries. (n.d.). </w:t>
      </w:r>
      <w:r w:rsidRPr="00DA11AC">
        <w:rPr>
          <w:i/>
          <w:iCs/>
        </w:rPr>
        <w:t>Eclipse Foundation</w:t>
      </w:r>
      <w:r w:rsidRPr="00DA11AC">
        <w:t xml:space="preserve">. Retrieved from </w:t>
      </w:r>
      <w:hyperlink r:id="rId6" w:tgtFrame="_new" w:history="1">
        <w:r w:rsidRPr="00DA11AC">
          <w:rPr>
            <w:color w:val="0000FF"/>
            <w:u w:val="single"/>
          </w:rPr>
          <w:t>https://github.com/eclipse-paho</w:t>
        </w:r>
      </w:hyperlink>
    </w:p>
    <w:p w14:paraId="28008EAE" w14:textId="77777777" w:rsidR="00DA11AC" w:rsidRPr="00DA11AC" w:rsidRDefault="00DA11AC" w:rsidP="00DA11AC">
      <w:pPr>
        <w:pStyle w:val="NoSpacing"/>
      </w:pPr>
    </w:p>
    <w:p w14:paraId="082C43AF" w14:textId="77777777" w:rsidR="00DA11AC" w:rsidRDefault="00DA11AC" w:rsidP="00DA11AC">
      <w:pPr>
        <w:pStyle w:val="NoSpacing"/>
      </w:pPr>
      <w:r w:rsidRPr="00DA11AC">
        <w:t xml:space="preserve">HiveMQ. (n.d.). </w:t>
      </w:r>
      <w:r w:rsidRPr="00DA11AC">
        <w:rPr>
          <w:i/>
          <w:iCs/>
        </w:rPr>
        <w:t>MQTT Client Library Encyclopedia: Paho Android Service</w:t>
      </w:r>
      <w:r w:rsidRPr="00DA11AC">
        <w:t xml:space="preserve">. Retrieved from </w:t>
      </w:r>
      <w:hyperlink r:id="rId7" w:tgtFrame="_new" w:history="1">
        <w:r w:rsidRPr="00DA11AC">
          <w:rPr>
            <w:color w:val="0000FF"/>
            <w:u w:val="single"/>
          </w:rPr>
          <w:t>https://www.hivemq.com/blog/mqtt-client-library-enyclopedia-paho-android-service/</w:t>
        </w:r>
      </w:hyperlink>
    </w:p>
    <w:p w14:paraId="7DEF11B5" w14:textId="77777777" w:rsidR="00DA11AC" w:rsidRPr="00DA11AC" w:rsidRDefault="00DA11AC" w:rsidP="00DA11AC">
      <w:pPr>
        <w:pStyle w:val="NoSpacing"/>
      </w:pPr>
    </w:p>
    <w:p w14:paraId="252D4ADF" w14:textId="77777777" w:rsidR="00DA11AC" w:rsidRDefault="00DA11AC" w:rsidP="00DA11AC">
      <w:pPr>
        <w:pStyle w:val="NoSpacing"/>
      </w:pPr>
      <w:r w:rsidRPr="00DA11AC">
        <w:t xml:space="preserve">HiveMQ. (n.d.). </w:t>
      </w:r>
      <w:r w:rsidRPr="00DA11AC">
        <w:rPr>
          <w:i/>
          <w:iCs/>
        </w:rPr>
        <w:t>MQTT Client Library Encyclopedia: Paho Python</w:t>
      </w:r>
      <w:r w:rsidRPr="00DA11AC">
        <w:t xml:space="preserve">. Retrieved from </w:t>
      </w:r>
      <w:hyperlink r:id="rId8" w:tgtFrame="_new" w:history="1">
        <w:r w:rsidRPr="00DA11AC">
          <w:rPr>
            <w:color w:val="0000FF"/>
            <w:u w:val="single"/>
          </w:rPr>
          <w:t>https://www.hivemq.com/blog/mqtt-client-library-paho-python/</w:t>
        </w:r>
      </w:hyperlink>
    </w:p>
    <w:p w14:paraId="7D3B5DC3" w14:textId="77777777" w:rsidR="00DA11AC" w:rsidRPr="00DA11AC" w:rsidRDefault="00DA11AC" w:rsidP="00DA11AC">
      <w:pPr>
        <w:pStyle w:val="NoSpacing"/>
      </w:pPr>
    </w:p>
    <w:p w14:paraId="559E0CA0" w14:textId="77777777" w:rsidR="00DA11AC" w:rsidRDefault="00DA11AC" w:rsidP="00DA11AC">
      <w:pPr>
        <w:pStyle w:val="NoSpacing"/>
      </w:pPr>
      <w:r w:rsidRPr="00DA11AC">
        <w:t xml:space="preserve">Mosquitto MQTT Broker. (n.d.). </w:t>
      </w:r>
      <w:r w:rsidRPr="00DA11AC">
        <w:rPr>
          <w:i/>
          <w:iCs/>
        </w:rPr>
        <w:t>Eclipse Foundation</w:t>
      </w:r>
      <w:r w:rsidRPr="00DA11AC">
        <w:t xml:space="preserve">. Retrieved from </w:t>
      </w:r>
      <w:hyperlink r:id="rId9" w:tgtFrame="_new" w:history="1">
        <w:r w:rsidRPr="00DA11AC">
          <w:rPr>
            <w:color w:val="0000FF"/>
            <w:u w:val="single"/>
          </w:rPr>
          <w:t>https://mosquitto.org/</w:t>
        </w:r>
      </w:hyperlink>
    </w:p>
    <w:p w14:paraId="4A3F793A" w14:textId="77777777" w:rsidR="00DA11AC" w:rsidRPr="00DA11AC" w:rsidRDefault="00DA11AC" w:rsidP="00DA11AC">
      <w:pPr>
        <w:pStyle w:val="NoSpacing"/>
      </w:pPr>
    </w:p>
    <w:p w14:paraId="2B573822" w14:textId="625E96A0" w:rsidR="00DA11AC" w:rsidRDefault="00DA11AC" w:rsidP="00DA11AC">
      <w:pPr>
        <w:pStyle w:val="NoSpacing"/>
      </w:pPr>
      <w:r w:rsidRPr="00DA11AC">
        <w:t xml:space="preserve">Raspberry Pi Foundation. (n.d.). </w:t>
      </w:r>
      <w:r w:rsidRPr="00DA11AC">
        <w:rPr>
          <w:i/>
          <w:iCs/>
        </w:rPr>
        <w:t>Raspberry Pi 5 Technical Specifications</w:t>
      </w:r>
      <w:r w:rsidRPr="00DA11AC">
        <w:t xml:space="preserve">. Retrieved from </w:t>
      </w:r>
      <w:hyperlink r:id="rId10" w:history="1">
        <w:r w:rsidRPr="000B55CA">
          <w:rPr>
            <w:rStyle w:val="Hyperlink"/>
          </w:rPr>
          <w:t>https://www.raspberrypi.org/products/raspberry-pi-5/</w:t>
        </w:r>
      </w:hyperlink>
    </w:p>
    <w:p w14:paraId="50AC60DF" w14:textId="77777777" w:rsidR="00DA11AC" w:rsidRPr="00DA11AC" w:rsidRDefault="00DA11AC" w:rsidP="00DA11AC">
      <w:pPr>
        <w:pStyle w:val="NoSpacing"/>
      </w:pPr>
    </w:p>
    <w:p w14:paraId="4C113A4E" w14:textId="3B1AF01C" w:rsidR="00DA11AC" w:rsidRDefault="00DA11AC" w:rsidP="00DA11AC">
      <w:pPr>
        <w:pStyle w:val="NoSpacing"/>
      </w:pPr>
      <w:r w:rsidRPr="00DA11AC">
        <w:t xml:space="preserve">Adafruit Industries. (n.d.). </w:t>
      </w:r>
      <w:r w:rsidRPr="00DA11AC">
        <w:rPr>
          <w:i/>
          <w:iCs/>
        </w:rPr>
        <w:t>BME688 Sensor Guide</w:t>
      </w:r>
      <w:r w:rsidRPr="00DA11AC">
        <w:t xml:space="preserve">. Retrieved from </w:t>
      </w:r>
      <w:hyperlink r:id="rId11" w:history="1">
        <w:r w:rsidRPr="000B55CA">
          <w:rPr>
            <w:rStyle w:val="Hyperlink"/>
          </w:rPr>
          <w:t>https://learn.adafruit.com/adafruit-bme688</w:t>
        </w:r>
      </w:hyperlink>
    </w:p>
    <w:p w14:paraId="06B91E8B" w14:textId="77777777" w:rsidR="00DA11AC" w:rsidRPr="00DA11AC" w:rsidRDefault="00DA11AC" w:rsidP="00DA11AC">
      <w:pPr>
        <w:pStyle w:val="NoSpacing"/>
      </w:pPr>
    </w:p>
    <w:p w14:paraId="4BF6A6E4" w14:textId="77777777" w:rsidR="00DA11AC" w:rsidRDefault="00DA11AC" w:rsidP="00DA11AC">
      <w:pPr>
        <w:pStyle w:val="NoSpacing"/>
      </w:pPr>
      <w:r w:rsidRPr="00DA11AC">
        <w:t xml:space="preserve">GPIOZero Library for Raspberry Pi. (n.d.). </w:t>
      </w:r>
      <w:r w:rsidRPr="00DA11AC">
        <w:rPr>
          <w:i/>
          <w:iCs/>
        </w:rPr>
        <w:t>GPIOZero Documentation</w:t>
      </w:r>
      <w:r w:rsidRPr="00DA11AC">
        <w:t xml:space="preserve">. Retrieved from </w:t>
      </w:r>
      <w:hyperlink r:id="rId12" w:tgtFrame="_new" w:history="1">
        <w:r w:rsidRPr="00DA11AC">
          <w:rPr>
            <w:color w:val="0000FF"/>
            <w:u w:val="single"/>
          </w:rPr>
          <w:t>https://gpiozero.readthedocs.io/en/stable/</w:t>
        </w:r>
      </w:hyperlink>
    </w:p>
    <w:p w14:paraId="11DB1424" w14:textId="77777777" w:rsidR="00DA11AC" w:rsidRPr="00DA11AC" w:rsidRDefault="00DA11AC" w:rsidP="00DA11AC">
      <w:pPr>
        <w:pStyle w:val="NoSpacing"/>
      </w:pPr>
    </w:p>
    <w:p w14:paraId="506D4986" w14:textId="77777777" w:rsidR="00DA11AC" w:rsidRDefault="00DA11AC" w:rsidP="00DA11AC">
      <w:pPr>
        <w:pStyle w:val="NoSpacing"/>
      </w:pPr>
      <w:r w:rsidRPr="00DA11AC">
        <w:t xml:space="preserve">MPAndroidChart Library. (n.d.). </w:t>
      </w:r>
      <w:r w:rsidRPr="00DA11AC">
        <w:rPr>
          <w:i/>
          <w:iCs/>
        </w:rPr>
        <w:t>GitHub Repository for MPAndroidChart</w:t>
      </w:r>
      <w:r w:rsidRPr="00DA11AC">
        <w:t xml:space="preserve">. Retrieved from </w:t>
      </w:r>
      <w:hyperlink r:id="rId13" w:tgtFrame="_new" w:history="1">
        <w:r w:rsidRPr="00DA11AC">
          <w:rPr>
            <w:color w:val="0000FF"/>
            <w:u w:val="single"/>
          </w:rPr>
          <w:t>https://github.com/PhilJay/MPAndroidChart</w:t>
        </w:r>
      </w:hyperlink>
    </w:p>
    <w:p w14:paraId="2BF3308F" w14:textId="77777777" w:rsidR="00DA11AC" w:rsidRPr="00DA11AC" w:rsidRDefault="00DA11AC" w:rsidP="00DA11AC">
      <w:pPr>
        <w:pStyle w:val="NoSpacing"/>
      </w:pPr>
    </w:p>
    <w:p w14:paraId="0BAA8B93" w14:textId="77777777" w:rsidR="00DA11AC" w:rsidRDefault="00DA11AC" w:rsidP="00DA11AC">
      <w:pPr>
        <w:pStyle w:val="NoSpacing"/>
      </w:pPr>
      <w:r w:rsidRPr="00DA11AC">
        <w:t xml:space="preserve">Android Jetpack Compose. (n.d.). </w:t>
      </w:r>
      <w:r w:rsidRPr="00DA11AC">
        <w:rPr>
          <w:i/>
          <w:iCs/>
        </w:rPr>
        <w:t>Jetpack Compose Documentation</w:t>
      </w:r>
      <w:r w:rsidRPr="00DA11AC">
        <w:t xml:space="preserve">. Retrieved from </w:t>
      </w:r>
      <w:hyperlink r:id="rId14" w:tgtFrame="_new" w:history="1">
        <w:r w:rsidRPr="00DA11AC">
          <w:rPr>
            <w:color w:val="0000FF"/>
            <w:u w:val="single"/>
          </w:rPr>
          <w:t>https://developer.android.com/jetpack/compose</w:t>
        </w:r>
      </w:hyperlink>
    </w:p>
    <w:p w14:paraId="667E951A" w14:textId="77777777" w:rsidR="00DA11AC" w:rsidRPr="00DA11AC" w:rsidRDefault="00DA11AC" w:rsidP="00DA11AC">
      <w:pPr>
        <w:pStyle w:val="NoSpacing"/>
      </w:pPr>
    </w:p>
    <w:p w14:paraId="28B93D7A" w14:textId="77777777" w:rsidR="00DA11AC" w:rsidRPr="00DA11AC" w:rsidRDefault="00DA11AC" w:rsidP="00DA11AC">
      <w:pPr>
        <w:pStyle w:val="NoSpacing"/>
      </w:pPr>
      <w:r w:rsidRPr="00DA11AC">
        <w:t xml:space="preserve">Adafruit AHT20 Sensor Documentation. (n.d.). </w:t>
      </w:r>
      <w:r w:rsidRPr="00DA11AC">
        <w:rPr>
          <w:i/>
          <w:iCs/>
        </w:rPr>
        <w:t>Adafruit Learning System</w:t>
      </w:r>
      <w:r w:rsidRPr="00DA11AC">
        <w:t xml:space="preserve">. Retrieved from </w:t>
      </w:r>
      <w:hyperlink r:id="rId15" w:tgtFrame="_new" w:history="1">
        <w:r w:rsidRPr="00DA11AC">
          <w:rPr>
            <w:color w:val="0000FF"/>
            <w:u w:val="single"/>
          </w:rPr>
          <w:t>https://learn.adafruit.com/adafruit-aht20</w:t>
        </w:r>
      </w:hyperlink>
    </w:p>
    <w:p w14:paraId="65783833" w14:textId="77777777" w:rsidR="00DA11AC" w:rsidRPr="00DA11AC" w:rsidRDefault="00DA11AC" w:rsidP="00DA11AC">
      <w:pPr>
        <w:pStyle w:val="NoSpacing"/>
      </w:pPr>
      <w:r w:rsidRPr="00DA11AC">
        <w:lastRenderedPageBreak/>
        <w:t xml:space="preserve">MQTT Essentials: A Lightweight IoT Protocol. (2017). </w:t>
      </w:r>
      <w:r w:rsidRPr="00DA11AC">
        <w:rPr>
          <w:i/>
          <w:iCs/>
        </w:rPr>
        <w:t>Gaston Hiller, Packt Publishing</w:t>
      </w:r>
      <w:r w:rsidRPr="00DA11AC">
        <w:t xml:space="preserve">. Retrieved from </w:t>
      </w:r>
      <w:hyperlink r:id="rId16" w:tgtFrame="_new" w:history="1">
        <w:r w:rsidRPr="00DA11AC">
          <w:rPr>
            <w:color w:val="0000FF"/>
            <w:u w:val="single"/>
          </w:rPr>
          <w:t>https://subscription.packtpub.com/book/application-development/9781787287815</w:t>
        </w:r>
      </w:hyperlink>
    </w:p>
    <w:p w14:paraId="1B620B91" w14:textId="02C30C3D" w:rsidR="003565D5" w:rsidRPr="000624C9" w:rsidRDefault="003565D5" w:rsidP="000624C9"/>
    <w:sectPr w:rsidR="003565D5" w:rsidRPr="0006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50F6"/>
    <w:multiLevelType w:val="multilevel"/>
    <w:tmpl w:val="7EB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1524"/>
    <w:multiLevelType w:val="multilevel"/>
    <w:tmpl w:val="859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25010"/>
    <w:multiLevelType w:val="multilevel"/>
    <w:tmpl w:val="774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66BD0"/>
    <w:multiLevelType w:val="multilevel"/>
    <w:tmpl w:val="9108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4125B"/>
    <w:multiLevelType w:val="multilevel"/>
    <w:tmpl w:val="B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E5758"/>
    <w:multiLevelType w:val="multilevel"/>
    <w:tmpl w:val="0AB2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61279"/>
    <w:multiLevelType w:val="multilevel"/>
    <w:tmpl w:val="C72C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A2ADB"/>
    <w:multiLevelType w:val="multilevel"/>
    <w:tmpl w:val="A1C2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F3FAD"/>
    <w:multiLevelType w:val="multilevel"/>
    <w:tmpl w:val="0C74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46C0A"/>
    <w:multiLevelType w:val="multilevel"/>
    <w:tmpl w:val="359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C4FC4"/>
    <w:multiLevelType w:val="multilevel"/>
    <w:tmpl w:val="8EA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7686A"/>
    <w:multiLevelType w:val="multilevel"/>
    <w:tmpl w:val="C9D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80BFA"/>
    <w:multiLevelType w:val="multilevel"/>
    <w:tmpl w:val="3BF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4730E"/>
    <w:multiLevelType w:val="multilevel"/>
    <w:tmpl w:val="4C4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92892"/>
    <w:multiLevelType w:val="multilevel"/>
    <w:tmpl w:val="5A4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57F22"/>
    <w:multiLevelType w:val="multilevel"/>
    <w:tmpl w:val="2E00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741CF"/>
    <w:multiLevelType w:val="multilevel"/>
    <w:tmpl w:val="BC40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F53AE4"/>
    <w:multiLevelType w:val="multilevel"/>
    <w:tmpl w:val="1F8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412D8"/>
    <w:multiLevelType w:val="multilevel"/>
    <w:tmpl w:val="3FB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009C3"/>
    <w:multiLevelType w:val="multilevel"/>
    <w:tmpl w:val="5DC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935D3"/>
    <w:multiLevelType w:val="multilevel"/>
    <w:tmpl w:val="3F1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0552F"/>
    <w:multiLevelType w:val="multilevel"/>
    <w:tmpl w:val="797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F4BBB"/>
    <w:multiLevelType w:val="multilevel"/>
    <w:tmpl w:val="0436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86F38"/>
    <w:multiLevelType w:val="multilevel"/>
    <w:tmpl w:val="18C6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23EC6"/>
    <w:multiLevelType w:val="multilevel"/>
    <w:tmpl w:val="C61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2C2D38"/>
    <w:multiLevelType w:val="multilevel"/>
    <w:tmpl w:val="17F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5422D5"/>
    <w:multiLevelType w:val="multilevel"/>
    <w:tmpl w:val="F38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ED1808"/>
    <w:multiLevelType w:val="multilevel"/>
    <w:tmpl w:val="287A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CF39E6"/>
    <w:multiLevelType w:val="multilevel"/>
    <w:tmpl w:val="FC5E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DD56DF"/>
    <w:multiLevelType w:val="multilevel"/>
    <w:tmpl w:val="EBC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AB65C1"/>
    <w:multiLevelType w:val="multilevel"/>
    <w:tmpl w:val="BB4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4546F6"/>
    <w:multiLevelType w:val="multilevel"/>
    <w:tmpl w:val="215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367BD2"/>
    <w:multiLevelType w:val="multilevel"/>
    <w:tmpl w:val="046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E2512D"/>
    <w:multiLevelType w:val="multilevel"/>
    <w:tmpl w:val="F290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5047D5"/>
    <w:multiLevelType w:val="multilevel"/>
    <w:tmpl w:val="F93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C36857"/>
    <w:multiLevelType w:val="multilevel"/>
    <w:tmpl w:val="498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CE573D"/>
    <w:multiLevelType w:val="multilevel"/>
    <w:tmpl w:val="EFDA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4031C9"/>
    <w:multiLevelType w:val="multilevel"/>
    <w:tmpl w:val="4188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716D0F"/>
    <w:multiLevelType w:val="multilevel"/>
    <w:tmpl w:val="715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D61566"/>
    <w:multiLevelType w:val="multilevel"/>
    <w:tmpl w:val="543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D943E1"/>
    <w:multiLevelType w:val="multilevel"/>
    <w:tmpl w:val="943A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FA0FF4"/>
    <w:multiLevelType w:val="multilevel"/>
    <w:tmpl w:val="91D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6F30EB"/>
    <w:multiLevelType w:val="multilevel"/>
    <w:tmpl w:val="CD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DA5A30"/>
    <w:multiLevelType w:val="multilevel"/>
    <w:tmpl w:val="6224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233E86"/>
    <w:multiLevelType w:val="multilevel"/>
    <w:tmpl w:val="C5A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260DCB"/>
    <w:multiLevelType w:val="multilevel"/>
    <w:tmpl w:val="A5F4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183868"/>
    <w:multiLevelType w:val="multilevel"/>
    <w:tmpl w:val="734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3439">
    <w:abstractNumId w:val="45"/>
  </w:num>
  <w:num w:numId="2" w16cid:durableId="793602188">
    <w:abstractNumId w:val="37"/>
  </w:num>
  <w:num w:numId="3" w16cid:durableId="1018775427">
    <w:abstractNumId w:val="16"/>
  </w:num>
  <w:num w:numId="4" w16cid:durableId="274599709">
    <w:abstractNumId w:val="23"/>
  </w:num>
  <w:num w:numId="5" w16cid:durableId="1718550618">
    <w:abstractNumId w:val="2"/>
  </w:num>
  <w:num w:numId="6" w16cid:durableId="1186796362">
    <w:abstractNumId w:val="20"/>
  </w:num>
  <w:num w:numId="7" w16cid:durableId="1448548239">
    <w:abstractNumId w:val="30"/>
  </w:num>
  <w:num w:numId="8" w16cid:durableId="738677827">
    <w:abstractNumId w:val="5"/>
  </w:num>
  <w:num w:numId="9" w16cid:durableId="1364860521">
    <w:abstractNumId w:val="10"/>
  </w:num>
  <w:num w:numId="10" w16cid:durableId="152573090">
    <w:abstractNumId w:val="36"/>
  </w:num>
  <w:num w:numId="11" w16cid:durableId="1434472594">
    <w:abstractNumId w:val="25"/>
  </w:num>
  <w:num w:numId="12" w16cid:durableId="180515600">
    <w:abstractNumId w:val="34"/>
  </w:num>
  <w:num w:numId="13" w16cid:durableId="636297838">
    <w:abstractNumId w:val="8"/>
  </w:num>
  <w:num w:numId="14" w16cid:durableId="713237882">
    <w:abstractNumId w:val="3"/>
  </w:num>
  <w:num w:numId="15" w16cid:durableId="1639720760">
    <w:abstractNumId w:val="46"/>
  </w:num>
  <w:num w:numId="16" w16cid:durableId="512379789">
    <w:abstractNumId w:val="31"/>
  </w:num>
  <w:num w:numId="17" w16cid:durableId="1740396333">
    <w:abstractNumId w:val="12"/>
  </w:num>
  <w:num w:numId="18" w16cid:durableId="702822426">
    <w:abstractNumId w:val="22"/>
  </w:num>
  <w:num w:numId="19" w16cid:durableId="1720861256">
    <w:abstractNumId w:val="9"/>
  </w:num>
  <w:num w:numId="20" w16cid:durableId="1251305717">
    <w:abstractNumId w:val="13"/>
  </w:num>
  <w:num w:numId="21" w16cid:durableId="1648586653">
    <w:abstractNumId w:val="40"/>
  </w:num>
  <w:num w:numId="22" w16cid:durableId="1824079653">
    <w:abstractNumId w:val="17"/>
  </w:num>
  <w:num w:numId="23" w16cid:durableId="980384051">
    <w:abstractNumId w:val="27"/>
  </w:num>
  <w:num w:numId="24" w16cid:durableId="897089112">
    <w:abstractNumId w:val="44"/>
  </w:num>
  <w:num w:numId="25" w16cid:durableId="907223955">
    <w:abstractNumId w:val="26"/>
  </w:num>
  <w:num w:numId="26" w16cid:durableId="1361205951">
    <w:abstractNumId w:val="43"/>
  </w:num>
  <w:num w:numId="27" w16cid:durableId="539169626">
    <w:abstractNumId w:val="19"/>
  </w:num>
  <w:num w:numId="28" w16cid:durableId="1637103810">
    <w:abstractNumId w:val="11"/>
  </w:num>
  <w:num w:numId="29" w16cid:durableId="2123183831">
    <w:abstractNumId w:val="29"/>
  </w:num>
  <w:num w:numId="30" w16cid:durableId="1679769031">
    <w:abstractNumId w:val="18"/>
  </w:num>
  <w:num w:numId="31" w16cid:durableId="436101932">
    <w:abstractNumId w:val="28"/>
  </w:num>
  <w:num w:numId="32" w16cid:durableId="1905412085">
    <w:abstractNumId w:val="39"/>
  </w:num>
  <w:num w:numId="33" w16cid:durableId="1902252210">
    <w:abstractNumId w:val="41"/>
  </w:num>
  <w:num w:numId="34" w16cid:durableId="1435395984">
    <w:abstractNumId w:val="15"/>
  </w:num>
  <w:num w:numId="35" w16cid:durableId="752514519">
    <w:abstractNumId w:val="42"/>
  </w:num>
  <w:num w:numId="36" w16cid:durableId="6445928">
    <w:abstractNumId w:val="6"/>
  </w:num>
  <w:num w:numId="37" w16cid:durableId="800726065">
    <w:abstractNumId w:val="1"/>
  </w:num>
  <w:num w:numId="38" w16cid:durableId="115023444">
    <w:abstractNumId w:val="33"/>
  </w:num>
  <w:num w:numId="39" w16cid:durableId="1370030366">
    <w:abstractNumId w:val="14"/>
  </w:num>
  <w:num w:numId="40" w16cid:durableId="169832182">
    <w:abstractNumId w:val="7"/>
  </w:num>
  <w:num w:numId="41" w16cid:durableId="1310599141">
    <w:abstractNumId w:val="24"/>
  </w:num>
  <w:num w:numId="42" w16cid:durableId="429204588">
    <w:abstractNumId w:val="21"/>
  </w:num>
  <w:num w:numId="43" w16cid:durableId="1743986087">
    <w:abstractNumId w:val="0"/>
  </w:num>
  <w:num w:numId="44" w16cid:durableId="1992513990">
    <w:abstractNumId w:val="35"/>
  </w:num>
  <w:num w:numId="45" w16cid:durableId="219751291">
    <w:abstractNumId w:val="32"/>
  </w:num>
  <w:num w:numId="46" w16cid:durableId="761604132">
    <w:abstractNumId w:val="38"/>
  </w:num>
  <w:num w:numId="47" w16cid:durableId="973830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B9"/>
    <w:rsid w:val="00012777"/>
    <w:rsid w:val="000624C9"/>
    <w:rsid w:val="000906B9"/>
    <w:rsid w:val="00147D19"/>
    <w:rsid w:val="00147F37"/>
    <w:rsid w:val="002757B1"/>
    <w:rsid w:val="003565D5"/>
    <w:rsid w:val="00410737"/>
    <w:rsid w:val="005A53ED"/>
    <w:rsid w:val="006713B0"/>
    <w:rsid w:val="00683BF5"/>
    <w:rsid w:val="00877A58"/>
    <w:rsid w:val="008A7FAE"/>
    <w:rsid w:val="00AC631E"/>
    <w:rsid w:val="00B06D14"/>
    <w:rsid w:val="00BD4929"/>
    <w:rsid w:val="00DA11AC"/>
    <w:rsid w:val="00F47490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F6D1"/>
  <w15:chartTrackingRefBased/>
  <w15:docId w15:val="{689CA235-7978-4631-B868-823BF9D0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737"/>
  </w:style>
  <w:style w:type="paragraph" w:styleId="Heading1">
    <w:name w:val="heading 1"/>
    <w:basedOn w:val="Normal"/>
    <w:next w:val="Normal"/>
    <w:link w:val="Heading1Char"/>
    <w:uiPriority w:val="9"/>
    <w:qFormat/>
    <w:rsid w:val="0009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B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906B9"/>
    <w:rPr>
      <w:i/>
      <w:iCs/>
    </w:rPr>
  </w:style>
  <w:style w:type="paragraph" w:styleId="NormalWeb">
    <w:name w:val="Normal (Web)"/>
    <w:basedOn w:val="Normal"/>
    <w:uiPriority w:val="99"/>
    <w:unhideWhenUsed/>
    <w:rsid w:val="0009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8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B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10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7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7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DA1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vemq.com/blog/mqtt-client-library-paho-python/" TargetMode="External"/><Relationship Id="rId13" Type="http://schemas.openxmlformats.org/officeDocument/2006/relationships/hyperlink" Target="https://github.com/PhilJay/MPAndroidCha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ivemq.com/blog/mqtt-client-library-enyclopedia-paho-android-service/" TargetMode="External"/><Relationship Id="rId12" Type="http://schemas.openxmlformats.org/officeDocument/2006/relationships/hyperlink" Target="https://gpiozero.readthedocs.io/en/stab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bscription.packtpub.com/book/application-development/97817872878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clipse-paho" TargetMode="External"/><Relationship Id="rId11" Type="http://schemas.openxmlformats.org/officeDocument/2006/relationships/hyperlink" Target="https://learn.adafruit.com/adafruit-bme688" TargetMode="External"/><Relationship Id="rId5" Type="http://schemas.openxmlformats.org/officeDocument/2006/relationships/hyperlink" Target="https://github.com/Dawgburt/ECE558-Project2" TargetMode="External"/><Relationship Id="rId15" Type="http://schemas.openxmlformats.org/officeDocument/2006/relationships/hyperlink" Target="https://learn.adafruit.com/adafruit-aht20" TargetMode="External"/><Relationship Id="rId10" Type="http://schemas.openxmlformats.org/officeDocument/2006/relationships/hyperlink" Target="https://www.raspberrypi.org/products/raspberry-pi-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quitto.org/" TargetMode="External"/><Relationship Id="rId14" Type="http://schemas.openxmlformats.org/officeDocument/2006/relationships/hyperlink" Target="https://developer.android.com/jetpack/com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11</cp:revision>
  <dcterms:created xsi:type="dcterms:W3CDTF">2025-02-19T05:20:00Z</dcterms:created>
  <dcterms:modified xsi:type="dcterms:W3CDTF">2025-03-01T23:19:00Z</dcterms:modified>
</cp:coreProperties>
</file>