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9675" w14:textId="325BC314" w:rsidR="00852B93" w:rsidRDefault="008C7F34">
      <w:r>
        <w:t>Metoda clone – co zwraca, czy trzeba/można rzutować.</w:t>
      </w:r>
    </w:p>
    <w:p w14:paraId="0557A1F2" w14:textId="18780A14" w:rsidR="00C43660" w:rsidRDefault="00C43660">
      <w:r>
        <w:t>Powtórzyć klasy związane z czasem i datą.</w:t>
      </w:r>
    </w:p>
    <w:p w14:paraId="30273922" w14:textId="74D772C8" w:rsidR="00065AE8" w:rsidRDefault="007A6F35">
      <w:r>
        <w:t xml:space="preserve">Przypomnieć </w:t>
      </w:r>
      <w:r w:rsidR="00065AE8">
        <w:t xml:space="preserve">Metody </w:t>
      </w:r>
      <w:proofErr w:type="spellStart"/>
      <w:r w:rsidR="00065AE8">
        <w:t>ArrayList</w:t>
      </w:r>
      <w:proofErr w:type="spellEnd"/>
      <w:r>
        <w:t xml:space="preserve"> (m.in. jakie argumenty przyjmują</w:t>
      </w:r>
      <w:r w:rsidR="004B6614">
        <w:t xml:space="preserve"> i co zwracają</w:t>
      </w:r>
      <w:r>
        <w:t>)</w:t>
      </w:r>
    </w:p>
    <w:p w14:paraId="085B4D0F" w14:textId="163BE4CF" w:rsidR="001737CD" w:rsidRDefault="001737CD">
      <w:r>
        <w:t xml:space="preserve">Metoda </w:t>
      </w:r>
      <w:proofErr w:type="spellStart"/>
      <w:r>
        <w:t>main</w:t>
      </w:r>
      <w:proofErr w:type="spellEnd"/>
      <w:r>
        <w:t xml:space="preserve"> – czy można wywołać </w:t>
      </w:r>
      <w:proofErr w:type="spellStart"/>
      <w:r>
        <w:t>manulanie</w:t>
      </w:r>
      <w:proofErr w:type="spellEnd"/>
      <w:r>
        <w:t xml:space="preserve">, czy można użyć nazwy </w:t>
      </w:r>
      <w:proofErr w:type="spellStart"/>
      <w:r>
        <w:t>main</w:t>
      </w:r>
      <w:proofErr w:type="spellEnd"/>
      <w:r>
        <w:t xml:space="preserve"> do tworzenia innych metod</w:t>
      </w:r>
      <w:r w:rsidR="00E551CB">
        <w:t>.</w:t>
      </w:r>
    </w:p>
    <w:p w14:paraId="12C58B08" w14:textId="44A6B224" w:rsidR="00E551CB" w:rsidRDefault="00E551CB">
      <w:r>
        <w:t xml:space="preserve">W ogóle przejrzyj wszystkie metody i </w:t>
      </w:r>
      <w:proofErr w:type="spellStart"/>
      <w:r>
        <w:t>konstruktory</w:t>
      </w:r>
      <w:proofErr w:type="spellEnd"/>
      <w:r>
        <w:t xml:space="preserve">: Data, Czas,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. </w:t>
      </w:r>
    </w:p>
    <w:p w14:paraId="4A0CEB17" w14:textId="4326151F" w:rsidR="0023273F" w:rsidRDefault="0023273F">
      <w:r>
        <w:t>String a = „</w:t>
      </w:r>
      <w:proofErr w:type="spellStart"/>
      <w:r>
        <w:t>aaa</w:t>
      </w:r>
      <w:proofErr w:type="spellEnd"/>
      <w:r>
        <w:t>”</w:t>
      </w:r>
    </w:p>
    <w:p w14:paraId="270520B4" w14:textId="3FAA2DB9" w:rsidR="0023273F" w:rsidRDefault="0023273F">
      <w:r>
        <w:t xml:space="preserve"> A+=</w:t>
      </w:r>
      <w:proofErr w:type="spellStart"/>
      <w:r>
        <w:t>null</w:t>
      </w:r>
      <w:proofErr w:type="spellEnd"/>
      <w:r>
        <w:t>;</w:t>
      </w:r>
    </w:p>
    <w:p w14:paraId="7EA8FB7A" w14:textId="6B8922D7" w:rsidR="0023273F" w:rsidRDefault="0023273F">
      <w:r>
        <w:t>++-a</w:t>
      </w:r>
    </w:p>
    <w:p w14:paraId="070A753D" w14:textId="218FDA08" w:rsidR="0023273F" w:rsidRDefault="0023273F">
      <w:r>
        <w:t>A= -b</w:t>
      </w:r>
    </w:p>
    <w:p w14:paraId="26AC3322" w14:textId="3E2DECD5" w:rsidR="00B70F11" w:rsidRDefault="00B70F11">
      <w:proofErr w:type="spellStart"/>
      <w:r>
        <w:t>Abrupty</w:t>
      </w:r>
      <w:proofErr w:type="spellEnd"/>
      <w:r>
        <w:t xml:space="preserve"> </w:t>
      </w:r>
      <w:r w:rsidR="000A6661">
        <w:t>–</w:t>
      </w:r>
      <w:r>
        <w:t xml:space="preserve"> gwałtownie</w:t>
      </w:r>
    </w:p>
    <w:p w14:paraId="3CDDB85F" w14:textId="6E7AD3CD" w:rsidR="000A6661" w:rsidRDefault="000A6661">
      <w:r>
        <w:t xml:space="preserve">Pętla </w:t>
      </w:r>
      <w:proofErr w:type="spellStart"/>
      <w:r>
        <w:t>switch</w:t>
      </w:r>
      <w:proofErr w:type="spellEnd"/>
      <w:r>
        <w:t xml:space="preserve"> do powtórki</w:t>
      </w:r>
    </w:p>
    <w:p w14:paraId="613CC1EE" w14:textId="77777777" w:rsidR="00EA5A18" w:rsidRDefault="00EA5A18"/>
    <w:p w14:paraId="72E8B0BB" w14:textId="089C13E1" w:rsidR="00EA5A18" w:rsidRDefault="00EA5A18" w:rsidP="00EA5A18">
      <w:pPr>
        <w:pStyle w:val="Nagwek1"/>
      </w:pPr>
      <w:r>
        <w:t>Exam2</w:t>
      </w:r>
    </w:p>
    <w:p w14:paraId="66B34792" w14:textId="12D52F82" w:rsidR="00EA5A18" w:rsidRDefault="00AB2FF5" w:rsidP="00EA5A18">
      <w:r>
        <w:t>+</w:t>
      </w:r>
      <w:r w:rsidR="00E87BF6">
        <w:t xml:space="preserve">Inkrementacja </w:t>
      </w:r>
      <w:proofErr w:type="spellStart"/>
      <w:r w:rsidR="00E87BF6">
        <w:t>wraperów</w:t>
      </w:r>
      <w:proofErr w:type="spellEnd"/>
    </w:p>
    <w:p w14:paraId="631CDD98" w14:textId="178C3903" w:rsidR="00E87BF6" w:rsidRDefault="00AB2FF5" w:rsidP="00EA5A18">
      <w:r>
        <w:t>+</w:t>
      </w:r>
      <w:proofErr w:type="spellStart"/>
      <w:r w:rsidR="00E87BF6">
        <w:t>ArrayList</w:t>
      </w:r>
      <w:proofErr w:type="spellEnd"/>
      <w:r w:rsidR="00E87BF6">
        <w:t xml:space="preserve"> clone() – czy wykonuje klonowanie głębokie?</w:t>
      </w:r>
    </w:p>
    <w:p w14:paraId="08E93D80" w14:textId="03F326E2" w:rsidR="005C3B4A" w:rsidRDefault="00B04B40" w:rsidP="00EA5A18">
      <w:r>
        <w:t>+</w:t>
      </w:r>
      <w:bookmarkStart w:id="0" w:name="_GoBack"/>
      <w:bookmarkEnd w:id="0"/>
      <w:proofErr w:type="spellStart"/>
      <w:r w:rsidR="005C3B4A">
        <w:t>LocalDate</w:t>
      </w:r>
      <w:proofErr w:type="spellEnd"/>
      <w:r w:rsidR="005C3B4A">
        <w:t xml:space="preserve"> </w:t>
      </w:r>
      <w:proofErr w:type="spellStart"/>
      <w:r w:rsidR="005C3B4A">
        <w:t>equals</w:t>
      </w:r>
      <w:proofErr w:type="spellEnd"/>
      <w:r w:rsidR="005C3B4A">
        <w:t>()</w:t>
      </w:r>
    </w:p>
    <w:p w14:paraId="27C7818E" w14:textId="7076EC5B" w:rsidR="00927F29" w:rsidRDefault="00D03DED" w:rsidP="00EA5A18">
      <w:r>
        <w:t>+</w:t>
      </w:r>
      <w:r w:rsidR="00927F29">
        <w:t>Period – ujemne liczby</w:t>
      </w:r>
      <w:r w:rsidR="008F63FB">
        <w:t xml:space="preserve">, </w:t>
      </w:r>
      <w:proofErr w:type="spellStart"/>
      <w:r w:rsidR="008F63FB">
        <w:t>LocalDate</w:t>
      </w:r>
      <w:proofErr w:type="spellEnd"/>
      <w:r w:rsidR="008F63FB">
        <w:t xml:space="preserve"> – daty przed naszą erą?</w:t>
      </w:r>
    </w:p>
    <w:p w14:paraId="3820C169" w14:textId="50975C9C" w:rsidR="00A911EB" w:rsidRDefault="00B04B40" w:rsidP="00EA5A18">
      <w:r>
        <w:t>+</w:t>
      </w:r>
      <w:proofErr w:type="spellStart"/>
      <w:r w:rsidR="00A911EB">
        <w:t>Konstruktory</w:t>
      </w:r>
      <w:proofErr w:type="spellEnd"/>
      <w:r w:rsidR="00A911EB">
        <w:t xml:space="preserve"> </w:t>
      </w:r>
      <w:proofErr w:type="spellStart"/>
      <w:r w:rsidR="00A911EB">
        <w:t>wraperrów</w:t>
      </w:r>
      <w:proofErr w:type="spellEnd"/>
    </w:p>
    <w:p w14:paraId="5031680E" w14:textId="06F2272A" w:rsidR="00BA77C3" w:rsidRDefault="00AB2FF5" w:rsidP="00EA5A18">
      <w:r>
        <w:t>+</w:t>
      </w:r>
      <w:proofErr w:type="spellStart"/>
      <w:r w:rsidR="00BA77C3">
        <w:t>Intger</w:t>
      </w:r>
      <w:proofErr w:type="spellEnd"/>
      <w:r w:rsidR="00BA77C3">
        <w:t>==</w:t>
      </w:r>
      <w:proofErr w:type="spellStart"/>
      <w:r w:rsidR="00BA77C3">
        <w:t>Integer</w:t>
      </w:r>
      <w:proofErr w:type="spellEnd"/>
      <w:r w:rsidR="00BA77C3">
        <w:t xml:space="preserve">, </w:t>
      </w:r>
      <w:proofErr w:type="spellStart"/>
      <w:r w:rsidR="00BA77C3">
        <w:t>Double</w:t>
      </w:r>
      <w:proofErr w:type="spellEnd"/>
      <w:r w:rsidR="00BA77C3">
        <w:t>==</w:t>
      </w:r>
      <w:proofErr w:type="spellStart"/>
      <w:r w:rsidR="00BA77C3">
        <w:t>Integer</w:t>
      </w:r>
      <w:proofErr w:type="spellEnd"/>
    </w:p>
    <w:p w14:paraId="74894C0D" w14:textId="59C8B5CC" w:rsidR="00905D8F" w:rsidRDefault="00B04B40" w:rsidP="00EA5A18">
      <w:r>
        <w:t>+</w:t>
      </w:r>
      <w:r w:rsidR="00905D8F">
        <w:t xml:space="preserve">Czy Stringi powstające z konkatenacji trafiają do </w:t>
      </w:r>
      <w:proofErr w:type="spellStart"/>
      <w:r w:rsidR="00905D8F">
        <w:t>StringPool</w:t>
      </w:r>
      <w:proofErr w:type="spellEnd"/>
      <w:r w:rsidR="00905D8F">
        <w:t xml:space="preserve"> i co ma do tego modyfikator </w:t>
      </w:r>
      <w:proofErr w:type="spellStart"/>
      <w:r w:rsidR="00905D8F">
        <w:t>final</w:t>
      </w:r>
      <w:proofErr w:type="spellEnd"/>
      <w:r w:rsidR="00905D8F">
        <w:t>?</w:t>
      </w:r>
    </w:p>
    <w:p w14:paraId="2728B328" w14:textId="63165C50" w:rsidR="00355A80" w:rsidRPr="00EA5A18" w:rsidRDefault="00355A80" w:rsidP="00EA5A18">
      <w:r>
        <w:t xml:space="preserve">6, 7, </w:t>
      </w:r>
      <w:r w:rsidR="005C3B4A">
        <w:t>16, 18,21,22,</w:t>
      </w:r>
      <w:r w:rsidR="00A911EB">
        <w:t>24</w:t>
      </w:r>
      <w:r w:rsidR="00C75A83">
        <w:t>,32</w:t>
      </w:r>
      <w:r w:rsidR="00DB2A1E">
        <w:t>,33</w:t>
      </w:r>
      <w:r w:rsidR="009923EE">
        <w:t>,34</w:t>
      </w:r>
      <w:r w:rsidR="00FA2466">
        <w:t>,51</w:t>
      </w:r>
      <w:r w:rsidR="00045DEC">
        <w:t>,57</w:t>
      </w:r>
      <w:r w:rsidR="00C602F2">
        <w:t>,58,59</w:t>
      </w:r>
      <w:r w:rsidR="009C7585">
        <w:t>,60</w:t>
      </w:r>
      <w:r w:rsidR="006533FB">
        <w:t>,62,68</w:t>
      </w:r>
    </w:p>
    <w:sectPr w:rsidR="00355A80" w:rsidRPr="00EA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33"/>
    <w:rsid w:val="00045DEC"/>
    <w:rsid w:val="00065AE8"/>
    <w:rsid w:val="000A6661"/>
    <w:rsid w:val="0016522C"/>
    <w:rsid w:val="001737CD"/>
    <w:rsid w:val="0023273F"/>
    <w:rsid w:val="00355A80"/>
    <w:rsid w:val="004B6614"/>
    <w:rsid w:val="004E4B62"/>
    <w:rsid w:val="00515833"/>
    <w:rsid w:val="005C3B4A"/>
    <w:rsid w:val="006533FB"/>
    <w:rsid w:val="007A6F35"/>
    <w:rsid w:val="00852B93"/>
    <w:rsid w:val="008C7F34"/>
    <w:rsid w:val="008D1110"/>
    <w:rsid w:val="008F63FB"/>
    <w:rsid w:val="00905D8F"/>
    <w:rsid w:val="00927F29"/>
    <w:rsid w:val="009923EE"/>
    <w:rsid w:val="009C7585"/>
    <w:rsid w:val="00A911EB"/>
    <w:rsid w:val="00AB2FF5"/>
    <w:rsid w:val="00B04B40"/>
    <w:rsid w:val="00B70F11"/>
    <w:rsid w:val="00BA77C3"/>
    <w:rsid w:val="00C43660"/>
    <w:rsid w:val="00C602F2"/>
    <w:rsid w:val="00C75A83"/>
    <w:rsid w:val="00D03DED"/>
    <w:rsid w:val="00DB2A1E"/>
    <w:rsid w:val="00E551CB"/>
    <w:rsid w:val="00E87BF6"/>
    <w:rsid w:val="00EA5A18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6DC"/>
  <w15:chartTrackingRefBased/>
  <w15:docId w15:val="{1F98DA13-F7D1-4B15-9F0D-32678FC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28</cp:revision>
  <dcterms:created xsi:type="dcterms:W3CDTF">2019-08-14T09:17:00Z</dcterms:created>
  <dcterms:modified xsi:type="dcterms:W3CDTF">2019-08-19T10:51:00Z</dcterms:modified>
</cp:coreProperties>
</file>