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EC6AEF">
        <w:rPr>
          <w:rFonts w:ascii="Times New Roman" w:eastAsia="Times New Roman" w:hAnsi="Times New Roman" w:cs="Times New Roman"/>
          <w:b/>
          <w:sz w:val="36"/>
        </w:rPr>
        <w:t>9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594AC6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Default="00EC6AEF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="005C53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EC6AEF">
        <w:rPr>
          <w:rFonts w:ascii="Times New Roman" w:eastAsia="Times New Roman" w:hAnsi="Times New Roman" w:cs="Times New Roman"/>
          <w:b/>
          <w:sz w:val="28"/>
        </w:rPr>
        <w:t>работа со строками в C#.</w:t>
      </w:r>
    </w:p>
    <w:p w:rsidR="003A1CF0" w:rsidRPr="00EC6AEF" w:rsidRDefault="005C538B" w:rsidP="00EC6AEF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EC6AEF" w:rsidRPr="00EC6AEF">
        <w:rPr>
          <w:rFonts w:ascii="Times New Roman" w:eastAsia="Times New Roman" w:hAnsi="Times New Roman" w:cs="Times New Roman"/>
          <w:b/>
          <w:sz w:val="28"/>
        </w:rPr>
        <w:t>Получение практических навыков по составлению а</w:t>
      </w:r>
      <w:r w:rsidR="00EC6AEF">
        <w:rPr>
          <w:rFonts w:ascii="Times New Roman" w:eastAsia="Times New Roman" w:hAnsi="Times New Roman" w:cs="Times New Roman"/>
          <w:b/>
          <w:sz w:val="28"/>
        </w:rPr>
        <w:t xml:space="preserve">лгоритмов и программ обработки </w:t>
      </w:r>
      <w:r w:rsidR="00EC6AEF" w:rsidRPr="00EC6AEF">
        <w:rPr>
          <w:rFonts w:ascii="Times New Roman" w:eastAsia="Times New Roman" w:hAnsi="Times New Roman" w:cs="Times New Roman"/>
          <w:b/>
          <w:sz w:val="28"/>
        </w:rPr>
        <w:t>данных строкового типа.</w:t>
      </w:r>
    </w:p>
    <w:p w:rsidR="003A1CF0" w:rsidRDefault="005C538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3A1CF0" w:rsidRPr="00EC6AEF" w:rsidRDefault="005C538B" w:rsidP="00EC6AE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EC6AEF" w:rsidRPr="00EC6AEF">
        <w:rPr>
          <w:rFonts w:ascii="Times New Roman" w:eastAsia="Times New Roman" w:hAnsi="Times New Roman" w:cs="Times New Roman"/>
          <w:color w:val="auto"/>
          <w:sz w:val="28"/>
        </w:rPr>
        <w:t>С клавиатуры вводится строка. В заданном тексте везде букву "а" замените н</w:t>
      </w:r>
      <w:r w:rsidR="00EC6AEF">
        <w:rPr>
          <w:rFonts w:ascii="Times New Roman" w:eastAsia="Times New Roman" w:hAnsi="Times New Roman" w:cs="Times New Roman"/>
          <w:color w:val="auto"/>
          <w:sz w:val="28"/>
        </w:rPr>
        <w:t xml:space="preserve">а букву </w:t>
      </w:r>
      <w:r w:rsidR="00EC6AEF" w:rsidRPr="00EC6AEF">
        <w:rPr>
          <w:rFonts w:ascii="Times New Roman" w:eastAsia="Times New Roman" w:hAnsi="Times New Roman" w:cs="Times New Roman"/>
          <w:color w:val="auto"/>
          <w:sz w:val="28"/>
        </w:rPr>
        <w:t>"б", а букву "б" — на букву "а".</w:t>
      </w:r>
    </w:p>
    <w:p w:rsidR="003A1CF0" w:rsidRDefault="005C538B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9B0AD7" w:rsidRDefault="009E2ECD" w:rsidP="009B0AD7">
      <w:pPr>
        <w:spacing w:after="131" w:line="240" w:lineRule="auto"/>
        <w:ind w:left="709"/>
        <w:rPr>
          <w:rFonts w:ascii="Times New Roman" w:eastAsia="Times New Roman" w:hAnsi="Times New Roman" w:cs="Times New Roman"/>
          <w:sz w:val="16"/>
          <w:szCs w:val="16"/>
        </w:rPr>
      </w:pPr>
      <w:r w:rsidRPr="009E2ECD"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2D23FCCD" wp14:editId="568F7565">
            <wp:extent cx="5658640" cy="658269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F3" w:rsidRDefault="009645F3" w:rsidP="009B0AD7">
      <w:pPr>
        <w:spacing w:after="131" w:line="240" w:lineRule="auto"/>
        <w:ind w:left="709"/>
        <w:rPr>
          <w:rFonts w:ascii="Times New Roman" w:eastAsia="Times New Roman" w:hAnsi="Times New Roman" w:cs="Times New Roman"/>
          <w:sz w:val="16"/>
          <w:szCs w:val="16"/>
        </w:rPr>
      </w:pPr>
      <w:r w:rsidRPr="009645F3">
        <w:rPr>
          <w:rFonts w:ascii="Times New Roman" w:eastAsia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028D4EEB" wp14:editId="0CA6596B">
            <wp:extent cx="5811061" cy="2353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Default="005C538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814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2456"/>
        <w:gridCol w:w="1229"/>
        <w:gridCol w:w="3539"/>
        <w:gridCol w:w="1276"/>
        <w:gridCol w:w="1310"/>
      </w:tblGrid>
      <w:tr w:rsidR="003A1CF0" w:rsidTr="00B947E3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A1CF0" w:rsidRPr="00B947E3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1CF0" w:rsidRPr="00B947E3" w:rsidRDefault="005C5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9B0AD7" w:rsidTr="00FA55F9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D7" w:rsidRPr="00B947E3" w:rsidRDefault="009B0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D7" w:rsidRPr="009B0AD7" w:rsidRDefault="009B0AD7" w:rsidP="00D46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D7" w:rsidRPr="00B947E3" w:rsidRDefault="009B0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D7" w:rsidRPr="00B947E3" w:rsidRDefault="009B0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B0AD7" w:rsidRDefault="009B0AD7"/>
        </w:tc>
      </w:tr>
      <w:tr w:rsidR="009B0AD7" w:rsidTr="00996A33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D7" w:rsidRPr="00B947E3" w:rsidRDefault="009B0AD7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D7" w:rsidRPr="00B947E3" w:rsidRDefault="000E72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Алла Бабушка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D7" w:rsidRPr="00B947E3" w:rsidRDefault="000E72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Бллб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Абаушкб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AD7" w:rsidRPr="00B947E3" w:rsidRDefault="009B0AD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B0AD7" w:rsidRDefault="009B0AD7"/>
        </w:tc>
      </w:tr>
      <w:tr w:rsidR="000E7253" w:rsidTr="00996A33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253" w:rsidRPr="00B947E3" w:rsidRDefault="000E7253">
            <w:pPr>
              <w:ind w:left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253" w:rsidRPr="00B947E3" w:rsidRDefault="000E72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Бллб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Абаушкб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253" w:rsidRPr="00B947E3" w:rsidRDefault="000E7253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Алла Бабушка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253" w:rsidRPr="00B947E3" w:rsidRDefault="009E2ECD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E7253" w:rsidRDefault="000E7253"/>
        </w:tc>
      </w:tr>
      <w:tr w:rsidR="003A1CF0" w:rsidTr="00B947E3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5C538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3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</w:tr>
    </w:tbl>
    <w:p w:rsidR="003A1CF0" w:rsidRPr="00EC6AEF" w:rsidRDefault="005C538B" w:rsidP="00EC6AE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C6AEF" w:rsidRPr="00EC6AEF">
        <w:rPr>
          <w:rFonts w:ascii="Times New Roman" w:eastAsia="Times New Roman" w:hAnsi="Times New Roman" w:cs="Times New Roman"/>
          <w:color w:val="auto"/>
          <w:sz w:val="28"/>
        </w:rPr>
        <w:t>С клавиатуры вводятся строки S, S1. Удал</w:t>
      </w:r>
      <w:r w:rsidR="00EC6AEF">
        <w:rPr>
          <w:rFonts w:ascii="Times New Roman" w:eastAsia="Times New Roman" w:hAnsi="Times New Roman" w:cs="Times New Roman"/>
          <w:color w:val="auto"/>
          <w:sz w:val="28"/>
        </w:rPr>
        <w:t xml:space="preserve">ить из строки S все подстроки, </w:t>
      </w:r>
      <w:r w:rsidR="00EC6AEF" w:rsidRPr="00EC6AEF">
        <w:rPr>
          <w:rFonts w:ascii="Times New Roman" w:eastAsia="Times New Roman" w:hAnsi="Times New Roman" w:cs="Times New Roman"/>
          <w:color w:val="auto"/>
          <w:sz w:val="28"/>
        </w:rPr>
        <w:t>совпадающие с S1. Если совпадающих подстро</w:t>
      </w:r>
      <w:r w:rsidR="00EC6AEF">
        <w:rPr>
          <w:rFonts w:ascii="Times New Roman" w:eastAsia="Times New Roman" w:hAnsi="Times New Roman" w:cs="Times New Roman"/>
          <w:color w:val="auto"/>
          <w:sz w:val="28"/>
        </w:rPr>
        <w:t xml:space="preserve">к нет, то вывести строку S без </w:t>
      </w:r>
      <w:r w:rsidR="00EC6AEF" w:rsidRPr="00EC6AEF">
        <w:rPr>
          <w:rFonts w:ascii="Times New Roman" w:eastAsia="Times New Roman" w:hAnsi="Times New Roman" w:cs="Times New Roman"/>
          <w:color w:val="auto"/>
          <w:sz w:val="28"/>
        </w:rPr>
        <w:t>изменений.</w:t>
      </w:r>
      <w:bookmarkStart w:id="0" w:name="_GoBack"/>
      <w:bookmarkEnd w:id="0"/>
    </w:p>
    <w:p w:rsidR="003A1CF0" w:rsidRDefault="005C538B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0C0B82" w:rsidRDefault="000C0B82" w:rsidP="00100544">
      <w:pPr>
        <w:spacing w:after="1" w:line="265" w:lineRule="auto"/>
        <w:ind w:left="703" w:hanging="10"/>
        <w:rPr>
          <w:rFonts w:ascii="Consolas" w:eastAsiaTheme="minorEastAsia" w:hAnsi="Consolas" w:cs="Consolas"/>
          <w:sz w:val="19"/>
          <w:szCs w:val="19"/>
        </w:rPr>
      </w:pPr>
      <w:r w:rsidRPr="000C0B82">
        <w:rPr>
          <w:rFonts w:ascii="Consolas" w:eastAsiaTheme="minorEastAsia" w:hAnsi="Consolas" w:cs="Consolas"/>
          <w:sz w:val="19"/>
          <w:szCs w:val="19"/>
        </w:rPr>
        <w:drawing>
          <wp:inline distT="0" distB="0" distL="0" distR="0" wp14:anchorId="02749E80" wp14:editId="2E1E26F8">
            <wp:extent cx="5121275" cy="2433137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656" cy="24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Default="005C538B" w:rsidP="0010054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504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43"/>
        <w:gridCol w:w="1840"/>
        <w:gridCol w:w="1701"/>
        <w:gridCol w:w="3544"/>
        <w:gridCol w:w="1276"/>
      </w:tblGrid>
      <w:tr w:rsidR="00942D2B" w:rsidRPr="00B947E3" w:rsidTr="00942D2B">
        <w:trPr>
          <w:trHeight w:val="516"/>
        </w:trPr>
        <w:tc>
          <w:tcPr>
            <w:tcW w:w="1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B947E3" w:rsidRDefault="00942D2B" w:rsidP="00710A64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942D2B" w:rsidRPr="00B947E3" w:rsidRDefault="00942D2B" w:rsidP="00710A6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2D2B" w:rsidRPr="00B947E3" w:rsidRDefault="00942D2B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42D2B" w:rsidRPr="00B947E3" w:rsidRDefault="00942D2B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42D2B" w:rsidRPr="00B947E3" w:rsidRDefault="00942D2B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</w:tr>
      <w:tr w:rsidR="00942D2B" w:rsidRPr="00B947E3" w:rsidTr="00942D2B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B947E3" w:rsidRDefault="00942D2B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942D2B" w:rsidRDefault="00942D2B" w:rsidP="00710A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942D2B" w:rsidRDefault="00942D2B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5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B947E3" w:rsidRDefault="00942D2B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B947E3" w:rsidRDefault="00942D2B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D2B" w:rsidRPr="00B947E3" w:rsidTr="00942D2B">
        <w:trPr>
          <w:trHeight w:val="43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B947E3" w:rsidRDefault="00942D2B" w:rsidP="00710A6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0C0B82" w:rsidRDefault="000C0B82" w:rsidP="00710A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like to play and read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0C0B82" w:rsidRDefault="000C0B82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 and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0C0B82" w:rsidRDefault="00942D2B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C0B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 like to read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D2B" w:rsidRPr="00B947E3" w:rsidRDefault="00942D2B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C0B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3A1CF0" w:rsidRDefault="005C538B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 w:rsidP="00594AC6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B947E3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Ответы на контрольные вопросы. </w:t>
      </w:r>
    </w:p>
    <w:p w:rsidR="009E2ECD" w:rsidRDefault="009E2ECD" w:rsidP="009E2EC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9E2ECD">
        <w:rPr>
          <w:rFonts w:ascii="Times New Roman" w:eastAsia="Times New Roman" w:hAnsi="Times New Roman" w:cs="Times New Roman"/>
          <w:color w:val="auto"/>
          <w:sz w:val="28"/>
        </w:rPr>
        <w:t xml:space="preserve">1. Создавать строки можно, как используя переменную типа </w:t>
      </w:r>
      <w:proofErr w:type="spellStart"/>
      <w:r w:rsidRPr="009E2ECD">
        <w:rPr>
          <w:rFonts w:ascii="Times New Roman" w:eastAsia="Times New Roman" w:hAnsi="Times New Roman" w:cs="Times New Roman"/>
          <w:color w:val="auto"/>
          <w:sz w:val="28"/>
        </w:rPr>
        <w:t>string</w:t>
      </w:r>
      <w:proofErr w:type="spellEnd"/>
      <w:r w:rsidRPr="009E2ECD">
        <w:rPr>
          <w:rFonts w:ascii="Times New Roman" w:eastAsia="Times New Roman" w:hAnsi="Times New Roman" w:cs="Times New Roman"/>
          <w:color w:val="auto"/>
          <w:sz w:val="28"/>
        </w:rPr>
        <w:t xml:space="preserve"> и присваивая ей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Pr="009E2ECD">
        <w:rPr>
          <w:rFonts w:ascii="Times New Roman" w:eastAsia="Times New Roman" w:hAnsi="Times New Roman" w:cs="Times New Roman"/>
          <w:color w:val="auto"/>
          <w:sz w:val="28"/>
        </w:rPr>
        <w:t xml:space="preserve">значение, так и применяя один из конструкторов класса </w:t>
      </w:r>
      <w:proofErr w:type="spellStart"/>
      <w:r w:rsidRPr="009E2ECD">
        <w:rPr>
          <w:rFonts w:ascii="Times New Roman" w:eastAsia="Times New Roman" w:hAnsi="Times New Roman" w:cs="Times New Roman"/>
          <w:color w:val="auto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9E2ECD" w:rsidRDefault="009E2ECD" w:rsidP="009E2EC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2. Строки относятся к типу данных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string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9E2ECD" w:rsidRDefault="009E2ECD" w:rsidP="009E2EC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3. </w:t>
      </w:r>
      <w:r w:rsidRPr="009E2ECD">
        <w:rPr>
          <w:rFonts w:ascii="Times New Roman" w:eastAsia="Times New Roman" w:hAnsi="Times New Roman" w:cs="Times New Roman"/>
          <w:color w:val="auto"/>
          <w:sz w:val="28"/>
        </w:rPr>
        <w:t xml:space="preserve">Максимальная допустимая длина </w:t>
      </w:r>
      <w:r>
        <w:rPr>
          <w:rFonts w:ascii="Times New Roman" w:eastAsia="Times New Roman" w:hAnsi="Times New Roman" w:cs="Times New Roman"/>
          <w:color w:val="auto"/>
          <w:sz w:val="28"/>
        </w:rPr>
        <w:t>строки</w:t>
      </w:r>
      <w:r w:rsidRPr="009E2ECD">
        <w:rPr>
          <w:rFonts w:ascii="Times New Roman" w:eastAsia="Times New Roman" w:hAnsi="Times New Roman" w:cs="Times New Roman"/>
          <w:color w:val="auto"/>
          <w:sz w:val="28"/>
        </w:rPr>
        <w:t xml:space="preserve"> — приблизительно 2048 байтов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9E2ECD" w:rsidRDefault="009E2ECD" w:rsidP="009E2EC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Отдельный символ строки – это тип данных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char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9E2ECD" w:rsidRDefault="009E2ECD" w:rsidP="009E2EC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5. </w:t>
      </w:r>
      <w:r w:rsidRPr="009E2ECD">
        <w:rPr>
          <w:rFonts w:ascii="Times New Roman" w:eastAsia="Times New Roman" w:hAnsi="Times New Roman" w:cs="Times New Roman"/>
          <w:color w:val="auto"/>
          <w:sz w:val="28"/>
        </w:rPr>
        <w:t xml:space="preserve">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постоянными (константными). Значит, значение символа в заданной позиции строки типа </w:t>
      </w:r>
      <w:proofErr w:type="spellStart"/>
      <w:r w:rsidRPr="009E2ECD">
        <w:rPr>
          <w:rFonts w:ascii="Times New Roman" w:eastAsia="Times New Roman" w:hAnsi="Times New Roman" w:cs="Times New Roman"/>
          <w:color w:val="auto"/>
          <w:sz w:val="28"/>
        </w:rPr>
        <w:t>string</w:t>
      </w:r>
      <w:proofErr w:type="spellEnd"/>
      <w:r w:rsidRPr="009E2ECD">
        <w:rPr>
          <w:rFonts w:ascii="Times New Roman" w:eastAsia="Times New Roman" w:hAnsi="Times New Roman" w:cs="Times New Roman"/>
          <w:color w:val="auto"/>
          <w:sz w:val="28"/>
        </w:rPr>
        <w:t xml:space="preserve"> можно только прочитать.</w:t>
      </w:r>
    </w:p>
    <w:p w:rsidR="009E2ECD" w:rsidRPr="009E2ECD" w:rsidRDefault="009E2ECD" w:rsidP="009E2EC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6. А</w:t>
      </w:r>
      <w:r w:rsidRPr="009E2ECD">
        <w:rPr>
          <w:rFonts w:ascii="Times New Roman" w:eastAsia="Times New Roman" w:hAnsi="Times New Roman" w:cs="Times New Roman"/>
          <w:color w:val="auto"/>
          <w:sz w:val="28"/>
        </w:rPr>
        <w:t>налогом оп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ерации сцепления (+) при работе </w:t>
      </w:r>
      <w:r w:rsidRPr="009E2ECD">
        <w:rPr>
          <w:rFonts w:ascii="Times New Roman" w:eastAsia="Times New Roman" w:hAnsi="Times New Roman" w:cs="Times New Roman"/>
          <w:color w:val="auto"/>
          <w:sz w:val="28"/>
        </w:rPr>
        <w:t>со строками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является функция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Concat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sectPr w:rsidR="009E2ECD" w:rsidRPr="009E2EC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0C0B82"/>
    <w:rsid w:val="000E7253"/>
    <w:rsid w:val="00100544"/>
    <w:rsid w:val="00303237"/>
    <w:rsid w:val="00334AA7"/>
    <w:rsid w:val="003A1CF0"/>
    <w:rsid w:val="00594AC6"/>
    <w:rsid w:val="005C538B"/>
    <w:rsid w:val="006D6C25"/>
    <w:rsid w:val="00942D2B"/>
    <w:rsid w:val="009645F3"/>
    <w:rsid w:val="009B0AD7"/>
    <w:rsid w:val="009E2ECD"/>
    <w:rsid w:val="00A10F20"/>
    <w:rsid w:val="00B947E3"/>
    <w:rsid w:val="00D4697A"/>
    <w:rsid w:val="00E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5F6B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7E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9</cp:revision>
  <dcterms:created xsi:type="dcterms:W3CDTF">2022-12-11T11:16:00Z</dcterms:created>
  <dcterms:modified xsi:type="dcterms:W3CDTF">2022-12-19T10:44:00Z</dcterms:modified>
</cp:coreProperties>
</file>