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F3613" w14:textId="77777777" w:rsidR="00345FB5" w:rsidRDefault="00000000">
      <w:r>
        <w:rPr>
          <w:rFonts w:hint="eastAsia"/>
          <w:b/>
          <w:bCs/>
          <w:sz w:val="22"/>
          <w:szCs w:val="24"/>
        </w:rPr>
        <w:t>GitHub</w:t>
      </w:r>
      <w:r>
        <w:rPr>
          <w:rFonts w:hint="eastAsia"/>
          <w:b/>
          <w:bCs/>
          <w:sz w:val="22"/>
          <w:szCs w:val="24"/>
        </w:rPr>
        <w:t>：</w:t>
      </w:r>
      <w:r>
        <w:t>https://github.com/DayBeha/HPC_assignment</w:t>
      </w:r>
    </w:p>
    <w:p w14:paraId="3EBA656C" w14:textId="77777777" w:rsidR="00345FB5" w:rsidRDefault="00000000">
      <w:pPr>
        <w:pStyle w:val="3"/>
        <w:shd w:val="clear" w:color="auto" w:fill="FFFFFF"/>
        <w:spacing w:before="90" w:after="90"/>
        <w:rPr>
          <w:rFonts w:ascii="Lato" w:hAnsi="Lato" w:cs="宋体"/>
          <w:b w:val="0"/>
          <w:bCs w:val="0"/>
          <w:color w:val="000000"/>
          <w:kern w:val="0"/>
          <w:sz w:val="36"/>
          <w:szCs w:val="36"/>
        </w:rPr>
      </w:pPr>
      <w:r>
        <w:rPr>
          <w:rFonts w:ascii="Lato" w:hAnsi="Lato"/>
          <w:b w:val="0"/>
          <w:bCs w:val="0"/>
          <w:color w:val="000000"/>
          <w:sz w:val="36"/>
          <w:szCs w:val="36"/>
        </w:rPr>
        <w:t xml:space="preserve">Exercise 1 - </w:t>
      </w:r>
      <w:proofErr w:type="spellStart"/>
      <w:r>
        <w:rPr>
          <w:rFonts w:ascii="Lato" w:hAnsi="Lato"/>
          <w:b w:val="0"/>
          <w:bCs w:val="0"/>
          <w:color w:val="000000"/>
          <w:sz w:val="36"/>
          <w:szCs w:val="36"/>
        </w:rPr>
        <w:t>Cythonize</w:t>
      </w:r>
      <w:proofErr w:type="spellEnd"/>
      <w:r>
        <w:rPr>
          <w:rFonts w:ascii="Lato" w:hAnsi="Lato"/>
          <w:b w:val="0"/>
          <w:bCs w:val="0"/>
          <w:color w:val="000000"/>
          <w:sz w:val="36"/>
          <w:szCs w:val="36"/>
        </w:rPr>
        <w:t xml:space="preserve"> the STREAM Benchmark</w:t>
      </w:r>
    </w:p>
    <w:p w14:paraId="0FD1B701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1.1:</w:t>
      </w:r>
      <w:r>
        <w:rPr>
          <w:rFonts w:ascii="Lato" w:hAnsi="Lato"/>
          <w:color w:val="000000"/>
        </w:rPr>
        <w:t xml:space="preserve"> Develop a </w:t>
      </w:r>
      <w:proofErr w:type="spellStart"/>
      <w:r>
        <w:rPr>
          <w:rFonts w:ascii="Lato" w:hAnsi="Lato"/>
          <w:color w:val="000000"/>
        </w:rPr>
        <w:t>Cython</w:t>
      </w:r>
      <w:proofErr w:type="spellEnd"/>
      <w:r>
        <w:rPr>
          <w:rFonts w:ascii="Lato" w:hAnsi="Lato"/>
          <w:color w:val="000000"/>
        </w:rPr>
        <w:t xml:space="preserve"> version of the STREAM benchmark. Make sure to define the </w:t>
      </w:r>
      <w:proofErr w:type="spellStart"/>
      <w:r>
        <w:rPr>
          <w:rStyle w:val="aa"/>
          <w:rFonts w:ascii="Lato" w:hAnsi="Lato"/>
          <w:color w:val="000000"/>
        </w:rPr>
        <w:t>ctypes</w:t>
      </w:r>
      <w:proofErr w:type="spellEnd"/>
      <w:r>
        <w:rPr>
          <w:rFonts w:ascii="Lato" w:hAnsi="Lato"/>
          <w:color w:val="000000"/>
        </w:rPr>
        <w:t> for obtaining full performance.</w:t>
      </w:r>
    </w:p>
    <w:p w14:paraId="7B6661E0" w14:textId="77777777" w:rsidR="00345FB5" w:rsidRDefault="00000000">
      <w:pPr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Cython</w:t>
      </w:r>
      <w:proofErr w:type="spellEnd"/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C</w:t>
      </w:r>
      <w:r>
        <w:rPr>
          <w:b/>
          <w:bCs/>
          <w:sz w:val="24"/>
          <w:szCs w:val="28"/>
        </w:rPr>
        <w:t>ode as follows:</w:t>
      </w:r>
    </w:p>
    <w:p w14:paraId="21C5B747" w14:textId="77777777" w:rsidR="00345FB5" w:rsidRDefault="000000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ato" w:hAnsi="Lato"/>
          <w:color w:val="000000"/>
        </w:rPr>
      </w:pP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#cython: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language_level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=3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CC7832"/>
          <w:kern w:val="0"/>
          <w:sz w:val="20"/>
          <w:szCs w:val="20"/>
        </w:rPr>
        <w:t>cimport</w:t>
      </w:r>
      <w:proofErr w:type="spellEnd"/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numpy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kern w:val="0"/>
          <w:sz w:val="20"/>
          <w:szCs w:val="20"/>
        </w:rPr>
        <w:t>copy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a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b):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cdef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float[:] c =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np.empty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(a),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=np.float32)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(a)):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b[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 = a[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# return c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kern w:val="0"/>
          <w:sz w:val="20"/>
          <w:szCs w:val="20"/>
        </w:rPr>
        <w:t>scale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scalar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a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b):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cdef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float[:] b =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np.empty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(a),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=np.float32)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(a)):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b[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 = scalar * a[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# return b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kern w:val="0"/>
          <w:sz w:val="20"/>
          <w:szCs w:val="20"/>
        </w:rPr>
        <w:t>add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a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b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c):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cdef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float[:] c =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np.empty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(a),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=np.float32)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(a)):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c[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 = a[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 + b[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# return c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>
        <w:rPr>
          <w:rFonts w:ascii="Courier New" w:hAnsi="Courier New" w:cs="Courier New"/>
          <w:color w:val="FFC66D"/>
          <w:kern w:val="0"/>
          <w:sz w:val="20"/>
          <w:szCs w:val="20"/>
        </w:rPr>
        <w:t>triad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a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 xml:space="preserve">float 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scalar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b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[:] c):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cdef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float[:] c =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np.empty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(a), </w:t>
      </w:r>
      <w:proofErr w:type="spellStart"/>
      <w:r>
        <w:rPr>
          <w:rFonts w:ascii="Courier New" w:hAnsi="Courier New" w:cs="Courier New"/>
          <w:color w:val="808080"/>
          <w:kern w:val="0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color w:val="808080"/>
          <w:kern w:val="0"/>
          <w:sz w:val="20"/>
          <w:szCs w:val="20"/>
        </w:rPr>
        <w:t>=np.float32)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(a)):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c[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 = a[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 + scalar * b[</w:t>
      </w:r>
      <w:proofErr w:type="spellStart"/>
      <w:r>
        <w:rPr>
          <w:rFonts w:ascii="Courier New" w:hAnsi="Courier New" w:cs="Courier New"/>
          <w:color w:val="A9B7C6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# return c</w:t>
      </w:r>
    </w:p>
    <w:p w14:paraId="3914DDA9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1.2:</w:t>
      </w:r>
      <w:r>
        <w:rPr>
          <w:rFonts w:ascii="Lato" w:hAnsi="Lato"/>
          <w:color w:val="000000"/>
        </w:rPr>
        <w:t xml:space="preserve"> Plot the bandwidth results varying the arrays' size. Answer the question: how does the bandwidth measured with </w:t>
      </w:r>
      <w:proofErr w:type="spellStart"/>
      <w:r>
        <w:rPr>
          <w:rFonts w:ascii="Lato" w:hAnsi="Lato"/>
          <w:color w:val="000000"/>
        </w:rPr>
        <w:t>Cython</w:t>
      </w:r>
      <w:proofErr w:type="spellEnd"/>
      <w:r>
        <w:rPr>
          <w:rFonts w:ascii="Lato" w:hAnsi="Lato"/>
          <w:color w:val="000000"/>
        </w:rPr>
        <w:t xml:space="preserve"> code compare to bandwidth obtained in Assignment II.</w:t>
      </w:r>
    </w:p>
    <w:p w14:paraId="70885F14" w14:textId="77777777" w:rsidR="00345FB5" w:rsidRDefault="0000000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bandwidth before </w:t>
      </w:r>
      <w:proofErr w:type="spellStart"/>
      <w:r>
        <w:rPr>
          <w:b/>
          <w:bCs/>
          <w:sz w:val="24"/>
          <w:szCs w:val="28"/>
        </w:rPr>
        <w:t>Cython</w:t>
      </w:r>
      <w:proofErr w:type="spellEnd"/>
      <w:r>
        <w:rPr>
          <w:b/>
          <w:bCs/>
          <w:sz w:val="24"/>
          <w:szCs w:val="28"/>
        </w:rPr>
        <w:t>:</w:t>
      </w:r>
    </w:p>
    <w:p w14:paraId="3AB4756E" w14:textId="77777777" w:rsidR="00345FB5" w:rsidRDefault="00000000">
      <w:r>
        <w:t>STREAM_ARRAY_SIZE = 5</w:t>
      </w:r>
    </w:p>
    <w:p w14:paraId="3809DDD8" w14:textId="77777777" w:rsidR="00345FB5" w:rsidRDefault="00000000">
      <w:r>
        <w:t>Copy</w:t>
      </w:r>
      <w:r>
        <w:tab/>
        <w:t xml:space="preserve"> time use:8.00 us</w:t>
      </w:r>
      <w:r>
        <w:tab/>
        <w:t xml:space="preserve"> data amount:280</w:t>
      </w:r>
      <w:r>
        <w:tab/>
        <w:t xml:space="preserve"> bandwith:35.000 MB/s </w:t>
      </w:r>
    </w:p>
    <w:p w14:paraId="6D907BFC" w14:textId="77777777" w:rsidR="00345FB5" w:rsidRDefault="00000000">
      <w:r>
        <w:t>add</w:t>
      </w:r>
      <w:r>
        <w:tab/>
      </w:r>
      <w:r>
        <w:tab/>
        <w:t xml:space="preserve"> time use:87.00 us</w:t>
      </w:r>
      <w:r>
        <w:tab/>
        <w:t xml:space="preserve"> data amount:280</w:t>
      </w:r>
      <w:r>
        <w:tab/>
        <w:t xml:space="preserve"> bandwith:3.218 MB/s</w:t>
      </w:r>
    </w:p>
    <w:p w14:paraId="5AF16E8D" w14:textId="77777777" w:rsidR="00345FB5" w:rsidRDefault="00000000">
      <w:r>
        <w:t>scale</w:t>
      </w:r>
      <w:r>
        <w:tab/>
        <w:t xml:space="preserve"> time use:152.00 us</w:t>
      </w:r>
      <w:r>
        <w:tab/>
        <w:t xml:space="preserve"> data amount:420</w:t>
      </w:r>
      <w:r>
        <w:tab/>
        <w:t xml:space="preserve"> bandwith:2.763 MB/s</w:t>
      </w:r>
    </w:p>
    <w:p w14:paraId="7B2B08BC" w14:textId="77777777" w:rsidR="00345FB5" w:rsidRDefault="00000000">
      <w:r>
        <w:lastRenderedPageBreak/>
        <w:t>triad</w:t>
      </w:r>
      <w:r>
        <w:tab/>
        <w:t xml:space="preserve"> time use:31.00 us</w:t>
      </w:r>
      <w:r>
        <w:tab/>
        <w:t xml:space="preserve"> data amount:420</w:t>
      </w:r>
      <w:r>
        <w:tab/>
        <w:t xml:space="preserve"> bandwith:13.548 MB/s</w:t>
      </w:r>
    </w:p>
    <w:p w14:paraId="3CFB1B9E" w14:textId="77777777" w:rsidR="00345FB5" w:rsidRDefault="00345FB5"/>
    <w:p w14:paraId="085F580A" w14:textId="77777777" w:rsidR="00345FB5" w:rsidRDefault="00000000">
      <w:r>
        <w:t>STREAM_ARRAY_SIZE = 10</w:t>
      </w:r>
    </w:p>
    <w:p w14:paraId="4CC130BA" w14:textId="77777777" w:rsidR="00345FB5" w:rsidRDefault="00000000">
      <w:r>
        <w:t>Copy</w:t>
      </w:r>
      <w:r>
        <w:tab/>
        <w:t xml:space="preserve"> time use:2.00 us</w:t>
      </w:r>
      <w:r>
        <w:tab/>
        <w:t xml:space="preserve"> data amount:560</w:t>
      </w:r>
      <w:r>
        <w:tab/>
        <w:t xml:space="preserve"> bandwith:280.000 MB/s </w:t>
      </w:r>
    </w:p>
    <w:p w14:paraId="2A773925" w14:textId="77777777" w:rsidR="00345FB5" w:rsidRDefault="00000000">
      <w:r>
        <w:t>add</w:t>
      </w:r>
      <w:r>
        <w:tab/>
      </w:r>
      <w:r>
        <w:tab/>
        <w:t xml:space="preserve"> time use:10.00 us</w:t>
      </w:r>
      <w:r>
        <w:tab/>
        <w:t xml:space="preserve"> data amount:560</w:t>
      </w:r>
      <w:r>
        <w:tab/>
        <w:t xml:space="preserve"> bandwith:56.000 MB/s</w:t>
      </w:r>
    </w:p>
    <w:p w14:paraId="3AD817A9" w14:textId="77777777" w:rsidR="00345FB5" w:rsidRDefault="00000000">
      <w:r>
        <w:t>scale</w:t>
      </w:r>
      <w:r>
        <w:tab/>
        <w:t xml:space="preserve"> time use:21.00 us</w:t>
      </w:r>
      <w:r>
        <w:tab/>
        <w:t xml:space="preserve"> data amount:840</w:t>
      </w:r>
      <w:r>
        <w:tab/>
        <w:t xml:space="preserve"> bandwith:40.000 MB/s</w:t>
      </w:r>
    </w:p>
    <w:p w14:paraId="0F10725C" w14:textId="77777777" w:rsidR="00345FB5" w:rsidRDefault="00000000">
      <w:r>
        <w:t>triad</w:t>
      </w:r>
      <w:r>
        <w:tab/>
        <w:t xml:space="preserve"> time use:18.00 us</w:t>
      </w:r>
      <w:r>
        <w:tab/>
        <w:t xml:space="preserve"> data amount:840</w:t>
      </w:r>
      <w:r>
        <w:tab/>
        <w:t xml:space="preserve"> bandwith:46.667 MB/s</w:t>
      </w:r>
    </w:p>
    <w:p w14:paraId="04FFDD3C" w14:textId="77777777" w:rsidR="00345FB5" w:rsidRDefault="00345FB5"/>
    <w:p w14:paraId="66D707E8" w14:textId="77777777" w:rsidR="00345FB5" w:rsidRDefault="00000000">
      <w:r>
        <w:t>STREAM_ARRAY_SIZE = 50</w:t>
      </w:r>
    </w:p>
    <w:p w14:paraId="62574990" w14:textId="77777777" w:rsidR="00345FB5" w:rsidRDefault="00000000">
      <w:r>
        <w:t>Copy</w:t>
      </w:r>
      <w:r>
        <w:tab/>
        <w:t xml:space="preserve"> time use:1.00 us</w:t>
      </w:r>
      <w:r>
        <w:tab/>
        <w:t xml:space="preserve"> data amount:2800</w:t>
      </w:r>
      <w:r>
        <w:tab/>
        <w:t xml:space="preserve"> bandwith:2800.000 MB/s </w:t>
      </w:r>
    </w:p>
    <w:p w14:paraId="49AE03EF" w14:textId="77777777" w:rsidR="00345FB5" w:rsidRDefault="00000000">
      <w:r>
        <w:t>add</w:t>
      </w:r>
      <w:r>
        <w:tab/>
      </w:r>
      <w:r>
        <w:tab/>
        <w:t xml:space="preserve"> time use:8.00 us</w:t>
      </w:r>
      <w:r>
        <w:tab/>
        <w:t xml:space="preserve"> data amount:2800</w:t>
      </w:r>
      <w:r>
        <w:tab/>
        <w:t xml:space="preserve"> bandwith:350.000 MB/s</w:t>
      </w:r>
    </w:p>
    <w:p w14:paraId="33D9D3DF" w14:textId="77777777" w:rsidR="00345FB5" w:rsidRDefault="00000000">
      <w:r>
        <w:t>scale</w:t>
      </w:r>
      <w:r>
        <w:tab/>
        <w:t xml:space="preserve"> time use:16.00 us</w:t>
      </w:r>
      <w:r>
        <w:tab/>
        <w:t xml:space="preserve"> data amount:4200</w:t>
      </w:r>
      <w:r>
        <w:tab/>
        <w:t xml:space="preserve"> bandwith:262.500 MB/s</w:t>
      </w:r>
    </w:p>
    <w:p w14:paraId="46A1E901" w14:textId="77777777" w:rsidR="00345FB5" w:rsidRDefault="00000000">
      <w:r>
        <w:t>triad</w:t>
      </w:r>
      <w:r>
        <w:tab/>
        <w:t xml:space="preserve"> time use:18.00 us</w:t>
      </w:r>
      <w:r>
        <w:tab/>
        <w:t xml:space="preserve"> data amount:4200</w:t>
      </w:r>
      <w:r>
        <w:tab/>
        <w:t xml:space="preserve"> bandwith:233.333 MB/s</w:t>
      </w:r>
    </w:p>
    <w:p w14:paraId="4C74A0C8" w14:textId="77777777" w:rsidR="00345FB5" w:rsidRDefault="00345FB5"/>
    <w:p w14:paraId="3148F532" w14:textId="77777777" w:rsidR="00345FB5" w:rsidRDefault="00000000">
      <w:r>
        <w:t>STREAM_ARRAY_SIZE = 100</w:t>
      </w:r>
    </w:p>
    <w:p w14:paraId="56F33F27" w14:textId="77777777" w:rsidR="00345FB5" w:rsidRDefault="00000000">
      <w:r>
        <w:t>Copy</w:t>
      </w:r>
      <w:r>
        <w:tab/>
        <w:t xml:space="preserve"> time use:2.00 us</w:t>
      </w:r>
      <w:r>
        <w:tab/>
        <w:t xml:space="preserve"> data amount:5600</w:t>
      </w:r>
      <w:r>
        <w:tab/>
        <w:t xml:space="preserve"> bandwith:2800.000 MB/s </w:t>
      </w:r>
    </w:p>
    <w:p w14:paraId="4CCA99A7" w14:textId="77777777" w:rsidR="00345FB5" w:rsidRDefault="00000000">
      <w:r>
        <w:t>add</w:t>
      </w:r>
      <w:r>
        <w:tab/>
      </w:r>
      <w:r>
        <w:tab/>
        <w:t xml:space="preserve"> time use:8.00 us</w:t>
      </w:r>
      <w:r>
        <w:tab/>
        <w:t xml:space="preserve"> data amount:5600</w:t>
      </w:r>
      <w:r>
        <w:tab/>
        <w:t xml:space="preserve"> bandwith:700.000 MB/s</w:t>
      </w:r>
    </w:p>
    <w:p w14:paraId="13757762" w14:textId="77777777" w:rsidR="00345FB5" w:rsidRDefault="00000000">
      <w:r>
        <w:t>scale</w:t>
      </w:r>
      <w:r>
        <w:tab/>
        <w:t xml:space="preserve"> time use:18.00 us</w:t>
      </w:r>
      <w:r>
        <w:tab/>
        <w:t xml:space="preserve"> data amount:8400</w:t>
      </w:r>
      <w:r>
        <w:tab/>
        <w:t xml:space="preserve"> bandwith:466.667 MB/s</w:t>
      </w:r>
    </w:p>
    <w:p w14:paraId="1C71AAAB" w14:textId="77777777" w:rsidR="00345FB5" w:rsidRDefault="00000000">
      <w:r>
        <w:t>triad</w:t>
      </w:r>
      <w:r>
        <w:tab/>
        <w:t xml:space="preserve"> time use:21.00 us</w:t>
      </w:r>
      <w:r>
        <w:tab/>
        <w:t xml:space="preserve"> data amount:8400</w:t>
      </w:r>
      <w:r>
        <w:tab/>
        <w:t xml:space="preserve"> bandwith:400.000 MB/s</w:t>
      </w:r>
    </w:p>
    <w:p w14:paraId="4FAD2136" w14:textId="77777777" w:rsidR="00345FB5" w:rsidRDefault="00345FB5"/>
    <w:p w14:paraId="3FDFEC35" w14:textId="77777777" w:rsidR="00345FB5" w:rsidRDefault="00000000">
      <w:r>
        <w:t>STREAM_ARRAY_SIZE = 500</w:t>
      </w:r>
    </w:p>
    <w:p w14:paraId="0C75940F" w14:textId="77777777" w:rsidR="00345FB5" w:rsidRDefault="00000000">
      <w:r>
        <w:t>Copy</w:t>
      </w:r>
      <w:r>
        <w:tab/>
        <w:t xml:space="preserve"> time use:4.00 us</w:t>
      </w:r>
      <w:r>
        <w:tab/>
        <w:t xml:space="preserve"> data amount:28000</w:t>
      </w:r>
      <w:r>
        <w:tab/>
        <w:t xml:space="preserve"> bandwith:7000.000 MB/s </w:t>
      </w:r>
    </w:p>
    <w:p w14:paraId="15BDBF05" w14:textId="77777777" w:rsidR="00345FB5" w:rsidRDefault="00000000">
      <w:r>
        <w:t>add</w:t>
      </w:r>
      <w:r>
        <w:tab/>
      </w:r>
      <w:r>
        <w:tab/>
        <w:t xml:space="preserve"> time use:10.00 us</w:t>
      </w:r>
      <w:r>
        <w:tab/>
        <w:t xml:space="preserve"> data amount:28000</w:t>
      </w:r>
      <w:r>
        <w:tab/>
        <w:t xml:space="preserve"> bandwith:2800.000 MB/s</w:t>
      </w:r>
    </w:p>
    <w:p w14:paraId="2B55E5CE" w14:textId="77777777" w:rsidR="00345FB5" w:rsidRDefault="00000000">
      <w:r>
        <w:t>scale</w:t>
      </w:r>
      <w:r>
        <w:tab/>
        <w:t xml:space="preserve"> time use:22.00 us</w:t>
      </w:r>
      <w:r>
        <w:tab/>
        <w:t xml:space="preserve"> data amount:42000</w:t>
      </w:r>
      <w:r>
        <w:tab/>
        <w:t xml:space="preserve"> bandwith:1909.091 MB/s</w:t>
      </w:r>
    </w:p>
    <w:p w14:paraId="195DD226" w14:textId="77777777" w:rsidR="00345FB5" w:rsidRDefault="00000000">
      <w:r>
        <w:t>triad</w:t>
      </w:r>
      <w:r>
        <w:tab/>
        <w:t xml:space="preserve"> time use:25.00 us</w:t>
      </w:r>
      <w:r>
        <w:tab/>
        <w:t xml:space="preserve"> data amount:42000</w:t>
      </w:r>
      <w:r>
        <w:tab/>
        <w:t xml:space="preserve"> bandwith:1680.000 MB/s</w:t>
      </w:r>
    </w:p>
    <w:p w14:paraId="3F53CC21" w14:textId="77777777" w:rsidR="00345FB5" w:rsidRDefault="00345FB5"/>
    <w:p w14:paraId="0CCADD0B" w14:textId="77777777" w:rsidR="00345FB5" w:rsidRDefault="00000000">
      <w:r>
        <w:t>STREAM_ARRAY_SIZE = 1000</w:t>
      </w:r>
    </w:p>
    <w:p w14:paraId="5D8E944F" w14:textId="77777777" w:rsidR="00345FB5" w:rsidRDefault="00000000">
      <w:r>
        <w:t>Copy</w:t>
      </w:r>
      <w:r>
        <w:tab/>
        <w:t xml:space="preserve"> time use:4.00 us</w:t>
      </w:r>
      <w:r>
        <w:tab/>
        <w:t xml:space="preserve"> data amount:56000</w:t>
      </w:r>
      <w:r>
        <w:tab/>
        <w:t xml:space="preserve"> bandwith:14000.000 MB/s </w:t>
      </w:r>
    </w:p>
    <w:p w14:paraId="41DC8612" w14:textId="77777777" w:rsidR="00345FB5" w:rsidRDefault="00000000">
      <w:r>
        <w:t>add</w:t>
      </w:r>
      <w:r>
        <w:tab/>
      </w:r>
      <w:r>
        <w:tab/>
        <w:t xml:space="preserve"> time use:12.00 us</w:t>
      </w:r>
      <w:r>
        <w:tab/>
        <w:t xml:space="preserve"> data amount:56000</w:t>
      </w:r>
      <w:r>
        <w:tab/>
        <w:t xml:space="preserve"> bandwith:4666.667 MB/s</w:t>
      </w:r>
    </w:p>
    <w:p w14:paraId="4410458B" w14:textId="77777777" w:rsidR="00345FB5" w:rsidRDefault="00000000">
      <w:r>
        <w:t>scale</w:t>
      </w:r>
      <w:r>
        <w:tab/>
        <w:t xml:space="preserve"> time use:21.00 us</w:t>
      </w:r>
      <w:r>
        <w:tab/>
        <w:t xml:space="preserve"> data amount:84000</w:t>
      </w:r>
      <w:r>
        <w:tab/>
        <w:t xml:space="preserve"> bandwith:4000.000 MB/s</w:t>
      </w:r>
    </w:p>
    <w:p w14:paraId="3F48B9A4" w14:textId="77777777" w:rsidR="00345FB5" w:rsidRDefault="00000000">
      <w:r>
        <w:t>triad</w:t>
      </w:r>
      <w:r>
        <w:tab/>
        <w:t xml:space="preserve"> time use:25.00 us</w:t>
      </w:r>
      <w:r>
        <w:tab/>
        <w:t xml:space="preserve"> data amount:84000</w:t>
      </w:r>
      <w:r>
        <w:tab/>
        <w:t xml:space="preserve"> bandwith:3360.000 MB/s</w:t>
      </w:r>
    </w:p>
    <w:p w14:paraId="6406A1BE" w14:textId="77777777" w:rsidR="00345FB5" w:rsidRDefault="00345FB5"/>
    <w:p w14:paraId="6D77D5B4" w14:textId="77777777" w:rsidR="00345FB5" w:rsidRDefault="00000000">
      <w:r>
        <w:t>STREAM_ARRAY_SIZE = 5000</w:t>
      </w:r>
    </w:p>
    <w:p w14:paraId="294E58DF" w14:textId="77777777" w:rsidR="00345FB5" w:rsidRDefault="00000000">
      <w:r>
        <w:t>Copy</w:t>
      </w:r>
      <w:r>
        <w:tab/>
        <w:t xml:space="preserve"> time use:4.00 us</w:t>
      </w:r>
      <w:r>
        <w:tab/>
        <w:t xml:space="preserve"> data amount:280000</w:t>
      </w:r>
      <w:r>
        <w:tab/>
        <w:t xml:space="preserve"> bandwith:70000.000 MB/s </w:t>
      </w:r>
    </w:p>
    <w:p w14:paraId="3DB42DDE" w14:textId="77777777" w:rsidR="00345FB5" w:rsidRDefault="00000000">
      <w:r>
        <w:t>add</w:t>
      </w:r>
      <w:r>
        <w:tab/>
      </w:r>
      <w:r>
        <w:tab/>
        <w:t xml:space="preserve"> time use:17.00 us</w:t>
      </w:r>
      <w:r>
        <w:tab/>
        <w:t xml:space="preserve"> data amount:280000</w:t>
      </w:r>
      <w:r>
        <w:tab/>
        <w:t xml:space="preserve"> bandwith:16470.588 MB/s</w:t>
      </w:r>
    </w:p>
    <w:p w14:paraId="445062BB" w14:textId="77777777" w:rsidR="00345FB5" w:rsidRDefault="00000000">
      <w:r>
        <w:t>scale</w:t>
      </w:r>
      <w:r>
        <w:tab/>
        <w:t xml:space="preserve"> time use:26.00 us</w:t>
      </w:r>
      <w:r>
        <w:tab/>
        <w:t xml:space="preserve"> data amount:420000</w:t>
      </w:r>
      <w:r>
        <w:tab/>
        <w:t xml:space="preserve"> bandwith:16153.846 MB/s</w:t>
      </w:r>
    </w:p>
    <w:p w14:paraId="5AE88BE7" w14:textId="77777777" w:rsidR="00345FB5" w:rsidRDefault="00000000">
      <w:r>
        <w:t>triad</w:t>
      </w:r>
      <w:r>
        <w:tab/>
        <w:t xml:space="preserve"> time use:91.00 us</w:t>
      </w:r>
      <w:r>
        <w:tab/>
        <w:t xml:space="preserve"> data amount:420000</w:t>
      </w:r>
      <w:r>
        <w:tab/>
        <w:t xml:space="preserve"> bandwith:4615.385 MB/s</w:t>
      </w:r>
    </w:p>
    <w:p w14:paraId="264C134E" w14:textId="77777777" w:rsidR="00345FB5" w:rsidRDefault="00345FB5"/>
    <w:p w14:paraId="4F8D70E0" w14:textId="77777777" w:rsidR="00345FB5" w:rsidRDefault="00000000">
      <w:r>
        <w:t>STREAM_ARRAY_SIZE = 10000</w:t>
      </w:r>
    </w:p>
    <w:p w14:paraId="00301D8B" w14:textId="77777777" w:rsidR="00345FB5" w:rsidRDefault="00000000">
      <w:r>
        <w:t>Copy</w:t>
      </w:r>
      <w:r>
        <w:tab/>
        <w:t xml:space="preserve"> time use:4.00 us</w:t>
      </w:r>
      <w:r>
        <w:tab/>
        <w:t xml:space="preserve"> data amount:560000</w:t>
      </w:r>
      <w:r>
        <w:tab/>
        <w:t xml:space="preserve"> bandwith:140000.000 MB/s </w:t>
      </w:r>
    </w:p>
    <w:p w14:paraId="50E9FAA4" w14:textId="77777777" w:rsidR="00345FB5" w:rsidRDefault="00000000">
      <w:r>
        <w:t>add</w:t>
      </w:r>
      <w:r>
        <w:tab/>
      </w:r>
      <w:r>
        <w:tab/>
        <w:t xml:space="preserve"> time use:36.00 us</w:t>
      </w:r>
      <w:r>
        <w:tab/>
        <w:t xml:space="preserve"> data amount:560000</w:t>
      </w:r>
      <w:r>
        <w:tab/>
        <w:t xml:space="preserve"> bandwith:15555.556 MB/s</w:t>
      </w:r>
    </w:p>
    <w:p w14:paraId="3B4158AC" w14:textId="77777777" w:rsidR="00345FB5" w:rsidRDefault="00000000">
      <w:r>
        <w:t>scale</w:t>
      </w:r>
      <w:r>
        <w:tab/>
        <w:t xml:space="preserve"> time use:52.00 us</w:t>
      </w:r>
      <w:r>
        <w:tab/>
        <w:t xml:space="preserve"> data amount:840000</w:t>
      </w:r>
      <w:r>
        <w:tab/>
        <w:t xml:space="preserve"> bandwith:16153.846 MB/s</w:t>
      </w:r>
    </w:p>
    <w:p w14:paraId="54F38058" w14:textId="77777777" w:rsidR="00345FB5" w:rsidRDefault="00000000">
      <w:r>
        <w:t>triad</w:t>
      </w:r>
      <w:r>
        <w:tab/>
        <w:t xml:space="preserve"> time use:60.00 us</w:t>
      </w:r>
      <w:r>
        <w:tab/>
        <w:t xml:space="preserve"> data amount:840000</w:t>
      </w:r>
      <w:r>
        <w:tab/>
        <w:t xml:space="preserve"> bandwith:14000.000 MB/s</w:t>
      </w:r>
    </w:p>
    <w:p w14:paraId="1C8FA336" w14:textId="77777777" w:rsidR="00345FB5" w:rsidRDefault="00345FB5"/>
    <w:p w14:paraId="4D751007" w14:textId="77777777" w:rsidR="00345FB5" w:rsidRDefault="00000000">
      <w:r>
        <w:lastRenderedPageBreak/>
        <w:t>STREAM_ARRAY_SIZE = 50000</w:t>
      </w:r>
    </w:p>
    <w:p w14:paraId="1EF4CC57" w14:textId="77777777" w:rsidR="00345FB5" w:rsidRDefault="00000000">
      <w:r>
        <w:t>Copy</w:t>
      </w:r>
      <w:r>
        <w:tab/>
        <w:t xml:space="preserve"> time use:18.00 us</w:t>
      </w:r>
      <w:r>
        <w:tab/>
        <w:t xml:space="preserve"> data amount:2800000</w:t>
      </w:r>
      <w:r>
        <w:tab/>
        <w:t xml:space="preserve"> bandwith:155555.556 MB/s </w:t>
      </w:r>
    </w:p>
    <w:p w14:paraId="304FD962" w14:textId="77777777" w:rsidR="00345FB5" w:rsidRDefault="00000000">
      <w:r>
        <w:t>add</w:t>
      </w:r>
      <w:r>
        <w:tab/>
      </w:r>
      <w:r>
        <w:tab/>
        <w:t xml:space="preserve"> time use:347.00 us</w:t>
      </w:r>
      <w:r>
        <w:tab/>
        <w:t xml:space="preserve"> data amount:2800000</w:t>
      </w:r>
      <w:r>
        <w:tab/>
        <w:t xml:space="preserve"> bandwith:8069.164 MB/s</w:t>
      </w:r>
    </w:p>
    <w:p w14:paraId="02534BCA" w14:textId="77777777" w:rsidR="00345FB5" w:rsidRDefault="00000000">
      <w:r>
        <w:t>scale</w:t>
      </w:r>
      <w:r>
        <w:tab/>
        <w:t xml:space="preserve"> time use:242.00 us</w:t>
      </w:r>
      <w:r>
        <w:tab/>
        <w:t xml:space="preserve"> data amount:4200000</w:t>
      </w:r>
      <w:r>
        <w:tab/>
        <w:t xml:space="preserve"> bandwith:17355.372 MB/s</w:t>
      </w:r>
    </w:p>
    <w:p w14:paraId="508F26ED" w14:textId="77777777" w:rsidR="00345FB5" w:rsidRDefault="00000000">
      <w:r>
        <w:t>triad</w:t>
      </w:r>
      <w:r>
        <w:tab/>
        <w:t xml:space="preserve"> time use:302.00 us</w:t>
      </w:r>
      <w:r>
        <w:tab/>
        <w:t xml:space="preserve"> data amount:4200000</w:t>
      </w:r>
      <w:r>
        <w:tab/>
        <w:t xml:space="preserve"> bandwith:13907.285 MB/s</w:t>
      </w:r>
    </w:p>
    <w:p w14:paraId="1ED521D3" w14:textId="77777777" w:rsidR="00345FB5" w:rsidRDefault="00345FB5"/>
    <w:p w14:paraId="717F7052" w14:textId="77777777" w:rsidR="00345FB5" w:rsidRDefault="00000000">
      <w:r>
        <w:t>STREAM_ARRAY_SIZE = 100000</w:t>
      </w:r>
    </w:p>
    <w:p w14:paraId="4104DD5E" w14:textId="77777777" w:rsidR="00345FB5" w:rsidRDefault="00000000">
      <w:r>
        <w:t>Copy</w:t>
      </w:r>
      <w:r>
        <w:tab/>
        <w:t xml:space="preserve"> time use:34.00 us</w:t>
      </w:r>
      <w:r>
        <w:tab/>
        <w:t xml:space="preserve"> data amount:5600000</w:t>
      </w:r>
      <w:r>
        <w:tab/>
        <w:t xml:space="preserve"> bandwith:164705.882 MB/s </w:t>
      </w:r>
    </w:p>
    <w:p w14:paraId="72AD486B" w14:textId="77777777" w:rsidR="00345FB5" w:rsidRDefault="00000000">
      <w:r>
        <w:t>add</w:t>
      </w:r>
      <w:r>
        <w:tab/>
      </w:r>
      <w:r>
        <w:tab/>
        <w:t xml:space="preserve"> time use:898.00 us</w:t>
      </w:r>
      <w:r>
        <w:tab/>
        <w:t xml:space="preserve"> data amount:5600000</w:t>
      </w:r>
      <w:r>
        <w:tab/>
        <w:t xml:space="preserve"> bandwith:6236.080 MB/s</w:t>
      </w:r>
    </w:p>
    <w:p w14:paraId="7CC038F0" w14:textId="77777777" w:rsidR="00345FB5" w:rsidRDefault="00000000">
      <w:r>
        <w:t>scale</w:t>
      </w:r>
      <w:r>
        <w:tab/>
        <w:t xml:space="preserve"> time use:1220.00 us</w:t>
      </w:r>
      <w:r>
        <w:tab/>
        <w:t xml:space="preserve"> data amount:8400000</w:t>
      </w:r>
      <w:r>
        <w:tab/>
        <w:t xml:space="preserve"> bandwith:6885.246 MB/s</w:t>
      </w:r>
    </w:p>
    <w:p w14:paraId="755549FE" w14:textId="77777777" w:rsidR="00345FB5" w:rsidRDefault="00000000">
      <w:r>
        <w:t>triad</w:t>
      </w:r>
      <w:r>
        <w:tab/>
        <w:t xml:space="preserve"> time use:1616.00 us</w:t>
      </w:r>
      <w:r>
        <w:tab/>
        <w:t xml:space="preserve"> data amount:8400000</w:t>
      </w:r>
      <w:r>
        <w:tab/>
        <w:t xml:space="preserve"> bandwith:5198.020 MB/s</w:t>
      </w:r>
    </w:p>
    <w:p w14:paraId="64048A62" w14:textId="77777777" w:rsidR="00345FB5" w:rsidRDefault="00000000">
      <w:r>
        <w:rPr>
          <w:noProof/>
        </w:rPr>
        <w:drawing>
          <wp:inline distT="0" distB="0" distL="0" distR="0" wp14:anchorId="462078D5" wp14:editId="66C86934">
            <wp:extent cx="4467860" cy="346075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4049" cy="34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CE36" w14:textId="77777777" w:rsidR="00345FB5" w:rsidRDefault="00345FB5"/>
    <w:p w14:paraId="671CA3B7" w14:textId="77777777" w:rsidR="00345FB5" w:rsidRDefault="0000000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bandwidth after </w:t>
      </w:r>
      <w:proofErr w:type="spellStart"/>
      <w:r>
        <w:rPr>
          <w:b/>
          <w:bCs/>
          <w:sz w:val="24"/>
          <w:szCs w:val="28"/>
        </w:rPr>
        <w:t>Cython</w:t>
      </w:r>
      <w:proofErr w:type="spellEnd"/>
      <w:r>
        <w:rPr>
          <w:b/>
          <w:bCs/>
          <w:sz w:val="24"/>
          <w:szCs w:val="28"/>
        </w:rPr>
        <w:t>:</w:t>
      </w:r>
    </w:p>
    <w:p w14:paraId="50C182DD" w14:textId="77777777" w:rsidR="00345FB5" w:rsidRDefault="00000000">
      <w:r>
        <w:t>STREAM_ARRAY_SIZE = 5</w:t>
      </w:r>
    </w:p>
    <w:p w14:paraId="2AC63AE4" w14:textId="77777777" w:rsidR="00345FB5" w:rsidRDefault="00000000">
      <w:r>
        <w:t>Copy</w:t>
      </w:r>
      <w:r>
        <w:tab/>
        <w:t xml:space="preserve"> time use:83.00 us</w:t>
      </w:r>
      <w:r>
        <w:tab/>
        <w:t xml:space="preserve"> data amount:280</w:t>
      </w:r>
      <w:r>
        <w:tab/>
        <w:t xml:space="preserve"> bandwith:3.373 MB/s </w:t>
      </w:r>
    </w:p>
    <w:p w14:paraId="11CE182B" w14:textId="77777777" w:rsidR="00345FB5" w:rsidRDefault="00000000">
      <w:r>
        <w:t>add</w:t>
      </w:r>
      <w:r>
        <w:tab/>
      </w:r>
      <w:r>
        <w:tab/>
        <w:t xml:space="preserve"> time use:29.00 us</w:t>
      </w:r>
      <w:r>
        <w:tab/>
        <w:t xml:space="preserve"> data amount:280</w:t>
      </w:r>
      <w:r>
        <w:tab/>
        <w:t xml:space="preserve"> bandwith:9.655 MB/s</w:t>
      </w:r>
    </w:p>
    <w:p w14:paraId="2A81ED35" w14:textId="77777777" w:rsidR="00345FB5" w:rsidRDefault="00000000">
      <w:r>
        <w:t>scale</w:t>
      </w:r>
      <w:r>
        <w:tab/>
        <w:t xml:space="preserve"> time use:10.00 us</w:t>
      </w:r>
      <w:r>
        <w:tab/>
        <w:t xml:space="preserve"> data amount:420</w:t>
      </w:r>
      <w:r>
        <w:tab/>
        <w:t xml:space="preserve"> bandwith:42.000 MB/s</w:t>
      </w:r>
    </w:p>
    <w:p w14:paraId="5575DDF3" w14:textId="77777777" w:rsidR="00345FB5" w:rsidRDefault="00000000">
      <w:r>
        <w:t>triad</w:t>
      </w:r>
      <w:r>
        <w:tab/>
        <w:t xml:space="preserve"> time use:11.00 us</w:t>
      </w:r>
      <w:r>
        <w:tab/>
        <w:t xml:space="preserve"> data amount:420</w:t>
      </w:r>
      <w:r>
        <w:tab/>
        <w:t xml:space="preserve"> bandwith:38.182 MB/s</w:t>
      </w:r>
    </w:p>
    <w:p w14:paraId="25D088FF" w14:textId="77777777" w:rsidR="00345FB5" w:rsidRDefault="00345FB5"/>
    <w:p w14:paraId="4C2470AF" w14:textId="77777777" w:rsidR="00345FB5" w:rsidRDefault="00000000">
      <w:r>
        <w:t>STREAM_ARRAY_SIZE = 10</w:t>
      </w:r>
    </w:p>
    <w:p w14:paraId="2D03BF72" w14:textId="77777777" w:rsidR="00345FB5" w:rsidRDefault="00000000">
      <w:r>
        <w:t>Copy</w:t>
      </w:r>
      <w:r>
        <w:tab/>
        <w:t xml:space="preserve"> time use:13.00 us</w:t>
      </w:r>
      <w:r>
        <w:tab/>
        <w:t xml:space="preserve"> data amount:560</w:t>
      </w:r>
      <w:r>
        <w:tab/>
        <w:t xml:space="preserve"> bandwith:43.077 MB/s </w:t>
      </w:r>
    </w:p>
    <w:p w14:paraId="03D4320A" w14:textId="77777777" w:rsidR="00345FB5" w:rsidRDefault="00000000">
      <w:r>
        <w:t>add</w:t>
      </w:r>
      <w:r>
        <w:tab/>
      </w:r>
      <w:r>
        <w:tab/>
        <w:t xml:space="preserve"> time use:11.00 us</w:t>
      </w:r>
      <w:r>
        <w:tab/>
        <w:t xml:space="preserve"> data amount:560</w:t>
      </w:r>
      <w:r>
        <w:tab/>
        <w:t xml:space="preserve"> bandwith:50.909 MB/s</w:t>
      </w:r>
    </w:p>
    <w:p w14:paraId="7E9050E4" w14:textId="77777777" w:rsidR="00345FB5" w:rsidRDefault="00000000">
      <w:r>
        <w:t>scale</w:t>
      </w:r>
      <w:r>
        <w:tab/>
        <w:t xml:space="preserve"> time use:8.00 us</w:t>
      </w:r>
      <w:r>
        <w:tab/>
        <w:t xml:space="preserve"> data amount:840</w:t>
      </w:r>
      <w:r>
        <w:tab/>
        <w:t xml:space="preserve"> bandwith:105.000 MB/s</w:t>
      </w:r>
    </w:p>
    <w:p w14:paraId="017C41EE" w14:textId="77777777" w:rsidR="00345FB5" w:rsidRDefault="00000000">
      <w:r>
        <w:t>triad</w:t>
      </w:r>
      <w:r>
        <w:tab/>
        <w:t xml:space="preserve"> time use:9.00 us</w:t>
      </w:r>
      <w:r>
        <w:tab/>
        <w:t xml:space="preserve"> data amount:840</w:t>
      </w:r>
      <w:r>
        <w:tab/>
        <w:t xml:space="preserve"> bandwith:93.333 MB/s</w:t>
      </w:r>
    </w:p>
    <w:p w14:paraId="16F9E7C2" w14:textId="77777777" w:rsidR="00345FB5" w:rsidRDefault="00345FB5"/>
    <w:p w14:paraId="0C3CBBF9" w14:textId="77777777" w:rsidR="00345FB5" w:rsidRDefault="00000000">
      <w:r>
        <w:t>STREAM_ARRAY_SIZE = 50</w:t>
      </w:r>
    </w:p>
    <w:p w14:paraId="1103EACE" w14:textId="77777777" w:rsidR="00345FB5" w:rsidRDefault="00000000">
      <w:r>
        <w:lastRenderedPageBreak/>
        <w:t>Copy</w:t>
      </w:r>
      <w:r>
        <w:tab/>
        <w:t xml:space="preserve"> time use:9.00 us</w:t>
      </w:r>
      <w:r>
        <w:tab/>
        <w:t xml:space="preserve"> data amount:2800</w:t>
      </w:r>
      <w:r>
        <w:tab/>
        <w:t xml:space="preserve"> bandwith:311.111 MB/s </w:t>
      </w:r>
    </w:p>
    <w:p w14:paraId="5E53AA87" w14:textId="77777777" w:rsidR="00345FB5" w:rsidRDefault="00000000">
      <w:r>
        <w:t>add</w:t>
      </w:r>
      <w:r>
        <w:tab/>
      </w:r>
      <w:r>
        <w:tab/>
        <w:t xml:space="preserve"> time use:9.00 us</w:t>
      </w:r>
      <w:r>
        <w:tab/>
        <w:t xml:space="preserve"> data amount:2800</w:t>
      </w:r>
      <w:r>
        <w:tab/>
        <w:t xml:space="preserve"> bandwith:311.111 MB/s</w:t>
      </w:r>
    </w:p>
    <w:p w14:paraId="4AC1DC64" w14:textId="77777777" w:rsidR="00345FB5" w:rsidRDefault="00000000">
      <w:r>
        <w:t>scale</w:t>
      </w:r>
      <w:r>
        <w:tab/>
        <w:t xml:space="preserve"> time use:7.00 us</w:t>
      </w:r>
      <w:r>
        <w:tab/>
        <w:t xml:space="preserve"> data amount:4200</w:t>
      </w:r>
      <w:r>
        <w:tab/>
        <w:t xml:space="preserve"> bandwith:600.000 MB/s</w:t>
      </w:r>
    </w:p>
    <w:p w14:paraId="0A30B44F" w14:textId="77777777" w:rsidR="00345FB5" w:rsidRDefault="00000000">
      <w:r>
        <w:t>triad</w:t>
      </w:r>
      <w:r>
        <w:tab/>
        <w:t xml:space="preserve"> time use:9.00 us</w:t>
      </w:r>
      <w:r>
        <w:tab/>
        <w:t xml:space="preserve"> data amount:4200</w:t>
      </w:r>
      <w:r>
        <w:tab/>
        <w:t xml:space="preserve"> bandwith:466.667 MB/s</w:t>
      </w:r>
    </w:p>
    <w:p w14:paraId="0981F539" w14:textId="77777777" w:rsidR="00345FB5" w:rsidRDefault="00345FB5"/>
    <w:p w14:paraId="59A939DD" w14:textId="77777777" w:rsidR="00345FB5" w:rsidRDefault="00000000">
      <w:r>
        <w:t>STREAM_ARRAY_SIZE = 100</w:t>
      </w:r>
    </w:p>
    <w:p w14:paraId="4C1DA8EE" w14:textId="77777777" w:rsidR="00345FB5" w:rsidRDefault="00000000">
      <w:r>
        <w:t>Copy</w:t>
      </w:r>
      <w:r>
        <w:tab/>
        <w:t xml:space="preserve"> time use:9.00 us</w:t>
      </w:r>
      <w:r>
        <w:tab/>
        <w:t xml:space="preserve"> data amount:5600</w:t>
      </w:r>
      <w:r>
        <w:tab/>
        <w:t xml:space="preserve"> bandwith:622.222 MB/s </w:t>
      </w:r>
    </w:p>
    <w:p w14:paraId="28E67D8A" w14:textId="77777777" w:rsidR="00345FB5" w:rsidRDefault="00000000">
      <w:r>
        <w:t>add</w:t>
      </w:r>
      <w:r>
        <w:tab/>
      </w:r>
      <w:r>
        <w:tab/>
        <w:t xml:space="preserve"> time use:10.00 us</w:t>
      </w:r>
      <w:r>
        <w:tab/>
        <w:t xml:space="preserve"> data amount:5600</w:t>
      </w:r>
      <w:r>
        <w:tab/>
        <w:t xml:space="preserve"> bandwith:560.000 MB/s</w:t>
      </w:r>
    </w:p>
    <w:p w14:paraId="2D6AF120" w14:textId="77777777" w:rsidR="00345FB5" w:rsidRDefault="00000000">
      <w:r>
        <w:t>scale</w:t>
      </w:r>
      <w:r>
        <w:tab/>
        <w:t xml:space="preserve"> time use:7.00 us</w:t>
      </w:r>
      <w:r>
        <w:tab/>
        <w:t xml:space="preserve"> data amount:8400</w:t>
      </w:r>
      <w:r>
        <w:tab/>
        <w:t xml:space="preserve"> bandwith:1200.000 MB/s</w:t>
      </w:r>
    </w:p>
    <w:p w14:paraId="7AB111DE" w14:textId="77777777" w:rsidR="00345FB5" w:rsidRDefault="00000000">
      <w:r>
        <w:t>triad</w:t>
      </w:r>
      <w:r>
        <w:tab/>
        <w:t xml:space="preserve"> time use:10.00 us</w:t>
      </w:r>
      <w:r>
        <w:tab/>
        <w:t xml:space="preserve"> data amount:8400</w:t>
      </w:r>
      <w:r>
        <w:tab/>
        <w:t xml:space="preserve"> bandwith:840.000 MB/s</w:t>
      </w:r>
    </w:p>
    <w:p w14:paraId="76076928" w14:textId="77777777" w:rsidR="00345FB5" w:rsidRDefault="00345FB5"/>
    <w:p w14:paraId="155A18F2" w14:textId="77777777" w:rsidR="00345FB5" w:rsidRDefault="00000000">
      <w:r>
        <w:t>STREAM_ARRAY_SIZE = 500</w:t>
      </w:r>
    </w:p>
    <w:p w14:paraId="3C7BC7AB" w14:textId="77777777" w:rsidR="00345FB5" w:rsidRDefault="00000000">
      <w:r>
        <w:t>Copy</w:t>
      </w:r>
      <w:r>
        <w:tab/>
        <w:t xml:space="preserve"> time use:12.00 us</w:t>
      </w:r>
      <w:r>
        <w:tab/>
        <w:t xml:space="preserve"> data amount:28000</w:t>
      </w:r>
      <w:r>
        <w:tab/>
        <w:t xml:space="preserve"> bandwith:2333.333 MB/s </w:t>
      </w:r>
    </w:p>
    <w:p w14:paraId="73A7B718" w14:textId="77777777" w:rsidR="00345FB5" w:rsidRDefault="00000000">
      <w:r>
        <w:t>add</w:t>
      </w:r>
      <w:r>
        <w:tab/>
      </w:r>
      <w:r>
        <w:tab/>
        <w:t xml:space="preserve"> time use:15.00 us</w:t>
      </w:r>
      <w:r>
        <w:tab/>
        <w:t xml:space="preserve"> data amount:28000</w:t>
      </w:r>
      <w:r>
        <w:tab/>
        <w:t xml:space="preserve"> bandwith:1866.667 MB/s</w:t>
      </w:r>
    </w:p>
    <w:p w14:paraId="04281AF8" w14:textId="77777777" w:rsidR="00345FB5" w:rsidRDefault="00000000">
      <w:r>
        <w:t>scale</w:t>
      </w:r>
      <w:r>
        <w:tab/>
        <w:t xml:space="preserve"> time use:10.00 us</w:t>
      </w:r>
      <w:r>
        <w:tab/>
        <w:t xml:space="preserve"> data amount:42000</w:t>
      </w:r>
      <w:r>
        <w:tab/>
        <w:t xml:space="preserve"> bandwith:4200.000 MB/s</w:t>
      </w:r>
    </w:p>
    <w:p w14:paraId="119F4A54" w14:textId="77777777" w:rsidR="00345FB5" w:rsidRDefault="00000000">
      <w:r>
        <w:t>triad</w:t>
      </w:r>
      <w:r>
        <w:tab/>
        <w:t xml:space="preserve"> time use:15.00 us</w:t>
      </w:r>
      <w:r>
        <w:tab/>
        <w:t xml:space="preserve"> data amount:42000</w:t>
      </w:r>
      <w:r>
        <w:tab/>
        <w:t xml:space="preserve"> bandwith:2800.000 MB/s</w:t>
      </w:r>
    </w:p>
    <w:p w14:paraId="26F32EC4" w14:textId="77777777" w:rsidR="00345FB5" w:rsidRDefault="00345FB5"/>
    <w:p w14:paraId="5A55DC29" w14:textId="77777777" w:rsidR="00345FB5" w:rsidRDefault="00000000">
      <w:r>
        <w:t>STREAM_ARRAY_SIZE = 1000</w:t>
      </w:r>
    </w:p>
    <w:p w14:paraId="2AEBEB42" w14:textId="77777777" w:rsidR="00345FB5" w:rsidRDefault="00000000">
      <w:r>
        <w:t>Copy</w:t>
      </w:r>
      <w:r>
        <w:tab/>
        <w:t xml:space="preserve"> time use:17.00 us</w:t>
      </w:r>
      <w:r>
        <w:tab/>
        <w:t xml:space="preserve"> data amount:56000</w:t>
      </w:r>
      <w:r>
        <w:tab/>
        <w:t xml:space="preserve"> bandwith:3294.118 MB/s </w:t>
      </w:r>
    </w:p>
    <w:p w14:paraId="37AD1F10" w14:textId="77777777" w:rsidR="00345FB5" w:rsidRDefault="00000000">
      <w:r>
        <w:t>add</w:t>
      </w:r>
      <w:r>
        <w:tab/>
      </w:r>
      <w:r>
        <w:tab/>
        <w:t xml:space="preserve"> time use:22.00 us</w:t>
      </w:r>
      <w:r>
        <w:tab/>
        <w:t xml:space="preserve"> data amount:56000</w:t>
      </w:r>
      <w:r>
        <w:tab/>
        <w:t xml:space="preserve"> bandwith:2545.455 MB/s</w:t>
      </w:r>
    </w:p>
    <w:p w14:paraId="078D8BB9" w14:textId="77777777" w:rsidR="00345FB5" w:rsidRDefault="00000000">
      <w:r>
        <w:t>scale</w:t>
      </w:r>
      <w:r>
        <w:tab/>
        <w:t xml:space="preserve"> time use:14.00 us</w:t>
      </w:r>
      <w:r>
        <w:tab/>
        <w:t xml:space="preserve"> data amount:84000</w:t>
      </w:r>
      <w:r>
        <w:tab/>
        <w:t xml:space="preserve"> bandwith:6000.000 MB/s</w:t>
      </w:r>
    </w:p>
    <w:p w14:paraId="5C35E2B1" w14:textId="77777777" w:rsidR="00345FB5" w:rsidRDefault="00000000">
      <w:r>
        <w:t>triad</w:t>
      </w:r>
      <w:r>
        <w:tab/>
        <w:t xml:space="preserve"> time use:22.00 us</w:t>
      </w:r>
      <w:r>
        <w:tab/>
        <w:t xml:space="preserve"> data amount:84000</w:t>
      </w:r>
      <w:r>
        <w:tab/>
        <w:t xml:space="preserve"> bandwith:3818.182 MB/s</w:t>
      </w:r>
    </w:p>
    <w:p w14:paraId="1A4679C5" w14:textId="77777777" w:rsidR="00345FB5" w:rsidRDefault="00345FB5"/>
    <w:p w14:paraId="1CBA2966" w14:textId="77777777" w:rsidR="00345FB5" w:rsidRDefault="00000000">
      <w:r>
        <w:t>STREAM_ARRAY_SIZE = 5000</w:t>
      </w:r>
    </w:p>
    <w:p w14:paraId="2CD2F5B0" w14:textId="77777777" w:rsidR="00345FB5" w:rsidRDefault="00000000">
      <w:r>
        <w:t>Copy</w:t>
      </w:r>
      <w:r>
        <w:tab/>
        <w:t xml:space="preserve"> time use:45.00 us</w:t>
      </w:r>
      <w:r>
        <w:tab/>
        <w:t xml:space="preserve"> data amount:280000</w:t>
      </w:r>
      <w:r>
        <w:tab/>
        <w:t xml:space="preserve"> bandwith:6222.222 MB/s </w:t>
      </w:r>
    </w:p>
    <w:p w14:paraId="34282D4A" w14:textId="77777777" w:rsidR="00345FB5" w:rsidRDefault="00000000">
      <w:r>
        <w:t>add</w:t>
      </w:r>
      <w:r>
        <w:tab/>
      </w:r>
      <w:r>
        <w:tab/>
        <w:t xml:space="preserve"> time use:74.00 us</w:t>
      </w:r>
      <w:r>
        <w:tab/>
        <w:t xml:space="preserve"> data amount:280000</w:t>
      </w:r>
      <w:r>
        <w:tab/>
        <w:t xml:space="preserve"> bandwith:3783.784 MB/s</w:t>
      </w:r>
    </w:p>
    <w:p w14:paraId="045E4D3F" w14:textId="77777777" w:rsidR="00345FB5" w:rsidRDefault="00000000">
      <w:r>
        <w:t>scale</w:t>
      </w:r>
      <w:r>
        <w:tab/>
        <w:t xml:space="preserve"> time use:43.00 us</w:t>
      </w:r>
      <w:r>
        <w:tab/>
        <w:t xml:space="preserve"> data amount:420000</w:t>
      </w:r>
      <w:r>
        <w:tab/>
        <w:t xml:space="preserve"> bandwith:9767.442 MB/s</w:t>
      </w:r>
    </w:p>
    <w:p w14:paraId="30C629CD" w14:textId="77777777" w:rsidR="00345FB5" w:rsidRDefault="00000000">
      <w:r>
        <w:t>triad</w:t>
      </w:r>
      <w:r>
        <w:tab/>
        <w:t xml:space="preserve"> time use:74.00 us</w:t>
      </w:r>
      <w:r>
        <w:tab/>
        <w:t xml:space="preserve"> data amount:420000</w:t>
      </w:r>
      <w:r>
        <w:tab/>
        <w:t xml:space="preserve"> bandwith:5675.676 MB/s</w:t>
      </w:r>
    </w:p>
    <w:p w14:paraId="3D3E74FD" w14:textId="77777777" w:rsidR="00345FB5" w:rsidRDefault="00345FB5"/>
    <w:p w14:paraId="201AEDBF" w14:textId="77777777" w:rsidR="00345FB5" w:rsidRDefault="00000000">
      <w:r>
        <w:t>STREAM_ARRAY_SIZE = 10000</w:t>
      </w:r>
    </w:p>
    <w:p w14:paraId="441F7813" w14:textId="77777777" w:rsidR="00345FB5" w:rsidRDefault="00000000">
      <w:r>
        <w:t>Copy</w:t>
      </w:r>
      <w:r>
        <w:tab/>
        <w:t xml:space="preserve"> time use:82.00 us</w:t>
      </w:r>
      <w:r>
        <w:tab/>
        <w:t xml:space="preserve"> data amount:560000</w:t>
      </w:r>
      <w:r>
        <w:tab/>
        <w:t xml:space="preserve"> bandwith:6829.268 MB/s </w:t>
      </w:r>
    </w:p>
    <w:p w14:paraId="064E59E1" w14:textId="77777777" w:rsidR="00345FB5" w:rsidRDefault="00000000">
      <w:r>
        <w:t>add</w:t>
      </w:r>
      <w:r>
        <w:tab/>
      </w:r>
      <w:r>
        <w:tab/>
        <w:t xml:space="preserve"> time use:137.00 us</w:t>
      </w:r>
      <w:r>
        <w:tab/>
        <w:t xml:space="preserve"> data amount:560000</w:t>
      </w:r>
      <w:r>
        <w:tab/>
        <w:t xml:space="preserve"> bandwith:4087.591 MB/s</w:t>
      </w:r>
    </w:p>
    <w:p w14:paraId="06DAD293" w14:textId="77777777" w:rsidR="00345FB5" w:rsidRDefault="00000000">
      <w:r>
        <w:t>scale</w:t>
      </w:r>
      <w:r>
        <w:tab/>
        <w:t xml:space="preserve"> time use:79.00 us</w:t>
      </w:r>
      <w:r>
        <w:tab/>
        <w:t xml:space="preserve"> data amount:840000</w:t>
      </w:r>
      <w:r>
        <w:tab/>
        <w:t xml:space="preserve"> bandwith:10632.911 MB/s</w:t>
      </w:r>
    </w:p>
    <w:p w14:paraId="13CD0FF8" w14:textId="77777777" w:rsidR="00345FB5" w:rsidRDefault="00000000">
      <w:r>
        <w:t>triad</w:t>
      </w:r>
      <w:r>
        <w:tab/>
        <w:t xml:space="preserve"> time use:141.00 us</w:t>
      </w:r>
      <w:r>
        <w:tab/>
        <w:t xml:space="preserve"> data amount:840000</w:t>
      </w:r>
      <w:r>
        <w:tab/>
        <w:t xml:space="preserve"> bandwith:5957.447 MB/s</w:t>
      </w:r>
    </w:p>
    <w:p w14:paraId="3CEA6A45" w14:textId="77777777" w:rsidR="00345FB5" w:rsidRDefault="00345FB5"/>
    <w:p w14:paraId="07FBB65B" w14:textId="77777777" w:rsidR="00345FB5" w:rsidRDefault="00000000">
      <w:r>
        <w:t>STREAM_ARRAY_SIZE = 50000</w:t>
      </w:r>
    </w:p>
    <w:p w14:paraId="5E8F7A01" w14:textId="77777777" w:rsidR="00345FB5" w:rsidRDefault="00000000">
      <w:r>
        <w:t>Copy</w:t>
      </w:r>
      <w:r>
        <w:tab/>
        <w:t xml:space="preserve"> time use:385.00 us</w:t>
      </w:r>
      <w:r>
        <w:tab/>
        <w:t xml:space="preserve"> data amount:2800000</w:t>
      </w:r>
      <w:r>
        <w:tab/>
        <w:t xml:space="preserve"> bandwith:7272.727 MB/s </w:t>
      </w:r>
    </w:p>
    <w:p w14:paraId="41485400" w14:textId="77777777" w:rsidR="00345FB5" w:rsidRDefault="00000000">
      <w:r>
        <w:t>add</w:t>
      </w:r>
      <w:r>
        <w:tab/>
      </w:r>
      <w:r>
        <w:tab/>
        <w:t xml:space="preserve"> time use:672.00 us</w:t>
      </w:r>
      <w:r>
        <w:tab/>
        <w:t xml:space="preserve"> data amount:2800000</w:t>
      </w:r>
      <w:r>
        <w:tab/>
        <w:t xml:space="preserve"> bandwith:4166.667 MB/s</w:t>
      </w:r>
    </w:p>
    <w:p w14:paraId="0ECB6376" w14:textId="77777777" w:rsidR="00345FB5" w:rsidRDefault="00000000">
      <w:r>
        <w:t>scale</w:t>
      </w:r>
      <w:r>
        <w:tab/>
        <w:t xml:space="preserve"> time use:372.00 us</w:t>
      </w:r>
      <w:r>
        <w:tab/>
        <w:t xml:space="preserve"> data amount:4200000</w:t>
      </w:r>
      <w:r>
        <w:tab/>
        <w:t xml:space="preserve"> bandwith:11290.323 MB/s</w:t>
      </w:r>
    </w:p>
    <w:p w14:paraId="2BB36914" w14:textId="77777777" w:rsidR="00345FB5" w:rsidRDefault="00000000">
      <w:r>
        <w:t>triad</w:t>
      </w:r>
      <w:r>
        <w:tab/>
        <w:t xml:space="preserve"> time use:681.00 us</w:t>
      </w:r>
      <w:r>
        <w:tab/>
        <w:t xml:space="preserve"> data amount:4200000</w:t>
      </w:r>
      <w:r>
        <w:tab/>
        <w:t xml:space="preserve"> bandwith:6167.401 MB/s</w:t>
      </w:r>
    </w:p>
    <w:p w14:paraId="1CD2FB7C" w14:textId="77777777" w:rsidR="00345FB5" w:rsidRDefault="00345FB5"/>
    <w:p w14:paraId="65068801" w14:textId="77777777" w:rsidR="00345FB5" w:rsidRDefault="00000000">
      <w:r>
        <w:t>STREAM_ARRAY_SIZE = 100000</w:t>
      </w:r>
    </w:p>
    <w:p w14:paraId="469C84E6" w14:textId="77777777" w:rsidR="00345FB5" w:rsidRDefault="00000000">
      <w:r>
        <w:t>Copy</w:t>
      </w:r>
      <w:r>
        <w:tab/>
        <w:t xml:space="preserve"> time use:749.00 us</w:t>
      </w:r>
      <w:r>
        <w:tab/>
        <w:t xml:space="preserve"> data amount:5600000</w:t>
      </w:r>
      <w:r>
        <w:tab/>
        <w:t xml:space="preserve"> bandwith:7476.636 MB/s </w:t>
      </w:r>
    </w:p>
    <w:p w14:paraId="7DA35307" w14:textId="77777777" w:rsidR="00345FB5" w:rsidRDefault="00000000">
      <w:r>
        <w:t>add</w:t>
      </w:r>
      <w:r>
        <w:tab/>
      </w:r>
      <w:r>
        <w:tab/>
        <w:t xml:space="preserve"> time use:1340.00 us</w:t>
      </w:r>
      <w:r>
        <w:tab/>
        <w:t xml:space="preserve"> data amount:5600000</w:t>
      </w:r>
      <w:r>
        <w:tab/>
        <w:t xml:space="preserve"> bandwith:4179.104 MB/s</w:t>
      </w:r>
    </w:p>
    <w:p w14:paraId="7DB52DD3" w14:textId="77777777" w:rsidR="00345FB5" w:rsidRDefault="00000000">
      <w:r>
        <w:lastRenderedPageBreak/>
        <w:t>scale</w:t>
      </w:r>
      <w:r>
        <w:tab/>
        <w:t xml:space="preserve"> time use:741.00 us</w:t>
      </w:r>
      <w:r>
        <w:tab/>
        <w:t xml:space="preserve"> data amount:8400000</w:t>
      </w:r>
      <w:r>
        <w:tab/>
        <w:t xml:space="preserve"> bandwith:11336.032 MB/s</w:t>
      </w:r>
    </w:p>
    <w:p w14:paraId="2AABE247" w14:textId="77777777" w:rsidR="00345FB5" w:rsidRDefault="00000000">
      <w:pPr>
        <w:rPr>
          <w:rFonts w:ascii="Lato" w:hAnsi="Lato"/>
          <w:color w:val="000000"/>
        </w:rPr>
      </w:pPr>
      <w:r>
        <w:t>triad</w:t>
      </w:r>
      <w:r>
        <w:tab/>
        <w:t xml:space="preserve"> time use:1355.00 us</w:t>
      </w:r>
      <w:r>
        <w:tab/>
        <w:t xml:space="preserve"> data amount:8400000</w:t>
      </w:r>
      <w:r>
        <w:tab/>
        <w:t xml:space="preserve"> bandwith:6199.262 MB/s </w:t>
      </w:r>
      <w:r>
        <w:rPr>
          <w:noProof/>
        </w:rPr>
        <w:drawing>
          <wp:inline distT="0" distB="0" distL="0" distR="0" wp14:anchorId="3178EA53" wp14:editId="06C2445A">
            <wp:extent cx="4678045" cy="3670300"/>
            <wp:effectExtent l="0" t="0" r="825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506" cy="36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838E" w14:textId="77777777" w:rsidR="00345FB5" w:rsidRDefault="00000000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Conclusion: </w:t>
      </w:r>
    </w:p>
    <w:p w14:paraId="7107962E" w14:textId="77777777" w:rsidR="00345FB5" w:rsidRDefault="00000000">
      <w:r>
        <w:t>1</w:t>
      </w:r>
      <w:r>
        <w:rPr>
          <w:rFonts w:hint="eastAsia"/>
        </w:rPr>
        <w:t>、</w:t>
      </w:r>
      <w:r>
        <w:t xml:space="preserve">As the plots shows, ‘copy’ get the highest bandwidth and high better than others before </w:t>
      </w:r>
      <w:proofErr w:type="spellStart"/>
      <w:r>
        <w:t>Cythonizing</w:t>
      </w:r>
      <w:proofErr w:type="spellEnd"/>
      <w:r>
        <w:t xml:space="preserve"> and ‘scale’ get the highest bandwidth after </w:t>
      </w:r>
      <w:proofErr w:type="spellStart"/>
      <w:r>
        <w:t>Cythonizing</w:t>
      </w:r>
      <w:proofErr w:type="spellEnd"/>
      <w:r>
        <w:t xml:space="preserve">. It may because it’s copied as matrix before </w:t>
      </w:r>
      <w:proofErr w:type="spellStart"/>
      <w:r>
        <w:t>Cythonizing</w:t>
      </w:r>
      <w:proofErr w:type="spellEnd"/>
      <w:r>
        <w:t>.</w:t>
      </w:r>
    </w:p>
    <w:p w14:paraId="4B195A5F" w14:textId="77777777" w:rsidR="00345FB5" w:rsidRDefault="00000000">
      <w:r>
        <w:t>2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 xml:space="preserve">he performance after </w:t>
      </w:r>
      <w:proofErr w:type="spellStart"/>
      <w:r>
        <w:t>Cython</w:t>
      </w:r>
      <w:r>
        <w:rPr>
          <w:rFonts w:hint="eastAsia"/>
        </w:rPr>
        <w:t>izing</w:t>
      </w:r>
      <w:proofErr w:type="spellEnd"/>
      <w:r>
        <w:t xml:space="preserve"> is no better than before which not as expectation. I both tried pass variable to functions in *.pyx and define a new array. No better performance </w:t>
      </w:r>
      <w:proofErr w:type="gramStart"/>
      <w:r>
        <w:t>appear</w:t>
      </w:r>
      <w:proofErr w:type="gramEnd"/>
      <w:r>
        <w:t>.</w:t>
      </w:r>
    </w:p>
    <w:p w14:paraId="26ACCB80" w14:textId="77777777" w:rsidR="00345FB5" w:rsidRDefault="00000000">
      <w:r>
        <w:rPr>
          <w:rFonts w:hint="eastAsia"/>
        </w:rPr>
        <w:t>3</w:t>
      </w:r>
      <w:r>
        <w:rPr>
          <w:rFonts w:hint="eastAsia"/>
        </w:rPr>
        <w:t>、</w:t>
      </w:r>
      <w:r>
        <w:t xml:space="preserve">The bandwidth decrease when the STREAM_ARRAY_SIZE </w:t>
      </w:r>
      <w:r>
        <w:rPr>
          <w:rFonts w:hint="eastAsia"/>
        </w:rPr>
        <w:t>is</w:t>
      </w:r>
      <w:r>
        <w:t xml:space="preserve"> too large(100000)</w:t>
      </w:r>
      <w:r>
        <w:rPr>
          <w:rFonts w:hint="eastAsia"/>
        </w:rPr>
        <w:t xml:space="preserve"> </w:t>
      </w:r>
      <w:r>
        <w:t xml:space="preserve">before </w:t>
      </w:r>
      <w:proofErr w:type="spellStart"/>
      <w:r>
        <w:t>Cythonizing</w:t>
      </w:r>
      <w:proofErr w:type="spellEnd"/>
      <w:r>
        <w:t xml:space="preserve"> but not decrease after </w:t>
      </w:r>
      <w:proofErr w:type="spellStart"/>
      <w:r>
        <w:t>Cythonizing</w:t>
      </w:r>
      <w:proofErr w:type="spellEnd"/>
      <w:r>
        <w:t xml:space="preserve"> where bandwidth after </w:t>
      </w:r>
      <w:proofErr w:type="spellStart"/>
      <w:r>
        <w:t>Cythonizing</w:t>
      </w:r>
      <w:proofErr w:type="spellEnd"/>
      <w:r>
        <w:t xml:space="preserve"> is better than before. It may because ‘</w:t>
      </w:r>
      <w:proofErr w:type="spellStart"/>
      <w:proofErr w:type="gramStart"/>
      <w:r>
        <w:t>np.array</w:t>
      </w:r>
      <w:proofErr w:type="spellEnd"/>
      <w:proofErr w:type="gramEnd"/>
      <w:r>
        <w:t>’ need more memory than ‘</w:t>
      </w:r>
      <w:proofErr w:type="spellStart"/>
      <w:r>
        <w:t>cdef</w:t>
      </w:r>
      <w:proofErr w:type="spellEnd"/>
      <w:r>
        <w:t>’.</w:t>
      </w:r>
    </w:p>
    <w:p w14:paraId="4E07B0EF" w14:textId="77777777" w:rsidR="00345FB5" w:rsidRDefault="00345FB5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</w:p>
    <w:p w14:paraId="181BACF3" w14:textId="77777777" w:rsidR="00345FB5" w:rsidRDefault="00000000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/>
          <w:color w:val="000000"/>
        </w:rPr>
        <w:br w:type="page"/>
      </w:r>
    </w:p>
    <w:p w14:paraId="78C69DDF" w14:textId="77777777" w:rsidR="00345FB5" w:rsidRDefault="00000000">
      <w:pPr>
        <w:pStyle w:val="3"/>
        <w:shd w:val="clear" w:color="auto" w:fill="FFFFFF"/>
        <w:spacing w:before="90" w:after="90"/>
        <w:rPr>
          <w:rFonts w:ascii="Lato" w:hAnsi="Lato"/>
          <w:b w:val="0"/>
          <w:bCs w:val="0"/>
          <w:color w:val="000000"/>
          <w:sz w:val="36"/>
          <w:szCs w:val="36"/>
        </w:rPr>
      </w:pPr>
      <w:r>
        <w:rPr>
          <w:rFonts w:ascii="Lato" w:hAnsi="Lato"/>
          <w:b w:val="0"/>
          <w:bCs w:val="0"/>
          <w:color w:val="000000"/>
          <w:sz w:val="36"/>
          <w:szCs w:val="36"/>
        </w:rPr>
        <w:lastRenderedPageBreak/>
        <w:t>Exercise 2 - Gauss-Seidel for Poisson Solver</w:t>
      </w:r>
    </w:p>
    <w:p w14:paraId="76A36BAB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2.1:</w:t>
      </w:r>
      <w:r>
        <w:rPr>
          <w:rFonts w:ascii="Lato" w:hAnsi="Lato"/>
          <w:color w:val="000000"/>
        </w:rPr>
        <w:t> Develop the Gauss-Seidel solver with Python List, array, or NumPy. Plot the performance varying the grid size.</w:t>
      </w:r>
    </w:p>
    <w:p w14:paraId="76668278" w14:textId="77777777" w:rsidR="00345FB5" w:rsidRDefault="00000000">
      <w:r>
        <w:t xml:space="preserve">Set </w:t>
      </w:r>
      <w:r>
        <w:rPr>
          <w:rFonts w:ascii="Lato" w:hAnsi="Lato"/>
          <w:color w:val="000000"/>
        </w:rPr>
        <w:t>grid size</w:t>
      </w:r>
      <w:r>
        <w:t xml:space="preserve"> as [5,10,50,200,500,1000]</w:t>
      </w:r>
    </w:p>
    <w:p w14:paraId="55A81F77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noProof/>
        </w:rPr>
        <w:drawing>
          <wp:inline distT="0" distB="0" distL="0" distR="0" wp14:anchorId="65C4EE22" wp14:editId="4EF08C75">
            <wp:extent cx="4752975" cy="359791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846" cy="36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0B66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noProof/>
        </w:rPr>
        <w:drawing>
          <wp:inline distT="0" distB="0" distL="0" distR="0" wp14:anchorId="7D4932E0" wp14:editId="7C31BB6D">
            <wp:extent cx="5227955" cy="2956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6715" cy="29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0281" w14:textId="77777777" w:rsidR="00345FB5" w:rsidRDefault="00000000">
      <w:r>
        <w:t xml:space="preserve">The performance is </w:t>
      </w:r>
      <w:proofErr w:type="spellStart"/>
      <w:r>
        <w:t>Numpy</w:t>
      </w:r>
      <w:proofErr w:type="spellEnd"/>
      <w:r>
        <w:t>&gt;list&gt;array.</w:t>
      </w:r>
    </w:p>
    <w:p w14:paraId="6B12B60C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lastRenderedPageBreak/>
        <w:t>Task 2.2:</w:t>
      </w:r>
      <w:r>
        <w:rPr>
          <w:rFonts w:ascii="Lato" w:hAnsi="Lato"/>
          <w:color w:val="000000"/>
        </w:rPr>
        <w:t> Profile the code to identify the part of the code to optimize. You can use the tool of your choice.</w:t>
      </w:r>
    </w:p>
    <w:p w14:paraId="47DEEA7D" w14:textId="77777777" w:rsidR="00345FB5" w:rsidRDefault="00000000">
      <w:pPr>
        <w:rPr>
          <w:b/>
          <w:bCs/>
        </w:rPr>
      </w:pPr>
      <w:proofErr w:type="spellStart"/>
      <w:r>
        <w:rPr>
          <w:b/>
          <w:bCs/>
        </w:rPr>
        <w:t>l</w:t>
      </w:r>
      <w:r>
        <w:rPr>
          <w:rFonts w:hint="eastAsia"/>
          <w:b/>
          <w:bCs/>
        </w:rPr>
        <w:t>in</w:t>
      </w:r>
      <w:r>
        <w:rPr>
          <w:b/>
          <w:bCs/>
        </w:rPr>
        <w:t>e_profiler</w:t>
      </w:r>
      <w:proofErr w:type="spellEnd"/>
    </w:p>
    <w:p w14:paraId="4DD68843" w14:textId="77777777" w:rsidR="00345FB5" w:rsidRDefault="00000000">
      <w:pPr>
        <w:rPr>
          <w:rFonts w:ascii="Lato" w:hAnsi="Lato"/>
          <w:color w:val="000000"/>
        </w:rPr>
      </w:pPr>
      <w:r>
        <w:rPr>
          <w:noProof/>
        </w:rPr>
        <w:drawing>
          <wp:inline distT="0" distB="0" distL="0" distR="0" wp14:anchorId="1AF02EC6" wp14:editId="0B3F243F">
            <wp:extent cx="5045710" cy="1932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346" cy="19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DCA" w14:textId="77777777" w:rsidR="00345FB5" w:rsidRDefault="00000000">
      <w:pPr>
        <w:rPr>
          <w:b/>
          <w:bCs/>
        </w:rPr>
      </w:pPr>
      <w:proofErr w:type="spellStart"/>
      <w:r>
        <w:rPr>
          <w:b/>
          <w:bCs/>
        </w:rPr>
        <w:t>memory_profiler</w:t>
      </w:r>
      <w:proofErr w:type="spellEnd"/>
    </w:p>
    <w:p w14:paraId="52B8D3FE" w14:textId="77777777" w:rsidR="00345FB5" w:rsidRDefault="00000000">
      <w:pPr>
        <w:rPr>
          <w:b/>
          <w:bCs/>
        </w:rPr>
      </w:pPr>
      <w:r>
        <w:rPr>
          <w:noProof/>
        </w:rPr>
        <w:drawing>
          <wp:inline distT="0" distB="0" distL="0" distR="0" wp14:anchorId="105E2EDA" wp14:editId="083809E3">
            <wp:extent cx="5045710" cy="1217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741" cy="122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874D" w14:textId="77777777" w:rsidR="00345FB5" w:rsidRDefault="00000000">
      <w:r>
        <w:t>It can be seen that the code in loop takes the most time.</w:t>
      </w:r>
    </w:p>
    <w:p w14:paraId="5DB84826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2.3:</w:t>
      </w:r>
      <w:r>
        <w:rPr>
          <w:rFonts w:ascii="Lato" w:hAnsi="Lato"/>
          <w:color w:val="000000"/>
        </w:rPr>
        <w:t xml:space="preserve"> Use the </w:t>
      </w:r>
      <w:proofErr w:type="spellStart"/>
      <w:r>
        <w:rPr>
          <w:rFonts w:ascii="Lato" w:hAnsi="Lato"/>
          <w:color w:val="000000"/>
        </w:rPr>
        <w:t>Cython</w:t>
      </w:r>
      <w:proofErr w:type="spellEnd"/>
      <w:r>
        <w:rPr>
          <w:rFonts w:ascii="Lato" w:hAnsi="Lato"/>
          <w:color w:val="000000"/>
        </w:rPr>
        <w:t xml:space="preserve"> Annotation tool to identify the parts to use </w:t>
      </w:r>
      <w:proofErr w:type="spellStart"/>
      <w:r>
        <w:rPr>
          <w:rFonts w:ascii="Lato" w:hAnsi="Lato"/>
          <w:color w:val="000000"/>
        </w:rPr>
        <w:t>Cython</w:t>
      </w:r>
      <w:proofErr w:type="spellEnd"/>
    </w:p>
    <w:p w14:paraId="01B4B5F8" w14:textId="77777777" w:rsidR="00345FB5" w:rsidRDefault="00000000">
      <w:pPr>
        <w:rPr>
          <w:rStyle w:val="a8"/>
          <w:rFonts w:ascii="Lato" w:hAnsi="Lato"/>
          <w:b w:val="0"/>
          <w:bCs w:val="0"/>
          <w:color w:val="000000"/>
        </w:rPr>
      </w:pPr>
      <w:r>
        <w:rPr>
          <w:noProof/>
        </w:rPr>
        <w:drawing>
          <wp:inline distT="0" distB="0" distL="0" distR="0" wp14:anchorId="68DFEEC7" wp14:editId="71D833AA">
            <wp:extent cx="5147945" cy="1642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564" cy="16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rFonts w:ascii="Lato" w:hAnsi="Lato"/>
          <w:b w:val="0"/>
          <w:bCs w:val="0"/>
          <w:color w:val="000000"/>
        </w:rPr>
        <w:t xml:space="preserve"> </w:t>
      </w:r>
    </w:p>
    <w:p w14:paraId="0CB5AE9C" w14:textId="77777777" w:rsidR="00345FB5" w:rsidRDefault="00000000">
      <w:pPr>
        <w:rPr>
          <w:rStyle w:val="a8"/>
          <w:rFonts w:ascii="Lato" w:hAnsi="Lato"/>
          <w:b w:val="0"/>
          <w:bCs w:val="0"/>
          <w:color w:val="000000"/>
        </w:rPr>
      </w:pPr>
      <w:r>
        <w:rPr>
          <w:rStyle w:val="a8"/>
          <w:rFonts w:ascii="Lato" w:hAnsi="Lato" w:hint="eastAsia"/>
          <w:b w:val="0"/>
          <w:bCs w:val="0"/>
          <w:color w:val="000000"/>
        </w:rPr>
        <w:t>I</w:t>
      </w:r>
      <w:r>
        <w:rPr>
          <w:rStyle w:val="a8"/>
          <w:rFonts w:ascii="Lato" w:hAnsi="Lato"/>
          <w:b w:val="0"/>
          <w:bCs w:val="0"/>
          <w:color w:val="000000"/>
        </w:rPr>
        <w:t xml:space="preserve">t’s too yellow here, so all the code </w:t>
      </w:r>
      <w:proofErr w:type="gramStart"/>
      <w:r>
        <w:rPr>
          <w:rStyle w:val="a8"/>
          <w:rFonts w:ascii="Lato" w:hAnsi="Lato"/>
          <w:b w:val="0"/>
          <w:bCs w:val="0"/>
          <w:color w:val="000000"/>
        </w:rPr>
        <w:t>need</w:t>
      </w:r>
      <w:proofErr w:type="gramEnd"/>
      <w:r>
        <w:rPr>
          <w:rStyle w:val="a8"/>
          <w:rFonts w:ascii="Lato" w:hAnsi="Lato"/>
          <w:b w:val="0"/>
          <w:bCs w:val="0"/>
          <w:color w:val="000000"/>
        </w:rPr>
        <w:t xml:space="preserve"> to be update.</w:t>
      </w:r>
    </w:p>
    <w:p w14:paraId="30F83D0A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2.4:</w:t>
      </w:r>
      <w:r>
        <w:rPr>
          <w:rFonts w:ascii="Lato" w:hAnsi="Lato"/>
          <w:color w:val="000000"/>
        </w:rPr>
        <w:t xml:space="preserve"> Use </w:t>
      </w:r>
      <w:proofErr w:type="spellStart"/>
      <w:r>
        <w:rPr>
          <w:rFonts w:ascii="Lato" w:hAnsi="Lato"/>
          <w:color w:val="000000"/>
        </w:rPr>
        <w:t>Cython</w:t>
      </w:r>
      <w:proofErr w:type="spellEnd"/>
      <w:r>
        <w:rPr>
          <w:rFonts w:ascii="Lato" w:hAnsi="Lato"/>
          <w:color w:val="000000"/>
        </w:rPr>
        <w:t xml:space="preserve"> to optimize the part you identified as the most computationally expensive. Compare the performance with the results obtained in Task 2.1.</w:t>
      </w:r>
    </w:p>
    <w:p w14:paraId="3E4A731A" w14:textId="77777777" w:rsidR="00345FB5" w:rsidRDefault="00000000"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fter optimize:</w:t>
      </w:r>
    </w:p>
    <w:p w14:paraId="492E8C2A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noProof/>
        </w:rPr>
        <w:lastRenderedPageBreak/>
        <w:drawing>
          <wp:inline distT="0" distB="0" distL="0" distR="0" wp14:anchorId="0E42E5C4" wp14:editId="37753DFC">
            <wp:extent cx="4563110" cy="181800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8317" cy="18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1601" w14:textId="77777777" w:rsidR="00345FB5" w:rsidRDefault="00000000">
      <w:r>
        <w:rPr>
          <w:rFonts w:hint="eastAsia"/>
        </w:rPr>
        <w:t>C</w:t>
      </w:r>
      <w:r>
        <w:t>ompare performance:</w:t>
      </w:r>
    </w:p>
    <w:p w14:paraId="128CE9AD" w14:textId="77777777" w:rsidR="00345FB5" w:rsidRDefault="00000000">
      <w:r>
        <w:rPr>
          <w:noProof/>
        </w:rPr>
        <w:drawing>
          <wp:inline distT="0" distB="0" distL="0" distR="0" wp14:anchorId="27D7C5B7" wp14:editId="1BC8B6CE">
            <wp:extent cx="4441190" cy="3356610"/>
            <wp:effectExtent l="0" t="0" r="1651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E19AE96" wp14:editId="3A4BA1B6">
            <wp:extent cx="4923155" cy="2692400"/>
            <wp:effectExtent l="0" t="0" r="1079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45FF" w14:textId="77777777" w:rsidR="00345FB5" w:rsidRDefault="00000000">
      <w:r>
        <w:rPr>
          <w:rFonts w:hint="eastAsia"/>
        </w:rPr>
        <w:t>I</w:t>
      </w:r>
      <w:r>
        <w:t xml:space="preserve">t looks better after </w:t>
      </w:r>
      <w:proofErr w:type="spellStart"/>
      <w:r>
        <w:t>cython</w:t>
      </w:r>
      <w:proofErr w:type="spellEnd"/>
      <w:r>
        <w:t xml:space="preserve"> is applied, taking about half time compared with </w:t>
      </w:r>
      <w:proofErr w:type="spellStart"/>
      <w:r>
        <w:t>numpy</w:t>
      </w:r>
      <w:proofErr w:type="spellEnd"/>
      <w:r>
        <w:t>.</w:t>
      </w:r>
    </w:p>
    <w:p w14:paraId="23A331AA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lastRenderedPageBreak/>
        <w:t>Task 2.5:</w:t>
      </w:r>
      <w:r>
        <w:rPr>
          <w:rFonts w:ascii="Lato" w:hAnsi="Lato"/>
          <w:color w:val="000000"/>
        </w:rPr>
        <w:t xml:space="preserve"> Use </w:t>
      </w:r>
      <w:proofErr w:type="spellStart"/>
      <w:r>
        <w:rPr>
          <w:rFonts w:ascii="Lato" w:hAnsi="Lato"/>
          <w:color w:val="000000"/>
        </w:rPr>
        <w:t>PyTorch</w:t>
      </w:r>
      <w:proofErr w:type="spellEnd"/>
      <w:r>
        <w:rPr>
          <w:rFonts w:ascii="Lato" w:hAnsi="Lato"/>
          <w:color w:val="000000"/>
        </w:rPr>
        <w:t xml:space="preserve"> to port your code to Nvidia GPUs. For this you will need to express the two nested loops operations as </w:t>
      </w:r>
      <w:proofErr w:type="spellStart"/>
      <w:r>
        <w:rPr>
          <w:rFonts w:ascii="Lato" w:hAnsi="Lato"/>
          <w:color w:val="000000"/>
        </w:rPr>
        <w:t>numpy</w:t>
      </w:r>
      <w:proofErr w:type="spellEnd"/>
      <w:r>
        <w:rPr>
          <w:rFonts w:ascii="Lato" w:hAnsi="Lato"/>
          <w:color w:val="000000"/>
        </w:rPr>
        <w:t xml:space="preserve"> roll operations in 2D as we did for the diffusion code. </w:t>
      </w:r>
    </w:p>
    <w:p w14:paraId="46B4FB0F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Style w:val="ab"/>
          <w:rFonts w:ascii="Lato" w:hAnsi="Lato"/>
        </w:rPr>
      </w:pPr>
      <w:r>
        <w:rPr>
          <w:rStyle w:val="a8"/>
          <w:rFonts w:ascii="Lato" w:hAnsi="Lato"/>
          <w:color w:val="000000"/>
        </w:rPr>
        <w:t>Task 2.6:</w:t>
      </w:r>
      <w:r>
        <w:rPr>
          <w:rFonts w:ascii="Lato" w:hAnsi="Lato"/>
          <w:color w:val="000000"/>
        </w:rPr>
        <w:t xml:space="preserve"> Use </w:t>
      </w:r>
      <w:proofErr w:type="spellStart"/>
      <w:r>
        <w:rPr>
          <w:rFonts w:ascii="Lato" w:hAnsi="Lato"/>
          <w:color w:val="000000"/>
        </w:rPr>
        <w:t>CuPy</w:t>
      </w:r>
      <w:proofErr w:type="spellEnd"/>
      <w:r>
        <w:rPr>
          <w:rFonts w:ascii="Lato" w:hAnsi="Lato"/>
          <w:color w:val="000000"/>
        </w:rPr>
        <w:t xml:space="preserve"> to port your code to Nvidia GPUs. See </w:t>
      </w:r>
      <w:hyperlink r:id="rId15" w:tooltip="C.3 Tutorial - Introduction to CuPy" w:history="1">
        <w:r>
          <w:rPr>
            <w:rStyle w:val="ab"/>
            <w:rFonts w:ascii="Lato" w:hAnsi="Lato"/>
          </w:rPr>
          <w:t>C.3 Tutorial - Introduction to CuPy</w:t>
        </w:r>
      </w:hyperlink>
      <w:hyperlink r:id="rId16" w:tooltip="C.3 Tutorial - Introduction to CuPy" w:history="1">
        <w:r>
          <w:rPr>
            <w:rStyle w:val="ab"/>
            <w:rFonts w:ascii="Lato" w:hAnsi="Lato"/>
          </w:rPr>
          <w:t>C.3 Tutorial - Introduction to CuPy</w:t>
        </w:r>
      </w:hyperlink>
    </w:p>
    <w:p w14:paraId="2810400C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2.7: </w:t>
      </w:r>
      <w:r>
        <w:rPr>
          <w:rFonts w:ascii="Lato" w:hAnsi="Lato"/>
          <w:color w:val="000000"/>
        </w:rPr>
        <w:t>Measure the performance (execution time) with GPU (</w:t>
      </w:r>
      <w:proofErr w:type="spellStart"/>
      <w:r>
        <w:rPr>
          <w:rFonts w:ascii="Lato" w:hAnsi="Lato"/>
          <w:color w:val="000000"/>
        </w:rPr>
        <w:t>PyTorch</w:t>
      </w:r>
      <w:proofErr w:type="spellEnd"/>
      <w:r>
        <w:rPr>
          <w:rFonts w:ascii="Lato" w:hAnsi="Lato"/>
          <w:color w:val="000000"/>
        </w:rPr>
        <w:t xml:space="preserve"> and </w:t>
      </w:r>
      <w:proofErr w:type="spellStart"/>
      <w:r>
        <w:rPr>
          <w:rFonts w:ascii="Lato" w:hAnsi="Lato"/>
          <w:color w:val="000000"/>
        </w:rPr>
        <w:t>cupy</w:t>
      </w:r>
      <w:proofErr w:type="spellEnd"/>
      <w:r>
        <w:rPr>
          <w:rFonts w:ascii="Lato" w:hAnsi="Lato"/>
          <w:color w:val="000000"/>
        </w:rPr>
        <w:t>) and make a plot of the execution time varying the size the of the grid. Compare and comment of the performance difference with and without GPU.</w:t>
      </w:r>
    </w:p>
    <w:p w14:paraId="1275DEC9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2.8: </w:t>
      </w:r>
      <w:r>
        <w:rPr>
          <w:rFonts w:ascii="Lato" w:hAnsi="Lato"/>
          <w:color w:val="000000"/>
        </w:rPr>
        <w:t xml:space="preserve">Save the </w:t>
      </w:r>
      <w:proofErr w:type="spellStart"/>
      <w:r>
        <w:rPr>
          <w:rFonts w:ascii="Lato" w:hAnsi="Lato"/>
          <w:color w:val="000000"/>
        </w:rPr>
        <w:t>newgrid</w:t>
      </w:r>
      <w:proofErr w:type="spellEnd"/>
      <w:r>
        <w:rPr>
          <w:rFonts w:ascii="Lato" w:hAnsi="Lato"/>
          <w:color w:val="000000"/>
        </w:rPr>
        <w:t xml:space="preserve"> matrix as an hdf5 file using h5py  (see the tutorial </w:t>
      </w:r>
      <w:hyperlink r:id="rId17" w:tooltip="C.4 Tutorial - The HDF5 Library/Module" w:history="1">
        <w:r>
          <w:rPr>
            <w:rStyle w:val="ab"/>
            <w:rFonts w:ascii="Lato" w:hAnsi="Lato"/>
          </w:rPr>
          <w:t>C.4 Tutorial - The HDF5 Library/Module</w:t>
        </w:r>
      </w:hyperlink>
      <w:hyperlink r:id="rId18" w:tooltip="C.4 Tutorial - The HDF5 Library/Module" w:history="1">
        <w:r>
          <w:rPr>
            <w:rStyle w:val="ab"/>
            <w:rFonts w:ascii="Lato" w:hAnsi="Lato"/>
          </w:rPr>
          <w:t>C.4 Tutorial - The HDF5 Library/Module</w:t>
        </w:r>
      </w:hyperlink>
      <w:r>
        <w:rPr>
          <w:rFonts w:ascii="Lato" w:hAnsi="Lato"/>
          <w:color w:val="000000"/>
        </w:rPr>
        <w:t>)</w:t>
      </w:r>
    </w:p>
    <w:p w14:paraId="4EF07100" w14:textId="77777777" w:rsidR="00345FB5" w:rsidRDefault="00000000">
      <w:proofErr w:type="gramStart"/>
      <w:r>
        <w:t>I</w:t>
      </w:r>
      <w:r>
        <w:rPr>
          <w:rFonts w:hint="eastAsia"/>
        </w:rPr>
        <w:t>ts</w:t>
      </w:r>
      <w:proofErr w:type="gramEnd"/>
      <w:r>
        <w:t xml:space="preserve"> saved as file Assignment 3/newfs.hdf5 in </w:t>
      </w:r>
      <w:proofErr w:type="spellStart"/>
      <w:r>
        <w:t>github</w:t>
      </w:r>
      <w:proofErr w:type="spellEnd"/>
      <w:r>
        <w:t>.</w:t>
      </w:r>
    </w:p>
    <w:p w14:paraId="792BFEBD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E03E2D"/>
        </w:rPr>
        <w:t>Bonus Task B.1:</w:t>
      </w:r>
      <w:r>
        <w:rPr>
          <w:rFonts w:ascii="Lato" w:hAnsi="Lato"/>
          <w:color w:val="000000"/>
        </w:rPr>
        <w:t> Develop the function you want to optimize in C/C++ or Fortran, make it a library, and couple C and Python. You can use the approach of your choice (see the lecture on foreign function interfaces). </w:t>
      </w:r>
      <w:r>
        <w:rPr>
          <w:rFonts w:ascii="Lato" w:hAnsi="Lato"/>
          <w:color w:val="000000"/>
          <w:u w:val="single"/>
        </w:rPr>
        <w:t>This is part of the bonus exercise</w:t>
      </w:r>
      <w:r>
        <w:rPr>
          <w:rFonts w:ascii="Lato" w:hAnsi="Lato"/>
          <w:color w:val="000000"/>
        </w:rPr>
        <w:t>.</w:t>
      </w:r>
    </w:p>
    <w:p w14:paraId="27D88E86" w14:textId="77777777" w:rsidR="00345FB5" w:rsidRDefault="00000000">
      <w:pPr>
        <w:rPr>
          <w:rFonts w:ascii="Lato" w:hAnsi="Lato"/>
          <w:b/>
          <w:bCs/>
          <w:color w:val="000000"/>
          <w:sz w:val="24"/>
          <w:szCs w:val="28"/>
        </w:rPr>
      </w:pPr>
      <w:r>
        <w:rPr>
          <w:rFonts w:ascii="Lato" w:hAnsi="Lato"/>
          <w:b/>
          <w:bCs/>
          <w:color w:val="000000"/>
          <w:sz w:val="24"/>
          <w:szCs w:val="28"/>
        </w:rPr>
        <w:t xml:space="preserve">2.5-2.7 &amp; B.1: </w:t>
      </w:r>
      <w:r>
        <w:rPr>
          <w:rFonts w:ascii="Lato" w:hAnsi="Lato"/>
          <w:color w:val="000000"/>
          <w:sz w:val="24"/>
          <w:szCs w:val="28"/>
        </w:rPr>
        <w:t xml:space="preserve">(codes in </w:t>
      </w:r>
      <w:proofErr w:type="spellStart"/>
      <w:r>
        <w:rPr>
          <w:rFonts w:ascii="Lato" w:hAnsi="Lato"/>
          <w:color w:val="000000"/>
          <w:sz w:val="24"/>
          <w:szCs w:val="28"/>
        </w:rPr>
        <w:t>github</w:t>
      </w:r>
      <w:proofErr w:type="spellEnd"/>
      <w:r>
        <w:rPr>
          <w:rFonts w:ascii="Lato" w:hAnsi="Lato"/>
          <w:color w:val="000000"/>
          <w:sz w:val="24"/>
          <w:szCs w:val="28"/>
        </w:rPr>
        <w:t xml:space="preserve"> </w:t>
      </w:r>
      <w:r>
        <w:t>Assignment 3/</w:t>
      </w:r>
      <w:r>
        <w:rPr>
          <w:rFonts w:ascii="Lato" w:hAnsi="Lato"/>
          <w:color w:val="000000"/>
          <w:sz w:val="24"/>
          <w:szCs w:val="28"/>
        </w:rPr>
        <w:t>e2GaussSeidel_gpu.py)</w:t>
      </w:r>
    </w:p>
    <w:p w14:paraId="39E079E1" w14:textId="77777777" w:rsidR="00345FB5" w:rsidRDefault="00000000">
      <w:r>
        <w:rPr>
          <w:rFonts w:ascii="Lato" w:hAnsi="Lato"/>
          <w:color w:val="000000"/>
        </w:rPr>
        <w:t>Set grid size</w:t>
      </w:r>
      <w:r>
        <w:t xml:space="preserve"> as [5,10,50,200,500,1000]</w:t>
      </w:r>
    </w:p>
    <w:p w14:paraId="73B0865A" w14:textId="77777777" w:rsidR="00345FB5" w:rsidRDefault="00000000">
      <w:r>
        <w:rPr>
          <w:noProof/>
        </w:rPr>
        <w:drawing>
          <wp:inline distT="0" distB="0" distL="114300" distR="114300" wp14:anchorId="02878848" wp14:editId="2483D85F">
            <wp:extent cx="5226050" cy="3949065"/>
            <wp:effectExtent l="0" t="0" r="12700" b="133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0DD3" w14:textId="77777777" w:rsidR="00345FB5" w:rsidRDefault="00345FB5"/>
    <w:p w14:paraId="00623D7C" w14:textId="77777777" w:rsidR="00345FB5" w:rsidRDefault="00000000">
      <w:r>
        <w:rPr>
          <w:noProof/>
        </w:rPr>
        <w:lastRenderedPageBreak/>
        <w:drawing>
          <wp:inline distT="0" distB="0" distL="114300" distR="114300" wp14:anchorId="7110806A" wp14:editId="211B536D">
            <wp:extent cx="5264785" cy="1925320"/>
            <wp:effectExtent l="0" t="0" r="1206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6BC1" w14:textId="77777777" w:rsidR="00345FB5" w:rsidRDefault="00000000">
      <w:r>
        <w:t>As the plots shows:</w:t>
      </w:r>
    </w:p>
    <w:p w14:paraId="707B9D4F" w14:textId="77777777" w:rsidR="00345FB5" w:rsidRDefault="00000000">
      <w:pPr>
        <w:numPr>
          <w:ilvl w:val="0"/>
          <w:numId w:val="1"/>
        </w:numPr>
      </w:pPr>
      <w:r>
        <w:rPr>
          <w:rFonts w:hint="eastAsia"/>
        </w:rPr>
        <w:t>P</w:t>
      </w:r>
      <w:r>
        <w:t xml:space="preserve">erformance with GPU is highly better when Matrix Size is big enough and time usage is stable as Matrix Size increasing. Because of </w:t>
      </w:r>
      <w:proofErr w:type="spellStart"/>
      <w:r>
        <w:t>th</w:t>
      </w:r>
      <w:proofErr w:type="spellEnd"/>
      <w:r>
        <w:t xml:space="preserve"> advantage of Synchronous Computing of GPU.</w:t>
      </w:r>
    </w:p>
    <w:p w14:paraId="514ED1E4" w14:textId="77777777" w:rsidR="00345FB5" w:rsidRDefault="00000000">
      <w:pPr>
        <w:numPr>
          <w:ilvl w:val="0"/>
          <w:numId w:val="1"/>
        </w:numPr>
      </w:pPr>
      <w:r>
        <w:t xml:space="preserve">With GPU performance of torch is better than </w:t>
      </w:r>
      <w:proofErr w:type="spellStart"/>
      <w:r>
        <w:t>cupy</w:t>
      </w:r>
      <w:proofErr w:type="spellEnd"/>
      <w:r>
        <w:t>.</w:t>
      </w:r>
    </w:p>
    <w:p w14:paraId="57D6EAC6" w14:textId="77777777" w:rsidR="00345FB5" w:rsidRDefault="00000000">
      <w:pPr>
        <w:numPr>
          <w:ilvl w:val="0"/>
          <w:numId w:val="1"/>
        </w:numPr>
        <w:rPr>
          <w:rFonts w:ascii="Lato" w:hAnsi="Lato"/>
          <w:color w:val="000000"/>
        </w:rPr>
      </w:pPr>
      <w:r>
        <w:t>Without GPU performance is: pybind11&gt;</w:t>
      </w:r>
      <w:proofErr w:type="spellStart"/>
      <w:r>
        <w:t>cython</w:t>
      </w:r>
      <w:proofErr w:type="spellEnd"/>
      <w:r>
        <w:t>&gt;</w:t>
      </w:r>
      <w:proofErr w:type="spellStart"/>
      <w:r>
        <w:t>numpy</w:t>
      </w:r>
      <w:proofErr w:type="spellEnd"/>
      <w:r>
        <w:t xml:space="preserve">. In particular, torch in </w:t>
      </w:r>
      <w:proofErr w:type="spellStart"/>
      <w:r>
        <w:t>cpu</w:t>
      </w:r>
      <w:proofErr w:type="spellEnd"/>
      <w:r>
        <w:t xml:space="preserve"> is better than </w:t>
      </w:r>
      <w:proofErr w:type="spellStart"/>
      <w:r>
        <w:t>cython</w:t>
      </w:r>
      <w:proofErr w:type="spellEnd"/>
      <w:r>
        <w:t xml:space="preserve"> when Matrix Size is small, and no better than </w:t>
      </w:r>
      <w:proofErr w:type="spellStart"/>
      <w:r>
        <w:t>numpy</w:t>
      </w:r>
      <w:proofErr w:type="spellEnd"/>
      <w:r>
        <w:t xml:space="preserve"> as Matrix Size big enough.</w:t>
      </w:r>
    </w:p>
    <w:p w14:paraId="6AF98AB0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b/>
          <w:bCs/>
          <w:color w:val="000000"/>
        </w:rPr>
        <w:t>B1:</w:t>
      </w:r>
      <w:r w:rsidRPr="00972EB5">
        <w:rPr>
          <w:rFonts w:ascii="Times New Roman" w:hAnsi="Times New Roman" w:cs="Times New Roman"/>
          <w:sz w:val="21"/>
          <w:szCs w:val="21"/>
        </w:rPr>
        <w:t xml:space="preserve"> Created two libs by </w:t>
      </w:r>
      <w:proofErr w:type="spellStart"/>
      <w:r w:rsidRPr="00972EB5">
        <w:rPr>
          <w:rFonts w:ascii="Times New Roman" w:hAnsi="Times New Roman" w:cs="Times New Roman"/>
          <w:sz w:val="21"/>
          <w:szCs w:val="21"/>
        </w:rPr>
        <w:t>Cython</w:t>
      </w:r>
      <w:proofErr w:type="spellEnd"/>
      <w:r w:rsidRPr="00972EB5">
        <w:rPr>
          <w:rFonts w:ascii="Times New Roman" w:hAnsi="Times New Roman" w:cs="Times New Roman"/>
          <w:sz w:val="21"/>
          <w:szCs w:val="21"/>
        </w:rPr>
        <w:t xml:space="preserve"> and Pybind11, Assignment3/</w:t>
      </w:r>
      <w:proofErr w:type="spellStart"/>
      <w:r w:rsidRPr="00972EB5">
        <w:rPr>
          <w:rFonts w:ascii="Times New Roman" w:hAnsi="Times New Roman" w:cs="Times New Roman"/>
          <w:sz w:val="21"/>
          <w:szCs w:val="21"/>
        </w:rPr>
        <w:t>gauss_seidel_cython.pyx</w:t>
      </w:r>
      <w:proofErr w:type="spellEnd"/>
      <w:r w:rsidRPr="00972EB5">
        <w:rPr>
          <w:rFonts w:ascii="Times New Roman" w:hAnsi="Times New Roman" w:cs="Times New Roman"/>
          <w:sz w:val="21"/>
          <w:szCs w:val="21"/>
        </w:rPr>
        <w:t>, Assignment3/gauss_seidel_c.cpp, respectively.</w:t>
      </w:r>
    </w:p>
    <w:p w14:paraId="024A7D33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000000"/>
          <w:sz w:val="36"/>
          <w:szCs w:val="36"/>
        </w:rPr>
      </w:pPr>
      <w:r>
        <w:rPr>
          <w:rFonts w:ascii="Lato" w:hAnsi="Lato"/>
          <w:color w:val="E03E2D"/>
          <w:sz w:val="36"/>
          <w:szCs w:val="36"/>
        </w:rPr>
        <w:t xml:space="preserve">Bonus Exercise - Get familiar with VTK and </w:t>
      </w:r>
      <w:proofErr w:type="spellStart"/>
      <w:r>
        <w:rPr>
          <w:rFonts w:ascii="Lato" w:hAnsi="Lato"/>
          <w:color w:val="E03E2D"/>
          <w:sz w:val="36"/>
          <w:szCs w:val="36"/>
        </w:rPr>
        <w:t>Paraview</w:t>
      </w:r>
      <w:proofErr w:type="spellEnd"/>
    </w:p>
    <w:p w14:paraId="7EB1B95B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In this exercise, we ask you to experiment with one of the most used tools to visualize datasets coming from HPC simulations, </w:t>
      </w:r>
      <w:proofErr w:type="spellStart"/>
      <w:r>
        <w:rPr>
          <w:rFonts w:ascii="Lato" w:hAnsi="Lato"/>
          <w:color w:val="000000"/>
        </w:rPr>
        <w:t>Paraview</w:t>
      </w:r>
      <w:proofErr w:type="spellEnd"/>
      <w:r>
        <w:rPr>
          <w:rFonts w:ascii="Lato" w:hAnsi="Lato"/>
          <w:color w:val="000000"/>
        </w:rPr>
        <w:t>. One of the most common and most used formats for visualization is called VTK.</w:t>
      </w:r>
    </w:p>
    <w:p w14:paraId="0320E23C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As part of the exercise, you will need to repeat all the different steps presented in the </w:t>
      </w:r>
      <w:hyperlink r:id="rId21" w:tooltip="C.6 Tutorial - VTK &amp; Visualization with Paraview" w:history="1">
        <w:r>
          <w:rPr>
            <w:rStyle w:val="ab"/>
            <w:rFonts w:ascii="Lato" w:hAnsi="Lato"/>
          </w:rPr>
          <w:t>C.6 Tutorial - VTK &amp;amp; Visualization with Paraview</w:t>
        </w:r>
      </w:hyperlink>
      <w:hyperlink r:id="rId22" w:tooltip="C.6 Tutorial - VTK &amp; Visualization with Paraview" w:history="1">
        <w:r>
          <w:rPr>
            <w:rStyle w:val="ab"/>
            <w:rFonts w:ascii="Lato" w:hAnsi="Lato"/>
          </w:rPr>
          <w:t>C.6 Tutorial - VTK &amp;amp; Visualization with Paraview</w:t>
        </w:r>
      </w:hyperlink>
    </w:p>
    <w:p w14:paraId="1F93B9E4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To install </w:t>
      </w:r>
      <w:proofErr w:type="spellStart"/>
      <w:r>
        <w:rPr>
          <w:rFonts w:ascii="Lato" w:hAnsi="Lato"/>
          <w:color w:val="000000"/>
        </w:rPr>
        <w:t>sputniPIC</w:t>
      </w:r>
      <w:proofErr w:type="spellEnd"/>
      <w:r>
        <w:rPr>
          <w:rFonts w:ascii="Lato" w:hAnsi="Lato"/>
          <w:color w:val="000000"/>
        </w:rPr>
        <w:t xml:space="preserve"> follow the instructions in the tutorial for </w:t>
      </w:r>
      <w:proofErr w:type="spellStart"/>
      <w:r>
        <w:rPr>
          <w:rFonts w:ascii="Lato" w:hAnsi="Lato"/>
          <w:color w:val="000000"/>
        </w:rPr>
        <w:t>paraview</w:t>
      </w:r>
      <w:proofErr w:type="spellEnd"/>
      <w:r>
        <w:rPr>
          <w:rFonts w:ascii="Lato" w:hAnsi="Lato"/>
          <w:color w:val="000000"/>
        </w:rPr>
        <w:t>:</w:t>
      </w:r>
    </w:p>
    <w:p w14:paraId="014F2C1D" w14:textId="77777777" w:rsidR="00345FB5" w:rsidRDefault="0000000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>Install the </w:t>
      </w:r>
      <w:proofErr w:type="spellStart"/>
      <w:r>
        <w:rPr>
          <w:rStyle w:val="a8"/>
          <w:rFonts w:ascii="Lato" w:hAnsi="Lato"/>
          <w:color w:val="000000"/>
        </w:rPr>
        <w:t>mpich</w:t>
      </w:r>
      <w:proofErr w:type="spellEnd"/>
      <w:r>
        <w:rPr>
          <w:rStyle w:val="a8"/>
          <w:rFonts w:ascii="Lato" w:hAnsi="Lato"/>
          <w:color w:val="000000"/>
        </w:rPr>
        <w:t xml:space="preserve"> and hdf5 libraries using </w:t>
      </w:r>
      <w:proofErr w:type="spellStart"/>
      <w:r>
        <w:rPr>
          <w:rStyle w:val="a8"/>
          <w:rFonts w:ascii="Lato" w:hAnsi="Lato"/>
          <w:color w:val="000000"/>
        </w:rPr>
        <w:t>spack</w:t>
      </w:r>
      <w:proofErr w:type="spellEnd"/>
      <w:r>
        <w:rPr>
          <w:rStyle w:val="a8"/>
          <w:rFonts w:ascii="Lato" w:hAnsi="Lato"/>
          <w:color w:val="000000"/>
        </w:rPr>
        <w:t> </w:t>
      </w:r>
    </w:p>
    <w:p w14:paraId="555BF534" w14:textId="77777777" w:rsidR="00345FB5" w:rsidRDefault="0000000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Install the </w:t>
      </w:r>
      <w:proofErr w:type="spellStart"/>
      <w:r>
        <w:rPr>
          <w:rFonts w:ascii="Lato" w:hAnsi="Lato"/>
          <w:color w:val="000000"/>
        </w:rPr>
        <w:t>SputniPIC</w:t>
      </w:r>
      <w:proofErr w:type="spellEnd"/>
      <w:r>
        <w:rPr>
          <w:rFonts w:ascii="Lato" w:hAnsi="Lato"/>
          <w:color w:val="000000"/>
        </w:rPr>
        <w:t xml:space="preserve"> code</w:t>
      </w:r>
    </w:p>
    <w:p w14:paraId="43DAAD39" w14:textId="77777777" w:rsidR="00345FB5" w:rsidRDefault="0000000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When you run </w:t>
      </w:r>
      <w:proofErr w:type="spellStart"/>
      <w:r>
        <w:rPr>
          <w:rFonts w:ascii="Lato" w:hAnsi="Lato"/>
          <w:color w:val="000000"/>
        </w:rPr>
        <w:t>sputniPIC</w:t>
      </w:r>
      <w:proofErr w:type="spellEnd"/>
      <w:r>
        <w:rPr>
          <w:rFonts w:ascii="Lato" w:hAnsi="Lato"/>
          <w:color w:val="000000"/>
        </w:rPr>
        <w:t xml:space="preserve">, the code will create a number of VTK files in the data folder (be sure to create a directory called data otherwise, you will get an error and you can't run </w:t>
      </w:r>
      <w:proofErr w:type="spellStart"/>
      <w:r>
        <w:rPr>
          <w:rFonts w:ascii="Lato" w:hAnsi="Lato"/>
          <w:color w:val="000000"/>
        </w:rPr>
        <w:t>sputniPIC</w:t>
      </w:r>
      <w:proofErr w:type="spellEnd"/>
      <w:r>
        <w:rPr>
          <w:rFonts w:ascii="Lato" w:hAnsi="Lato"/>
          <w:color w:val="000000"/>
        </w:rPr>
        <w:t>)</w:t>
      </w:r>
    </w:p>
    <w:p w14:paraId="37344723" w14:textId="77777777" w:rsidR="00345FB5" w:rsidRDefault="0000000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Download and install </w:t>
      </w:r>
      <w:proofErr w:type="spellStart"/>
      <w:r>
        <w:rPr>
          <w:rFonts w:ascii="Lato" w:hAnsi="Lato"/>
          <w:color w:val="000000"/>
        </w:rPr>
        <w:t>paraview</w:t>
      </w:r>
      <w:proofErr w:type="spellEnd"/>
      <w:r>
        <w:rPr>
          <w:rFonts w:ascii="Lato" w:hAnsi="Lato"/>
          <w:color w:val="000000"/>
        </w:rPr>
        <w:t xml:space="preserve"> on your system</w:t>
      </w:r>
    </w:p>
    <w:p w14:paraId="6B99E4FA" w14:textId="77777777" w:rsidR="00345FB5" w:rsidRDefault="0000000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095"/>
        <w:rPr>
          <w:rFonts w:ascii="Lato" w:hAnsi="Lato"/>
          <w:color w:val="000000"/>
        </w:rPr>
      </w:pPr>
      <w:r>
        <w:rPr>
          <w:rFonts w:ascii="Lato" w:hAnsi="Lato"/>
          <w:color w:val="000000"/>
        </w:rPr>
        <w:t xml:space="preserve">Use </w:t>
      </w:r>
      <w:proofErr w:type="spellStart"/>
      <w:r>
        <w:rPr>
          <w:rFonts w:ascii="Lato" w:hAnsi="Lato"/>
          <w:color w:val="000000"/>
        </w:rPr>
        <w:t>paraview</w:t>
      </w:r>
      <w:proofErr w:type="spellEnd"/>
      <w:r>
        <w:rPr>
          <w:rFonts w:ascii="Lato" w:hAnsi="Lato"/>
          <w:color w:val="000000"/>
        </w:rPr>
        <w:t xml:space="preserve"> for the visualization</w:t>
      </w:r>
    </w:p>
    <w:p w14:paraId="09F22DCE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rStyle w:val="a8"/>
          <w:rFonts w:ascii="Lato" w:hAnsi="Lato"/>
          <w:color w:val="000000"/>
        </w:rPr>
        <w:t>Task 3.1:</w:t>
      </w:r>
      <w:r>
        <w:rPr>
          <w:rFonts w:ascii="Lato" w:hAnsi="Lato"/>
          <w:color w:val="000000"/>
        </w:rPr>
        <w:t xml:space="preserve"> Make a volume plot and a slice of the </w:t>
      </w:r>
      <w:proofErr w:type="spellStart"/>
      <w:r>
        <w:rPr>
          <w:rFonts w:ascii="Lato" w:hAnsi="Lato"/>
          <w:color w:val="000000"/>
        </w:rPr>
        <w:t>rhoe</w:t>
      </w:r>
      <w:proofErr w:type="spellEnd"/>
      <w:r>
        <w:rPr>
          <w:rFonts w:ascii="Lato" w:hAnsi="Lato"/>
          <w:color w:val="000000"/>
        </w:rPr>
        <w:t xml:space="preserve"> at the last step recorded in the </w:t>
      </w:r>
      <w:proofErr w:type="spellStart"/>
      <w:r>
        <w:rPr>
          <w:rFonts w:ascii="Lato" w:hAnsi="Lato"/>
          <w:color w:val="000000"/>
        </w:rPr>
        <w:t>vtk</w:t>
      </w:r>
      <w:proofErr w:type="spellEnd"/>
      <w:r>
        <w:rPr>
          <w:rFonts w:ascii="Lato" w:hAnsi="Lato"/>
          <w:color w:val="000000"/>
        </w:rPr>
        <w:t xml:space="preserve"> file as shown in the tutorial. Add the snapshots you took to your report. </w:t>
      </w:r>
    </w:p>
    <w:p w14:paraId="2AD3E95D" w14:textId="77777777" w:rsidR="00345FB5" w:rsidRDefault="00000000">
      <w:pPr>
        <w:widowControl/>
        <w:rPr>
          <w:rFonts w:ascii="Lato" w:hAnsi="Lato"/>
          <w:color w:val="000000"/>
          <w:lang w:val="en"/>
        </w:rPr>
      </w:pPr>
      <w:r>
        <w:rPr>
          <w:rFonts w:ascii="Lato" w:hAnsi="Lato"/>
          <w:color w:val="000000"/>
          <w:lang w:val="en"/>
        </w:rPr>
        <w:lastRenderedPageBreak/>
        <w:t>Get error when make</w:t>
      </w:r>
      <w:r>
        <w:rPr>
          <w:rFonts w:ascii="Lato" w:hAnsi="Lato"/>
          <w:b/>
          <w:bCs/>
          <w:color w:val="000000"/>
          <w:lang w:val="en"/>
        </w:rPr>
        <w:t xml:space="preserve"> </w:t>
      </w:r>
      <w:proofErr w:type="spellStart"/>
      <w:r>
        <w:rPr>
          <w:rFonts w:ascii="Lato" w:hAnsi="Lato"/>
          <w:b/>
          <w:bCs/>
          <w:color w:val="000000"/>
        </w:rPr>
        <w:t>sputniPIC</w:t>
      </w:r>
      <w:proofErr w:type="spellEnd"/>
      <w:r>
        <w:rPr>
          <w:rFonts w:ascii="Lato" w:hAnsi="Lato"/>
          <w:color w:val="000000"/>
          <w:lang w:val="en"/>
        </w:rPr>
        <w:t>:</w:t>
      </w:r>
    </w:p>
    <w:p w14:paraId="1EAC7119" w14:textId="77777777" w:rsidR="00345FB5" w:rsidRDefault="00000000">
      <w:pPr>
        <w:pStyle w:val="a7"/>
        <w:shd w:val="clear" w:color="auto" w:fill="FFFFFF"/>
        <w:spacing w:before="180" w:beforeAutospacing="0" w:after="180" w:afterAutospacing="0"/>
        <w:rPr>
          <w:rFonts w:ascii="Lato" w:hAnsi="Lato"/>
          <w:color w:val="000000"/>
        </w:rPr>
      </w:pPr>
      <w:r>
        <w:rPr>
          <w:noProof/>
        </w:rPr>
        <w:drawing>
          <wp:inline distT="0" distB="0" distL="114300" distR="114300" wp14:anchorId="305C4C3F" wp14:editId="5FE5E9F2">
            <wp:extent cx="5267325" cy="1337945"/>
            <wp:effectExtent l="0" t="0" r="9525" b="1460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B9D87" w14:textId="77777777" w:rsidR="00345FB5" w:rsidRDefault="00000000">
      <w:pPr>
        <w:widowControl/>
        <w:rPr>
          <w:rFonts w:ascii="Lato" w:hAnsi="Lato"/>
          <w:color w:val="000000"/>
          <w:lang w:val="en"/>
        </w:rPr>
      </w:pPr>
      <w:r>
        <w:rPr>
          <w:rFonts w:ascii="Lato" w:hAnsi="Lato"/>
          <w:color w:val="000000"/>
          <w:lang w:val="en"/>
        </w:rPr>
        <w:t xml:space="preserve">And when I’m trying to </w:t>
      </w:r>
      <w:r>
        <w:rPr>
          <w:rFonts w:ascii="Lato" w:hAnsi="Lato"/>
          <w:color w:val="000000"/>
        </w:rPr>
        <w:t>configure hdf5 from the source</w:t>
      </w:r>
      <w:r>
        <w:rPr>
          <w:rFonts w:ascii="Lato" w:hAnsi="Lato"/>
          <w:color w:val="000000"/>
          <w:lang w:val="en"/>
        </w:rPr>
        <w:t xml:space="preserve">, I got weird </w:t>
      </w:r>
      <w:proofErr w:type="spellStart"/>
      <w:r>
        <w:rPr>
          <w:rFonts w:ascii="Lato" w:hAnsi="Lato"/>
          <w:color w:val="000000"/>
          <w:lang w:val="en"/>
        </w:rPr>
        <w:t>ouput</w:t>
      </w:r>
      <w:proofErr w:type="spellEnd"/>
      <w:r>
        <w:rPr>
          <w:rFonts w:ascii="Lato" w:hAnsi="Lato"/>
          <w:color w:val="000000"/>
          <w:lang w:val="en"/>
        </w:rPr>
        <w:t>:</w:t>
      </w:r>
    </w:p>
    <w:p w14:paraId="19572EE5" w14:textId="77777777" w:rsidR="00345FB5" w:rsidRDefault="00000000">
      <w:r>
        <w:rPr>
          <w:noProof/>
        </w:rPr>
        <w:drawing>
          <wp:inline distT="0" distB="0" distL="114300" distR="114300" wp14:anchorId="124CD9AF" wp14:editId="2947D037">
            <wp:extent cx="5270500" cy="1597660"/>
            <wp:effectExtent l="0" t="0" r="6350" b="254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BB6B" w14:textId="77777777" w:rsidR="00345FB5" w:rsidRDefault="00000000">
      <w:r>
        <w:rPr>
          <w:rFonts w:hint="eastAsia"/>
        </w:rPr>
        <w:t>……</w:t>
      </w:r>
    </w:p>
    <w:p w14:paraId="0A58C281" w14:textId="77777777" w:rsidR="00345FB5" w:rsidRDefault="00000000">
      <w:proofErr w:type="spellStart"/>
      <w:r>
        <w:t>Lost</w:t>
      </w:r>
      <w:proofErr w:type="spellEnd"/>
      <w:r>
        <w:t xml:space="preserve"> of problems to load </w:t>
      </w:r>
      <w:hyperlink r:id="rId25" w:history="1">
        <w:r>
          <w:rPr>
            <w:rStyle w:val="ab"/>
          </w:rPr>
          <w:t xml:space="preserve">hdf5 </w:t>
        </w:r>
      </w:hyperlink>
      <w:r>
        <w:t xml:space="preserve">and </w:t>
      </w:r>
      <w:hyperlink r:id="rId26" w:history="1">
        <w:r>
          <w:rPr>
            <w:rStyle w:val="ab"/>
          </w:rPr>
          <w:t>mpich</w:t>
        </w:r>
      </w:hyperlink>
      <w:r>
        <w:t xml:space="preserve"> with </w:t>
      </w:r>
      <w:proofErr w:type="spellStart"/>
      <w:r>
        <w:t>spack</w:t>
      </w:r>
      <w:proofErr w:type="spellEnd"/>
      <w:r>
        <w:t xml:space="preserve"> using Ubuntu20.04. </w:t>
      </w:r>
    </w:p>
    <w:p w14:paraId="0A2A7F0C" w14:textId="77777777" w:rsidR="00345FB5" w:rsidRDefault="00000000">
      <w:r>
        <w:rPr>
          <w:rFonts w:hint="eastAsia"/>
        </w:rPr>
        <w:t>Solve</w:t>
      </w:r>
      <w:r>
        <w:t xml:space="preserve">d them by install hdf5 and </w:t>
      </w:r>
      <w:proofErr w:type="spellStart"/>
      <w:r>
        <w:t>mpich</w:t>
      </w:r>
      <w:proofErr w:type="spellEnd"/>
      <w:r>
        <w:t xml:space="preserve"> </w:t>
      </w:r>
      <w:proofErr w:type="spellStart"/>
      <w:r>
        <w:t>frome</w:t>
      </w:r>
      <w:proofErr w:type="spellEnd"/>
      <w:r>
        <w:t xml:space="preserve"> source and build with </w:t>
      </w:r>
      <w:proofErr w:type="spellStart"/>
      <w:r>
        <w:t>cmake</w:t>
      </w:r>
      <w:proofErr w:type="spellEnd"/>
      <w:r>
        <w:t>.</w:t>
      </w:r>
    </w:p>
    <w:p w14:paraId="1B589AF8" w14:textId="77777777" w:rsidR="00345FB5" w:rsidRDefault="00345FB5"/>
    <w:p w14:paraId="313DEAFF" w14:textId="77777777" w:rsidR="00345FB5" w:rsidRDefault="00000000">
      <w:pPr>
        <w:widowControl/>
        <w:rPr>
          <w:b/>
          <w:bCs/>
        </w:rPr>
      </w:pPr>
      <w:r>
        <w:rPr>
          <w:b/>
          <w:bCs/>
        </w:rPr>
        <w:t xml:space="preserve">Successfully open </w:t>
      </w:r>
      <w:proofErr w:type="spellStart"/>
      <w:r>
        <w:rPr>
          <w:b/>
          <w:bCs/>
        </w:rPr>
        <w:t>rhoe</w:t>
      </w:r>
      <w:proofErr w:type="spellEnd"/>
      <w:r>
        <w:rPr>
          <w:b/>
          <w:bCs/>
        </w:rPr>
        <w:t>_*.</w:t>
      </w:r>
      <w:proofErr w:type="spellStart"/>
      <w:r>
        <w:rPr>
          <w:b/>
          <w:bCs/>
        </w:rPr>
        <w:t>vtk</w:t>
      </w:r>
      <w:proofErr w:type="spellEnd"/>
      <w:r>
        <w:rPr>
          <w:b/>
          <w:bCs/>
        </w:rPr>
        <w:t xml:space="preserve"> </w:t>
      </w:r>
      <w:r>
        <w:t xml:space="preserve">with </w:t>
      </w:r>
      <w:proofErr w:type="spellStart"/>
      <w:r>
        <w:rPr>
          <w:b/>
          <w:bCs/>
        </w:rPr>
        <w:t>ParaView</w:t>
      </w:r>
      <w:proofErr w:type="spellEnd"/>
      <w:r>
        <w:rPr>
          <w:b/>
          <w:bCs/>
        </w:rPr>
        <w:t xml:space="preserve"> </w:t>
      </w:r>
      <w:r>
        <w:t>using</w:t>
      </w:r>
      <w:r>
        <w:rPr>
          <w:rFonts w:ascii="Lato" w:eastAsia="Lato" w:hAnsi="Lato" w:cs="Lato"/>
          <w:color w:val="000000"/>
          <w:kern w:val="0"/>
          <w:sz w:val="24"/>
          <w:szCs w:val="24"/>
          <w:shd w:val="clear" w:color="auto" w:fill="FFFFFF"/>
          <w:lang w:bidi="ar"/>
        </w:rPr>
        <w:t xml:space="preserve"> </w:t>
      </w:r>
      <w:r>
        <w:rPr>
          <w:rFonts w:ascii="Lato" w:eastAsia="Lato" w:hAnsi="Lato" w:cs="Lato"/>
          <w:b/>
          <w:bCs/>
          <w:color w:val="000000"/>
          <w:kern w:val="0"/>
          <w:sz w:val="24"/>
          <w:szCs w:val="24"/>
          <w:shd w:val="clear" w:color="auto" w:fill="FFFFFF"/>
          <w:lang w:bidi="ar"/>
        </w:rPr>
        <w:t>Volume rendering:</w:t>
      </w:r>
    </w:p>
    <w:p w14:paraId="2F6CF661" w14:textId="77777777" w:rsidR="00345FB5" w:rsidRDefault="00000000">
      <w:r>
        <w:rPr>
          <w:noProof/>
        </w:rPr>
        <w:drawing>
          <wp:inline distT="0" distB="0" distL="114300" distR="114300" wp14:anchorId="430B85F4" wp14:editId="2C1EAF6B">
            <wp:extent cx="5268595" cy="3777615"/>
            <wp:effectExtent l="0" t="0" r="8255" b="133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03AA" w14:textId="10C66F15" w:rsidR="00345FB5" w:rsidRPr="00EC65FE" w:rsidRDefault="00000000">
      <w:pPr>
        <w:rPr>
          <w:rFonts w:hint="eastAsia"/>
          <w:b/>
          <w:bCs/>
          <w:sz w:val="22"/>
          <w:szCs w:val="24"/>
        </w:rPr>
      </w:pPr>
      <w:r w:rsidRPr="00EC65FE">
        <w:rPr>
          <w:b/>
          <w:bCs/>
          <w:sz w:val="22"/>
          <w:szCs w:val="24"/>
          <w:shd w:val="clear" w:color="auto" w:fill="FFFFFF"/>
          <w:lang w:bidi="ar"/>
        </w:rPr>
        <w:lastRenderedPageBreak/>
        <w:t>reverse the coloring of Mapping Data:</w:t>
      </w:r>
    </w:p>
    <w:p w14:paraId="17826BF3" w14:textId="77777777" w:rsidR="00345FB5" w:rsidRDefault="00000000">
      <w:r>
        <w:rPr>
          <w:noProof/>
        </w:rPr>
        <w:drawing>
          <wp:inline distT="0" distB="0" distL="114300" distR="114300" wp14:anchorId="303C642E" wp14:editId="17DBF70E">
            <wp:extent cx="5261610" cy="3687445"/>
            <wp:effectExtent l="0" t="0" r="1524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15EF" w14:textId="77777777" w:rsidR="00345FB5" w:rsidRPr="00EC65FE" w:rsidRDefault="00000000" w:rsidP="00EC65FE">
      <w:pPr>
        <w:rPr>
          <w:b/>
          <w:bCs/>
          <w:sz w:val="22"/>
          <w:szCs w:val="24"/>
          <w:shd w:val="clear" w:color="auto" w:fill="FFFFFF"/>
          <w:lang w:bidi="ar"/>
        </w:rPr>
      </w:pPr>
      <w:r w:rsidRPr="00EC65FE">
        <w:rPr>
          <w:b/>
          <w:bCs/>
          <w:sz w:val="22"/>
          <w:szCs w:val="24"/>
          <w:shd w:val="clear" w:color="auto" w:fill="FFFFFF"/>
          <w:lang w:bidi="ar"/>
        </w:rPr>
        <w:t>play all the simulation output time step</w:t>
      </w:r>
      <w:r w:rsidRPr="00EC65FE">
        <w:rPr>
          <w:rFonts w:hint="eastAsia"/>
          <w:b/>
          <w:bCs/>
          <w:sz w:val="22"/>
          <w:szCs w:val="24"/>
          <w:shd w:val="clear" w:color="auto" w:fill="FFFFFF"/>
          <w:lang w:bidi="ar"/>
        </w:rPr>
        <w:t>：</w:t>
      </w:r>
    </w:p>
    <w:p w14:paraId="1DD5C985" w14:textId="38A6B70E" w:rsidR="00345FB5" w:rsidRPr="00EC65FE" w:rsidRDefault="00000000" w:rsidP="00EC65FE">
      <w:pPr>
        <w:rPr>
          <w:rFonts w:eastAsiaTheme="minorEastAsia" w:hint="eastAsia"/>
          <w:shd w:val="clear" w:color="auto" w:fill="FFFFFF"/>
          <w:lang w:bidi="ar"/>
        </w:rPr>
      </w:pPr>
      <w:r>
        <w:rPr>
          <w:shd w:val="clear" w:color="auto" w:fill="FFFFFF"/>
          <w:lang w:bidi="ar"/>
        </w:rPr>
        <w:t>time=0</w:t>
      </w:r>
    </w:p>
    <w:p w14:paraId="2DA0AA04" w14:textId="77777777" w:rsidR="00345FB5" w:rsidRDefault="00000000">
      <w:r>
        <w:rPr>
          <w:noProof/>
        </w:rPr>
        <w:drawing>
          <wp:inline distT="0" distB="0" distL="114300" distR="114300" wp14:anchorId="6CA18C5B" wp14:editId="0C9268B6">
            <wp:extent cx="5274310" cy="1621155"/>
            <wp:effectExtent l="0" t="0" r="2540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25DC" w14:textId="4FD5FDEF" w:rsidR="00345FB5" w:rsidRDefault="00000000">
      <w:r>
        <w:t>time=9</w:t>
      </w:r>
      <w:r w:rsidR="00EC65FE">
        <w:t xml:space="preserve"> </w:t>
      </w:r>
      <w:r>
        <w:t>(max is 9)</w:t>
      </w:r>
    </w:p>
    <w:p w14:paraId="32642A8F" w14:textId="77777777" w:rsidR="00345FB5" w:rsidRDefault="00000000">
      <w:r>
        <w:rPr>
          <w:noProof/>
        </w:rPr>
        <w:drawing>
          <wp:inline distT="0" distB="0" distL="114300" distR="114300" wp14:anchorId="67C7C616" wp14:editId="76072E21">
            <wp:extent cx="5265420" cy="2118360"/>
            <wp:effectExtent l="0" t="0" r="11430" b="1524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544B" w14:textId="145449AB" w:rsidR="00345FB5" w:rsidRDefault="00000000">
      <w:pPr>
        <w:rPr>
          <w:rFonts w:hint="eastAsia"/>
        </w:rPr>
      </w:pPr>
      <w:r>
        <w:t>It’s different in the middle of volume. Seems clear</w:t>
      </w:r>
      <w:r w:rsidR="00EC65FE">
        <w:rPr>
          <w:rFonts w:hint="eastAsia"/>
        </w:rPr>
        <w:t>er</w:t>
      </w:r>
      <w:r>
        <w:t>.</w:t>
      </w:r>
    </w:p>
    <w:p w14:paraId="27BAAFEB" w14:textId="77777777" w:rsidR="00345FB5" w:rsidRPr="00972EB5" w:rsidRDefault="00000000">
      <w:pPr>
        <w:rPr>
          <w:b/>
          <w:bCs/>
          <w:sz w:val="22"/>
          <w:szCs w:val="24"/>
        </w:rPr>
      </w:pPr>
      <w:r w:rsidRPr="00972EB5">
        <w:rPr>
          <w:b/>
          <w:bCs/>
          <w:sz w:val="22"/>
          <w:szCs w:val="24"/>
        </w:rPr>
        <w:lastRenderedPageBreak/>
        <w:t>To slice data:</w:t>
      </w:r>
    </w:p>
    <w:p w14:paraId="3FFB88B6" w14:textId="77777777" w:rsidR="00345FB5" w:rsidRDefault="00000000">
      <w:r>
        <w:rPr>
          <w:noProof/>
        </w:rPr>
        <w:drawing>
          <wp:inline distT="0" distB="0" distL="114300" distR="114300" wp14:anchorId="0C8196A9" wp14:editId="627D8FCF">
            <wp:extent cx="5272405" cy="3692525"/>
            <wp:effectExtent l="0" t="0" r="4445" b="317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8B66" w14:textId="009AEA36" w:rsidR="00345FB5" w:rsidRPr="00972EB5" w:rsidRDefault="00000000">
      <w:pPr>
        <w:rPr>
          <w:rFonts w:hint="eastAsia"/>
          <w:b/>
          <w:bCs/>
          <w:sz w:val="22"/>
          <w:szCs w:val="24"/>
        </w:rPr>
      </w:pPr>
      <w:r w:rsidRPr="00972EB5">
        <w:rPr>
          <w:b/>
          <w:bCs/>
          <w:sz w:val="22"/>
          <w:szCs w:val="24"/>
        </w:rPr>
        <w:t>data sliced:</w:t>
      </w:r>
      <w:r w:rsidRPr="00972EB5">
        <w:rPr>
          <w:b/>
          <w:bCs/>
          <w:sz w:val="22"/>
          <w:szCs w:val="24"/>
        </w:rPr>
        <w:tab/>
      </w:r>
    </w:p>
    <w:p w14:paraId="547CA63D" w14:textId="5217B8DD" w:rsidR="00345FB5" w:rsidRDefault="00000000">
      <w:r>
        <w:rPr>
          <w:noProof/>
        </w:rPr>
        <w:drawing>
          <wp:inline distT="0" distB="0" distL="114300" distR="114300" wp14:anchorId="0602DDCE" wp14:editId="3703E700">
            <wp:extent cx="5261610" cy="3658235"/>
            <wp:effectExtent l="0" t="0" r="15240" b="184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C64F" w14:textId="77777777" w:rsidR="00972EB5" w:rsidRDefault="00972EB5">
      <w:pPr>
        <w:rPr>
          <w:rFonts w:hint="eastAsia"/>
        </w:rPr>
      </w:pPr>
    </w:p>
    <w:p w14:paraId="4D02585D" w14:textId="77777777" w:rsidR="00345FB5" w:rsidRPr="00972EB5" w:rsidRDefault="00000000">
      <w:pPr>
        <w:rPr>
          <w:b/>
          <w:bCs/>
          <w:sz w:val="22"/>
          <w:szCs w:val="24"/>
        </w:rPr>
      </w:pPr>
      <w:r w:rsidRPr="00972EB5">
        <w:rPr>
          <w:b/>
          <w:bCs/>
          <w:sz w:val="22"/>
          <w:szCs w:val="24"/>
        </w:rPr>
        <w:t>show with rainbow desaturated:</w:t>
      </w:r>
    </w:p>
    <w:p w14:paraId="6E04B855" w14:textId="77777777" w:rsidR="00345FB5" w:rsidRDefault="00000000">
      <w:r>
        <w:rPr>
          <w:noProof/>
        </w:rPr>
        <w:lastRenderedPageBreak/>
        <w:drawing>
          <wp:inline distT="0" distB="0" distL="114300" distR="114300" wp14:anchorId="2BC1C990" wp14:editId="445E55A1">
            <wp:extent cx="5272405" cy="3672205"/>
            <wp:effectExtent l="0" t="0" r="4445" b="444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F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charset w:val="00"/>
    <w:family w:val="swiss"/>
    <w:pitch w:val="default"/>
    <w:sig w:usb0="E10002FF" w:usb1="5000ECFF" w:usb2="00000009" w:usb3="00000000" w:csb0="2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B459C21"/>
    <w:multiLevelType w:val="singleLevel"/>
    <w:tmpl w:val="EB459C2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78C85685"/>
    <w:multiLevelType w:val="multilevel"/>
    <w:tmpl w:val="78C8568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2067757669">
    <w:abstractNumId w:val="0"/>
  </w:num>
  <w:num w:numId="2" w16cid:durableId="719791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A36"/>
    <w:rsid w:val="A3B7E5BF"/>
    <w:rsid w:val="AFFF1833"/>
    <w:rsid w:val="BEF59398"/>
    <w:rsid w:val="BFBE1E2D"/>
    <w:rsid w:val="C9FC9437"/>
    <w:rsid w:val="D9BC4279"/>
    <w:rsid w:val="DC770D29"/>
    <w:rsid w:val="DF91D6E9"/>
    <w:rsid w:val="E79D86BF"/>
    <w:rsid w:val="F9BF0602"/>
    <w:rsid w:val="FF93EEA4"/>
    <w:rsid w:val="FFF50AE0"/>
    <w:rsid w:val="00001352"/>
    <w:rsid w:val="00004C25"/>
    <w:rsid w:val="00011696"/>
    <w:rsid w:val="00031E29"/>
    <w:rsid w:val="00033393"/>
    <w:rsid w:val="0003455E"/>
    <w:rsid w:val="00082E6C"/>
    <w:rsid w:val="00084A9B"/>
    <w:rsid w:val="00084CDC"/>
    <w:rsid w:val="000B10C4"/>
    <w:rsid w:val="000B41B7"/>
    <w:rsid w:val="000E0529"/>
    <w:rsid w:val="000E1185"/>
    <w:rsid w:val="001145BF"/>
    <w:rsid w:val="001239A1"/>
    <w:rsid w:val="00125741"/>
    <w:rsid w:val="00132A4B"/>
    <w:rsid w:val="00140141"/>
    <w:rsid w:val="0014204B"/>
    <w:rsid w:val="001440D9"/>
    <w:rsid w:val="001544A4"/>
    <w:rsid w:val="0015790A"/>
    <w:rsid w:val="001603FB"/>
    <w:rsid w:val="001705A9"/>
    <w:rsid w:val="0018693A"/>
    <w:rsid w:val="00193284"/>
    <w:rsid w:val="001A034C"/>
    <w:rsid w:val="001C6C9F"/>
    <w:rsid w:val="001D3DEF"/>
    <w:rsid w:val="001D43C3"/>
    <w:rsid w:val="001E6A92"/>
    <w:rsid w:val="0022426E"/>
    <w:rsid w:val="002246C0"/>
    <w:rsid w:val="00273C51"/>
    <w:rsid w:val="002743C5"/>
    <w:rsid w:val="00277E9D"/>
    <w:rsid w:val="002B1ED2"/>
    <w:rsid w:val="002C1EA5"/>
    <w:rsid w:val="002C7D8A"/>
    <w:rsid w:val="002E0011"/>
    <w:rsid w:val="0030250F"/>
    <w:rsid w:val="00317D92"/>
    <w:rsid w:val="0032167E"/>
    <w:rsid w:val="00325B73"/>
    <w:rsid w:val="00332CB4"/>
    <w:rsid w:val="00336B81"/>
    <w:rsid w:val="00345FB5"/>
    <w:rsid w:val="00347147"/>
    <w:rsid w:val="00366906"/>
    <w:rsid w:val="003B0354"/>
    <w:rsid w:val="003B7BCF"/>
    <w:rsid w:val="003C2DEC"/>
    <w:rsid w:val="003C3E55"/>
    <w:rsid w:val="003D03EE"/>
    <w:rsid w:val="003D5ECE"/>
    <w:rsid w:val="003E483B"/>
    <w:rsid w:val="003F0695"/>
    <w:rsid w:val="00416843"/>
    <w:rsid w:val="004175A6"/>
    <w:rsid w:val="00423D65"/>
    <w:rsid w:val="00423DDE"/>
    <w:rsid w:val="00426F61"/>
    <w:rsid w:val="00434F75"/>
    <w:rsid w:val="0043621F"/>
    <w:rsid w:val="004420D2"/>
    <w:rsid w:val="0044596B"/>
    <w:rsid w:val="004464B3"/>
    <w:rsid w:val="0045086C"/>
    <w:rsid w:val="00452B38"/>
    <w:rsid w:val="0045671B"/>
    <w:rsid w:val="0046237D"/>
    <w:rsid w:val="004659CE"/>
    <w:rsid w:val="0047180D"/>
    <w:rsid w:val="00471D67"/>
    <w:rsid w:val="00474546"/>
    <w:rsid w:val="00482CC9"/>
    <w:rsid w:val="00492099"/>
    <w:rsid w:val="004A6A59"/>
    <w:rsid w:val="004C0541"/>
    <w:rsid w:val="004D7C39"/>
    <w:rsid w:val="004E1820"/>
    <w:rsid w:val="004F6554"/>
    <w:rsid w:val="00506541"/>
    <w:rsid w:val="005528CD"/>
    <w:rsid w:val="00554619"/>
    <w:rsid w:val="005619A0"/>
    <w:rsid w:val="00566BB8"/>
    <w:rsid w:val="005733FB"/>
    <w:rsid w:val="00574BAA"/>
    <w:rsid w:val="005820FA"/>
    <w:rsid w:val="005838A2"/>
    <w:rsid w:val="005928A2"/>
    <w:rsid w:val="00592CE9"/>
    <w:rsid w:val="00595B9E"/>
    <w:rsid w:val="005B233F"/>
    <w:rsid w:val="005B25F7"/>
    <w:rsid w:val="005B30B5"/>
    <w:rsid w:val="005F4B50"/>
    <w:rsid w:val="005F7456"/>
    <w:rsid w:val="00606996"/>
    <w:rsid w:val="00612B43"/>
    <w:rsid w:val="00614E2C"/>
    <w:rsid w:val="006153BB"/>
    <w:rsid w:val="00626D6B"/>
    <w:rsid w:val="00674694"/>
    <w:rsid w:val="00675E55"/>
    <w:rsid w:val="00676FAE"/>
    <w:rsid w:val="00680831"/>
    <w:rsid w:val="006938B8"/>
    <w:rsid w:val="0069435D"/>
    <w:rsid w:val="006A432B"/>
    <w:rsid w:val="006B1518"/>
    <w:rsid w:val="006C64F2"/>
    <w:rsid w:val="00700235"/>
    <w:rsid w:val="007014F2"/>
    <w:rsid w:val="00703B72"/>
    <w:rsid w:val="007070BB"/>
    <w:rsid w:val="00720ECF"/>
    <w:rsid w:val="007225C5"/>
    <w:rsid w:val="00731828"/>
    <w:rsid w:val="00735392"/>
    <w:rsid w:val="007732BD"/>
    <w:rsid w:val="00785304"/>
    <w:rsid w:val="007A21A7"/>
    <w:rsid w:val="007B41C0"/>
    <w:rsid w:val="007C100A"/>
    <w:rsid w:val="007C2BD7"/>
    <w:rsid w:val="007E3C95"/>
    <w:rsid w:val="007E3D7A"/>
    <w:rsid w:val="007F23CA"/>
    <w:rsid w:val="007F4487"/>
    <w:rsid w:val="00807E22"/>
    <w:rsid w:val="00832515"/>
    <w:rsid w:val="00835A65"/>
    <w:rsid w:val="00840290"/>
    <w:rsid w:val="00855AE9"/>
    <w:rsid w:val="00856D31"/>
    <w:rsid w:val="00870128"/>
    <w:rsid w:val="00890EA2"/>
    <w:rsid w:val="00894473"/>
    <w:rsid w:val="008B667A"/>
    <w:rsid w:val="008D4E80"/>
    <w:rsid w:val="008F3783"/>
    <w:rsid w:val="0090533C"/>
    <w:rsid w:val="0092762D"/>
    <w:rsid w:val="00942825"/>
    <w:rsid w:val="00950309"/>
    <w:rsid w:val="0096428C"/>
    <w:rsid w:val="00970DD1"/>
    <w:rsid w:val="00972EB5"/>
    <w:rsid w:val="009A4A81"/>
    <w:rsid w:val="009B41BC"/>
    <w:rsid w:val="009B55D9"/>
    <w:rsid w:val="009D20BE"/>
    <w:rsid w:val="009D5F09"/>
    <w:rsid w:val="009E2172"/>
    <w:rsid w:val="009F6144"/>
    <w:rsid w:val="00A04E9C"/>
    <w:rsid w:val="00A123DC"/>
    <w:rsid w:val="00A175CE"/>
    <w:rsid w:val="00A17F21"/>
    <w:rsid w:val="00A25621"/>
    <w:rsid w:val="00A36087"/>
    <w:rsid w:val="00A45355"/>
    <w:rsid w:val="00A56656"/>
    <w:rsid w:val="00A673C9"/>
    <w:rsid w:val="00A90C9D"/>
    <w:rsid w:val="00A95C3C"/>
    <w:rsid w:val="00A97CA5"/>
    <w:rsid w:val="00AA290B"/>
    <w:rsid w:val="00AA4191"/>
    <w:rsid w:val="00AC0911"/>
    <w:rsid w:val="00AC53F9"/>
    <w:rsid w:val="00AE070E"/>
    <w:rsid w:val="00AE0C39"/>
    <w:rsid w:val="00B1433C"/>
    <w:rsid w:val="00B37584"/>
    <w:rsid w:val="00B42329"/>
    <w:rsid w:val="00B51177"/>
    <w:rsid w:val="00B61225"/>
    <w:rsid w:val="00B8189B"/>
    <w:rsid w:val="00BA4487"/>
    <w:rsid w:val="00BB3F84"/>
    <w:rsid w:val="00BE3951"/>
    <w:rsid w:val="00BF3A08"/>
    <w:rsid w:val="00C03619"/>
    <w:rsid w:val="00C069CD"/>
    <w:rsid w:val="00C06EBE"/>
    <w:rsid w:val="00C13CA8"/>
    <w:rsid w:val="00C167E4"/>
    <w:rsid w:val="00C27332"/>
    <w:rsid w:val="00C32229"/>
    <w:rsid w:val="00C3748C"/>
    <w:rsid w:val="00C41FEF"/>
    <w:rsid w:val="00C45804"/>
    <w:rsid w:val="00C54101"/>
    <w:rsid w:val="00C547CA"/>
    <w:rsid w:val="00C54FE3"/>
    <w:rsid w:val="00C6378A"/>
    <w:rsid w:val="00C65638"/>
    <w:rsid w:val="00CA21F4"/>
    <w:rsid w:val="00CB2B62"/>
    <w:rsid w:val="00CB48FC"/>
    <w:rsid w:val="00CB5C21"/>
    <w:rsid w:val="00CC6FE9"/>
    <w:rsid w:val="00CD495F"/>
    <w:rsid w:val="00CF3AC5"/>
    <w:rsid w:val="00D315E4"/>
    <w:rsid w:val="00D354BA"/>
    <w:rsid w:val="00D406E2"/>
    <w:rsid w:val="00D52AFE"/>
    <w:rsid w:val="00D54DA7"/>
    <w:rsid w:val="00D6575C"/>
    <w:rsid w:val="00D73953"/>
    <w:rsid w:val="00DB219A"/>
    <w:rsid w:val="00DB6CE8"/>
    <w:rsid w:val="00DD47E8"/>
    <w:rsid w:val="00E149CC"/>
    <w:rsid w:val="00E25B2E"/>
    <w:rsid w:val="00E270B6"/>
    <w:rsid w:val="00E3304F"/>
    <w:rsid w:val="00E45E59"/>
    <w:rsid w:val="00E5097C"/>
    <w:rsid w:val="00E55A1D"/>
    <w:rsid w:val="00E579A9"/>
    <w:rsid w:val="00E65A91"/>
    <w:rsid w:val="00E70ECA"/>
    <w:rsid w:val="00E94D62"/>
    <w:rsid w:val="00E95094"/>
    <w:rsid w:val="00EA2293"/>
    <w:rsid w:val="00EB0473"/>
    <w:rsid w:val="00EB6BDB"/>
    <w:rsid w:val="00EC65FE"/>
    <w:rsid w:val="00EC6739"/>
    <w:rsid w:val="00EE0B0C"/>
    <w:rsid w:val="00EE50AE"/>
    <w:rsid w:val="00EE772E"/>
    <w:rsid w:val="00EF395A"/>
    <w:rsid w:val="00F14009"/>
    <w:rsid w:val="00F145C0"/>
    <w:rsid w:val="00F16E94"/>
    <w:rsid w:val="00F26506"/>
    <w:rsid w:val="00F32CAE"/>
    <w:rsid w:val="00F438CB"/>
    <w:rsid w:val="00F50460"/>
    <w:rsid w:val="00F57A36"/>
    <w:rsid w:val="00F608BD"/>
    <w:rsid w:val="00F738A9"/>
    <w:rsid w:val="00F74C63"/>
    <w:rsid w:val="00F758D8"/>
    <w:rsid w:val="00F81206"/>
    <w:rsid w:val="00F813F9"/>
    <w:rsid w:val="00F9158D"/>
    <w:rsid w:val="00F95276"/>
    <w:rsid w:val="00FB1D4A"/>
    <w:rsid w:val="00FC21B6"/>
    <w:rsid w:val="00FD7B0D"/>
    <w:rsid w:val="00FF1102"/>
    <w:rsid w:val="00FF1B79"/>
    <w:rsid w:val="00FF46C0"/>
    <w:rsid w:val="00FF4B13"/>
    <w:rsid w:val="4ABE268C"/>
    <w:rsid w:val="545C0A66"/>
    <w:rsid w:val="55F742D5"/>
    <w:rsid w:val="55FBC3ED"/>
    <w:rsid w:val="575AA1B9"/>
    <w:rsid w:val="5D7FCAE6"/>
    <w:rsid w:val="5DEB948E"/>
    <w:rsid w:val="6EBEA055"/>
    <w:rsid w:val="6F3E8AB7"/>
    <w:rsid w:val="6FE7D2A8"/>
    <w:rsid w:val="7AB6C6C7"/>
    <w:rsid w:val="7DFDE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AC893"/>
  <w15:docId w15:val="{8C2360EE-7D76-4642-92A0-4DB0FF5DC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a">
    <w:name w:val="Emphasis"/>
    <w:basedOn w:val="a0"/>
    <w:uiPriority w:val="20"/>
    <w:qFormat/>
    <w:rPr>
      <w:i/>
      <w:iCs/>
    </w:rPr>
  </w:style>
  <w:style w:type="character" w:styleId="ab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instructurefileholder">
    <w:name w:val="instructure_file_holder"/>
    <w:basedOn w:val="a0"/>
    <w:qFormat/>
  </w:style>
  <w:style w:type="character" w:customStyle="1" w:styleId="screenreader-only">
    <w:name w:val="screenreader-only"/>
    <w:basedOn w:val="a0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externallinkicon">
    <w:name w:val="external_link_ico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p">
    <w:name w:val="p"/>
    <w:basedOn w:val="a0"/>
    <w:qFormat/>
  </w:style>
  <w:style w:type="character" w:customStyle="1" w:styleId="mi">
    <w:name w:val="mi"/>
    <w:basedOn w:val="a0"/>
    <w:qFormat/>
  </w:style>
  <w:style w:type="character" w:customStyle="1" w:styleId="kc">
    <w:name w:val="kc"/>
    <w:basedOn w:val="a0"/>
    <w:qFormat/>
  </w:style>
  <w:style w:type="paragraph" w:customStyle="1" w:styleId="entry">
    <w:name w:val="entry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character" w:customStyle="1" w:styleId="textlayer--absolute">
    <w:name w:val="textlayer--absolute"/>
    <w:basedOn w:val="a0"/>
    <w:qFormat/>
  </w:style>
  <w:style w:type="character" w:customStyle="1" w:styleId="math">
    <w:name w:val="math"/>
    <w:basedOn w:val="a0"/>
    <w:qFormat/>
  </w:style>
  <w:style w:type="character" w:customStyle="1" w:styleId="k">
    <w:name w:val="k"/>
    <w:basedOn w:val="a0"/>
    <w:qFormat/>
  </w:style>
  <w:style w:type="character" w:customStyle="1" w:styleId="nf">
    <w:name w:val="nf"/>
    <w:basedOn w:val="a0"/>
    <w:qFormat/>
  </w:style>
  <w:style w:type="character" w:customStyle="1" w:styleId="ow">
    <w:name w:val="ow"/>
    <w:basedOn w:val="a0"/>
    <w:qFormat/>
  </w:style>
  <w:style w:type="character" w:customStyle="1" w:styleId="nb">
    <w:name w:val="nb"/>
    <w:basedOn w:val="a0"/>
    <w:qFormat/>
  </w:style>
  <w:style w:type="character" w:customStyle="1" w:styleId="mf">
    <w:name w:val="mf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canvas.kth.se/courses/37558/pages/c-dot-4-tutorial-the-hdf5-library-slash-module?wrap=1" TargetMode="External"/><Relationship Id="rId26" Type="http://schemas.openxmlformats.org/officeDocument/2006/relationships/hyperlink" Target="https://www.mpich.org/download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anvas.kth.se/courses/37558/pages/c-dot-6-tutorial-vtk-and-visualization-with-paraview?wrap=1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anvas.kth.se/courses/37558/pages/c-dot-4-tutorial-the-hdf5-library-slash-module?wrap=1" TargetMode="External"/><Relationship Id="rId25" Type="http://schemas.openxmlformats.org/officeDocument/2006/relationships/hyperlink" Target="https://www.hdfgroup.org/downloads/hdf5/source-code/" TargetMode="External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s://canvas.kth.se/courses/37558/pages/c-dot-3-tutorial-introduction-to-cupy?wrap=1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canvas.kth.se/courses/37558/pages/c-dot-3-tutorial-introduction-to-cupy?wrap=1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anvas.kth.se/courses/37558/pages/c-dot-6-tutorial-vtk-and-visualization-with-paraview?wrap=1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1945</Words>
  <Characters>11092</Characters>
  <Application>Microsoft Office Word</Application>
  <DocSecurity>0</DocSecurity>
  <Lines>92</Lines>
  <Paragraphs>26</Paragraphs>
  <ScaleCrop>false</ScaleCrop>
  <Company/>
  <LinksUpToDate>false</LinksUpToDate>
  <CharactersWithSpaces>13011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 腾飞</dc:creator>
  <cp:lastModifiedBy>陆 腾飞</cp:lastModifiedBy>
  <cp:revision>199</cp:revision>
  <dcterms:created xsi:type="dcterms:W3CDTF">2023-01-22T17:42:00Z</dcterms:created>
  <dcterms:modified xsi:type="dcterms:W3CDTF">2023-03-13T09:58:00Z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</Properties>
</file>