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F2" w:rsidRPr="00B70FF2" w:rsidRDefault="00B70FF2" w:rsidP="00B70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B70FF2">
        <w:rPr>
          <w:rFonts w:ascii="Times New Roman" w:hAnsi="Times New Roman" w:cs="Times New Roman"/>
          <w:b/>
          <w:sz w:val="28"/>
          <w:lang w:val="ru-RU"/>
        </w:rPr>
        <w:t>КН 1/1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Авраменко Олег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Станіславович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Гайдаш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Миколайович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Жанкова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Віра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Сергіївна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Калініченко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Владислав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Колпак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Єгор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Курбан Михайло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Юрійович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Кучер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Андрій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Іванович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Мацола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Антон Петрович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Мурза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Іван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Вадимович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Павлюк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Євген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Валерійович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Пермінов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Артем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Ігорович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Петренко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Петренко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Софія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Геннадіївна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Проскуряков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Нікіта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Ігорович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Себро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Святослав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Сергійович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Ткач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Діана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Романівна</w:t>
      </w:r>
      <w:proofErr w:type="spellEnd"/>
    </w:p>
    <w:p w:rsidR="005663B4" w:rsidRDefault="00B70FF2" w:rsidP="00B70FF2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 w:rsidRPr="00B70FF2">
        <w:rPr>
          <w:rFonts w:ascii="Times New Roman" w:hAnsi="Times New Roman" w:cs="Times New Roman"/>
          <w:sz w:val="28"/>
        </w:rPr>
        <w:t>Чернявський</w:t>
      </w:r>
      <w:proofErr w:type="spellEnd"/>
      <w:r w:rsidRPr="00B70F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</w:rPr>
        <w:t>Олег</w:t>
      </w:r>
      <w:proofErr w:type="spellEnd"/>
      <w:r w:rsidRPr="00B70F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</w:rPr>
        <w:t>Валерійович</w:t>
      </w:r>
      <w:proofErr w:type="spellEnd"/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70FF2" w:rsidRDefault="00B70FF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70FF2" w:rsidRPr="00B70FF2" w:rsidRDefault="00B70FF2" w:rsidP="00B70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B70FF2">
        <w:rPr>
          <w:rFonts w:ascii="Times New Roman" w:hAnsi="Times New Roman" w:cs="Times New Roman"/>
          <w:b/>
          <w:sz w:val="28"/>
          <w:lang w:val="uk-UA"/>
        </w:rPr>
        <w:lastRenderedPageBreak/>
        <w:t>КН 3/1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Абдулін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Андрій Вікторович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Бережний Михайло Валерійович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Гришин Артем Олександрович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Данильченко Денис В`ячеславович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Заїкин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Євгеній Олексійович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Зайцев Дмитро Анатолійович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Казаковцев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Євген Вадимович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Кислякова Юлія Сергіївна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Корева Діана Сергіївна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Короленко Антон Андрійович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Кривель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Олег Володимирович 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Куліковська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Альона Юріївна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Лебідь Максим Олександрович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Лобас Богдан Віталійович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Ломпас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Олександр Ігоревич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Піскун Анастасія Юріївна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Рагулін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Роман Дмитрович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Селютіна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Анна Андріївна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Татарчук Іван Сергійович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Штикер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Міхаіл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Андрійович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B70FF2" w:rsidRDefault="00B70FF2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br w:type="page"/>
      </w:r>
    </w:p>
    <w:p w:rsidR="00B70FF2" w:rsidRPr="00B70FF2" w:rsidRDefault="00B70FF2" w:rsidP="00B70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B70FF2">
        <w:rPr>
          <w:rFonts w:ascii="Times New Roman" w:hAnsi="Times New Roman" w:cs="Times New Roman"/>
          <w:b/>
          <w:sz w:val="28"/>
          <w:lang w:val="uk-UA"/>
        </w:rPr>
        <w:lastRenderedPageBreak/>
        <w:t>КН 3/2</w:t>
      </w:r>
      <w:bookmarkStart w:id="0" w:name="_GoBack"/>
      <w:bookmarkEnd w:id="0"/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Бондар Ренат Романович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Боричевський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Максим Олексійович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Волохова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Злата Романівна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Гончарик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Владислав Сергійович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Гребенюк Іван Васильович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Заграничний Владислав Олексійович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Капріян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Богдан Ярославович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Кім Віолетта Володимирівна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Кравчук Максим Денисович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Крупа Владислав Вадимович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Курилов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Артем Денисович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Лівий Назар Русланович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Мельник Данило Максимович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Перепьолкін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Олег Олегович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Попач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Олександра Максимівна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Пушкаревський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Іван Анатолійович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Савицький Олександр Сергійович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Степанов Олександр Віталійович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 xml:space="preserve">Фокіна Ксенія Олексіївна 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Хлівний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Олександр Сергійович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Чмельов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Юрій Дмитрович</w:t>
      </w:r>
    </w:p>
    <w:sectPr w:rsidR="00B70FF2" w:rsidRPr="00B70FF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F2"/>
    <w:rsid w:val="005663B4"/>
    <w:rsid w:val="00B7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4B5D"/>
  <w15:chartTrackingRefBased/>
  <w15:docId w15:val="{39C5F151-82B7-440B-B2AD-7774B430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АлексПар</dc:creator>
  <cp:keywords/>
  <dc:description/>
  <cp:lastModifiedBy>АлексПар</cp:lastModifiedBy>
  <cp:revision>1</cp:revision>
  <dcterms:created xsi:type="dcterms:W3CDTF">2026-09-12T16:52:00Z</dcterms:created>
  <dcterms:modified xsi:type="dcterms:W3CDTF">2026-09-12T16:54:00Z</dcterms:modified>
</cp:coreProperties>
</file>