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5D1A" w14:textId="75154727" w:rsidR="007322A2" w:rsidRDefault="006C5661" w:rsidP="006C5661">
      <w:pPr>
        <w:jc w:val="center"/>
      </w:pPr>
      <w:r>
        <w:t>Файл для наилучшего понимания тестов</w:t>
      </w:r>
    </w:p>
    <w:p w14:paraId="4C57AA1D" w14:textId="2665D34D" w:rsidR="006C5661" w:rsidRDefault="006C5661" w:rsidP="006C5661">
      <w:pPr>
        <w:jc w:val="center"/>
      </w:pPr>
      <w:r>
        <w:t>Далее будет фотография и название теста.</w:t>
      </w:r>
    </w:p>
    <w:p w14:paraId="4669D345" w14:textId="77777777" w:rsidR="006C5661" w:rsidRP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6C5661">
        <w:rPr>
          <w:b/>
          <w:bCs/>
          <w:sz w:val="32"/>
          <w:szCs w:val="32"/>
        </w:rPr>
        <w:t>Детский мат</w:t>
      </w:r>
    </w:p>
    <w:p w14:paraId="033D6F1C" w14:textId="211BE696" w:rsidR="006C5661" w:rsidRPr="006C5661" w:rsidRDefault="006C5661" w:rsidP="006C5661">
      <w:pPr>
        <w:pStyle w:val="a3"/>
        <w:rPr>
          <w:b/>
          <w:bCs/>
          <w:sz w:val="32"/>
          <w:szCs w:val="32"/>
        </w:rPr>
      </w:pPr>
      <w:r w:rsidRPr="006C5661">
        <w:rPr>
          <w:b/>
          <w:bCs/>
          <w:noProof/>
          <w:sz w:val="32"/>
          <w:szCs w:val="32"/>
        </w:rPr>
        <w:drawing>
          <wp:inline distT="0" distB="0" distL="0" distR="0" wp14:anchorId="6CACF048" wp14:editId="55C650CD">
            <wp:extent cx="23241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1008" w14:textId="33480E95" w:rsidR="006C5661" w:rsidRP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6C5661">
        <w:rPr>
          <w:b/>
          <w:bCs/>
          <w:sz w:val="32"/>
          <w:szCs w:val="32"/>
        </w:rPr>
        <w:t xml:space="preserve">Дурацкий мат </w:t>
      </w:r>
    </w:p>
    <w:p w14:paraId="6E643475" w14:textId="4159B641" w:rsidR="006C5661" w:rsidRPr="006C5661" w:rsidRDefault="006C5661" w:rsidP="006C5661">
      <w:pPr>
        <w:pStyle w:val="a3"/>
        <w:rPr>
          <w:b/>
          <w:bCs/>
          <w:sz w:val="32"/>
          <w:szCs w:val="32"/>
        </w:rPr>
      </w:pPr>
      <w:r w:rsidRPr="006C5661">
        <w:rPr>
          <w:b/>
          <w:bCs/>
          <w:noProof/>
          <w:sz w:val="32"/>
          <w:szCs w:val="32"/>
        </w:rPr>
        <w:drawing>
          <wp:inline distT="0" distB="0" distL="0" distR="0" wp14:anchorId="72E36222" wp14:editId="1D69D20F">
            <wp:extent cx="23241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D318" w14:textId="63E33856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Зеркальный мат </w:t>
      </w:r>
    </w:p>
    <w:p w14:paraId="1EF524D2" w14:textId="727E20C4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33730A" wp14:editId="0BD12B7D">
            <wp:extent cx="240982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EE8B" w14:textId="3B146AE0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1954F948" w14:textId="6BEBF3D4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55F60074" w14:textId="2AF7FE65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Идеальный мат </w:t>
      </w:r>
    </w:p>
    <w:p w14:paraId="06E73366" w14:textId="78C744B7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7F935" wp14:editId="4AF01E4D">
            <wp:extent cx="241935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B08" w14:textId="66A28B45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Линейный мат </w:t>
      </w:r>
    </w:p>
    <w:p w14:paraId="04C5D1DA" w14:textId="2E87D295" w:rsidR="006C5661" w:rsidRDefault="006C5661" w:rsidP="006C5661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E61D155" wp14:editId="098BF1B8">
            <wp:extent cx="235267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61A4" w14:textId="1B529C80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 Анастасии </w:t>
      </w:r>
    </w:p>
    <w:p w14:paraId="4B4A919C" w14:textId="6FC0E5C1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9A1812" wp14:editId="1F4592EA">
            <wp:extent cx="2333625" cy="2333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4BC1" w14:textId="77777777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266E9B3B" w14:textId="77777777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1F2D0CAA" w14:textId="77777777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53948C31" w14:textId="77777777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563B03C4" w14:textId="1E4B8E08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Мат Андерсона </w:t>
      </w:r>
    </w:p>
    <w:p w14:paraId="768CAE54" w14:textId="04D311FD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4E0FE2" wp14:editId="14C44B63">
            <wp:extent cx="2400300" cy="2381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D6C0" w14:textId="7C2C5190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 </w:t>
      </w:r>
      <w:proofErr w:type="spellStart"/>
      <w:proofErr w:type="gramStart"/>
      <w:r>
        <w:rPr>
          <w:b/>
          <w:bCs/>
          <w:sz w:val="32"/>
          <w:szCs w:val="32"/>
        </w:rPr>
        <w:t>Бодена</w:t>
      </w:r>
      <w:proofErr w:type="spellEnd"/>
      <w:r>
        <w:rPr>
          <w:b/>
          <w:bCs/>
          <w:sz w:val="32"/>
          <w:szCs w:val="32"/>
        </w:rPr>
        <w:t xml:space="preserve">  (</w:t>
      </w:r>
      <w:proofErr w:type="gramEnd"/>
      <w:r>
        <w:rPr>
          <w:b/>
          <w:bCs/>
          <w:sz w:val="32"/>
          <w:szCs w:val="32"/>
        </w:rPr>
        <w:t>мат белым)</w:t>
      </w:r>
    </w:p>
    <w:p w14:paraId="7AFB9D24" w14:textId="4B420962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5C2B0D" wp14:editId="67EC52D5">
            <wp:extent cx="243840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C90C" w14:textId="56720A3E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 </w:t>
      </w:r>
      <w:proofErr w:type="spellStart"/>
      <w:r>
        <w:rPr>
          <w:b/>
          <w:bCs/>
          <w:sz w:val="32"/>
          <w:szCs w:val="32"/>
        </w:rPr>
        <w:t>Легаля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FFFBEB8" w14:textId="45E7E0CC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07DF4B" wp14:editId="330E47DE">
            <wp:extent cx="2381250" cy="2371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115" w14:textId="746D0278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1504A3BE" w14:textId="6E0A6419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1FAEF624" w14:textId="16257BA7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37056E77" w14:textId="666B98EE" w:rsidR="006C5661" w:rsidRDefault="006C5661" w:rsidP="006C5661">
      <w:pPr>
        <w:pStyle w:val="a3"/>
        <w:rPr>
          <w:b/>
          <w:bCs/>
          <w:sz w:val="32"/>
          <w:szCs w:val="32"/>
        </w:rPr>
      </w:pPr>
    </w:p>
    <w:p w14:paraId="3EC8C41B" w14:textId="4CC194CA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Мат на последней горизонтали </w:t>
      </w:r>
    </w:p>
    <w:p w14:paraId="3975D643" w14:textId="60457A8D" w:rsidR="006C5661" w:rsidRDefault="006C5661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9CD9F2" wp14:editId="573183CD">
            <wp:extent cx="2400300" cy="238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6E41" w14:textId="4D265209" w:rsidR="006C5661" w:rsidRDefault="006C5661" w:rsidP="006C566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 Троицкого </w:t>
      </w:r>
      <w:r w:rsidR="003C1B56">
        <w:rPr>
          <w:b/>
          <w:bCs/>
          <w:sz w:val="32"/>
          <w:szCs w:val="32"/>
        </w:rPr>
        <w:t>– не проходит</w:t>
      </w:r>
    </w:p>
    <w:p w14:paraId="3CADF613" w14:textId="3E45C6CF" w:rsidR="006C5661" w:rsidRDefault="003C1B56" w:rsidP="006C5661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EB4214" wp14:editId="0252D1C3">
            <wp:extent cx="2447925" cy="232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A0C" w14:textId="3D60F6E8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Правильный мат </w:t>
      </w:r>
    </w:p>
    <w:p w14:paraId="5D6BEE01" w14:textId="08CFEF92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48BE41" wp14:editId="36B7A911">
            <wp:extent cx="2333625" cy="2314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AD31" w14:textId="77777777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67D5E2DE" w14:textId="77777777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630B2353" w14:textId="77777777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5345C2F6" w14:textId="77777777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012D4350" w14:textId="77777777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2C265BC1" w14:textId="6FA06827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Правильный мат (2) – не проходит </w:t>
      </w:r>
    </w:p>
    <w:p w14:paraId="74B32DA4" w14:textId="5225F10B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94807C" wp14:editId="1F11DAF5">
            <wp:extent cx="24955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21AB" w14:textId="6317ED56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Спертый мат – 1</w:t>
      </w:r>
    </w:p>
    <w:p w14:paraId="3BCDCB1F" w14:textId="4B0A2F3A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7DDC41" wp14:editId="31775BD1">
            <wp:extent cx="1314450" cy="1076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ADCB" w14:textId="05438A86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Спертый мат 2 – не проходит </w:t>
      </w:r>
    </w:p>
    <w:p w14:paraId="78FDBDD0" w14:textId="0B25E417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3C3400" wp14:editId="6DA3ABC7">
            <wp:extent cx="2562225" cy="2476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CAE" w14:textId="4904B73B" w:rsidR="003C1B56" w:rsidRDefault="003C1B56" w:rsidP="003C1B56">
      <w:pPr>
        <w:rPr>
          <w:b/>
          <w:bCs/>
          <w:sz w:val="32"/>
          <w:szCs w:val="32"/>
        </w:rPr>
      </w:pPr>
    </w:p>
    <w:p w14:paraId="54F63929" w14:textId="04FBB4DD" w:rsidR="003C1B56" w:rsidRDefault="003C1B56" w:rsidP="003C1B56">
      <w:pPr>
        <w:rPr>
          <w:b/>
          <w:bCs/>
          <w:sz w:val="32"/>
          <w:szCs w:val="32"/>
        </w:rPr>
      </w:pPr>
    </w:p>
    <w:p w14:paraId="0BB1B29B" w14:textId="3B1DAE0A" w:rsidR="003C1B56" w:rsidRDefault="003C1B56" w:rsidP="003C1B56">
      <w:pPr>
        <w:rPr>
          <w:b/>
          <w:bCs/>
          <w:sz w:val="32"/>
          <w:szCs w:val="32"/>
        </w:rPr>
      </w:pPr>
    </w:p>
    <w:p w14:paraId="7CAA8547" w14:textId="34C7F838" w:rsidR="003C1B56" w:rsidRDefault="003C1B56" w:rsidP="003C1B56">
      <w:pPr>
        <w:rPr>
          <w:b/>
          <w:bCs/>
          <w:sz w:val="32"/>
          <w:szCs w:val="32"/>
        </w:rPr>
      </w:pPr>
    </w:p>
    <w:p w14:paraId="768A46E5" w14:textId="31CEB521" w:rsidR="003C1B56" w:rsidRDefault="003C1B56" w:rsidP="003C1B56">
      <w:pPr>
        <w:rPr>
          <w:b/>
          <w:bCs/>
          <w:sz w:val="32"/>
          <w:szCs w:val="32"/>
        </w:rPr>
      </w:pPr>
    </w:p>
    <w:p w14:paraId="6207893B" w14:textId="562878E5" w:rsidR="003C1B56" w:rsidRDefault="003C1B56" w:rsidP="003C1B56">
      <w:pPr>
        <w:rPr>
          <w:b/>
          <w:bCs/>
          <w:sz w:val="32"/>
          <w:szCs w:val="32"/>
        </w:rPr>
      </w:pPr>
    </w:p>
    <w:p w14:paraId="69B2C893" w14:textId="3F6DB389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Спертый мат 3 – не проходит </w:t>
      </w:r>
    </w:p>
    <w:p w14:paraId="382312E5" w14:textId="6E8D562C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5E5C2A" wp14:editId="1D02A268">
            <wp:extent cx="2466975" cy="2476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A29" w14:textId="4D6AE61E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Спертый мат 4 </w:t>
      </w:r>
    </w:p>
    <w:p w14:paraId="190AE3F8" w14:textId="6C0295A9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8A8CB0" wp14:editId="7443E705">
            <wp:extent cx="2466975" cy="2419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171E" w14:textId="75FA1693" w:rsidR="003C1B56" w:rsidRP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Чистый мат</w:t>
      </w:r>
    </w:p>
    <w:p w14:paraId="3A34757F" w14:textId="1640FD84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351D509" wp14:editId="456683C6">
            <wp:extent cx="2400300" cy="2381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6B06" w14:textId="5D8576EB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6430005E" w14:textId="208AFEAD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0F58F53D" w14:textId="62C4D616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3455FB49" w14:textId="6195EB92" w:rsidR="003C1B56" w:rsidRDefault="003C1B56" w:rsidP="003C1B56">
      <w:pPr>
        <w:pStyle w:val="a3"/>
        <w:rPr>
          <w:b/>
          <w:bCs/>
          <w:sz w:val="32"/>
          <w:szCs w:val="32"/>
        </w:rPr>
      </w:pPr>
    </w:p>
    <w:p w14:paraId="4F7B27E4" w14:textId="643D31E6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Экономичный мат </w:t>
      </w:r>
    </w:p>
    <w:p w14:paraId="1AB03C25" w14:textId="4AEDFA2A" w:rsid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ABFFF2" wp14:editId="1686C2DB">
            <wp:extent cx="2447925" cy="2371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659" w14:textId="70B11616" w:rsidR="003C1B56" w:rsidRDefault="003C1B56" w:rsidP="003C1B5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Эполетный мат </w:t>
      </w:r>
    </w:p>
    <w:p w14:paraId="54A94D7E" w14:textId="68524FB5" w:rsidR="003C1B56" w:rsidRPr="003C1B56" w:rsidRDefault="003C1B56" w:rsidP="003C1B56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C8CA1E" wp14:editId="09FEA1F1">
            <wp:extent cx="2476500" cy="2371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56" w:rsidRPr="003C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5F23"/>
    <w:multiLevelType w:val="hybridMultilevel"/>
    <w:tmpl w:val="80BAC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61"/>
    <w:rsid w:val="003C1B56"/>
    <w:rsid w:val="006C5661"/>
    <w:rsid w:val="007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EF0D"/>
  <w15:chartTrackingRefBased/>
  <w15:docId w15:val="{FEB2F709-125B-40F4-8CCC-53D6E354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</dc:creator>
  <cp:keywords/>
  <dc:description/>
  <cp:lastModifiedBy>Besh</cp:lastModifiedBy>
  <cp:revision>1</cp:revision>
  <dcterms:created xsi:type="dcterms:W3CDTF">2020-06-25T11:52:00Z</dcterms:created>
  <dcterms:modified xsi:type="dcterms:W3CDTF">2020-06-25T12:07:00Z</dcterms:modified>
</cp:coreProperties>
</file>