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187856" w:rsidP="004E32A3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4D2D8BC" wp14:editId="77D16029">
            <wp:simplePos x="0" y="0"/>
            <wp:positionH relativeFrom="column">
              <wp:posOffset>-307340</wp:posOffset>
            </wp:positionH>
            <wp:positionV relativeFrom="paragraph">
              <wp:posOffset>643890</wp:posOffset>
            </wp:positionV>
            <wp:extent cx="7348855" cy="9299575"/>
            <wp:effectExtent l="0" t="0" r="444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44A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929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E32A3">
        <w:t xml:space="preserve">PRACTICA </w:t>
      </w:r>
      <w:r w:rsidR="00150C81">
        <w:t>26</w:t>
      </w:r>
      <w:r w:rsidR="004E32A3">
        <w:t>.-</w:t>
      </w:r>
      <w:r w:rsidR="004A3983">
        <w:t>Realiza la siguiente a</w:t>
      </w:r>
      <w:r w:rsidR="00DD6710">
        <w:t xml:space="preserve">plicación </w:t>
      </w:r>
      <w:r w:rsidR="004A3983">
        <w:t xml:space="preserve">móvil, que te muestra con imágenes el contenido de cada uno de los módulos de la especialidad de Programación. </w:t>
      </w:r>
    </w:p>
    <w:p w:rsidR="00BA0B5E" w:rsidRDefault="003E1AFB" w:rsidP="004E32A3">
      <w:r>
        <w:t>Continuación…</w:t>
      </w:r>
      <w:r w:rsidR="004C3FB8">
        <w:t xml:space="preserve"> </w:t>
      </w:r>
      <w:r w:rsidR="004C3FB8" w:rsidRPr="004C3FB8">
        <w:rPr>
          <w:b/>
        </w:rPr>
        <w:t xml:space="preserve">hoja </w:t>
      </w:r>
      <w:r w:rsidR="00094C32">
        <w:rPr>
          <w:b/>
        </w:rPr>
        <w:t>3</w:t>
      </w:r>
    </w:p>
    <w:p w:rsidR="003270C2" w:rsidRDefault="003270C2" w:rsidP="004E32A3"/>
    <w:p w:rsidR="00BA0B5E" w:rsidRPr="00094C32" w:rsidRDefault="00BA0B5E" w:rsidP="004E32A3"/>
    <w:p w:rsidR="00BA0B5E" w:rsidRDefault="00BA0B5E" w:rsidP="004E32A3"/>
    <w:sectPr w:rsidR="00BA0B5E" w:rsidSect="00464A44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082C2A"/>
    <w:rsid w:val="00094C32"/>
    <w:rsid w:val="0010772B"/>
    <w:rsid w:val="00150C81"/>
    <w:rsid w:val="001672A7"/>
    <w:rsid w:val="001751A2"/>
    <w:rsid w:val="00187856"/>
    <w:rsid w:val="001E0D3C"/>
    <w:rsid w:val="00201F28"/>
    <w:rsid w:val="00207D88"/>
    <w:rsid w:val="00292CFF"/>
    <w:rsid w:val="002C486F"/>
    <w:rsid w:val="002C7223"/>
    <w:rsid w:val="002F2430"/>
    <w:rsid w:val="00300E51"/>
    <w:rsid w:val="00322439"/>
    <w:rsid w:val="003270C2"/>
    <w:rsid w:val="003326C6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64A44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616647"/>
    <w:rsid w:val="00617B7F"/>
    <w:rsid w:val="006514B8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66239"/>
    <w:rsid w:val="008A4C67"/>
    <w:rsid w:val="008E0953"/>
    <w:rsid w:val="00926251"/>
    <w:rsid w:val="009376CC"/>
    <w:rsid w:val="009416E2"/>
    <w:rsid w:val="009528EE"/>
    <w:rsid w:val="00956AAB"/>
    <w:rsid w:val="00991295"/>
    <w:rsid w:val="009B4778"/>
    <w:rsid w:val="009D227F"/>
    <w:rsid w:val="00A148F1"/>
    <w:rsid w:val="00A32C09"/>
    <w:rsid w:val="00A33092"/>
    <w:rsid w:val="00A54256"/>
    <w:rsid w:val="00AF5A32"/>
    <w:rsid w:val="00AF6D10"/>
    <w:rsid w:val="00B37BF4"/>
    <w:rsid w:val="00BA0B5E"/>
    <w:rsid w:val="00C27483"/>
    <w:rsid w:val="00C33968"/>
    <w:rsid w:val="00C61568"/>
    <w:rsid w:val="00CC3D32"/>
    <w:rsid w:val="00CD2328"/>
    <w:rsid w:val="00D11127"/>
    <w:rsid w:val="00D230A4"/>
    <w:rsid w:val="00D3346B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AdministradorLC4</dc:creator>
  <cp:lastModifiedBy>AdministradorLC4</cp:lastModifiedBy>
  <cp:revision>13</cp:revision>
  <dcterms:created xsi:type="dcterms:W3CDTF">2014-09-30T19:43:00Z</dcterms:created>
  <dcterms:modified xsi:type="dcterms:W3CDTF">2015-04-29T17:25:00Z</dcterms:modified>
</cp:coreProperties>
</file>