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2411"/>
        <w:gridCol w:w="2268"/>
        <w:gridCol w:w="6379"/>
      </w:tblGrid>
      <w:tr w:rsidR="000F620F" w:rsidTr="00C43414">
        <w:tc>
          <w:tcPr>
            <w:tcW w:w="2411" w:type="dxa"/>
          </w:tcPr>
          <w:p w:rsidR="000F620F" w:rsidRDefault="000F620F" w:rsidP="008F376E"/>
        </w:tc>
        <w:tc>
          <w:tcPr>
            <w:tcW w:w="2268" w:type="dxa"/>
          </w:tcPr>
          <w:p w:rsidR="000F620F" w:rsidRDefault="000F620F" w:rsidP="008F376E">
            <w:r>
              <w:t>Fast Hands (0/5)</w:t>
            </w:r>
          </w:p>
          <w:p w:rsidR="000F620F" w:rsidRDefault="000F620F" w:rsidP="008F376E">
            <w:r>
              <w:t>+10% Reload+melee</w:t>
            </w:r>
          </w:p>
          <w:p w:rsidR="000F620F" w:rsidRDefault="000F620F" w:rsidP="008F376E">
            <w:r>
              <w:t>+25% Reload+melee</w:t>
            </w:r>
          </w:p>
          <w:p w:rsidR="000F620F" w:rsidRDefault="000F620F" w:rsidP="008F376E">
            <w:r>
              <w:t>+50% Reload+melee</w:t>
            </w:r>
          </w:p>
          <w:p w:rsidR="000F620F" w:rsidRDefault="000F620F" w:rsidP="008F376E">
            <w:r>
              <w:t>+75% Reload+melee</w:t>
            </w:r>
          </w:p>
          <w:p w:rsidR="000F620F" w:rsidRDefault="000F620F" w:rsidP="008F376E">
            <w:r>
              <w:t>+100% Reload+melee</w:t>
            </w:r>
          </w:p>
        </w:tc>
        <w:tc>
          <w:tcPr>
            <w:tcW w:w="6379" w:type="dxa"/>
          </w:tcPr>
          <w:p w:rsidR="000F620F" w:rsidRDefault="000F620F" w:rsidP="008F376E"/>
        </w:tc>
      </w:tr>
      <w:tr w:rsidR="000F620F" w:rsidTr="00C43414">
        <w:tc>
          <w:tcPr>
            <w:tcW w:w="2411" w:type="dxa"/>
          </w:tcPr>
          <w:p w:rsidR="000F620F" w:rsidRDefault="00C37867" w:rsidP="008F376E">
            <w:r>
              <w:t>Refined Poison(0/3)</w:t>
            </w:r>
          </w:p>
          <w:p w:rsidR="00C37867" w:rsidRDefault="00C37867" w:rsidP="008F376E">
            <w:r>
              <w:t>Poison 20% stronger</w:t>
            </w:r>
          </w:p>
          <w:p w:rsidR="00C37867" w:rsidRDefault="00C37867" w:rsidP="008F376E">
            <w:r>
              <w:t>Poison 20% faster</w:t>
            </w:r>
          </w:p>
          <w:p w:rsidR="00664ED2" w:rsidRDefault="00664ED2" w:rsidP="008F376E">
            <w:r>
              <w:t>Poison 20% longer</w:t>
            </w:r>
          </w:p>
        </w:tc>
        <w:tc>
          <w:tcPr>
            <w:tcW w:w="2268" w:type="dxa"/>
          </w:tcPr>
          <w:p w:rsidR="000F620F" w:rsidRDefault="000F620F" w:rsidP="008F376E"/>
        </w:tc>
        <w:tc>
          <w:tcPr>
            <w:tcW w:w="6379" w:type="dxa"/>
          </w:tcPr>
          <w:p w:rsidR="000F620F" w:rsidRDefault="00664ED2" w:rsidP="008F376E">
            <w:r>
              <w:t>Archer’s Plenty(0/3)</w:t>
            </w:r>
          </w:p>
          <w:p w:rsidR="00664ED2" w:rsidRDefault="00664ED2" w:rsidP="008F376E">
            <w:r>
              <w:t>20% more arrows found</w:t>
            </w:r>
          </w:p>
          <w:p w:rsidR="00664ED2" w:rsidRDefault="00664ED2" w:rsidP="008F376E">
            <w:r>
              <w:t>60% more arrows found</w:t>
            </w:r>
          </w:p>
          <w:p w:rsidR="00664ED2" w:rsidRDefault="00664ED2" w:rsidP="00C43414">
            <w:r>
              <w:t xml:space="preserve">100% more arrows found + one arrow </w:t>
            </w:r>
            <w:r w:rsidR="009235C9">
              <w:t>min from a</w:t>
            </w:r>
            <w:r w:rsidR="00C43414">
              <w:t>rrow using mobs</w:t>
            </w:r>
          </w:p>
        </w:tc>
      </w:tr>
      <w:tr w:rsidR="00664ED2" w:rsidTr="00C43414">
        <w:tc>
          <w:tcPr>
            <w:tcW w:w="2411" w:type="dxa"/>
          </w:tcPr>
          <w:p w:rsidR="00664ED2" w:rsidRDefault="009106DD" w:rsidP="008F376E">
            <w:r>
              <w:t>Aerodynamics (0/5)</w:t>
            </w:r>
          </w:p>
          <w:p w:rsidR="009106DD" w:rsidRDefault="009106DD" w:rsidP="008F376E">
            <w:r>
              <w:t>Arrows move 10% faster</w:t>
            </w:r>
          </w:p>
          <w:p w:rsidR="009106DD" w:rsidRDefault="009106DD" w:rsidP="008F376E">
            <w:r>
              <w:t>Arrows move 20% faster</w:t>
            </w:r>
          </w:p>
          <w:p w:rsidR="009106DD" w:rsidRDefault="009106DD" w:rsidP="008F376E">
            <w:r>
              <w:t>Arrows move 35% faster</w:t>
            </w:r>
          </w:p>
          <w:p w:rsidR="009106DD" w:rsidRDefault="009106DD" w:rsidP="008F376E">
            <w:r>
              <w:t>Arrows move 55% faster</w:t>
            </w:r>
          </w:p>
          <w:p w:rsidR="009106DD" w:rsidRDefault="009106DD" w:rsidP="008F376E">
            <w:r>
              <w:t>Arrows move 75% faster</w:t>
            </w:r>
          </w:p>
        </w:tc>
        <w:tc>
          <w:tcPr>
            <w:tcW w:w="2268" w:type="dxa"/>
          </w:tcPr>
          <w:p w:rsidR="00664ED2" w:rsidRDefault="00664ED2" w:rsidP="008F376E"/>
        </w:tc>
        <w:tc>
          <w:tcPr>
            <w:tcW w:w="6379" w:type="dxa"/>
          </w:tcPr>
          <w:p w:rsidR="00664ED2" w:rsidRDefault="00664ED2" w:rsidP="008F376E">
            <w:r>
              <w:t>Arrow loot (0/10)</w:t>
            </w:r>
          </w:p>
          <w:p w:rsidR="00664ED2" w:rsidRDefault="00664ED2" w:rsidP="008F376E">
            <w:r>
              <w:t>Can find all level 1 arrows in loot</w:t>
            </w:r>
          </w:p>
          <w:p w:rsidR="00664ED2" w:rsidRDefault="00664ED2" w:rsidP="008F376E">
            <w:r>
              <w:t>Can find all level 2 arrows in loot</w:t>
            </w:r>
          </w:p>
          <w:p w:rsidR="00664ED2" w:rsidRDefault="00664ED2" w:rsidP="008F376E">
            <w:r>
              <w:t>Can find all level 3 arrows in loot</w:t>
            </w:r>
          </w:p>
          <w:p w:rsidR="00664ED2" w:rsidRDefault="00664ED2" w:rsidP="008F376E">
            <w:r>
              <w:t>Can find all level 4 arrows in loot</w:t>
            </w:r>
          </w:p>
          <w:p w:rsidR="00664ED2" w:rsidRDefault="00664ED2" w:rsidP="008F376E">
            <w:r>
              <w:t>Can find all level 5 arrows in loot</w:t>
            </w:r>
          </w:p>
          <w:p w:rsidR="00664ED2" w:rsidRDefault="00664ED2" w:rsidP="008F376E">
            <w:r>
              <w:t>Can find all level 7 arrows in loot</w:t>
            </w:r>
          </w:p>
          <w:p w:rsidR="00664ED2" w:rsidRDefault="00664ED2" w:rsidP="008F376E">
            <w:r>
              <w:t>Can find all level 8 arrows in loot</w:t>
            </w:r>
          </w:p>
          <w:p w:rsidR="00664ED2" w:rsidRDefault="00664ED2" w:rsidP="008F376E">
            <w:r>
              <w:t>Can find all level 9 arrows in loot</w:t>
            </w:r>
          </w:p>
          <w:p w:rsidR="00664ED2" w:rsidRDefault="00664ED2" w:rsidP="00664ED2">
            <w:r>
              <w:t>Can find all level 10 arrows in loot</w:t>
            </w:r>
          </w:p>
        </w:tc>
      </w:tr>
      <w:tr w:rsidR="000F620F" w:rsidTr="00C43414">
        <w:tc>
          <w:tcPr>
            <w:tcW w:w="2411" w:type="dxa"/>
          </w:tcPr>
          <w:p w:rsidR="009106DD" w:rsidRDefault="009106DD" w:rsidP="009106DD">
            <w:r>
              <w:t>Bow Type (0/4)</w:t>
            </w:r>
          </w:p>
          <w:p w:rsidR="009106DD" w:rsidRDefault="009106DD" w:rsidP="009106DD">
            <w:r>
              <w:t>Ash bows available</w:t>
            </w:r>
          </w:p>
          <w:p w:rsidR="009106DD" w:rsidRDefault="009106DD" w:rsidP="009106DD">
            <w:r>
              <w:t>Oak bows available</w:t>
            </w:r>
          </w:p>
          <w:p w:rsidR="009106DD" w:rsidRDefault="009106DD" w:rsidP="009106DD">
            <w:r>
              <w:t>Ebony bows available</w:t>
            </w:r>
          </w:p>
          <w:p w:rsidR="000F620F" w:rsidRDefault="009106DD" w:rsidP="009106DD">
            <w:r>
              <w:t>Yew bows available</w:t>
            </w:r>
          </w:p>
        </w:tc>
        <w:tc>
          <w:tcPr>
            <w:tcW w:w="2268" w:type="dxa"/>
          </w:tcPr>
          <w:p w:rsidR="000F620F" w:rsidRDefault="000F620F" w:rsidP="008F376E"/>
        </w:tc>
        <w:tc>
          <w:tcPr>
            <w:tcW w:w="6379" w:type="dxa"/>
          </w:tcPr>
          <w:p w:rsidR="000F620F" w:rsidRDefault="009106DD" w:rsidP="008F376E">
            <w:r>
              <w:t>Multi Shot (0/4)</w:t>
            </w:r>
          </w:p>
          <w:p w:rsidR="009106DD" w:rsidRDefault="009106DD" w:rsidP="008F376E">
            <w:r>
              <w:t>Can fire a shot that creates 2 arrows</w:t>
            </w:r>
            <w:bookmarkStart w:id="0" w:name="_GoBack"/>
            <w:bookmarkEnd w:id="0"/>
          </w:p>
          <w:p w:rsidR="009106DD" w:rsidRDefault="009106DD" w:rsidP="008F376E">
            <w:r>
              <w:t>Can fire a shot that creates 3 arrows</w:t>
            </w:r>
          </w:p>
          <w:p w:rsidR="009106DD" w:rsidRDefault="009106DD" w:rsidP="008F376E">
            <w:r>
              <w:t>Can fire a shot that creates 5 arrows</w:t>
            </w:r>
          </w:p>
          <w:p w:rsidR="009106DD" w:rsidRDefault="009106DD" w:rsidP="008F376E">
            <w:r>
              <w:t>Can fire a shot that creates 8 arrows</w:t>
            </w:r>
          </w:p>
        </w:tc>
      </w:tr>
      <w:tr w:rsidR="000F620F" w:rsidTr="00C43414">
        <w:tc>
          <w:tcPr>
            <w:tcW w:w="2411" w:type="dxa"/>
          </w:tcPr>
          <w:p w:rsidR="000F620F" w:rsidRDefault="000F620F" w:rsidP="008F376E"/>
        </w:tc>
        <w:tc>
          <w:tcPr>
            <w:tcW w:w="2268" w:type="dxa"/>
          </w:tcPr>
          <w:p w:rsidR="000F620F" w:rsidRDefault="00CD7C24" w:rsidP="008F376E">
            <w:r>
              <w:t>Quickdraw 0/3</w:t>
            </w:r>
          </w:p>
          <w:p w:rsidR="00CD7C24" w:rsidRDefault="00CD7C24" w:rsidP="008F376E">
            <w:r>
              <w:t>Bow draws 10% faster</w:t>
            </w:r>
          </w:p>
          <w:p w:rsidR="00CD7C24" w:rsidRDefault="00CD7C24" w:rsidP="008F376E">
            <w:r>
              <w:t>Bow draws 20% faster</w:t>
            </w:r>
          </w:p>
          <w:p w:rsidR="00CD7C24" w:rsidRDefault="00CD7C24" w:rsidP="008F376E">
            <w:r>
              <w:t>Bow draws 35% faster</w:t>
            </w:r>
          </w:p>
        </w:tc>
        <w:tc>
          <w:tcPr>
            <w:tcW w:w="6379" w:type="dxa"/>
          </w:tcPr>
          <w:p w:rsidR="000F620F" w:rsidRDefault="000F620F" w:rsidP="008F376E"/>
        </w:tc>
      </w:tr>
      <w:tr w:rsidR="000F620F" w:rsidTr="00C43414">
        <w:tc>
          <w:tcPr>
            <w:tcW w:w="2411" w:type="dxa"/>
          </w:tcPr>
          <w:p w:rsidR="000F620F" w:rsidRDefault="000F620F" w:rsidP="008F376E"/>
        </w:tc>
        <w:tc>
          <w:tcPr>
            <w:tcW w:w="2268" w:type="dxa"/>
          </w:tcPr>
          <w:p w:rsidR="000F620F" w:rsidRDefault="00CD7C24" w:rsidP="008F376E">
            <w:r>
              <w:t>Serpent 0/1</w:t>
            </w:r>
          </w:p>
          <w:p w:rsidR="00CD7C24" w:rsidRDefault="00CD7C24" w:rsidP="00CD7C24">
            <w:r>
              <w:t>Summons his serpent familiar that will attack and then retreat, striking only those who come within a certain range of the player</w:t>
            </w:r>
          </w:p>
        </w:tc>
        <w:tc>
          <w:tcPr>
            <w:tcW w:w="6379" w:type="dxa"/>
          </w:tcPr>
          <w:p w:rsidR="000F620F" w:rsidRDefault="000F620F" w:rsidP="008F376E"/>
        </w:tc>
      </w:tr>
      <w:tr w:rsidR="00CD7C24" w:rsidTr="00C43414">
        <w:tc>
          <w:tcPr>
            <w:tcW w:w="2411" w:type="dxa"/>
          </w:tcPr>
          <w:p w:rsidR="00CD7C24" w:rsidRDefault="00CD7C24" w:rsidP="008F376E"/>
        </w:tc>
        <w:tc>
          <w:tcPr>
            <w:tcW w:w="2268" w:type="dxa"/>
          </w:tcPr>
          <w:p w:rsidR="00CD7C24" w:rsidRDefault="00CD7C24" w:rsidP="008F376E">
            <w:r>
              <w:t>Directional 0/1</w:t>
            </w:r>
          </w:p>
          <w:p w:rsidR="00CD7C24" w:rsidRDefault="00CD7C24" w:rsidP="00CD7C24">
            <w:r>
              <w:t>Fires an arrow that seeks its target within 45 degrees of players aim</w:t>
            </w:r>
          </w:p>
        </w:tc>
        <w:tc>
          <w:tcPr>
            <w:tcW w:w="6379" w:type="dxa"/>
          </w:tcPr>
          <w:p w:rsidR="00CD7C24" w:rsidRDefault="00CD7C24" w:rsidP="008F376E"/>
        </w:tc>
      </w:tr>
    </w:tbl>
    <w:p w:rsidR="00B81587" w:rsidRDefault="009B709B"/>
    <w:p w:rsidR="00CD7C24" w:rsidRDefault="00CD7C24"/>
    <w:p w:rsidR="00CD7C24" w:rsidRDefault="00CD7C24"/>
    <w:p w:rsidR="00CD7C24" w:rsidRDefault="00CD7C24"/>
    <w:p w:rsidR="00CD7C24" w:rsidRDefault="00CD7C24"/>
    <w:p w:rsidR="00CD7C24" w:rsidRDefault="00CD7C24"/>
    <w:p w:rsidR="00CD7C24" w:rsidRDefault="00CD7C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1591"/>
        <w:gridCol w:w="1718"/>
      </w:tblGrid>
      <w:tr w:rsidR="00C37867" w:rsidTr="00C37867">
        <w:tc>
          <w:tcPr>
            <w:tcW w:w="2624" w:type="dxa"/>
          </w:tcPr>
          <w:p w:rsidR="00C37867" w:rsidRDefault="00C37867"/>
        </w:tc>
        <w:tc>
          <w:tcPr>
            <w:tcW w:w="1591" w:type="dxa"/>
          </w:tcPr>
          <w:p w:rsidR="00C37867" w:rsidRDefault="00C37867">
            <w:r>
              <w:t>Damage (0/5)</w:t>
            </w:r>
          </w:p>
          <w:p w:rsidR="00C37867" w:rsidRDefault="00C37867" w:rsidP="000F620F">
            <w:r>
              <w:t>+10% dmg</w:t>
            </w:r>
          </w:p>
          <w:p w:rsidR="00C37867" w:rsidRDefault="00C37867" w:rsidP="000F620F">
            <w:r>
              <w:t>+25% dmg</w:t>
            </w:r>
          </w:p>
          <w:p w:rsidR="00C37867" w:rsidRDefault="00C37867" w:rsidP="000F620F">
            <w:r>
              <w:t>+50% dmg</w:t>
            </w:r>
          </w:p>
          <w:p w:rsidR="00C37867" w:rsidRDefault="00C37867" w:rsidP="000F620F">
            <w:r>
              <w:t>+75% dmg</w:t>
            </w:r>
          </w:p>
          <w:p w:rsidR="00C37867" w:rsidRDefault="00C37867" w:rsidP="000F620F">
            <w:r>
              <w:t>+100%dmg</w:t>
            </w:r>
          </w:p>
        </w:tc>
        <w:tc>
          <w:tcPr>
            <w:tcW w:w="1718" w:type="dxa"/>
          </w:tcPr>
          <w:p w:rsidR="00C37867" w:rsidRDefault="00C37867"/>
        </w:tc>
      </w:tr>
      <w:tr w:rsidR="00C37867" w:rsidTr="00C37867">
        <w:tc>
          <w:tcPr>
            <w:tcW w:w="2624" w:type="dxa"/>
          </w:tcPr>
          <w:p w:rsidR="00C37867" w:rsidRDefault="00C37867">
            <w:r>
              <w:t>Arrow Type(0/5)</w:t>
            </w:r>
          </w:p>
          <w:p w:rsidR="00C37867" w:rsidRDefault="00C37867">
            <w:r>
              <w:t>Flint+1melee+1ranged</w:t>
            </w:r>
          </w:p>
          <w:p w:rsidR="00C37867" w:rsidRDefault="00C37867">
            <w:r>
              <w:t>Bronze+2melee+2ranged</w:t>
            </w:r>
          </w:p>
          <w:p w:rsidR="00C37867" w:rsidRDefault="00C37867">
            <w:r>
              <w:t>Iron+3melee+3ranged</w:t>
            </w:r>
          </w:p>
          <w:p w:rsidR="00C37867" w:rsidRDefault="00C37867">
            <w:r>
              <w:t>Silver+4melee+4ranged</w:t>
            </w:r>
          </w:p>
          <w:p w:rsidR="00C37867" w:rsidRDefault="00C37867" w:rsidP="00F679BF">
            <w:r>
              <w:t>Obsidian+5melee+5ranged</w:t>
            </w:r>
          </w:p>
        </w:tc>
        <w:tc>
          <w:tcPr>
            <w:tcW w:w="1591" w:type="dxa"/>
          </w:tcPr>
          <w:p w:rsidR="00C37867" w:rsidRDefault="00C37867"/>
        </w:tc>
        <w:tc>
          <w:tcPr>
            <w:tcW w:w="1718" w:type="dxa"/>
          </w:tcPr>
          <w:p w:rsidR="00C37867" w:rsidRDefault="00C37867" w:rsidP="00BF0875">
            <w:r>
              <w:t>Penetration(0/2)</w:t>
            </w:r>
          </w:p>
          <w:p w:rsidR="00C37867" w:rsidRDefault="00C37867" w:rsidP="00BF0875">
            <w:r>
              <w:t>20% chance</w:t>
            </w:r>
          </w:p>
          <w:p w:rsidR="00C37867" w:rsidRDefault="00C37867" w:rsidP="00BF0875">
            <w:r>
              <w:t>40% chance</w:t>
            </w:r>
          </w:p>
        </w:tc>
      </w:tr>
      <w:tr w:rsidR="00C37867" w:rsidTr="00C37867">
        <w:tc>
          <w:tcPr>
            <w:tcW w:w="2624" w:type="dxa"/>
          </w:tcPr>
          <w:p w:rsidR="00C37867" w:rsidRDefault="00C37867">
            <w:r>
              <w:t>Obliteration(0/3)</w:t>
            </w:r>
          </w:p>
          <w:p w:rsidR="00C37867" w:rsidRDefault="00C37867">
            <w:r>
              <w:t>-10%arm</w:t>
            </w:r>
          </w:p>
          <w:p w:rsidR="00C37867" w:rsidRDefault="00C37867">
            <w:r>
              <w:t>-20%arm-10%healthmax</w:t>
            </w:r>
          </w:p>
          <w:p w:rsidR="00C37867" w:rsidRDefault="00C37867">
            <w:r>
              <w:t>-30%arm-20%healthmax</w:t>
            </w:r>
          </w:p>
        </w:tc>
        <w:tc>
          <w:tcPr>
            <w:tcW w:w="1591" w:type="dxa"/>
          </w:tcPr>
          <w:p w:rsidR="00C37867" w:rsidRDefault="00C37867"/>
        </w:tc>
        <w:tc>
          <w:tcPr>
            <w:tcW w:w="1718" w:type="dxa"/>
          </w:tcPr>
          <w:p w:rsidR="00C37867" w:rsidRDefault="00C37867">
            <w:r>
              <w:t>Critical(0/5)</w:t>
            </w:r>
          </w:p>
          <w:p w:rsidR="00C37867" w:rsidRDefault="00C37867">
            <w:r>
              <w:t>5%x1.3</w:t>
            </w:r>
          </w:p>
          <w:p w:rsidR="00C37867" w:rsidRDefault="00C37867">
            <w:r>
              <w:t>10%x1.5</w:t>
            </w:r>
          </w:p>
          <w:p w:rsidR="00C37867" w:rsidRDefault="00C37867">
            <w:r>
              <w:t>15%x1.7</w:t>
            </w:r>
          </w:p>
          <w:p w:rsidR="00C37867" w:rsidRDefault="00C37867">
            <w:r>
              <w:t>20%x2</w:t>
            </w:r>
          </w:p>
          <w:p w:rsidR="00C37867" w:rsidRDefault="00C37867">
            <w:r>
              <w:t>25%x2.5</w:t>
            </w:r>
          </w:p>
        </w:tc>
      </w:tr>
      <w:tr w:rsidR="00C37867" w:rsidTr="00C37867">
        <w:tc>
          <w:tcPr>
            <w:tcW w:w="2624" w:type="dxa"/>
          </w:tcPr>
          <w:p w:rsidR="00C37867" w:rsidRDefault="00C37867">
            <w:r>
              <w:t>Ranger(0/4)</w:t>
            </w:r>
          </w:p>
          <w:p w:rsidR="00C37867" w:rsidRDefault="00C37867">
            <w:r>
              <w:t>+10%dmg per 6 tiles</w:t>
            </w:r>
          </w:p>
          <w:p w:rsidR="00C37867" w:rsidRDefault="00C37867">
            <w:r>
              <w:t>+12%dmg per 5 tiles</w:t>
            </w:r>
          </w:p>
          <w:p w:rsidR="00C37867" w:rsidRDefault="00C37867">
            <w:r>
              <w:t>+15%dmg per 4 tiles</w:t>
            </w:r>
          </w:p>
          <w:p w:rsidR="00C37867" w:rsidRDefault="00C37867" w:rsidP="00B22E21">
            <w:r>
              <w:t>+20%dmg per 3 tiles</w:t>
            </w:r>
          </w:p>
        </w:tc>
        <w:tc>
          <w:tcPr>
            <w:tcW w:w="1591" w:type="dxa"/>
          </w:tcPr>
          <w:p w:rsidR="00C37867" w:rsidRDefault="00C37867"/>
        </w:tc>
        <w:tc>
          <w:tcPr>
            <w:tcW w:w="1718" w:type="dxa"/>
          </w:tcPr>
          <w:p w:rsidR="00C37867" w:rsidRDefault="00C37867">
            <w:r>
              <w:t>(Paralysis(0/2)</w:t>
            </w:r>
          </w:p>
          <w:p w:rsidR="00C37867" w:rsidRDefault="00C37867">
            <w:r>
              <w:t>10% 1.5sec</w:t>
            </w:r>
          </w:p>
          <w:p w:rsidR="00C37867" w:rsidRDefault="00C37867">
            <w:r>
              <w:t>20% 4sec</w:t>
            </w:r>
          </w:p>
        </w:tc>
      </w:tr>
      <w:tr w:rsidR="00C37867" w:rsidTr="00C37867">
        <w:tc>
          <w:tcPr>
            <w:tcW w:w="2624" w:type="dxa"/>
          </w:tcPr>
          <w:p w:rsidR="00C37867" w:rsidRDefault="00C37867"/>
        </w:tc>
        <w:tc>
          <w:tcPr>
            <w:tcW w:w="1591" w:type="dxa"/>
          </w:tcPr>
          <w:p w:rsidR="00C37867" w:rsidRDefault="00C37867">
            <w:r>
              <w:t>Raptor(0/1)</w:t>
            </w:r>
          </w:p>
          <w:p w:rsidR="00C37867" w:rsidRDefault="00C37867">
            <w:r>
              <w:t>Can use the hawk</w:t>
            </w:r>
            <w:r w:rsidR="00D37D97">
              <w:t xml:space="preserve"> which flies in circles protecting the player</w:t>
            </w:r>
          </w:p>
        </w:tc>
        <w:tc>
          <w:tcPr>
            <w:tcW w:w="1718" w:type="dxa"/>
          </w:tcPr>
          <w:p w:rsidR="00C37867" w:rsidRDefault="00C37867"/>
        </w:tc>
      </w:tr>
      <w:tr w:rsidR="00C37867" w:rsidTr="00C37867">
        <w:tc>
          <w:tcPr>
            <w:tcW w:w="2624" w:type="dxa"/>
          </w:tcPr>
          <w:p w:rsidR="00C37867" w:rsidRDefault="00C37867"/>
        </w:tc>
        <w:tc>
          <w:tcPr>
            <w:tcW w:w="1591" w:type="dxa"/>
          </w:tcPr>
          <w:p w:rsidR="00C37867" w:rsidRDefault="00C37867">
            <w:r>
              <w:t>Explosive(0/1)</w:t>
            </w:r>
          </w:p>
          <w:p w:rsidR="00C37867" w:rsidRDefault="00C37867">
            <w:r>
              <w:t>Can use explosive arrows</w:t>
            </w:r>
          </w:p>
        </w:tc>
        <w:tc>
          <w:tcPr>
            <w:tcW w:w="1718" w:type="dxa"/>
          </w:tcPr>
          <w:p w:rsidR="00C37867" w:rsidRDefault="00C37867"/>
        </w:tc>
      </w:tr>
    </w:tbl>
    <w:p w:rsidR="00BF0875" w:rsidRDefault="00BF0875"/>
    <w:p w:rsidR="00506C46" w:rsidRDefault="00506C46"/>
    <w:p w:rsidR="00506C46" w:rsidRDefault="00506C46"/>
    <w:p w:rsidR="00506C46" w:rsidRDefault="00506C46"/>
    <w:p w:rsidR="00506C46" w:rsidRDefault="00506C46"/>
    <w:p w:rsidR="00506C46" w:rsidRDefault="00506C46"/>
    <w:p w:rsidR="00506C46" w:rsidRDefault="00506C46"/>
    <w:p w:rsidR="00506C46" w:rsidRDefault="00506C46"/>
    <w:p w:rsidR="00506C46" w:rsidRDefault="00506C46"/>
    <w:p w:rsidR="00506C46" w:rsidRDefault="00506C46"/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2836"/>
        <w:gridCol w:w="2693"/>
        <w:gridCol w:w="2835"/>
        <w:gridCol w:w="1843"/>
      </w:tblGrid>
      <w:tr w:rsidR="003C0618" w:rsidTr="00D25E95">
        <w:tc>
          <w:tcPr>
            <w:tcW w:w="2836" w:type="dxa"/>
          </w:tcPr>
          <w:p w:rsidR="003C0618" w:rsidRDefault="003C0618"/>
        </w:tc>
        <w:tc>
          <w:tcPr>
            <w:tcW w:w="2693" w:type="dxa"/>
          </w:tcPr>
          <w:p w:rsidR="003C0618" w:rsidRDefault="003C0618">
            <w:r>
              <w:t>Arcane Arrows 0/10</w:t>
            </w:r>
          </w:p>
          <w:p w:rsidR="003C0618" w:rsidRDefault="003C0618">
            <w:r>
              <w:t>Gain level 1 magic arrows</w:t>
            </w:r>
          </w:p>
          <w:p w:rsidR="003C0618" w:rsidRDefault="003C0618">
            <w:r>
              <w:t>Gain level 2 magic arrows</w:t>
            </w:r>
          </w:p>
          <w:p w:rsidR="003C0618" w:rsidRDefault="003C0618">
            <w:r>
              <w:t>Gain level 3 magic arrows</w:t>
            </w:r>
          </w:p>
          <w:p w:rsidR="003C0618" w:rsidRDefault="003C0618">
            <w:r>
              <w:t>Gain level 4 magic arrows</w:t>
            </w:r>
          </w:p>
          <w:p w:rsidR="003C0618" w:rsidRDefault="003C0618">
            <w:r>
              <w:t>Gain level 5 magic arrows</w:t>
            </w:r>
          </w:p>
          <w:p w:rsidR="003C0618" w:rsidRDefault="003C0618">
            <w:r>
              <w:t>Gain level 6 magic arrows</w:t>
            </w:r>
          </w:p>
          <w:p w:rsidR="003C0618" w:rsidRDefault="003C0618">
            <w:r>
              <w:t>Gain level 7 magic arrows</w:t>
            </w:r>
          </w:p>
          <w:p w:rsidR="003C0618" w:rsidRDefault="003C0618">
            <w:r>
              <w:t>Gain level 8 magic arrows</w:t>
            </w:r>
          </w:p>
          <w:p w:rsidR="003C0618" w:rsidRDefault="003C0618">
            <w:r>
              <w:t>Gain level 9 magic arrows</w:t>
            </w:r>
          </w:p>
          <w:p w:rsidR="003C0618" w:rsidRDefault="003C0618">
            <w:r>
              <w:t>Gain level 10 magic arrows</w:t>
            </w:r>
          </w:p>
        </w:tc>
        <w:tc>
          <w:tcPr>
            <w:tcW w:w="2835" w:type="dxa"/>
          </w:tcPr>
          <w:p w:rsidR="003C0618" w:rsidRDefault="003C0618"/>
        </w:tc>
        <w:tc>
          <w:tcPr>
            <w:tcW w:w="1843" w:type="dxa"/>
          </w:tcPr>
          <w:p w:rsidR="003C0618" w:rsidRDefault="003C0618"/>
        </w:tc>
      </w:tr>
      <w:tr w:rsidR="003C0618" w:rsidTr="00D25E95">
        <w:tc>
          <w:tcPr>
            <w:tcW w:w="2836" w:type="dxa"/>
          </w:tcPr>
          <w:p w:rsidR="003C0618" w:rsidRDefault="003C0618">
            <w:r>
              <w:t>Focus Force 0/3</w:t>
            </w:r>
          </w:p>
          <w:p w:rsidR="003C0618" w:rsidRDefault="003C0618">
            <w:r>
              <w:t>4 arrows on guy create spell</w:t>
            </w:r>
          </w:p>
          <w:p w:rsidR="003C0618" w:rsidRDefault="003C0618">
            <w:r>
              <w:t>3 arrows on guy create spell</w:t>
            </w:r>
          </w:p>
          <w:p w:rsidR="003C0618" w:rsidRDefault="003C0618">
            <w:r>
              <w:t>2 arrows on guy create spell</w:t>
            </w:r>
          </w:p>
        </w:tc>
        <w:tc>
          <w:tcPr>
            <w:tcW w:w="2693" w:type="dxa"/>
          </w:tcPr>
          <w:p w:rsidR="003C0618" w:rsidRDefault="003C0618"/>
        </w:tc>
        <w:tc>
          <w:tcPr>
            <w:tcW w:w="2835" w:type="dxa"/>
          </w:tcPr>
          <w:p w:rsidR="003C0618" w:rsidRDefault="00282601">
            <w:r>
              <w:t>Reverse Learnology 0/1</w:t>
            </w:r>
          </w:p>
          <w:p w:rsidR="00282601" w:rsidRDefault="00282601">
            <w:r>
              <w:t>Can use spell of arrow for 10 secs after arrow kills</w:t>
            </w:r>
            <w:r w:rsidR="001F7CB7">
              <w:t xml:space="preserve"> 1 arrow use while drawn</w:t>
            </w:r>
          </w:p>
        </w:tc>
        <w:tc>
          <w:tcPr>
            <w:tcW w:w="1843" w:type="dxa"/>
          </w:tcPr>
          <w:p w:rsidR="003C0618" w:rsidRDefault="003C0618"/>
        </w:tc>
      </w:tr>
      <w:tr w:rsidR="003C0618" w:rsidTr="00D25E95">
        <w:tc>
          <w:tcPr>
            <w:tcW w:w="2836" w:type="dxa"/>
          </w:tcPr>
          <w:p w:rsidR="003C0618" w:rsidRDefault="00506C46">
            <w:r>
              <w:t>Flowing Power 0/4</w:t>
            </w:r>
          </w:p>
          <w:p w:rsidR="00506C46" w:rsidRDefault="00506C46">
            <w:r>
              <w:t>+10% dmg while moving</w:t>
            </w:r>
          </w:p>
          <w:p w:rsidR="00506C46" w:rsidRDefault="00506C46">
            <w:r>
              <w:t>+20% dmg while moving</w:t>
            </w:r>
          </w:p>
          <w:p w:rsidR="00506C46" w:rsidRDefault="00506C46">
            <w:r>
              <w:t>+35% dmg while moving</w:t>
            </w:r>
          </w:p>
          <w:p w:rsidR="00506C46" w:rsidRDefault="00506C46">
            <w:r>
              <w:t>+60% dmg while moving</w:t>
            </w:r>
          </w:p>
        </w:tc>
        <w:tc>
          <w:tcPr>
            <w:tcW w:w="2693" w:type="dxa"/>
          </w:tcPr>
          <w:p w:rsidR="003C0618" w:rsidRDefault="001F7CB7">
            <w:r>
              <w:t>Portal Arrows 0/2</w:t>
            </w:r>
          </w:p>
          <w:p w:rsidR="001F7CB7" w:rsidRDefault="001F7CB7">
            <w:r>
              <w:t>2% chance to summon</w:t>
            </w:r>
          </w:p>
          <w:p w:rsidR="001F7CB7" w:rsidRDefault="001F7CB7"/>
          <w:p w:rsidR="001F7CB7" w:rsidRDefault="001F7CB7">
            <w:r>
              <w:t>5% chance to summon</w:t>
            </w:r>
          </w:p>
        </w:tc>
        <w:tc>
          <w:tcPr>
            <w:tcW w:w="2835" w:type="dxa"/>
          </w:tcPr>
          <w:p w:rsidR="003C0618" w:rsidRDefault="003C0618"/>
        </w:tc>
        <w:tc>
          <w:tcPr>
            <w:tcW w:w="1843" w:type="dxa"/>
          </w:tcPr>
          <w:p w:rsidR="003C0618" w:rsidRDefault="00506C46">
            <w:r>
              <w:t>Effect More 0/5</w:t>
            </w:r>
          </w:p>
          <w:p w:rsidR="001F7CB7" w:rsidRDefault="001F7CB7">
            <w:r>
              <w:t>5% more magic</w:t>
            </w:r>
          </w:p>
          <w:p w:rsidR="001F7CB7" w:rsidRDefault="001F7CB7">
            <w:r>
              <w:t>10% more magic</w:t>
            </w:r>
          </w:p>
          <w:p w:rsidR="001F7CB7" w:rsidRDefault="001F7CB7">
            <w:r>
              <w:t>20% more magic</w:t>
            </w:r>
          </w:p>
          <w:p w:rsidR="001F7CB7" w:rsidRDefault="001F7CB7">
            <w:r>
              <w:t>35% more magic</w:t>
            </w:r>
          </w:p>
          <w:p w:rsidR="001F7CB7" w:rsidRDefault="001F7CB7">
            <w:r>
              <w:t>60% more magic</w:t>
            </w:r>
          </w:p>
        </w:tc>
      </w:tr>
      <w:tr w:rsidR="003C0618" w:rsidTr="00D25E95">
        <w:tc>
          <w:tcPr>
            <w:tcW w:w="2836" w:type="dxa"/>
          </w:tcPr>
          <w:p w:rsidR="003C0618" w:rsidRDefault="00506C46">
            <w:r>
              <w:t>Concentrated Power 0/3</w:t>
            </w:r>
          </w:p>
          <w:p w:rsidR="00506C46" w:rsidRDefault="00506C46">
            <w:r>
              <w:t>Arrows 20% mark/bless tile</w:t>
            </w:r>
          </w:p>
          <w:p w:rsidR="00506C46" w:rsidRDefault="00506C46">
            <w:r>
              <w:t>Arrows 50% mark/bless tile</w:t>
            </w:r>
          </w:p>
          <w:p w:rsidR="00506C46" w:rsidRDefault="00506C46">
            <w:r>
              <w:t>Arrows 100% mark/bless tile</w:t>
            </w:r>
          </w:p>
        </w:tc>
        <w:tc>
          <w:tcPr>
            <w:tcW w:w="2693" w:type="dxa"/>
          </w:tcPr>
          <w:p w:rsidR="003C0618" w:rsidRDefault="003C0618"/>
        </w:tc>
        <w:tc>
          <w:tcPr>
            <w:tcW w:w="2835" w:type="dxa"/>
          </w:tcPr>
          <w:p w:rsidR="003C0618" w:rsidRDefault="00D25E95">
            <w:r>
              <w:t>Mage Flurry 0/2</w:t>
            </w:r>
          </w:p>
          <w:p w:rsidR="00D25E95" w:rsidRDefault="00D25E95">
            <w:r>
              <w:t>Fires all one kind arrows</w:t>
            </w:r>
          </w:p>
          <w:p w:rsidR="00D25E95" w:rsidRDefault="00D25E95">
            <w:r>
              <w:t>Fires with magic min once</w:t>
            </w:r>
          </w:p>
        </w:tc>
        <w:tc>
          <w:tcPr>
            <w:tcW w:w="1843" w:type="dxa"/>
          </w:tcPr>
          <w:p w:rsidR="003C0618" w:rsidRDefault="003C0618"/>
        </w:tc>
      </w:tr>
      <w:tr w:rsidR="003C0618" w:rsidTr="00D25E95">
        <w:tc>
          <w:tcPr>
            <w:tcW w:w="2836" w:type="dxa"/>
          </w:tcPr>
          <w:p w:rsidR="003C0618" w:rsidRDefault="003C0618"/>
        </w:tc>
        <w:tc>
          <w:tcPr>
            <w:tcW w:w="2693" w:type="dxa"/>
          </w:tcPr>
          <w:p w:rsidR="003C0618" w:rsidRDefault="00506C46">
            <w:r>
              <w:t>The Orb 0/1</w:t>
            </w:r>
          </w:p>
          <w:p w:rsidR="00506C46" w:rsidRDefault="00506C46">
            <w:r>
              <w:t>When summoned, it will attack enemies and absorb their magical abilities and then on death they are transferred for a short time to the player</w:t>
            </w:r>
          </w:p>
        </w:tc>
        <w:tc>
          <w:tcPr>
            <w:tcW w:w="2835" w:type="dxa"/>
          </w:tcPr>
          <w:p w:rsidR="003C0618" w:rsidRDefault="003C0618"/>
        </w:tc>
        <w:tc>
          <w:tcPr>
            <w:tcW w:w="1843" w:type="dxa"/>
          </w:tcPr>
          <w:p w:rsidR="003C0618" w:rsidRDefault="003C0618"/>
        </w:tc>
      </w:tr>
    </w:tbl>
    <w:p w:rsidR="00CD7C24" w:rsidRDefault="00CD7C24"/>
    <w:sectPr w:rsidR="00CD7C24" w:rsidSect="00027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0875"/>
    <w:rsid w:val="00027B75"/>
    <w:rsid w:val="000F620F"/>
    <w:rsid w:val="00174F0D"/>
    <w:rsid w:val="001F7CB7"/>
    <w:rsid w:val="00210842"/>
    <w:rsid w:val="00275773"/>
    <w:rsid w:val="00282601"/>
    <w:rsid w:val="002C664A"/>
    <w:rsid w:val="003C0618"/>
    <w:rsid w:val="00506C46"/>
    <w:rsid w:val="00664ED2"/>
    <w:rsid w:val="00747AE4"/>
    <w:rsid w:val="00815D55"/>
    <w:rsid w:val="009106DD"/>
    <w:rsid w:val="009235C9"/>
    <w:rsid w:val="00A308CA"/>
    <w:rsid w:val="00B22E21"/>
    <w:rsid w:val="00B66437"/>
    <w:rsid w:val="00BF0875"/>
    <w:rsid w:val="00C37867"/>
    <w:rsid w:val="00C43414"/>
    <w:rsid w:val="00CD7C24"/>
    <w:rsid w:val="00D25E95"/>
    <w:rsid w:val="00D37D97"/>
    <w:rsid w:val="00F6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8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8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Coleshill School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George</cp:lastModifiedBy>
  <cp:revision>13</cp:revision>
  <dcterms:created xsi:type="dcterms:W3CDTF">2012-05-17T12:46:00Z</dcterms:created>
  <dcterms:modified xsi:type="dcterms:W3CDTF">2012-10-23T06:51:00Z</dcterms:modified>
</cp:coreProperties>
</file>