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pos="6673"/>
        </w:tabs>
        <w:spacing w:after="0" w:before="0" w:line="24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Отчет по лабораторной работе №  20   </w:t>
      </w:r>
      <w:r w:rsidDel="00000000" w:rsidR="00000000" w:rsidRPr="00000000">
        <w:rPr>
          <w:sz w:val="28"/>
          <w:szCs w:val="28"/>
          <w:rtl w:val="0"/>
        </w:rPr>
        <w:t xml:space="preserve">по курсу “Фундаментальная информатика”</w:t>
      </w:r>
    </w:p>
    <w:p w:rsidR="00000000" w:rsidDel="00000000" w:rsidP="00000000" w:rsidRDefault="00000000" w:rsidRPr="00000000" w14:paraId="00000002">
      <w:pPr>
        <w:pageBreakBefore w:val="0"/>
        <w:tabs>
          <w:tab w:val="left" w:pos="6673"/>
        </w:tabs>
        <w:spacing w:after="0" w:before="0" w:line="24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ind w:left="293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Студент группы </w:t>
      </w:r>
      <w:r w:rsidDel="00000000" w:rsidR="00000000" w:rsidRPr="00000000">
        <w:rPr>
          <w:sz w:val="20"/>
          <w:szCs w:val="20"/>
          <w:rtl w:val="0"/>
        </w:rPr>
        <w:t xml:space="preserve">М80-103Б-21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Катин Иван Вячеславович, № по списку  </w:t>
      </w:r>
      <w:r w:rsidDel="00000000" w:rsidR="00000000" w:rsidRPr="00000000">
        <w:rPr>
          <w:sz w:val="20"/>
          <w:szCs w:val="20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before="0" w:line="21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before="0" w:line="240" w:lineRule="auto"/>
        <w:ind w:left="479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Контакты e-mail: ikatin.2003.sokol@gmail.com, </w:t>
      </w:r>
      <w:r w:rsidDel="00000000" w:rsidR="00000000" w:rsidRPr="00000000">
        <w:rPr>
          <w:sz w:val="20"/>
          <w:szCs w:val="20"/>
          <w:rtl w:val="0"/>
        </w:rPr>
        <w:t xml:space="preserve">telegram: @Dazz1e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before="0" w:line="22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pos="6833"/>
        </w:tabs>
        <w:spacing w:after="0" w:before="0" w:line="240" w:lineRule="auto"/>
        <w:ind w:left="479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Работа выполнена: «18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» ноября 20</w:t>
      </w:r>
      <w:r w:rsidDel="00000000" w:rsidR="00000000" w:rsidRPr="00000000">
        <w:rPr>
          <w:sz w:val="19"/>
          <w:szCs w:val="19"/>
          <w:rtl w:val="0"/>
        </w:rPr>
        <w:t xml:space="preserve">21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0" w:line="22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before="0" w:line="240" w:lineRule="auto"/>
        <w:ind w:left="479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Преподаватель: каф. 806 </w:t>
      </w:r>
      <w:r w:rsidDel="00000000" w:rsidR="00000000" w:rsidRPr="00000000">
        <w:rPr>
          <w:sz w:val="20"/>
          <w:szCs w:val="20"/>
          <w:rtl w:val="0"/>
        </w:rPr>
        <w:t xml:space="preserve">Севастьянов Виктор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before="0" w:line="21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pos="6173"/>
        </w:tabs>
        <w:spacing w:after="0" w:before="0" w:line="240" w:lineRule="auto"/>
        <w:ind w:left="479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Отчет сдан «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» _________20</w:t>
      </w:r>
      <w:r w:rsidDel="00000000" w:rsidR="00000000" w:rsidRPr="00000000">
        <w:rPr>
          <w:sz w:val="20"/>
          <w:szCs w:val="20"/>
          <w:rtl w:val="0"/>
        </w:rPr>
        <w:t xml:space="preserve">__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г., итоговая оценка _____</w:t>
      </w:r>
      <w:r w:rsidDel="00000000" w:rsidR="00000000" w:rsidRPr="00000000">
        <w:rPr>
          <w:sz w:val="20"/>
          <w:szCs w:val="20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before="0" w:line="240" w:lineRule="auto"/>
        <w:ind w:left="6434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Подпись преподавателя________________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before="0" w:line="240" w:lineRule="auto"/>
        <w:ind w:left="6434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before="0" w:line="2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54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Тема: </w:t>
      </w:r>
      <w:r w:rsidDel="00000000" w:rsidR="00000000" w:rsidRPr="00000000">
        <w:rPr>
          <w:sz w:val="20"/>
          <w:szCs w:val="20"/>
          <w:rtl w:val="0"/>
        </w:rPr>
        <w:t xml:space="preserve">Стандартные утилиты UNIX для обработки файлов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354"/>
        </w:tabs>
        <w:spacing w:after="0" w:before="0" w:line="240" w:lineRule="auto"/>
        <w:ind w:left="354" w:right="0" w:hanging="354"/>
        <w:jc w:val="left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Цель работы: </w:t>
      </w:r>
      <w:r w:rsidDel="00000000" w:rsidR="00000000" w:rsidRPr="00000000">
        <w:rPr>
          <w:sz w:val="20"/>
          <w:szCs w:val="20"/>
          <w:rtl w:val="0"/>
        </w:rPr>
        <w:t xml:space="preserve">Изучить основные команды текстовых файлов OC UNIX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354"/>
        </w:tabs>
        <w:spacing w:after="0" w:before="0" w:line="240" w:lineRule="auto"/>
        <w:ind w:left="354" w:right="0" w:hanging="354"/>
        <w:jc w:val="left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Задание:</w:t>
      </w:r>
      <w:r w:rsidDel="00000000" w:rsidR="00000000" w:rsidRPr="00000000">
        <w:rPr>
          <w:sz w:val="20"/>
          <w:szCs w:val="20"/>
          <w:rtl w:val="0"/>
        </w:rPr>
        <w:t xml:space="preserve"> опробовать основные команды текстовых файлов OC UNIX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before="0" w:line="2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tabs>
          <w:tab w:val="left" w:pos="394"/>
        </w:tabs>
        <w:spacing w:after="0" w:before="0" w:line="240" w:lineRule="auto"/>
        <w:ind w:left="394" w:hanging="394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Оборудование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студента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before="0" w:line="14.399999999999999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Процессор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Intel® Core™ i5-9300H CPU @ 2.40GHz × 8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с ОП 7,6 GiB, НМД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1024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Г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б. Монитор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1920</w:t>
      </w:r>
      <w:r w:rsidDel="00000000" w:rsidR="00000000" w:rsidRPr="00000000">
        <w:rPr>
          <w:i w:val="1"/>
          <w:sz w:val="20"/>
          <w:szCs w:val="20"/>
          <w:rtl w:val="0"/>
        </w:rPr>
        <w:t xml:space="preserve">x1080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before="0" w:line="2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tabs>
          <w:tab w:val="left" w:pos="394"/>
        </w:tabs>
        <w:spacing w:after="0" w:before="0" w:line="240" w:lineRule="auto"/>
        <w:ind w:left="394" w:hanging="394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Программное обеспечение (</w:t>
      </w:r>
      <w:r w:rsidDel="00000000" w:rsidR="00000000" w:rsidRPr="00000000">
        <w:rPr>
          <w:sz w:val="20"/>
          <w:szCs w:val="20"/>
          <w:rtl w:val="0"/>
        </w:rPr>
        <w:t xml:space="preserve">студента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before="0" w:line="14.399999999999999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Операционная система семейства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sz w:val="20"/>
          <w:szCs w:val="20"/>
          <w:rtl w:val="0"/>
        </w:rPr>
        <w:t xml:space="preserve">linux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наименование: </w:t>
      </w:r>
      <w:r w:rsidDel="00000000" w:rsidR="00000000" w:rsidRPr="00000000">
        <w:rPr>
          <w:i w:val="1"/>
          <w:sz w:val="20"/>
          <w:szCs w:val="20"/>
          <w:rtl w:val="0"/>
        </w:rPr>
        <w:t xml:space="preserve">ubuntu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версия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20.04.3 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интерпретатор команд: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bash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версия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4.4.20(1)-release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Система программирования </w:t>
      </w:r>
      <w:r w:rsidDel="00000000" w:rsidR="00000000" w:rsidRPr="00000000">
        <w:rPr>
          <w:sz w:val="20"/>
          <w:szCs w:val="20"/>
          <w:rtl w:val="0"/>
        </w:rPr>
        <w:t xml:space="preserve">--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CLion</w:t>
      </w:r>
      <w:r w:rsidDel="00000000" w:rsidR="00000000" w:rsidRPr="00000000">
        <w:rPr>
          <w:sz w:val="20"/>
          <w:szCs w:val="20"/>
          <w:rtl w:val="0"/>
        </w:rPr>
        <w:t xml:space="preserve">--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р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едактор текстов </w:t>
      </w:r>
      <w:r w:rsidDel="00000000" w:rsidR="00000000" w:rsidRPr="00000000">
        <w:rPr>
          <w:i w:val="1"/>
          <w:sz w:val="20"/>
          <w:szCs w:val="20"/>
          <w:rtl w:val="0"/>
        </w:rPr>
        <w:t xml:space="preserve">emacs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версия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25.2.2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Утилиты операционной системы </w:t>
      </w:r>
      <w:r w:rsidDel="00000000" w:rsidR="00000000" w:rsidRPr="00000000">
        <w:rPr>
          <w:sz w:val="20"/>
          <w:szCs w:val="20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Прикладные системы и программы </w:t>
      </w:r>
      <w:r w:rsidDel="00000000" w:rsidR="00000000" w:rsidRPr="00000000">
        <w:rPr>
          <w:sz w:val="20"/>
          <w:szCs w:val="20"/>
          <w:rtl w:val="0"/>
        </w:rPr>
        <w:t xml:space="preserve">–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LibreOffice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before="0" w:line="240" w:lineRule="auto"/>
        <w:ind w:left="394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Местонахождение и имена файлов программ и данных на домашнем компьютере</w:t>
      </w:r>
      <w:r w:rsidDel="00000000" w:rsidR="00000000" w:rsidRPr="00000000">
        <w:rPr>
          <w:sz w:val="20"/>
          <w:szCs w:val="20"/>
          <w:rtl w:val="0"/>
        </w:rPr>
        <w:t xml:space="preserve"> – </w:t>
      </w:r>
      <w:r w:rsidDel="00000000" w:rsidR="00000000" w:rsidRPr="00000000">
        <w:rPr>
          <w:i w:val="1"/>
          <w:sz w:val="20"/>
          <w:szCs w:val="20"/>
          <w:rtl w:val="0"/>
        </w:rPr>
        <w:t xml:space="preserve">home</w:t>
      </w:r>
      <w:r w:rsidDel="00000000" w:rsidR="00000000" w:rsidRPr="00000000">
        <w:rPr>
          <w:i w:val="0"/>
          <w:sz w:val="20"/>
          <w:szCs w:val="20"/>
          <w:rtl w:val="0"/>
        </w:rPr>
        <w:t xml:space="preserve">/dazzle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18" w:lineRule="auto"/>
        <w:ind w:left="0" w:right="240" w:firstLine="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Идея, метод, алгоритм.  </w:t>
      </w:r>
      <w:r w:rsidDel="00000000" w:rsidR="00000000" w:rsidRPr="00000000">
        <w:rPr>
          <w:sz w:val="20"/>
          <w:szCs w:val="20"/>
          <w:rtl w:val="0"/>
        </w:rPr>
        <w:t xml:space="preserve">Протестировать команды в терминале OC UNIX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before="0" w:line="379" w:lineRule="auto"/>
        <w:rPr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b w:val="1"/>
          <w:sz w:val="20"/>
          <w:szCs w:val="20"/>
          <w:rtl w:val="0"/>
        </w:rPr>
        <w:t xml:space="preserve">Сценарий выполнения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50"/>
        </w:tabs>
        <w:spacing w:after="0" w:before="0" w:line="218" w:lineRule="auto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50"/>
        </w:tabs>
        <w:spacing w:after="0" w:before="0" w:line="218" w:lineRule="auto"/>
        <w:rPr>
          <w:b w:val="0"/>
          <w:sz w:val="20"/>
          <w:szCs w:val="20"/>
        </w:rPr>
        <w:sectPr>
          <w:pgSz w:h="16838" w:w="11906" w:orient="portrait"/>
          <w:pgMar w:bottom="653" w:top="802" w:left="946" w:right="806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60"/>
        </w:tabs>
        <w:spacing w:after="0" w:before="0" w:line="218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Распечатка протокола 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(подклеить листинг окончательного варианта программы с тестовыми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60"/>
        </w:tabs>
        <w:spacing w:after="0" w:before="0" w:line="218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примерами,подписанныйпреподавателем).</w:t>
      </w:r>
    </w:p>
    <w:p w:rsidR="00000000" w:rsidDel="00000000" w:rsidP="00000000" w:rsidRDefault="00000000" w:rsidRPr="00000000" w14:paraId="00000028">
      <w:pPr>
        <w:tabs>
          <w:tab w:val="left" w:pos="360"/>
        </w:tabs>
        <w:spacing w:after="0" w:before="0" w:line="218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60"/>
        </w:tabs>
        <w:spacing w:after="0" w:before="0" w:line="218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machine@Turing:~$ cat example1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example1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machine@Turing:~$ cat example2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example2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machine@Turing:~$ cmp example1 example2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example1 example2 differ: byte 8, line 1</w:t>
            </w:r>
          </w:p>
        </w:tc>
      </w:tr>
    </w:tbl>
    <w:p w:rsidR="00000000" w:rsidDel="00000000" w:rsidP="00000000" w:rsidRDefault="00000000" w:rsidRPr="00000000" w14:paraId="00000031">
      <w:pPr>
        <w:tabs>
          <w:tab w:val="left" w:pos="360"/>
        </w:tabs>
        <w:spacing w:after="0" w:before="0" w:line="21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360"/>
        </w:tabs>
        <w:spacing w:after="0" w:before="0" w:line="218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machine@Turing:~$ comm example2 example1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example1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example2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tabs>
          <w:tab w:val="left" w:pos="360"/>
        </w:tabs>
        <w:spacing w:line="218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wc example1 example2</w:t>
            </w:r>
          </w:p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2  2 19 example1</w:t>
            </w:r>
          </w:p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1  1  9 example2</w:t>
            </w:r>
          </w:p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3  3 28 total</w:t>
            </w:r>
          </w:p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pos="360"/>
        </w:tabs>
        <w:spacing w:line="218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cat example1</w:t>
            </w:r>
          </w:p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example1 </w:t>
            </w:r>
          </w:p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example2</w:t>
            </w:r>
          </w:p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cat example2</w:t>
            </w:r>
          </w:p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example2</w:t>
            </w:r>
          </w:p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dd if=example1 of=example2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0+1 records in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0+1 records out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 bytes copied, 0,000193539 s, 98,2 kB/s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cat example2</w:t>
            </w:r>
          </w:p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example1 </w:t>
            </w:r>
          </w:p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example2</w:t>
            </w:r>
          </w:p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pos="360"/>
        </w:tabs>
        <w:spacing w:line="218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diff example1 example2</w:t>
            </w:r>
          </w:p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1c1</w:t>
            </w:r>
          </w:p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 example1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&gt; example2</w:t>
            </w:r>
          </w:p>
        </w:tc>
      </w:tr>
    </w:tbl>
    <w:p w:rsidR="00000000" w:rsidDel="00000000" w:rsidP="00000000" w:rsidRDefault="00000000" w:rsidRPr="00000000" w14:paraId="00000053">
      <w:pPr>
        <w:tabs>
          <w:tab w:val="left" w:pos="360"/>
        </w:tabs>
        <w:spacing w:line="218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grep example2 example1</w:t>
            </w:r>
          </w:p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example2</w:t>
            </w:r>
          </w:p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grep example3 example1</w:t>
            </w:r>
          </w:p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join example2 example1</w:t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example2</w:t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tabs>
          <w:tab w:val="left" w:pos="360"/>
        </w:tabs>
        <w:spacing w:line="218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sort example1 example2</w:t>
            </w:r>
          </w:p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example1 </w:t>
            </w:r>
          </w:p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example2</w:t>
            </w:r>
          </w:p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example2</w:t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tabs>
          <w:tab w:val="left" w:pos="360"/>
        </w:tabs>
        <w:spacing w:line="218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tail example2 example1</w:t>
            </w:r>
          </w:p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==&gt; example2 &lt;==</w:t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example2</w:t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==&gt; example1 &lt;==</w:t>
            </w:r>
          </w:p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example1 </w:t>
            </w:r>
          </w:p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example2</w:t>
            </w:r>
          </w:p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tail -n 1 example2</w:t>
            </w:r>
          </w:p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example2</w:t>
            </w:r>
          </w:p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tabs>
          <w:tab w:val="left" w:pos="360"/>
        </w:tabs>
        <w:spacing w:line="218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cat example2</w:t>
            </w:r>
          </w:p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cat example1 | tee -a example2</w:t>
            </w:r>
          </w:p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example1 </w:t>
            </w:r>
          </w:p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example2</w:t>
            </w:r>
          </w:p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tail example2</w:t>
            </w:r>
          </w:p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example1 </w:t>
            </w:r>
          </w:p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example2</w:t>
            </w:r>
          </w:p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tabs>
          <w:tab w:val="left" w:pos="360"/>
        </w:tabs>
        <w:spacing w:line="218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tr bbb ddd</w:t>
            </w:r>
          </w:p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aaabbbccc</w:t>
            </w:r>
          </w:p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aaadddccc</w:t>
            </w:r>
          </w:p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tabs>
          <w:tab w:val="left" w:pos="360"/>
        </w:tabs>
        <w:spacing w:line="218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echo -e example1\\nexample1\\nexample2 | uniq </w:t>
            </w:r>
          </w:p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example1</w:t>
            </w:r>
          </w:p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example2</w:t>
            </w:r>
          </w:p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tabs>
          <w:tab w:val="left" w:pos="360"/>
        </w:tabs>
        <w:spacing w:line="218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od -c example1</w:t>
            </w:r>
          </w:p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0000000   e   x   a   m   p   l   e   1      \n   e   x   a   m   p   l</w:t>
            </w:r>
          </w:p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0000020   e   2  \n</w:t>
            </w:r>
          </w:p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0000023</w:t>
            </w:r>
          </w:p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cat example1</w:t>
            </w:r>
          </w:p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example1 </w:t>
            </w:r>
          </w:p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example2</w:t>
            </w:r>
          </w:p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tabs>
          <w:tab w:val="left" w:pos="360"/>
        </w:tabs>
        <w:spacing w:line="218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machine@Turing:~$ sum example1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24951     1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tabs>
          <w:tab w:val="left" w:pos="360"/>
        </w:tabs>
        <w:spacing w:line="218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machine@Turing:~$ echo "12345678" | cut -c 4-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45678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tabs>
          <w:tab w:val="left" w:pos="360"/>
        </w:tabs>
        <w:spacing w:line="218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tar -cvf ex.tar example1</w:t>
            </w:r>
          </w:p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example1</w:t>
            </w:r>
          </w:p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tabs>
          <w:tab w:val="left" w:pos="360"/>
        </w:tabs>
        <w:spacing w:line="218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gzip ex.tar </w:t>
            </w:r>
          </w:p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tabs>
          <w:tab w:val="left" w:pos="360"/>
        </w:tabs>
        <w:spacing w:line="218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cat example1</w:t>
            </w:r>
          </w:p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example1 </w:t>
            </w:r>
          </w:p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example2</w:t>
            </w:r>
          </w:p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head -n1 example1</w:t>
            </w:r>
          </w:p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example1 </w:t>
            </w:r>
          </w:p>
        </w:tc>
      </w:tr>
    </w:tbl>
    <w:p w:rsidR="00000000" w:rsidDel="00000000" w:rsidP="00000000" w:rsidRDefault="00000000" w:rsidRPr="00000000" w14:paraId="000000A3">
      <w:pPr>
        <w:tabs>
          <w:tab w:val="left" w:pos="360"/>
        </w:tabs>
        <w:spacing w:line="218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cat example1</w:t>
            </w:r>
          </w:p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example1 </w:t>
            </w:r>
          </w:p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example2</w:t>
            </w:r>
          </w:p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diff example1 example2 &gt; outfile.patch</w:t>
            </w:r>
          </w:p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patch example1 outfile.patch </w:t>
            </w:r>
          </w:p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patching file example1</w:t>
            </w:r>
          </w:p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cat ex</w:t>
            </w:r>
          </w:p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example1   example2   ex.tar.gz  </w:t>
            </w:r>
          </w:p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cat example1</w:t>
            </w:r>
          </w:p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aaaaaaaadd</w:t>
            </w:r>
          </w:p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example1 </w:t>
            </w:r>
          </w:p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example2</w:t>
            </w:r>
          </w:p>
        </w:tc>
      </w:tr>
    </w:tbl>
    <w:p w:rsidR="00000000" w:rsidDel="00000000" w:rsidP="00000000" w:rsidRDefault="00000000" w:rsidRPr="00000000" w14:paraId="000000B1">
      <w:pPr>
        <w:tabs>
          <w:tab w:val="left" w:pos="360"/>
        </w:tabs>
        <w:spacing w:line="218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md5sum -b example2</w:t>
            </w:r>
          </w:p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5971c7b12ff610b878a0b4711055a314 *example2</w:t>
            </w:r>
          </w:p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du -a /home/machine/Pictures/</w:t>
            </w:r>
          </w:p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312</w:t>
              <w:tab/>
              <w:t xml:space="preserve">/home/machine/Pictures/Screenshot from 2022-01-31 16-42-50.png</w:t>
            </w:r>
          </w:p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412</w:t>
              <w:tab/>
              <w:t xml:space="preserve">/home/machine/Pictures/Screenshot from 2022-01-31 16-42-43.png</w:t>
            </w:r>
          </w:p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1512</w:t>
              <w:tab/>
              <w:t xml:space="preserve">/home/machine/Pictures/Screenshot from 2021-12-31 12-39-05.png</w:t>
            </w:r>
          </w:p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1512</w:t>
              <w:tab/>
              <w:t xml:space="preserve">/home/machine/Pictures/Screenshot from 2021-12-31 12-39-03.png</w:t>
            </w:r>
          </w:p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3752</w:t>
              <w:tab/>
              <w:t xml:space="preserve">/home/machine/Pictures/</w:t>
            </w:r>
          </w:p>
        </w:tc>
      </w:tr>
    </w:tbl>
    <w:p w:rsidR="00000000" w:rsidDel="00000000" w:rsidP="00000000" w:rsidRDefault="00000000" w:rsidRPr="00000000" w14:paraId="000000BA">
      <w:pPr>
        <w:tabs>
          <w:tab w:val="left" w:pos="360"/>
        </w:tabs>
        <w:spacing w:line="218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file example2</w:t>
            </w:r>
          </w:p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example2: ASCII text</w:t>
            </w:r>
          </w:p>
        </w:tc>
      </w:tr>
    </w:tbl>
    <w:p w:rsidR="00000000" w:rsidDel="00000000" w:rsidP="00000000" w:rsidRDefault="00000000" w:rsidRPr="00000000" w14:paraId="000000BD">
      <w:pPr>
        <w:tabs>
          <w:tab w:val="left" w:pos="360"/>
        </w:tabs>
        <w:spacing w:line="218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find example2 "example2"</w:t>
            </w:r>
          </w:p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example2</w:t>
            </w:r>
          </w:p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example2</w:t>
            </w:r>
          </w:p>
        </w:tc>
      </w:tr>
    </w:tbl>
    <w:p w:rsidR="00000000" w:rsidDel="00000000" w:rsidP="00000000" w:rsidRDefault="00000000" w:rsidRPr="00000000" w14:paraId="000000C1">
      <w:pPr>
        <w:tabs>
          <w:tab w:val="left" w:pos="360"/>
        </w:tabs>
        <w:spacing w:line="218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xargs -t</w:t>
            </w:r>
          </w:p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</w:t>
            </w:r>
          </w:p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</w:t>
            </w:r>
          </w:p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echo ad da aa </w:t>
            </w:r>
          </w:p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 da aa</w:t>
            </w:r>
          </w:p>
        </w:tc>
      </w:tr>
    </w:tbl>
    <w:p w:rsidR="00000000" w:rsidDel="00000000" w:rsidP="00000000" w:rsidRDefault="00000000" w:rsidRPr="00000000" w14:paraId="000000C8">
      <w:pPr>
        <w:tabs>
          <w:tab w:val="left" w:pos="360"/>
        </w:tabs>
        <w:spacing w:line="218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df -h</w:t>
            </w:r>
          </w:p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Filesystem      Size  Used Avail Use% Mounted on</w:t>
            </w:r>
          </w:p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udev            3,8G     0  3,8G   0% /dev</w:t>
            </w:r>
          </w:p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tmpfs           780M  2,0M  778M   1% /run</w:t>
            </w:r>
          </w:p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/dev/nvme1n1p2   23G   12G  9,7G  56% /</w:t>
            </w:r>
          </w:p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tmpfs           3,9G  314M  3,5G   9% /dev/shm</w:t>
            </w:r>
          </w:p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D0">
      <w:pPr>
        <w:tabs>
          <w:tab w:val="left" w:pos="360"/>
        </w:tabs>
        <w:spacing w:line="218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paste example1 example2</w:t>
            </w:r>
          </w:p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aaaaaaaadd</w:t>
              <w:tab/>
              <w:t xml:space="preserve">example2</w:t>
            </w:r>
          </w:p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example1 </w:t>
              <w:tab/>
            </w:r>
          </w:p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example2</w:t>
            </w:r>
          </w:p>
        </w:tc>
      </w:tr>
    </w:tbl>
    <w:p w:rsidR="00000000" w:rsidDel="00000000" w:rsidP="00000000" w:rsidRDefault="00000000" w:rsidRPr="00000000" w14:paraId="000000D5">
      <w:pPr>
        <w:tabs>
          <w:tab w:val="left" w:pos="360"/>
        </w:tabs>
        <w:spacing w:line="218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split -n2 example1</w:t>
            </w:r>
          </w:p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tabs>
          <w:tab w:val="left" w:pos="360"/>
        </w:tabs>
        <w:spacing w:line="218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machine@Turing:~$ mktemp tempXXX</w:t>
            </w:r>
          </w:p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tempXKb</w:t>
            </w:r>
          </w:p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tabs>
          <w:tab w:val="left" w:pos="360"/>
        </w:tabs>
        <w:spacing w:line="218" w:lineRule="auto"/>
        <w:rPr/>
        <w:sectPr>
          <w:type w:val="nextPage"/>
          <w:pgSz w:h="16838" w:w="11906" w:orient="portrait"/>
          <w:pgMar w:bottom="1440" w:top="1050" w:left="950" w:right="1086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tabs>
          <w:tab w:val="left" w:pos="370"/>
        </w:tabs>
        <w:spacing w:after="0" w:before="0" w:line="276" w:lineRule="auto"/>
        <w:ind w:right="620" w:firstLine="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Дневник отладки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spacing w:after="0" w:before="0" w:line="26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332.0" w:type="dxa"/>
        <w:jc w:val="left"/>
        <w:tblInd w:w="10.0" w:type="dxa"/>
        <w:tblLayout w:type="fixed"/>
        <w:tblLook w:val="0000"/>
      </w:tblPr>
      <w:tblGrid>
        <w:gridCol w:w="400"/>
        <w:gridCol w:w="720"/>
        <w:gridCol w:w="1220"/>
        <w:gridCol w:w="900"/>
        <w:gridCol w:w="2215"/>
        <w:gridCol w:w="1802"/>
        <w:gridCol w:w="3075"/>
        <w:tblGridChange w:id="0">
          <w:tblGrid>
            <w:gridCol w:w="400"/>
            <w:gridCol w:w="720"/>
            <w:gridCol w:w="1220"/>
            <w:gridCol w:w="900"/>
            <w:gridCol w:w="2215"/>
            <w:gridCol w:w="1802"/>
            <w:gridCol w:w="307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F">
            <w:pPr>
              <w:spacing w:after="0" w:before="0" w:line="240" w:lineRule="auto"/>
              <w:ind w:left="1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0">
            <w:pPr>
              <w:spacing w:after="0" w:before="0" w:line="240" w:lineRule="auto"/>
              <w:ind w:right="100" w:firstLine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Лаб.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1">
            <w:pPr>
              <w:spacing w:after="0" w:before="0" w:line="24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2">
            <w:pPr>
              <w:spacing w:after="0" w:before="0" w:line="24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Время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3">
            <w:pPr>
              <w:spacing w:after="0" w:before="0" w:line="240" w:lineRule="auto"/>
              <w:ind w:left="7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Событие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4">
            <w:pPr>
              <w:spacing w:after="0" w:before="0" w:line="240" w:lineRule="auto"/>
              <w:ind w:left="2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Действие по исправлению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5">
            <w:pPr>
              <w:spacing w:after="0" w:before="0" w:line="240" w:lineRule="auto"/>
              <w:ind w:left="8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6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7">
            <w:pPr>
              <w:spacing w:after="0" w:before="0" w:line="240" w:lineRule="auto"/>
              <w:ind w:right="100" w:firstLine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или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8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9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A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B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C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D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E">
            <w:pPr>
              <w:spacing w:after="0" w:before="0" w:line="240" w:lineRule="auto"/>
              <w:ind w:right="100" w:firstLine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дом.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F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1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2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3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C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1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5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pageBreakBefore w:val="0"/>
        <w:spacing w:after="0" w:before="0" w:line="19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after="0" w:before="0" w:line="19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spacing w:after="0" w:before="0" w:line="19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tabs>
          <w:tab w:val="left" w:pos="760"/>
        </w:tabs>
        <w:spacing w:after="0" w:before="0" w:line="240" w:lineRule="auto"/>
        <w:ind w:left="760" w:hanging="35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Замечания автора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pos="760"/>
        </w:tabs>
        <w:spacing w:after="0" w:before="0" w:line="240" w:lineRule="auto"/>
        <w:ind w:left="5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2"/>
        </w:numPr>
        <w:tabs>
          <w:tab w:val="left" w:pos="760"/>
        </w:tabs>
        <w:spacing w:after="0" w:before="0" w:line="240" w:lineRule="auto"/>
        <w:ind w:left="760" w:hanging="35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35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UNIX содержит огромное количество различных утилит по обработке данных.  Эти утилиты существенно упрощают жизнь, позволяют быстро искать и извлекать информацию, а некоторые утилиты даже позволяют перезаписывать файл.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pos="760"/>
        </w:tabs>
        <w:spacing w:after="0" w:before="0" w:line="240" w:lineRule="auto"/>
        <w:ind w:left="410" w:right="0" w:firstLine="0"/>
        <w:jc w:val="left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spacing w:after="0" w:before="0" w:line="240" w:lineRule="auto"/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spacing w:after="0" w:before="0" w:line="22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pacing w:after="0" w:before="0" w:line="22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pacing w:after="0" w:before="0" w:line="240" w:lineRule="auto"/>
        <w:ind w:left="690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Подпись студента _________________</w:t>
      </w:r>
    </w:p>
    <w:sectPr>
      <w:type w:val="nextPage"/>
      <w:pgSz w:h="16838" w:w="11906" w:orient="portrait"/>
      <w:pgMar w:bottom="296" w:top="787" w:left="580" w:right="66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0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Lohit Devanagari" w:eastAsia="Noto Serif CJK SC" w:hAnsi="Times New Roman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Lohit Devanagari" w:eastAsia="Noto Serif CJK SC" w:hAnsi="Times New Roman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" w:default="1">
    <w:name w:val="Normal Tabl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R0I8oUj88vT+dzkcJ3l3jiU7HQ==">AMUW2mUkPM6avDOzk2Z+bg8Celj5k0ko7PYrvUyC0KJoT0+R7yUmkc9i/algz1d0Z49r+nrSUxvfqX4esNLj4hlyFYzhOhMpElFxOvnJlSxs7rIPMXRlExE=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