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2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8105E8" w:rsidRPr="008105E8" w14:paraId="59CFDCA0" w14:textId="77777777" w:rsidTr="00B44725">
        <w:trPr>
          <w:cantSplit/>
          <w:trHeight w:val="180"/>
        </w:trPr>
        <w:tc>
          <w:tcPr>
            <w:tcW w:w="3166" w:type="dxa"/>
          </w:tcPr>
          <w:p w14:paraId="440C7A5B" w14:textId="77777777" w:rsidR="008105E8" w:rsidRPr="008105E8" w:rsidRDefault="008105E8" w:rsidP="00810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3166" w:type="dxa"/>
          </w:tcPr>
          <w:p w14:paraId="2DBEC323" w14:textId="77777777" w:rsidR="008105E8" w:rsidRPr="008105E8" w:rsidRDefault="008105E8" w:rsidP="008105E8">
            <w:pPr>
              <w:spacing w:after="0" w:line="0" w:lineRule="atLeast"/>
              <w:ind w:left="-3236" w:right="-323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8105E8">
              <w:rPr>
                <w:rFonts w:ascii="Times New Roman" w:eastAsia="Times New Roman" w:hAnsi="Times New Roman" w:cs="Times New Roman"/>
                <w:caps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0184CB74" wp14:editId="5E7DCB8C">
                  <wp:extent cx="895350" cy="1009650"/>
                  <wp:effectExtent l="0" t="0" r="0" b="0"/>
                  <wp:docPr id="24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0A50D389" w14:textId="77777777" w:rsidR="008105E8" w:rsidRPr="008105E8" w:rsidRDefault="008105E8" w:rsidP="00810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</w:p>
        </w:tc>
      </w:tr>
      <w:tr w:rsidR="008105E8" w:rsidRPr="008105E8" w14:paraId="0D75AD8B" w14:textId="77777777" w:rsidTr="00B44725">
        <w:trPr>
          <w:cantSplit/>
          <w:trHeight w:val="180"/>
        </w:trPr>
        <w:tc>
          <w:tcPr>
            <w:tcW w:w="9498" w:type="dxa"/>
            <w:gridSpan w:val="3"/>
          </w:tcPr>
          <w:p w14:paraId="164FC643" w14:textId="77777777" w:rsidR="008105E8" w:rsidRPr="008105E8" w:rsidRDefault="008105E8" w:rsidP="008105E8">
            <w:pPr>
              <w:spacing w:before="60" w:after="6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8105E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8105E8" w:rsidRPr="008105E8" w14:paraId="64A34D19" w14:textId="77777777" w:rsidTr="00B44725">
        <w:trPr>
          <w:cantSplit/>
          <w:trHeight w:val="18"/>
        </w:trPr>
        <w:tc>
          <w:tcPr>
            <w:tcW w:w="9498" w:type="dxa"/>
            <w:gridSpan w:val="3"/>
          </w:tcPr>
          <w:p w14:paraId="768F5F9F" w14:textId="77777777" w:rsidR="008105E8" w:rsidRPr="008105E8" w:rsidRDefault="008105E8" w:rsidP="008105E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lang w:eastAsia="ru-RU"/>
              </w:rPr>
            </w:pPr>
            <w:r w:rsidRPr="008105E8">
              <w:rPr>
                <w:rFonts w:ascii="Times New Roman" w:eastAsia="Calibri" w:hAnsi="Times New Roman" w:cs="Times New Roman"/>
                <w:sz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5544474" w14:textId="77777777" w:rsidR="008105E8" w:rsidRPr="008105E8" w:rsidRDefault="008105E8" w:rsidP="008105E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lang w:eastAsia="ru-RU"/>
              </w:rPr>
            </w:pPr>
            <w:r w:rsidRPr="008105E8">
              <w:rPr>
                <w:rFonts w:ascii="Times New Roman" w:eastAsia="Calibri" w:hAnsi="Times New Roman" w:cs="Times New Roman"/>
                <w:sz w:val="24"/>
                <w:lang w:eastAsia="ru-RU"/>
              </w:rPr>
              <w:t>высшего образования</w:t>
            </w:r>
          </w:p>
          <w:p w14:paraId="3CD31359" w14:textId="77777777" w:rsidR="008105E8" w:rsidRPr="008105E8" w:rsidRDefault="008105E8" w:rsidP="008105E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lang w:eastAsia="ru-RU"/>
              </w:rPr>
            </w:pPr>
            <w:r w:rsidRPr="008105E8">
              <w:rPr>
                <w:rFonts w:ascii="Times New Roman" w:eastAsia="Calibri" w:hAnsi="Times New Roman" w:cs="Times New Roman"/>
                <w:b/>
                <w:bCs/>
                <w:sz w:val="24"/>
                <w:lang w:eastAsia="ru-RU"/>
              </w:rPr>
              <w:t>«МИРЭА – Российский технологический университет»</w:t>
            </w:r>
          </w:p>
          <w:p w14:paraId="089A04E4" w14:textId="77777777" w:rsidR="008105E8" w:rsidRPr="008105E8" w:rsidRDefault="008105E8" w:rsidP="008105E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105E8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17BA6437" w14:textId="77777777" w:rsidR="008105E8" w:rsidRPr="008105E8" w:rsidRDefault="008105E8" w:rsidP="00810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105E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1AF6B2B9" wp14:editId="053321A0">
                      <wp:extent cx="5829300" cy="342900"/>
                      <wp:effectExtent l="0" t="0" r="22860" b="3810"/>
                      <wp:docPr id="2472" name="Полотно 2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70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1BC8F6" id="Полотно 247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7D19DFB" w14:textId="77777777" w:rsidR="008105E8" w:rsidRPr="008105E8" w:rsidRDefault="008105E8" w:rsidP="008105E8">
      <w:pPr>
        <w:spacing w:after="0" w:line="271" w:lineRule="auto"/>
        <w:ind w:left="333" w:right="383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b/>
          <w:color w:val="000000"/>
          <w:sz w:val="24"/>
        </w:rPr>
        <w:t>Институт информационных технологий (ИТ)</w:t>
      </w:r>
    </w:p>
    <w:p w14:paraId="6FA6A795" w14:textId="77777777" w:rsidR="008105E8" w:rsidRPr="008105E8" w:rsidRDefault="008105E8" w:rsidP="008105E8">
      <w:pPr>
        <w:spacing w:after="0" w:line="271" w:lineRule="auto"/>
        <w:ind w:left="142" w:right="-1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b/>
          <w:color w:val="000000"/>
          <w:sz w:val="24"/>
        </w:rPr>
        <w:t>Кафедра инструментального и прикладного программного обеспечения (</w:t>
      </w:r>
      <w:proofErr w:type="spellStart"/>
      <w:r w:rsidRPr="008105E8">
        <w:rPr>
          <w:rFonts w:ascii="Times New Roman" w:eastAsia="Times New Roman" w:hAnsi="Times New Roman" w:cs="Times New Roman"/>
          <w:b/>
          <w:color w:val="000000"/>
          <w:sz w:val="24"/>
        </w:rPr>
        <w:t>ИиППО</w:t>
      </w:r>
      <w:proofErr w:type="spellEnd"/>
      <w:r w:rsidRPr="008105E8">
        <w:rPr>
          <w:rFonts w:ascii="Times New Roman" w:eastAsia="Times New Roman" w:hAnsi="Times New Roman" w:cs="Times New Roman"/>
          <w:b/>
          <w:color w:val="000000"/>
          <w:sz w:val="24"/>
        </w:rPr>
        <w:t xml:space="preserve">) </w:t>
      </w:r>
    </w:p>
    <w:p w14:paraId="6777F391" w14:textId="77777777" w:rsidR="008105E8" w:rsidRPr="008105E8" w:rsidRDefault="008105E8" w:rsidP="008105E8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C7E600" w14:textId="77777777" w:rsidR="008105E8" w:rsidRPr="008105E8" w:rsidRDefault="008105E8" w:rsidP="008105E8">
      <w:pPr>
        <w:spacing w:after="26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2CF9685" w14:textId="77777777" w:rsidR="008105E8" w:rsidRPr="008105E8" w:rsidRDefault="008105E8" w:rsidP="008105E8">
      <w:pPr>
        <w:spacing w:after="26"/>
        <w:rPr>
          <w:rFonts w:ascii="Times New Roman" w:eastAsia="Times New Roman" w:hAnsi="Times New Roman" w:cs="Times New Roman"/>
          <w:color w:val="000000"/>
          <w:sz w:val="24"/>
        </w:rPr>
      </w:pPr>
    </w:p>
    <w:p w14:paraId="60CE445B" w14:textId="77777777" w:rsidR="008105E8" w:rsidRPr="008105E8" w:rsidRDefault="008105E8" w:rsidP="008105E8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</w:rPr>
      </w:pPr>
      <w:r w:rsidRPr="008105E8">
        <w:rPr>
          <w:rFonts w:ascii="Times New Roman" w:eastAsia="Calibri" w:hAnsi="Times New Roman" w:cs="Times New Roman"/>
          <w:b/>
          <w:bCs/>
          <w:sz w:val="24"/>
        </w:rPr>
        <w:t>КУРСОВАЯ РАБОТА</w:t>
      </w:r>
    </w:p>
    <w:p w14:paraId="6421414E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>по дисциплине: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Разработка клиентских частей интернет-ресурсов</w:t>
      </w:r>
    </w:p>
    <w:p w14:paraId="6AD33CE7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по профилю: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Разработка программных продуктов и проектирование информационных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систем</w:t>
      </w:r>
    </w:p>
    <w:p w14:paraId="44D45584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направления профессиональной подготовки: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09.03.04 «Программная инженерия»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0E17C80" w14:textId="77777777" w:rsidR="008105E8" w:rsidRPr="008105E8" w:rsidRDefault="008105E8" w:rsidP="008105E8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5720249" w14:textId="77777777" w:rsidR="008105E8" w:rsidRPr="008105E8" w:rsidRDefault="008105E8" w:rsidP="008105E8">
      <w:pPr>
        <w:spacing w:after="22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1CE5E73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Тема: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Интернет-ресурс на тему «Компьютерные комплектующие» с применением технологий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  <w:lang w:val="en-US"/>
        </w:rPr>
        <w:t>HTML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5,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  <w:lang w:val="en-US"/>
        </w:rPr>
        <w:t>CSS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3,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  <w:lang w:val="en-US"/>
        </w:rPr>
        <w:t>JavaScript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0A1088" w14:textId="77777777" w:rsidR="008105E8" w:rsidRPr="008105E8" w:rsidRDefault="008105E8" w:rsidP="008105E8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E29186F" w14:textId="77777777" w:rsidR="008105E8" w:rsidRPr="008105E8" w:rsidRDefault="008105E8" w:rsidP="008105E8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99B41CE" w14:textId="77777777" w:rsidR="008105E8" w:rsidRPr="008105E8" w:rsidRDefault="008105E8" w:rsidP="008105E8">
      <w:pPr>
        <w:spacing w:after="22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4382964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Студент: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Мурадов Натик </w:t>
      </w:r>
      <w:proofErr w:type="spellStart"/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Намигович</w:t>
      </w:r>
      <w:proofErr w:type="spellEnd"/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998CBF4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Группа: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ИКБО-16-19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D51566" w14:textId="77777777" w:rsidR="008105E8" w:rsidRPr="008105E8" w:rsidRDefault="008105E8" w:rsidP="008105E8">
      <w:pPr>
        <w:tabs>
          <w:tab w:val="center" w:pos="3541"/>
          <w:tab w:val="center" w:pos="5958"/>
        </w:tabs>
        <w:spacing w:after="5" w:line="269" w:lineRule="auto"/>
        <w:ind w:left="-1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Работа представлена к защите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ab/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ab/>
        <w:t xml:space="preserve"> </w:t>
      </w:r>
      <w:proofErr w:type="gramStart"/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 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 w:rsidRPr="008105E8">
        <w:rPr>
          <w:rFonts w:ascii="Times New Roman" w:eastAsia="Times New Roman" w:hAnsi="Times New Roman" w:cs="Times New Roman"/>
          <w:color w:val="000000"/>
        </w:rPr>
        <w:t>дата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>)_________ /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Мурадов Н.Н.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/  </w:t>
      </w:r>
    </w:p>
    <w:p w14:paraId="3AA2C804" w14:textId="77777777" w:rsidR="008105E8" w:rsidRPr="008105E8" w:rsidRDefault="008105E8" w:rsidP="008105E8">
      <w:pPr>
        <w:tabs>
          <w:tab w:val="center" w:pos="708"/>
          <w:tab w:val="center" w:pos="2833"/>
          <w:tab w:val="center" w:pos="3541"/>
          <w:tab w:val="center" w:pos="4249"/>
          <w:tab w:val="center" w:pos="6275"/>
        </w:tabs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           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(</w:t>
      </w:r>
      <w:r w:rsidRPr="008105E8">
        <w:rPr>
          <w:rFonts w:ascii="Times New Roman" w:eastAsia="Times New Roman" w:hAnsi="Times New Roman" w:cs="Times New Roman"/>
          <w:color w:val="000000"/>
        </w:rPr>
        <w:t xml:space="preserve">подпись и </w:t>
      </w:r>
      <w:proofErr w:type="spellStart"/>
      <w:r w:rsidRPr="008105E8">
        <w:rPr>
          <w:rFonts w:ascii="Times New Roman" w:eastAsia="Times New Roman" w:hAnsi="Times New Roman" w:cs="Times New Roman"/>
          <w:color w:val="000000"/>
        </w:rPr>
        <w:t>ф.и.о.</w:t>
      </w:r>
      <w:proofErr w:type="spellEnd"/>
      <w:r w:rsidRPr="008105E8">
        <w:rPr>
          <w:rFonts w:ascii="Times New Roman" w:eastAsia="Times New Roman" w:hAnsi="Times New Roman" w:cs="Times New Roman"/>
          <w:color w:val="000000"/>
        </w:rPr>
        <w:t xml:space="preserve"> студента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</w:p>
    <w:p w14:paraId="11E012C1" w14:textId="77777777" w:rsidR="008105E8" w:rsidRPr="008105E8" w:rsidRDefault="008105E8" w:rsidP="008105E8">
      <w:pPr>
        <w:spacing w:after="22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C3C2CA9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ассистент, Литвинов Владимир Владимирович</w:t>
      </w:r>
    </w:p>
    <w:p w14:paraId="0B8A323A" w14:textId="77777777" w:rsidR="008105E8" w:rsidRPr="008105E8" w:rsidRDefault="008105E8" w:rsidP="008105E8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FB5A4F3" w14:textId="77777777" w:rsidR="008105E8" w:rsidRPr="008105E8" w:rsidRDefault="008105E8" w:rsidP="008105E8">
      <w:pPr>
        <w:spacing w:after="11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685DBDE" w14:textId="77777777" w:rsidR="008105E8" w:rsidRPr="008105E8" w:rsidRDefault="008105E8" w:rsidP="008105E8">
      <w:pPr>
        <w:tabs>
          <w:tab w:val="center" w:pos="3541"/>
          <w:tab w:val="center" w:pos="5772"/>
        </w:tabs>
        <w:spacing w:after="5" w:line="269" w:lineRule="auto"/>
        <w:ind w:left="-1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Работа допущена к защите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ab/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ab/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>(</w:t>
      </w:r>
      <w:r w:rsidRPr="008105E8">
        <w:rPr>
          <w:rFonts w:ascii="Times New Roman" w:eastAsia="Times New Roman" w:hAnsi="Times New Roman" w:cs="Times New Roman"/>
          <w:color w:val="000000"/>
        </w:rPr>
        <w:t>дата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>)_________/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Литвинов В. В.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/  </w:t>
      </w:r>
    </w:p>
    <w:p w14:paraId="5850821A" w14:textId="77777777" w:rsidR="008105E8" w:rsidRPr="008105E8" w:rsidRDefault="008105E8" w:rsidP="008105E8">
      <w:pPr>
        <w:spacing w:after="0"/>
        <w:ind w:left="2166" w:right="457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        (</w:t>
      </w:r>
      <w:r w:rsidRPr="008105E8">
        <w:rPr>
          <w:rFonts w:ascii="Times New Roman" w:eastAsia="Times New Roman" w:hAnsi="Times New Roman" w:cs="Times New Roman"/>
          <w:color w:val="000000"/>
        </w:rPr>
        <w:t xml:space="preserve">подпись и </w:t>
      </w:r>
      <w:proofErr w:type="spellStart"/>
      <w:r w:rsidRPr="008105E8">
        <w:rPr>
          <w:rFonts w:ascii="Times New Roman" w:eastAsia="Times New Roman" w:hAnsi="Times New Roman" w:cs="Times New Roman"/>
          <w:color w:val="000000"/>
        </w:rPr>
        <w:t>ф.и.о.</w:t>
      </w:r>
      <w:proofErr w:type="spellEnd"/>
      <w:r w:rsidRPr="008105E8">
        <w:rPr>
          <w:rFonts w:ascii="Times New Roman" w:eastAsia="Times New Roman" w:hAnsi="Times New Roman" w:cs="Times New Roman"/>
          <w:color w:val="000000"/>
        </w:rPr>
        <w:t xml:space="preserve"> рук-ля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</w:p>
    <w:p w14:paraId="239C10F7" w14:textId="77777777" w:rsidR="008105E8" w:rsidRPr="008105E8" w:rsidRDefault="008105E8" w:rsidP="008105E8">
      <w:pPr>
        <w:spacing w:after="22"/>
        <w:ind w:left="316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35438E53" w14:textId="77777777" w:rsidR="008105E8" w:rsidRPr="008105E8" w:rsidRDefault="008105E8" w:rsidP="008105E8">
      <w:pPr>
        <w:spacing w:after="5" w:line="269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Оценка по итогам защиты: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ab/>
      </w:r>
    </w:p>
    <w:p w14:paraId="7BB7E1A3" w14:textId="77777777" w:rsidR="008105E8" w:rsidRPr="008105E8" w:rsidRDefault="008105E8" w:rsidP="008105E8">
      <w:pPr>
        <w:tabs>
          <w:tab w:val="center" w:pos="4995"/>
        </w:tabs>
        <w:spacing w:after="15" w:line="249" w:lineRule="auto"/>
        <w:ind w:left="-15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>_______________ /</w:t>
      </w:r>
      <w:r w:rsidRPr="008105E8">
        <w:rPr>
          <w:rFonts w:ascii="Times New Roman" w:eastAsia="Times New Roman" w:hAnsi="Times New Roman" w:cs="Times New Roman"/>
          <w:i/>
          <w:color w:val="000000"/>
          <w:sz w:val="24"/>
          <w:u w:val="single" w:color="000000"/>
        </w:rPr>
        <w:t xml:space="preserve"> </w:t>
      </w:r>
      <w:proofErr w:type="gramStart"/>
      <w:r w:rsidRPr="008105E8">
        <w:rPr>
          <w:rFonts w:ascii="Times New Roman" w:eastAsia="Times New Roman" w:hAnsi="Times New Roman" w:cs="Times New Roman"/>
          <w:i/>
          <w:color w:val="000000"/>
          <w:sz w:val="24"/>
          <w:u w:val="single" w:color="000000"/>
        </w:rPr>
        <w:tab/>
        <w:t xml:space="preserve"> 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,</w:t>
      </w:r>
      <w:proofErr w:type="gramEnd"/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к.т.н., доцент Лобанов Александр Анатольевич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/ </w:t>
      </w:r>
    </w:p>
    <w:p w14:paraId="58582219" w14:textId="77777777" w:rsidR="008105E8" w:rsidRPr="008105E8" w:rsidRDefault="008105E8" w:rsidP="008105E8">
      <w:pPr>
        <w:tabs>
          <w:tab w:val="center" w:pos="4863"/>
        </w:tabs>
        <w:spacing w:after="40" w:line="249" w:lineRule="auto"/>
        <w:ind w:left="-15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>_______________ /</w:t>
      </w:r>
      <w:r w:rsidRPr="008105E8">
        <w:rPr>
          <w:rFonts w:ascii="Times New Roman" w:eastAsia="Times New Roman" w:hAnsi="Times New Roman" w:cs="Times New Roman"/>
          <w:i/>
          <w:color w:val="000000"/>
          <w:sz w:val="24"/>
          <w:u w:val="single" w:color="000000"/>
        </w:rPr>
        <w:t xml:space="preserve"> </w:t>
      </w:r>
      <w:proofErr w:type="gramStart"/>
      <w:r w:rsidRPr="008105E8">
        <w:rPr>
          <w:rFonts w:ascii="Times New Roman" w:eastAsia="Times New Roman" w:hAnsi="Times New Roman" w:cs="Times New Roman"/>
          <w:i/>
          <w:color w:val="000000"/>
          <w:sz w:val="24"/>
          <w:u w:val="single" w:color="000000"/>
        </w:rPr>
        <w:tab/>
        <w:t xml:space="preserve"> 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,</w:t>
      </w:r>
      <w:proofErr w:type="gramEnd"/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ассистент Литвинов Владимир Владимирович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/ </w:t>
      </w:r>
    </w:p>
    <w:p w14:paraId="48210AE6" w14:textId="77777777" w:rsidR="008105E8" w:rsidRPr="008105E8" w:rsidRDefault="008105E8" w:rsidP="008105E8">
      <w:pPr>
        <w:spacing w:after="5" w:line="269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(подписи, дата, </w:t>
      </w:r>
      <w:proofErr w:type="spellStart"/>
      <w:r w:rsidRPr="008105E8">
        <w:rPr>
          <w:rFonts w:ascii="Times New Roman" w:eastAsia="Times New Roman" w:hAnsi="Times New Roman" w:cs="Times New Roman"/>
          <w:color w:val="000000"/>
          <w:sz w:val="24"/>
        </w:rPr>
        <w:t>ф.и.о.</w:t>
      </w:r>
      <w:proofErr w:type="spellEnd"/>
      <w:r w:rsidRPr="008105E8">
        <w:rPr>
          <w:rFonts w:ascii="Times New Roman" w:eastAsia="Times New Roman" w:hAnsi="Times New Roman" w:cs="Times New Roman"/>
          <w:color w:val="000000"/>
          <w:sz w:val="24"/>
        </w:rPr>
        <w:t>, должность, звание, уч. степень двух преподавателей, принявших защиту)</w:t>
      </w:r>
    </w:p>
    <w:p w14:paraId="36ABF006" w14:textId="77777777" w:rsidR="008105E8" w:rsidRPr="008105E8" w:rsidRDefault="008105E8" w:rsidP="008105E8">
      <w:pPr>
        <w:spacing w:after="5" w:line="269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D23E12E" w14:textId="77777777" w:rsidR="008105E8" w:rsidRPr="008105E8" w:rsidRDefault="008105E8" w:rsidP="008105E8">
      <w:pPr>
        <w:spacing w:after="5" w:line="269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4829B18" w14:textId="77777777" w:rsidR="008105E8" w:rsidRPr="008105E8" w:rsidRDefault="008105E8" w:rsidP="008105E8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  <w:lang w:val="en-US"/>
        </w:rPr>
        <w:t>М. РТУ МИРЭА. 2020 г.</w:t>
      </w:r>
    </w:p>
    <w:p w14:paraId="5F13C285" w14:textId="3441C702" w:rsidR="00C07B82" w:rsidRPr="009A6B6F" w:rsidRDefault="00C07B82" w:rsidP="00D36336">
      <w:pPr>
        <w:spacing w:after="5" w:line="269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sectPr w:rsidR="00C07B82" w:rsidRPr="009A6B6F" w:rsidSect="008105E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84C24" w14:textId="77777777" w:rsidR="003938F8" w:rsidRDefault="003938F8" w:rsidP="0031263B">
      <w:pPr>
        <w:spacing w:after="0" w:line="240" w:lineRule="auto"/>
      </w:pPr>
      <w:r>
        <w:separator/>
      </w:r>
    </w:p>
  </w:endnote>
  <w:endnote w:type="continuationSeparator" w:id="0">
    <w:p w14:paraId="5E45401A" w14:textId="77777777" w:rsidR="003938F8" w:rsidRDefault="003938F8" w:rsidP="0031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680C9" w14:textId="77777777" w:rsidR="003938F8" w:rsidRDefault="003938F8" w:rsidP="0031263B">
      <w:pPr>
        <w:spacing w:after="0" w:line="240" w:lineRule="auto"/>
      </w:pPr>
      <w:r>
        <w:separator/>
      </w:r>
    </w:p>
  </w:footnote>
  <w:footnote w:type="continuationSeparator" w:id="0">
    <w:p w14:paraId="05EDA919" w14:textId="77777777" w:rsidR="003938F8" w:rsidRDefault="003938F8" w:rsidP="00312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D4"/>
    <w:rsid w:val="00114969"/>
    <w:rsid w:val="001A52D4"/>
    <w:rsid w:val="001F757A"/>
    <w:rsid w:val="002F7911"/>
    <w:rsid w:val="0031263B"/>
    <w:rsid w:val="00361B78"/>
    <w:rsid w:val="003938F8"/>
    <w:rsid w:val="003D34AC"/>
    <w:rsid w:val="005A440C"/>
    <w:rsid w:val="00617D0A"/>
    <w:rsid w:val="008038CA"/>
    <w:rsid w:val="008105E8"/>
    <w:rsid w:val="008563F2"/>
    <w:rsid w:val="009A6B6F"/>
    <w:rsid w:val="00C07B82"/>
    <w:rsid w:val="00C64433"/>
    <w:rsid w:val="00D23245"/>
    <w:rsid w:val="00D36336"/>
    <w:rsid w:val="00DC6F2C"/>
    <w:rsid w:val="00E0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137A1"/>
  <w15:chartTrackingRefBased/>
  <w15:docId w15:val="{7E49CB84-FCDF-410A-8FAB-1F2F43A9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лкий"/>
    <w:basedOn w:val="a"/>
    <w:link w:val="a4"/>
    <w:qFormat/>
    <w:rsid w:val="00617D0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Мел_подч"/>
    <w:basedOn w:val="a"/>
    <w:link w:val="a6"/>
    <w:qFormat/>
    <w:rsid w:val="00C64433"/>
    <w:pPr>
      <w:spacing w:after="0" w:line="234" w:lineRule="auto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character" w:customStyle="1" w:styleId="a4">
    <w:name w:val="Мелкий Знак"/>
    <w:basedOn w:val="a0"/>
    <w:link w:val="a3"/>
    <w:rsid w:val="00617D0A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644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Мел_подч Знак"/>
    <w:basedOn w:val="a0"/>
    <w:link w:val="a5"/>
    <w:rsid w:val="00C64433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C644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312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263B"/>
  </w:style>
  <w:style w:type="paragraph" w:styleId="a9">
    <w:name w:val="footer"/>
    <w:basedOn w:val="a"/>
    <w:link w:val="aa"/>
    <w:uiPriority w:val="99"/>
    <w:unhideWhenUsed/>
    <w:rsid w:val="00312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9</cp:revision>
  <dcterms:created xsi:type="dcterms:W3CDTF">2020-11-28T15:23:00Z</dcterms:created>
  <dcterms:modified xsi:type="dcterms:W3CDTF">2020-11-28T17:57:00Z</dcterms:modified>
</cp:coreProperties>
</file>