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0F082E75" w:rsidR="4C5E0113" w:rsidRPr="0062717D" w:rsidRDefault="0062717D" w:rsidP="4C5E0113">
            <w:pPr>
              <w:rPr>
                <w:rFonts w:ascii="Aptos" w:hAnsi="Aptos" w:cs="Aptos" w:hint="eastAsia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繆宗岳</w:t>
            </w: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5C989D76" w:rsidR="4C5E0113" w:rsidRDefault="0062717D" w:rsidP="4C5E0113">
            <w:pPr>
              <w:rPr>
                <w:rFonts w:ascii="Aptos" w:eastAsia="Aptos" w:hAnsi="Aptos" w:cs="Aptos"/>
              </w:rPr>
            </w:pPr>
            <w:r>
              <w:rPr>
                <w:rFonts w:ascii="Segoe UI" w:hAnsi="Segoe UI" w:cs="Segoe UI"/>
                <w:color w:val="59636E"/>
                <w:sz w:val="30"/>
                <w:szCs w:val="30"/>
                <w:shd w:val="clear" w:color="auto" w:fill="FFFFFF"/>
              </w:rPr>
              <w:t>d11216136-sys</w:t>
            </w: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1E73E7C0" w:rsidR="4C5E0113" w:rsidRPr="0062717D" w:rsidRDefault="0062717D" w:rsidP="4C5E0113">
            <w:pPr>
              <w:rPr>
                <w:rFonts w:ascii="Aptos" w:hAnsi="Aptos" w:cs="Aptos" w:hint="eastAsia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D</w:t>
            </w:r>
            <w:r>
              <w:rPr>
                <w:rFonts w:ascii="Aptos" w:hAnsi="Aptos" w:cs="Aptos"/>
                <w:lang w:eastAsia="zh-TW"/>
              </w:rPr>
              <w:t>11216136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35F5153C" w14:textId="77777777" w:rsidR="005F0E6B" w:rsidRPr="005F0E6B" w:rsidRDefault="448B4839" w:rsidP="4C5E0113">
      <w:pPr>
        <w:pStyle w:val="a5"/>
        <w:numPr>
          <w:ilvl w:val="1"/>
          <w:numId w:val="5"/>
        </w:numPr>
        <w:spacing w:after="0"/>
      </w:pPr>
      <w:r w:rsidRPr="4C5E0113">
        <w:t>_</w:t>
      </w:r>
      <w:r w:rsidR="005F0E6B">
        <w:t>程式必須只產生</w:t>
      </w:r>
      <w:r w:rsidR="005F0E6B">
        <w:t xml:space="preserve"> 1</w:t>
      </w:r>
      <w:r w:rsidR="005F0E6B">
        <w:t>～</w:t>
      </w:r>
      <w:r w:rsidR="005F0E6B">
        <w:t xml:space="preserve">100 </w:t>
      </w:r>
      <w:r w:rsidR="005F0E6B">
        <w:t>的隨機整數作為正確答案。</w:t>
      </w:r>
    </w:p>
    <w:p w14:paraId="55FBA00D" w14:textId="6C983531" w:rsidR="448B4839" w:rsidRDefault="005F0E6B" w:rsidP="4C5E0113">
      <w:pPr>
        <w:pStyle w:val="a5"/>
        <w:numPr>
          <w:ilvl w:val="1"/>
          <w:numId w:val="5"/>
        </w:numPr>
        <w:spacing w:after="0"/>
      </w:pPr>
      <w:r>
        <w:t>所有玩家輸入都必須驗證，避免因為非數字輸入造成程式崩潰。</w:t>
      </w:r>
      <w:r>
        <w:br/>
        <w:t>o</w:t>
      </w:r>
      <w:r>
        <w:t xml:space="preserve">　玩家輸入</w:t>
      </w:r>
      <w:r>
        <w:t xml:space="preserve"> </w:t>
      </w:r>
      <w:r>
        <w:rPr>
          <w:rStyle w:val="HTML"/>
        </w:rPr>
        <w:t>"exit"</w:t>
      </w:r>
      <w:r>
        <w:t xml:space="preserve"> </w:t>
      </w:r>
      <w:r>
        <w:t>時能安全結束遊戲並顯示正確答案。</w:t>
      </w:r>
      <w:r>
        <w:br/>
        <w:t>o</w:t>
      </w:r>
      <w:r>
        <w:t xml:space="preserve">　每次數字輸入後都要正確累加猜測次數。</w:t>
      </w:r>
      <w:r>
        <w:br/>
        <w:t>o</w:t>
      </w:r>
      <w:r>
        <w:t xml:space="preserve">　提示訊息（太高、太低、格式錯誤）必須清楚一致，不造成誤導</w:t>
      </w:r>
      <w:r w:rsidR="448B4839" w:rsidRPr="4C5E0113">
        <w:t>___</w:t>
      </w:r>
    </w:p>
    <w:p w14:paraId="7DC4B517" w14:textId="1EC64B71" w:rsidR="448B4839" w:rsidRPr="005F0E6B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3EB50F19" w14:textId="77777777" w:rsidR="005F0E6B" w:rsidRDefault="005F0E6B" w:rsidP="005F0E6B">
      <w:pPr>
        <w:pStyle w:val="Web"/>
        <w:numPr>
          <w:ilvl w:val="0"/>
          <w:numId w:val="5"/>
        </w:numPr>
      </w:pPr>
      <w:r>
        <w:t>測試「使用者輸入判斷」功能：</w:t>
      </w:r>
      <w:r>
        <w:br/>
        <w:t xml:space="preserve">　　－ </w:t>
      </w:r>
      <w:r>
        <w:rPr>
          <w:rStyle w:val="a7"/>
        </w:rPr>
        <w:t>正向案例</w:t>
      </w:r>
      <w:r>
        <w:t>：目標數字為 50，使用者輸入 50 時應回傳「猜對了」的訊息。</w:t>
      </w:r>
      <w:r>
        <w:br/>
        <w:t xml:space="preserve">　　－ </w:t>
      </w:r>
      <w:r>
        <w:rPr>
          <w:rStyle w:val="a7"/>
        </w:rPr>
        <w:t>負向案例</w:t>
      </w:r>
      <w:r>
        <w:t xml:space="preserve">：使用者輸入 </w:t>
      </w:r>
      <w:r>
        <w:rPr>
          <w:rStyle w:val="HTML"/>
        </w:rPr>
        <w:t>"</w:t>
      </w:r>
      <w:proofErr w:type="spellStart"/>
      <w:r>
        <w:rPr>
          <w:rStyle w:val="HTML"/>
        </w:rPr>
        <w:t>abc</w:t>
      </w:r>
      <w:proofErr w:type="spellEnd"/>
      <w:r>
        <w:rPr>
          <w:rStyle w:val="HTML"/>
        </w:rPr>
        <w:t>"</w:t>
      </w:r>
      <w:r>
        <w:t xml:space="preserve"> 應顯示「請輸入一個有效的數字」，且程式不能中斷。</w:t>
      </w:r>
      <w:r>
        <w:br/>
        <w:t xml:space="preserve">　　－ </w:t>
      </w:r>
      <w:r>
        <w:rPr>
          <w:rStyle w:val="a7"/>
        </w:rPr>
        <w:t>邊界案例</w:t>
      </w:r>
      <w:r>
        <w:t>：當正確答案為 1 或 100 時，使用者輸入 0 或 101 程式仍能正常提示「太低」或「太高」。</w:t>
      </w:r>
    </w:p>
    <w:p w14:paraId="3848E4D3" w14:textId="77777777" w:rsidR="005F0E6B" w:rsidRDefault="005F0E6B" w:rsidP="4C5E0113">
      <w:pPr>
        <w:pStyle w:val="a5"/>
        <w:numPr>
          <w:ilvl w:val="0"/>
          <w:numId w:val="5"/>
        </w:numPr>
        <w:spacing w:after="0"/>
      </w:pPr>
    </w:p>
    <w:p w14:paraId="066161AA" w14:textId="623FD99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1B0AD2A4" w14:textId="77777777" w:rsidR="005F0E6B" w:rsidRDefault="005F0E6B" w:rsidP="005F0E6B">
      <w:pPr>
        <w:pStyle w:val="Web"/>
        <w:numPr>
          <w:ilvl w:val="0"/>
          <w:numId w:val="5"/>
        </w:numPr>
      </w:pPr>
      <w:r>
        <w:t xml:space="preserve">使用 </w:t>
      </w:r>
      <w:proofErr w:type="spellStart"/>
      <w:r>
        <w:t>pytest</w:t>
      </w:r>
      <w:proofErr w:type="spellEnd"/>
      <w:r>
        <w:t xml:space="preserve"> 建立測試，例如模擬使用者輸入不同數字，檢查是否顯示正確的提示訊息。</w:t>
      </w:r>
      <w:r>
        <w:br/>
        <w:t>o　用 GitHub Copilot 自動產生測試函式（包含正向、負向、邊界案例），減少手動撰寫測試的時間。</w:t>
      </w:r>
      <w:r>
        <w:br/>
        <w:t>o　透過 GitHub Actions 自動執行所有測試，每次更新程式後都能讓 CI 機器人自動檢查是否出現新的錯誤。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43CFFE00" w14:textId="068251F8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2F5F0419" w14:textId="5BDA62AF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0B28CAC5" w14:textId="140913C1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70B9D084" w14:textId="5C547E35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Default="4C5E0113" w:rsidP="4C5E0113">
      <w:pPr>
        <w:pStyle w:val="2"/>
      </w:pP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0BE39ED2" w14:textId="6F7F84CB" w:rsidR="711E10B7" w:rsidRDefault="005F0E6B" w:rsidP="4C5E0113">
      <w:pPr>
        <w:pStyle w:val="a5"/>
        <w:numPr>
          <w:ilvl w:val="3"/>
          <w:numId w:val="2"/>
        </w:numPr>
        <w:spacing w:after="0"/>
      </w:pPr>
      <w:r w:rsidRPr="005F0E6B">
        <w:t xml:space="preserve"> </w:t>
      </w:r>
      <w:proofErr w:type="spellStart"/>
      <w:r>
        <w:t>test_division_by_zero</w:t>
      </w:r>
      <w:proofErr w:type="spellEnd"/>
    </w:p>
    <w:p w14:paraId="163B0CBC" w14:textId="77777777" w:rsidR="005F0E6B" w:rsidRPr="005F0E6B" w:rsidRDefault="005F0E6B" w:rsidP="4C5E0113">
      <w:pPr>
        <w:pStyle w:val="a5"/>
        <w:numPr>
          <w:ilvl w:val="2"/>
          <w:numId w:val="2"/>
        </w:numPr>
        <w:spacing w:after="0"/>
      </w:pPr>
      <w:r>
        <w:t>因為</w:t>
      </w:r>
      <w:r>
        <w:t xml:space="preserve"> </w:t>
      </w:r>
      <w:proofErr w:type="spellStart"/>
      <w:r>
        <w:t>safe_division</w:t>
      </w:r>
      <w:proofErr w:type="spellEnd"/>
      <w:r>
        <w:t xml:space="preserve"> </w:t>
      </w:r>
      <w:r>
        <w:t>沒有處理除以零，程式直接丟出</w:t>
      </w:r>
      <w:r>
        <w:t xml:space="preserve"> </w:t>
      </w:r>
      <w:proofErr w:type="spellStart"/>
      <w:r>
        <w:t>ZeroDivisionError</w:t>
      </w:r>
      <w:proofErr w:type="spellEnd"/>
      <w:r>
        <w:t>，導致單元測試預期的「錯誤：不能除以零」無法比對成功。</w:t>
      </w:r>
    </w:p>
    <w:p w14:paraId="4B3B06B0" w14:textId="0A165802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proofErr w:type="spellStart"/>
      <w:r w:rsidRPr="4C5E0113">
        <w:t>safe_division</w:t>
      </w:r>
      <w:proofErr w:type="spellEnd"/>
      <w:r w:rsidRPr="4C5E0113">
        <w:t xml:space="preserve"> </w:t>
      </w:r>
      <w:r w:rsidRPr="4C5E0113">
        <w:t>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lastRenderedPageBreak/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0EE2D2C1" w14:textId="7AD5840D" w:rsidR="562EDA5D" w:rsidRDefault="0062717D" w:rsidP="4C5E0113">
      <w:pPr>
        <w:pStyle w:val="a5"/>
        <w:numPr>
          <w:ilvl w:val="2"/>
          <w:numId w:val="3"/>
        </w:numPr>
        <w:spacing w:after="0"/>
      </w:pPr>
      <w:r w:rsidRPr="4C5E0113">
        <w:t>我承諾每個功能都要有單元測試，確保程式安全穩定。</w:t>
      </w:r>
      <w:r w:rsidR="562EDA5D" w:rsidRPr="4C5E0113">
        <w:t>____________</w:t>
      </w:r>
    </w:p>
    <w:p w14:paraId="2D516F99" w14:textId="39E0FF3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3DFE8C00" w14:textId="2BC98C4E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_______________________________________________________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unittest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1CDCF790" w14:textId="0287ABEE" w:rsidR="00C518FF" w:rsidRDefault="562EDA5D" w:rsidP="00C518FF">
      <w:pPr>
        <w:pStyle w:val="a5"/>
        <w:numPr>
          <w:ilvl w:val="2"/>
          <w:numId w:val="3"/>
        </w:numPr>
        <w:spacing w:after="0"/>
        <w:rPr>
          <w:rFonts w:hint="eastAsia"/>
        </w:rPr>
      </w:pPr>
      <w:r w:rsidRPr="4C5E0113">
        <w:t>____</w:t>
      </w:r>
      <w:r w:rsidR="00C518FF">
        <w:rPr>
          <w:rFonts w:hint="eastAsia"/>
        </w:rPr>
        <w:t>我認為</w:t>
      </w:r>
      <w:r w:rsidR="00C518FF">
        <w:rPr>
          <w:rFonts w:hint="eastAsia"/>
        </w:rPr>
        <w:t xml:space="preserve"> assert </w:t>
      </w:r>
      <w:r w:rsidR="00C518FF">
        <w:rPr>
          <w:rFonts w:hint="eastAsia"/>
        </w:rPr>
        <w:t>最好用的情境是「程式開發階段的邏輯檢查」。例如：</w:t>
      </w:r>
    </w:p>
    <w:p w14:paraId="64122268" w14:textId="77777777" w:rsidR="00C518FF" w:rsidRDefault="00C518FF" w:rsidP="00C518FF">
      <w:pPr>
        <w:pStyle w:val="a5"/>
        <w:numPr>
          <w:ilvl w:val="2"/>
          <w:numId w:val="3"/>
        </w:numPr>
        <w:spacing w:after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驗證函式回傳值是否正確</w:t>
      </w:r>
    </w:p>
    <w:p w14:paraId="26BEDA7B" w14:textId="77777777" w:rsidR="00C518FF" w:rsidRDefault="00C518FF" w:rsidP="00C518FF">
      <w:pPr>
        <w:pStyle w:val="a5"/>
        <w:numPr>
          <w:ilvl w:val="2"/>
          <w:numId w:val="3"/>
        </w:numPr>
        <w:spacing w:after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防止違反常識的輸入（如年齡不能是負數）</w:t>
      </w:r>
    </w:p>
    <w:p w14:paraId="02D06D57" w14:textId="77777777" w:rsidR="00C518FF" w:rsidRDefault="00C518FF" w:rsidP="00C518FF">
      <w:pPr>
        <w:pStyle w:val="a5"/>
        <w:numPr>
          <w:ilvl w:val="2"/>
          <w:numId w:val="3"/>
        </w:numPr>
        <w:spacing w:after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檢查</w:t>
      </w:r>
      <w:r>
        <w:rPr>
          <w:rFonts w:hint="eastAsia"/>
        </w:rPr>
        <w:t xml:space="preserve"> API </w:t>
      </w:r>
      <w:r>
        <w:rPr>
          <w:rFonts w:hint="eastAsia"/>
        </w:rPr>
        <w:t>回傳資料格式</w:t>
      </w:r>
    </w:p>
    <w:p w14:paraId="10FF4F1E" w14:textId="77777777" w:rsidR="00C518FF" w:rsidRDefault="00C518FF" w:rsidP="00C518FF">
      <w:pPr>
        <w:pStyle w:val="a5"/>
        <w:numPr>
          <w:ilvl w:val="2"/>
          <w:numId w:val="3"/>
        </w:numPr>
        <w:spacing w:after="0"/>
        <w:rPr>
          <w:rFonts w:hint="eastAsia"/>
        </w:rPr>
      </w:pPr>
      <w:r>
        <w:rPr>
          <w:rFonts w:hint="eastAsia"/>
        </w:rPr>
        <w:t xml:space="preserve">- </w:t>
      </w:r>
      <w:r>
        <w:rPr>
          <w:rFonts w:hint="eastAsia"/>
        </w:rPr>
        <w:t>寫快速的小型單元測試</w:t>
      </w:r>
    </w:p>
    <w:p w14:paraId="2D8AE155" w14:textId="77777777" w:rsidR="00C518FF" w:rsidRDefault="00C518FF" w:rsidP="00C518FF">
      <w:pPr>
        <w:pStyle w:val="a5"/>
        <w:numPr>
          <w:ilvl w:val="2"/>
          <w:numId w:val="3"/>
        </w:numPr>
        <w:spacing w:after="0"/>
      </w:pPr>
    </w:p>
    <w:p w14:paraId="3F32B474" w14:textId="47B19400" w:rsidR="562EDA5D" w:rsidRDefault="00C518FF" w:rsidP="00C518FF">
      <w:pPr>
        <w:pStyle w:val="a5"/>
        <w:numPr>
          <w:ilvl w:val="2"/>
          <w:numId w:val="3"/>
        </w:numPr>
        <w:spacing w:after="0"/>
      </w:pPr>
      <w:r>
        <w:rPr>
          <w:rFonts w:hint="eastAsia"/>
        </w:rPr>
        <w:t xml:space="preserve">assert </w:t>
      </w:r>
      <w:r>
        <w:rPr>
          <w:rFonts w:hint="eastAsia"/>
        </w:rPr>
        <w:t>能讓程式在錯誤發生的第一時間停止執行並提示問題，因此非常適合用來做防呆與早期錯誤偵測</w:t>
      </w:r>
      <w:r w:rsidR="562EDA5D" w:rsidRPr="4C5E0113">
        <w:t>____</w:t>
      </w:r>
    </w:p>
    <w:p w14:paraId="69DCB70F" w14:textId="64200384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在單元測試中，</w:t>
      </w:r>
      <w:r w:rsidRPr="4C5E0113">
        <w:t xml:space="preserve">assert </w:t>
      </w:r>
      <w:r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63F81A63" w14:textId="05BF464C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3B1BAC0C" w14:textId="6D442545" w:rsidR="562EDA5D" w:rsidRDefault="562EDA5D" w:rsidP="4C5E0113">
      <w:pPr>
        <w:pStyle w:val="a5"/>
        <w:numPr>
          <w:ilvl w:val="2"/>
          <w:numId w:val="3"/>
        </w:numPr>
        <w:spacing w:after="0"/>
      </w:pPr>
      <w:r w:rsidRPr="4C5E0113">
        <w:t>_______________________________________________________</w:t>
      </w:r>
    </w:p>
    <w:p w14:paraId="72A26BAC" w14:textId="1848E004" w:rsidR="562EDA5D" w:rsidRDefault="562EDA5D"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CC6DF1" w:rsidRDefault="00CC6DF1"/>
    <w:sectPr w:rsidR="00CC6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A438A62A"/>
    <w:lvl w:ilvl="0" w:tplc="156C1A3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AAAD7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D809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8AAEE6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C4C4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F660B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69A2D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C05E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002A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BA3A"/>
    <w:multiLevelType w:val="hybridMultilevel"/>
    <w:tmpl w:val="164E0C9C"/>
    <w:lvl w:ilvl="0" w:tplc="00702D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DFEB8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9A9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9487F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9C0CD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E8CC4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5EB35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1E86B4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5268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68B0"/>
    <w:multiLevelType w:val="hybridMultilevel"/>
    <w:tmpl w:val="1CD0C392"/>
    <w:lvl w:ilvl="0" w:tplc="339AFBD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C65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FBEB0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28386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DC1C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54CF4F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AC608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6248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5AF2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39F25"/>
    <w:multiLevelType w:val="hybridMultilevel"/>
    <w:tmpl w:val="E8189B4A"/>
    <w:lvl w:ilvl="0" w:tplc="169A5B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5087AF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1880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000FE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945A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9E25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95C36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0A622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C82A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01DC1"/>
    <w:multiLevelType w:val="hybridMultilevel"/>
    <w:tmpl w:val="00200BDA"/>
    <w:lvl w:ilvl="0" w:tplc="18724D2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16B1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B812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358AAF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1C968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66231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F0F29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54638E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CFC1C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48265"/>
    <w:multiLevelType w:val="hybridMultilevel"/>
    <w:tmpl w:val="7C761C50"/>
    <w:lvl w:ilvl="0" w:tplc="9E42D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C6A97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D268B6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30D08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07CE0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C5A02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0A6224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520B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7A4120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5F0E6B"/>
    <w:rsid w:val="0062717D"/>
    <w:rsid w:val="0092C37D"/>
    <w:rsid w:val="00C518FF"/>
    <w:rsid w:val="00CC6DF1"/>
    <w:rsid w:val="00E9CBE9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TML">
    <w:name w:val="HTML Code"/>
    <w:basedOn w:val="a0"/>
    <w:uiPriority w:val="99"/>
    <w:semiHidden/>
    <w:unhideWhenUsed/>
    <w:rsid w:val="005F0E6B"/>
    <w:rPr>
      <w:rFonts w:ascii="細明體" w:eastAsia="細明體" w:hAnsi="細明體" w:cs="細明體"/>
      <w:sz w:val="24"/>
      <w:szCs w:val="24"/>
    </w:rPr>
  </w:style>
  <w:style w:type="paragraph" w:styleId="Web">
    <w:name w:val="Normal (Web)"/>
    <w:basedOn w:val="a"/>
    <w:uiPriority w:val="99"/>
    <w:semiHidden/>
    <w:unhideWhenUsed/>
    <w:rsid w:val="005F0E6B"/>
    <w:pPr>
      <w:spacing w:before="100" w:beforeAutospacing="1" w:after="100" w:afterAutospacing="1" w:line="240" w:lineRule="auto"/>
    </w:pPr>
    <w:rPr>
      <w:rFonts w:ascii="新細明體" w:eastAsia="新細明體" w:hAnsi="新細明體" w:cs="新細明體"/>
      <w:lang w:eastAsia="zh-TW"/>
    </w:rPr>
  </w:style>
  <w:style w:type="character" w:styleId="a7">
    <w:name w:val="Strong"/>
    <w:basedOn w:val="a0"/>
    <w:uiPriority w:val="22"/>
    <w:qFormat/>
    <w:rsid w:val="005F0E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803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27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455</Words>
  <Characters>2599</Characters>
  <Application>Microsoft Office Word</Application>
  <DocSecurity>0</DocSecurity>
  <Lines>21</Lines>
  <Paragraphs>6</Paragraphs>
  <ScaleCrop>false</ScaleCrop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2</cp:revision>
  <dcterms:created xsi:type="dcterms:W3CDTF">2025-11-21T07:44:00Z</dcterms:created>
  <dcterms:modified xsi:type="dcterms:W3CDTF">2025-11-21T07:44:00Z</dcterms:modified>
</cp:coreProperties>
</file>