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AA1F" w14:textId="77777777" w:rsidR="007A41F3" w:rsidRDefault="007A41F3" w:rsidP="008D6927">
      <w:pPr>
        <w:spacing w:line="480" w:lineRule="auto"/>
        <w:jc w:val="center"/>
      </w:pPr>
    </w:p>
    <w:p w14:paraId="60BF4153" w14:textId="77777777" w:rsidR="008D6927" w:rsidRDefault="008D6927" w:rsidP="008D6927">
      <w:pPr>
        <w:spacing w:line="480" w:lineRule="auto"/>
        <w:jc w:val="center"/>
      </w:pPr>
    </w:p>
    <w:p w14:paraId="2439F3BB" w14:textId="77777777" w:rsidR="008D6927" w:rsidRDefault="008D6927" w:rsidP="008D6927">
      <w:pPr>
        <w:spacing w:line="480" w:lineRule="auto"/>
        <w:jc w:val="center"/>
      </w:pPr>
    </w:p>
    <w:p w14:paraId="5E4819F5" w14:textId="77777777" w:rsidR="008D6927" w:rsidRDefault="008D6927" w:rsidP="008D6927">
      <w:pPr>
        <w:spacing w:line="480" w:lineRule="auto"/>
        <w:jc w:val="center"/>
      </w:pPr>
    </w:p>
    <w:p w14:paraId="0F18C1B8" w14:textId="77777777" w:rsidR="008D6927" w:rsidRDefault="008D6927" w:rsidP="008D6927">
      <w:pPr>
        <w:spacing w:line="480" w:lineRule="auto"/>
        <w:jc w:val="center"/>
      </w:pPr>
    </w:p>
    <w:p w14:paraId="43CC7108" w14:textId="77777777" w:rsidR="008D6927" w:rsidRDefault="008D6927" w:rsidP="008D6927">
      <w:pPr>
        <w:spacing w:line="480" w:lineRule="auto"/>
        <w:jc w:val="center"/>
      </w:pPr>
    </w:p>
    <w:p w14:paraId="4ED399CE" w14:textId="50486090" w:rsidR="008A7E26" w:rsidRPr="00DA4CE6" w:rsidRDefault="00000000" w:rsidP="008A7E26">
      <w:pPr>
        <w:spacing w:line="480" w:lineRule="auto"/>
        <w:jc w:val="center"/>
        <w:rPr>
          <w:b/>
          <w:bCs/>
        </w:rPr>
      </w:pPr>
      <w:r>
        <w:rPr>
          <w:b/>
          <w:bCs/>
        </w:rPr>
        <w:t>Enhancement Two: Algorithms and Data Structures</w:t>
      </w:r>
    </w:p>
    <w:p w14:paraId="26C056F8" w14:textId="77777777" w:rsidR="008A7E26" w:rsidRDefault="00000000" w:rsidP="008A7E26">
      <w:pPr>
        <w:spacing w:line="480" w:lineRule="auto"/>
        <w:jc w:val="center"/>
      </w:pPr>
      <w:r>
        <w:t>Anderson Forestal</w:t>
      </w:r>
    </w:p>
    <w:p w14:paraId="3BD5277C" w14:textId="77777777" w:rsidR="008A7E26" w:rsidRDefault="00000000" w:rsidP="008A7E26">
      <w:pPr>
        <w:spacing w:line="480" w:lineRule="auto"/>
        <w:jc w:val="center"/>
      </w:pPr>
      <w:r>
        <w:t>Science department, Computer Science</w:t>
      </w:r>
    </w:p>
    <w:p w14:paraId="7B588D25" w14:textId="77777777" w:rsidR="008A7E26" w:rsidRDefault="00000000" w:rsidP="008A7E26">
      <w:pPr>
        <w:spacing w:line="480" w:lineRule="auto"/>
        <w:jc w:val="center"/>
      </w:pPr>
      <w:r>
        <w:t>CS-499-T4250 Computer Science Capstone</w:t>
      </w:r>
    </w:p>
    <w:p w14:paraId="0F2BC120" w14:textId="77777777" w:rsidR="008A7E26" w:rsidRDefault="00000000" w:rsidP="008A7E26">
      <w:pPr>
        <w:spacing w:line="480" w:lineRule="auto"/>
        <w:jc w:val="center"/>
      </w:pPr>
      <w:r>
        <w:t>Southern New Hampshire University</w:t>
      </w:r>
    </w:p>
    <w:p w14:paraId="1C9CA5B2" w14:textId="77777777" w:rsidR="008A7E26" w:rsidRDefault="00000000" w:rsidP="008A7E26">
      <w:pPr>
        <w:spacing w:line="480" w:lineRule="auto"/>
        <w:jc w:val="center"/>
      </w:pPr>
      <w:r>
        <w:t>Brooke Goggin</w:t>
      </w:r>
    </w:p>
    <w:p w14:paraId="408D5290" w14:textId="3DF5D3CF" w:rsidR="008A7E26" w:rsidRDefault="00000000" w:rsidP="008A7E26">
      <w:pPr>
        <w:spacing w:line="480" w:lineRule="auto"/>
        <w:jc w:val="center"/>
      </w:pPr>
      <w:r>
        <w:t>March 28, 2023</w:t>
      </w:r>
    </w:p>
    <w:p w14:paraId="3661573F" w14:textId="77777777" w:rsidR="008D6927" w:rsidRDefault="008D6927" w:rsidP="008D6927">
      <w:pPr>
        <w:spacing w:line="480" w:lineRule="auto"/>
        <w:jc w:val="center"/>
      </w:pPr>
    </w:p>
    <w:p w14:paraId="72DB8E43" w14:textId="6024C7AD" w:rsidR="008D6927" w:rsidRDefault="00000000" w:rsidP="004E2EE9">
      <w:r>
        <w:br w:type="page"/>
      </w:r>
    </w:p>
    <w:p w14:paraId="7E0D0EC3" w14:textId="77777777" w:rsidR="004E2EE9" w:rsidRDefault="004E2EE9" w:rsidP="004E2EE9"/>
    <w:p w14:paraId="6BED875D" w14:textId="3528AEBC" w:rsidR="008D6927" w:rsidRDefault="00000000" w:rsidP="008D6927">
      <w:pPr>
        <w:spacing w:line="480" w:lineRule="auto"/>
        <w:jc w:val="center"/>
      </w:pPr>
      <w:r>
        <w:t>Enhancement two: Algorithms and data structures</w:t>
      </w:r>
    </w:p>
    <w:p w14:paraId="7C7D82BF" w14:textId="77777777" w:rsidR="00EA6D72" w:rsidRDefault="00000000" w:rsidP="00EA6D72">
      <w:pPr>
        <w:spacing w:line="480" w:lineRule="auto"/>
        <w:ind w:firstLine="720"/>
      </w:pPr>
      <w:r>
        <w:t>The artifact is a binary search tree that accommodates several methods, which manage the creation of a search tree, insertion of nodes, deletion of nodes, and searching and displaying specified nodes.</w:t>
      </w:r>
      <w:r w:rsidR="00B71E0A">
        <w:t xml:space="preserve"> </w:t>
      </w:r>
      <w:r w:rsidR="00880C8F">
        <w:t>The objective of the artifact was to allocate resources to an acceptable performance to ensure that the best possible performance was being achieved.</w:t>
      </w:r>
      <w:r w:rsidR="00012C6B">
        <w:t xml:space="preserve"> Speaking of enhancing the artifact, I chose the selected artifact because</w:t>
      </w:r>
      <w:r w:rsidR="005063D3">
        <w:t xml:space="preserve"> an understanding of complex data structures and algorithms is extremely helpful in situations where it is necessary </w:t>
      </w:r>
      <w:r w:rsidR="005063D3" w:rsidRPr="00EA6D72">
        <w:t xml:space="preserve">to </w:t>
      </w:r>
      <w:r w:rsidR="005063D3" w:rsidRPr="00EA6D72">
        <w:rPr>
          <w:color w:val="000000" w:themeColor="text1"/>
          <w:spacing w:val="2"/>
          <w:shd w:val="clear" w:color="auto" w:fill="FFFFFF"/>
        </w:rPr>
        <w:t xml:space="preserve">complete a task in a short amount of time with efficiency and using fewer resources. </w:t>
      </w:r>
      <w:r w:rsidR="005063D3">
        <w:rPr>
          <w:color w:val="273239"/>
          <w:spacing w:val="2"/>
          <w:shd w:val="clear" w:color="auto" w:fill="FFFFFF"/>
        </w:rPr>
        <w:t xml:space="preserve">Moreover, It is necessary when </w:t>
      </w:r>
      <w:r w:rsidR="005063D3">
        <w:t>searching and sorting through data tables</w:t>
      </w:r>
      <w:r>
        <w:t xml:space="preserve"> </w:t>
      </w:r>
      <w:r w:rsidR="005063D3">
        <w:t>to analyze interesting instances</w:t>
      </w:r>
      <w:r w:rsidR="009347DA">
        <w:t xml:space="preserve"> and solve real-li</w:t>
      </w:r>
      <w:r>
        <w:t>fe problems that companies are faced.</w:t>
      </w:r>
    </w:p>
    <w:p w14:paraId="7D73DDAD" w14:textId="6594324A" w:rsidR="00012C6B" w:rsidRDefault="00000000" w:rsidP="00EA6D72">
      <w:pPr>
        <w:spacing w:line="480" w:lineRule="auto"/>
        <w:ind w:firstLine="720"/>
      </w:pPr>
      <w:r w:rsidRPr="00EA6D72">
        <w:rPr>
          <w:color w:val="000000" w:themeColor="text1"/>
          <w:spacing w:val="2"/>
          <w:shd w:val="clear" w:color="auto" w:fill="FFFFFF"/>
        </w:rPr>
        <w:t>The knowledge of data structures and algorithms </w:t>
      </w:r>
      <w:r>
        <w:rPr>
          <w:color w:val="000000" w:themeColor="text1"/>
          <w:spacing w:val="2"/>
          <w:shd w:val="clear" w:color="auto" w:fill="FFFFFF"/>
        </w:rPr>
        <w:t xml:space="preserve">like binary search trees </w:t>
      </w:r>
      <w:r w:rsidRPr="00EA6D72">
        <w:rPr>
          <w:color w:val="000000" w:themeColor="text1"/>
          <w:spacing w:val="2"/>
          <w:shd w:val="clear" w:color="auto" w:fill="FFFFFF"/>
        </w:rPr>
        <w:t>goes a long way in solving problems efficiently</w:t>
      </w:r>
      <w:r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. </w:t>
      </w:r>
      <w:r>
        <w:rPr>
          <w:color w:val="000000" w:themeColor="text1"/>
          <w:spacing w:val="2"/>
          <w:shd w:val="clear" w:color="auto" w:fill="FFFFFF"/>
        </w:rPr>
        <w:t xml:space="preserve">Therefore, </w:t>
      </w:r>
      <w:r>
        <w:t xml:space="preserve">demonstrating my proficiency, knowledge, and skills in implementing techniques to complete a polished project and the ability to solve complex problems </w:t>
      </w:r>
      <w:r w:rsidR="000043E0">
        <w:t xml:space="preserve">is one step to securing an interview because employers are interested in a candidate who can apply various algorithms and tools to solve a given </w:t>
      </w:r>
      <w:r>
        <w:t xml:space="preserve">challenge. This paper explains why the selected artifact was chosen and demonstrates my ability to use collaborative tools and techniques to implement the project to solve </w:t>
      </w:r>
      <w:r w:rsidR="0032790C">
        <w:t>the</w:t>
      </w:r>
      <w:r w:rsidR="008E581E">
        <w:t xml:space="preserve"> </w:t>
      </w:r>
      <w:r w:rsidR="0032790C">
        <w:t>given problem</w:t>
      </w:r>
      <w:r w:rsidR="008E581E">
        <w:t xml:space="preserve"> like</w:t>
      </w:r>
      <w:r w:rsidR="0032790C">
        <w:t xml:space="preserve"> binary trees to add and remove data from the structure.</w:t>
      </w:r>
    </w:p>
    <w:p w14:paraId="015A1B7A" w14:textId="014EF95F" w:rsidR="0032790C" w:rsidRDefault="00000000" w:rsidP="00EA6D72">
      <w:pPr>
        <w:spacing w:line="480" w:lineRule="auto"/>
        <w:ind w:firstLine="720"/>
      </w:pPr>
      <w:r>
        <w:t>Completing the project refinement has made it clear that an understanding of data structures and algorithms, their capabilities, and limitations is key to success in solving real-world problems.</w:t>
      </w:r>
      <w:r w:rsidR="007E3A93">
        <w:t xml:space="preserve"> With that said, a similar technique was applied to</w:t>
      </w:r>
      <w:r>
        <w:t xml:space="preserve"> improve</w:t>
      </w:r>
      <w:r w:rsidR="007E3A93">
        <w:t xml:space="preserve"> the artifact. For example, a </w:t>
      </w:r>
      <w:r>
        <w:t>binary search trees technique</w:t>
      </w:r>
      <w:r w:rsidR="007E3A93">
        <w:t xml:space="preserve"> was implemented to facilitate the use of resources at its minimum and increase performance to search the structure for data.</w:t>
      </w:r>
    </w:p>
    <w:p w14:paraId="3D8422C3" w14:textId="14C32956" w:rsidR="0018149C" w:rsidRDefault="00000000" w:rsidP="009F512A">
      <w:pPr>
        <w:spacing w:line="480" w:lineRule="auto"/>
        <w:ind w:firstLine="720"/>
      </w:pPr>
      <w:r>
        <w:lastRenderedPageBreak/>
        <w:t xml:space="preserve">While modifying the artifact, I faced a challenge I had never encountered before. To overcome the challenge, I continuously research stack overflow and open source communities websites to find a fix for the CSV parser </w:t>
      </w:r>
      <w:r w:rsidR="00235818">
        <w:t>fetal</w:t>
      </w:r>
      <w:r>
        <w:t xml:space="preserve"> error file or directory</w:t>
      </w:r>
      <w:r w:rsidR="00235818">
        <w:t xml:space="preserve"> not found</w:t>
      </w:r>
      <w:r>
        <w:t xml:space="preserve">. The challenge was; </w:t>
      </w:r>
      <w:r w:rsidR="006B726B">
        <w:t xml:space="preserve">when </w:t>
      </w:r>
      <w:r>
        <w:t xml:space="preserve">the CSVparser.hpp </w:t>
      </w:r>
      <w:r w:rsidR="006B726B">
        <w:t xml:space="preserve">file </w:t>
      </w:r>
      <w:r>
        <w:t>was invoked</w:t>
      </w:r>
      <w:r w:rsidR="006B726B">
        <w:t xml:space="preserve">, the file content was not displayed. When looking at the CSVparser.cpp, the included library is </w:t>
      </w:r>
      <w:r w:rsidR="003C3AAF">
        <w:t xml:space="preserve">included. </w:t>
      </w:r>
      <w:r w:rsidR="00605A20">
        <w:t>To resolve the fatal error,</w:t>
      </w:r>
      <w:r w:rsidR="005272C8">
        <w:t xml:space="preserve"> </w:t>
      </w:r>
      <w:r>
        <w:t>I copied the CSVparser.hpp</w:t>
      </w:r>
      <w:r w:rsidR="003C3AAF">
        <w:t xml:space="preserve"> as a text file and replaced the original file with the text file. Unfortunately, the problem persisted. Thinking the CSV file may be outdated, I update the file with the newest version of CSV. This time the marker from the CSVparser.cpp is gone, but the compiler still reported a</w:t>
      </w:r>
      <w:r w:rsidR="005359A1">
        <w:t xml:space="preserve"> fatal</w:t>
      </w:r>
      <w:r w:rsidR="003C3AAF">
        <w:t xml:space="preserve"> error</w:t>
      </w:r>
      <w:r w:rsidR="005359A1">
        <w:t>: CSVparser.hpp file or directory not found.</w:t>
      </w:r>
      <w:r w:rsidR="003C3AAF">
        <w:t xml:space="preserve"> </w:t>
      </w:r>
      <w:r w:rsidR="00AD7B29">
        <w:t>When clicking on the run project as a local C/C++ application, the application launcher opens with an error message: launch failed</w:t>
      </w:r>
      <w:r w:rsidR="005272C8">
        <w:t>:</w:t>
      </w:r>
      <w:r w:rsidR="00AD7B29">
        <w:t xml:space="preserve"> binary not found. To this point, I think the eclipse IDE environment is configured incorrectly. So, I clicked on windows &gt; preferences to resolve the launch error. From there, I </w:t>
      </w:r>
      <w:r w:rsidR="00F01033">
        <w:t>modified</w:t>
      </w:r>
      <w:r w:rsidR="00AD7B29">
        <w:t xml:space="preserve"> the built environment and </w:t>
      </w:r>
      <w:r w:rsidR="00F01033">
        <w:t>makeFile project binary parser set up to PE windows parser, then ran configurations.</w:t>
      </w:r>
      <w:r w:rsidR="007739D4">
        <w:t xml:space="preserve"> The issue is still not Resolved. Ultimately, I decided to verify </w:t>
      </w:r>
      <w:r w:rsidR="00EB0311">
        <w:t xml:space="preserve">if </w:t>
      </w:r>
      <w:r w:rsidR="007739D4">
        <w:t xml:space="preserve">project properties &gt; run/debug setting </w:t>
      </w:r>
      <w:r w:rsidR="001E4DD3">
        <w:t xml:space="preserve">and </w:t>
      </w:r>
      <w:r w:rsidR="007739D4">
        <w:t xml:space="preserve">under launch configuration </w:t>
      </w:r>
      <w:r w:rsidR="00EB0311">
        <w:t xml:space="preserve">contained </w:t>
      </w:r>
      <w:r w:rsidR="007739D4">
        <w:t>the project executable</w:t>
      </w:r>
      <w:r w:rsidR="00EB0311">
        <w:t xml:space="preserve">. If </w:t>
      </w:r>
      <w:r w:rsidR="001E4DD3">
        <w:t>so</w:t>
      </w:r>
      <w:r w:rsidR="00EB0311">
        <w:t>,</w:t>
      </w:r>
      <w:r w:rsidR="001E4DD3">
        <w:t xml:space="preserve"> I can edit it to point to the location of the executable</w:t>
      </w:r>
      <w:r w:rsidR="007739D4">
        <w:t>.</w:t>
      </w:r>
      <w:r w:rsidR="00EB0311">
        <w:t xml:space="preserve"> The issue is still not Resolved.</w:t>
      </w:r>
      <w:r w:rsidR="009F512A">
        <w:t xml:space="preserve"> </w:t>
      </w:r>
      <w:r w:rsidR="00B3171D">
        <w:t xml:space="preserve">To this end, I </w:t>
      </w:r>
      <w:r w:rsidR="009F512A">
        <w:t>Verif</w:t>
      </w:r>
      <w:r w:rsidR="00483CBE">
        <w:t>ied</w:t>
      </w:r>
      <w:r w:rsidR="009F512A">
        <w:t xml:space="preserve"> </w:t>
      </w:r>
      <w:r w:rsidR="00483CBE">
        <w:t xml:space="preserve">the project properties to ensure the C/C++ build GCC compiler linker was configured properly. Surprisingly, the GCC compiler setting was not configured correctly. I configured GCC compiler setting and the project executed as expected. </w:t>
      </w:r>
    </w:p>
    <w:p w14:paraId="4266EB8B" w14:textId="6D8B1A40" w:rsidR="0018149C" w:rsidRDefault="00000000" w:rsidP="0018149C">
      <w:pPr>
        <w:spacing w:line="480" w:lineRule="auto"/>
        <w:ind w:firstLine="720"/>
      </w:pPr>
      <w:r>
        <w:t xml:space="preserve">While working on the project's implementations, I benefited greatly from this research by strengthening my skills and integrating components to develop practical techniques to accomplish the goal. Furthermore, I have developed an understanding of how data structures and algorithms will help me in my future endeavors. </w:t>
      </w:r>
    </w:p>
    <w:p w14:paraId="4DC167AF" w14:textId="77777777" w:rsidR="00EB2E6F" w:rsidRDefault="00EB2E6F" w:rsidP="00EA6D72">
      <w:pPr>
        <w:spacing w:line="480" w:lineRule="auto"/>
        <w:ind w:firstLine="720"/>
      </w:pPr>
    </w:p>
    <w:p w14:paraId="118AD365" w14:textId="77777777" w:rsidR="008E581E" w:rsidRDefault="008E581E" w:rsidP="00EA6D72">
      <w:pPr>
        <w:spacing w:line="480" w:lineRule="auto"/>
        <w:ind w:firstLine="720"/>
      </w:pPr>
    </w:p>
    <w:p w14:paraId="0308A378" w14:textId="77777777" w:rsidR="00012C6B" w:rsidRDefault="00012C6B" w:rsidP="00880C8F">
      <w:pPr>
        <w:spacing w:line="480" w:lineRule="auto"/>
      </w:pPr>
    </w:p>
    <w:p w14:paraId="74C4273A" w14:textId="4C0818DD" w:rsidR="00A169E4" w:rsidRPr="00880C8F" w:rsidRDefault="00A169E4" w:rsidP="00A169E4">
      <w:pPr>
        <w:spacing w:line="480" w:lineRule="auto"/>
      </w:pPr>
    </w:p>
    <w:p w14:paraId="62D921A1" w14:textId="77777777" w:rsidR="00A169E4" w:rsidRDefault="00A169E4" w:rsidP="007E647A">
      <w:pPr>
        <w:spacing w:line="480" w:lineRule="auto"/>
      </w:pPr>
    </w:p>
    <w:p w14:paraId="126EF1B3" w14:textId="77777777" w:rsidR="004303BA" w:rsidRDefault="004303BA" w:rsidP="004303BA">
      <w:pPr>
        <w:spacing w:line="480" w:lineRule="auto"/>
        <w:ind w:firstLine="720"/>
      </w:pPr>
    </w:p>
    <w:p w14:paraId="453B1DB1" w14:textId="77777777" w:rsidR="008D6927" w:rsidRDefault="00000000">
      <w:r>
        <w:br w:type="page"/>
      </w:r>
    </w:p>
    <w:p w14:paraId="07EEFBF3" w14:textId="215F0FB7" w:rsidR="008D6927" w:rsidRDefault="00000000" w:rsidP="008D6927">
      <w:pPr>
        <w:spacing w:line="480" w:lineRule="auto"/>
        <w:jc w:val="center"/>
      </w:pPr>
      <w:r>
        <w:lastRenderedPageBreak/>
        <w:t>References</w:t>
      </w:r>
    </w:p>
    <w:p w14:paraId="56EA9D72" w14:textId="7ECDB8ED" w:rsidR="00822388" w:rsidRDefault="00000000" w:rsidP="00822388">
      <w:pPr>
        <w:spacing w:line="480" w:lineRule="auto"/>
      </w:pPr>
      <w:r w:rsidRPr="00822388">
        <w:t>https://learn.zybooks.com/zybook/SNHUCS260AY16-17/chapter/6/section/2</w:t>
      </w:r>
    </w:p>
    <w:p w14:paraId="76445B49" w14:textId="77777777" w:rsidR="008D6927" w:rsidRDefault="008D6927" w:rsidP="008D6927">
      <w:pPr>
        <w:spacing w:line="480" w:lineRule="auto"/>
        <w:jc w:val="center"/>
      </w:pPr>
    </w:p>
    <w:sectPr w:rsidR="008D6927" w:rsidSect="00466548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20001" w14:textId="77777777" w:rsidR="00AE23D0" w:rsidRDefault="00AE23D0">
      <w:r>
        <w:separator/>
      </w:r>
    </w:p>
  </w:endnote>
  <w:endnote w:type="continuationSeparator" w:id="0">
    <w:p w14:paraId="0D6C7027" w14:textId="77777777" w:rsidR="00AE23D0" w:rsidRDefault="00AE2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D8800" w14:textId="77777777" w:rsidR="00AE23D0" w:rsidRDefault="00AE23D0">
      <w:r>
        <w:separator/>
      </w:r>
    </w:p>
  </w:footnote>
  <w:footnote w:type="continuationSeparator" w:id="0">
    <w:p w14:paraId="216D7925" w14:textId="77777777" w:rsidR="00AE23D0" w:rsidRDefault="00AE2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65B24" w14:textId="62FE4921" w:rsidR="008D6927" w:rsidRDefault="00000000">
    <w:pPr>
      <w:pStyle w:val="Header"/>
    </w:pPr>
    <w:r>
      <w:t xml:space="preserve"> ENHANCEMENT TWO: ALGORITHMS AND DATA   STRUCTURES                                         </w:t>
    </w:r>
    <w:r w:rsidR="008303C4">
      <w:t xml:space="preserve">                                                      </w:t>
    </w:r>
    <w:r>
      <w:t xml:space="preserve">                </w:t>
    </w:r>
    <w:r w:rsidR="004303BA">
      <w:t xml:space="preserve">                 </w:t>
    </w:r>
    <w:r w:rsidR="0097013D">
      <w:fldChar w:fldCharType="begin"/>
    </w:r>
    <w:r w:rsidR="0097013D">
      <w:instrText xml:space="preserve"> PAGE   \* MERGEFORMAT </w:instrText>
    </w:r>
    <w:r w:rsidR="0097013D">
      <w:fldChar w:fldCharType="separate"/>
    </w:r>
    <w:r w:rsidR="0097013D">
      <w:rPr>
        <w:noProof/>
      </w:rPr>
      <w:t>1</w:t>
    </w:r>
    <w:r w:rsidR="0097013D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4DE0" w14:textId="0E1BAC2A" w:rsidR="00466548" w:rsidRDefault="00000000">
    <w:pPr>
      <w:pStyle w:val="Header"/>
    </w:pPr>
    <w:r>
      <w:t xml:space="preserve">Running head: </w:t>
    </w:r>
    <w:r w:rsidR="008A7E26">
      <w:t xml:space="preserve">MILESTONE THREE: ENHANCEMENT TWO: ALGORITHMS AND DATA STRUCTURES                                                                     </w:t>
    </w:r>
    <w:r w:rsidR="008303C4">
      <w:t xml:space="preserve">                                         </w:t>
    </w:r>
    <w:r>
      <w:t xml:space="preserve">     </w:t>
    </w:r>
    <w:r w:rsidR="008D6927">
      <w:t xml:space="preserve">             </w:t>
    </w:r>
    <w:r w:rsidR="0097013D">
      <w:fldChar w:fldCharType="begin"/>
    </w:r>
    <w:r w:rsidR="0097013D">
      <w:instrText xml:space="preserve"> PAGE   \* MERGEFORMAT </w:instrText>
    </w:r>
    <w:r w:rsidR="0097013D">
      <w:fldChar w:fldCharType="separate"/>
    </w:r>
    <w:r w:rsidR="0097013D">
      <w:rPr>
        <w:noProof/>
      </w:rPr>
      <w:t>1</w:t>
    </w:r>
    <w:r w:rsidR="0097013D">
      <w:rPr>
        <w:noProof/>
      </w:rPr>
      <w:fldChar w:fldCharType="end"/>
    </w:r>
    <w:r>
      <w:t xml:space="preserve">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48"/>
    <w:rsid w:val="000043E0"/>
    <w:rsid w:val="00012C6B"/>
    <w:rsid w:val="0018149C"/>
    <w:rsid w:val="001E4DD3"/>
    <w:rsid w:val="00235818"/>
    <w:rsid w:val="0032790C"/>
    <w:rsid w:val="003C3AAF"/>
    <w:rsid w:val="004303BA"/>
    <w:rsid w:val="00466548"/>
    <w:rsid w:val="00483CBE"/>
    <w:rsid w:val="004E2EE9"/>
    <w:rsid w:val="005063D3"/>
    <w:rsid w:val="005272C8"/>
    <w:rsid w:val="005359A1"/>
    <w:rsid w:val="005B7D4A"/>
    <w:rsid w:val="005E1240"/>
    <w:rsid w:val="00605A20"/>
    <w:rsid w:val="006B726B"/>
    <w:rsid w:val="00715734"/>
    <w:rsid w:val="007739D4"/>
    <w:rsid w:val="007A3D1B"/>
    <w:rsid w:val="007A41F3"/>
    <w:rsid w:val="007E3A93"/>
    <w:rsid w:val="007E647A"/>
    <w:rsid w:val="0082154B"/>
    <w:rsid w:val="00822388"/>
    <w:rsid w:val="008303C4"/>
    <w:rsid w:val="00880C8F"/>
    <w:rsid w:val="008A7E26"/>
    <w:rsid w:val="008D6927"/>
    <w:rsid w:val="008E581E"/>
    <w:rsid w:val="009347DA"/>
    <w:rsid w:val="0097013D"/>
    <w:rsid w:val="00984E28"/>
    <w:rsid w:val="009E257C"/>
    <w:rsid w:val="009F512A"/>
    <w:rsid w:val="00A169E4"/>
    <w:rsid w:val="00AD7B29"/>
    <w:rsid w:val="00AE23D0"/>
    <w:rsid w:val="00B3171D"/>
    <w:rsid w:val="00B35421"/>
    <w:rsid w:val="00B71E0A"/>
    <w:rsid w:val="00C65D95"/>
    <w:rsid w:val="00C96591"/>
    <w:rsid w:val="00CA2966"/>
    <w:rsid w:val="00CA505F"/>
    <w:rsid w:val="00DA4CE6"/>
    <w:rsid w:val="00EA6D72"/>
    <w:rsid w:val="00EB0311"/>
    <w:rsid w:val="00EB2E6F"/>
    <w:rsid w:val="00F0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C6956"/>
  <w15:chartTrackingRefBased/>
  <w15:docId w15:val="{16ACF28F-754A-4703-B762-E0EE5E7F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665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6548"/>
    <w:rPr>
      <w:sz w:val="24"/>
      <w:szCs w:val="24"/>
    </w:rPr>
  </w:style>
  <w:style w:type="paragraph" w:styleId="Footer">
    <w:name w:val="footer"/>
    <w:basedOn w:val="Normal"/>
    <w:link w:val="FooterChar"/>
    <w:rsid w:val="00466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66548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6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Forestal</dc:creator>
  <cp:lastModifiedBy>Anderson Forestal</cp:lastModifiedBy>
  <cp:revision>2</cp:revision>
  <dcterms:created xsi:type="dcterms:W3CDTF">2023-04-15T14:38:00Z</dcterms:created>
  <dcterms:modified xsi:type="dcterms:W3CDTF">2023-04-15T14:38:00Z</dcterms:modified>
</cp:coreProperties>
</file>