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308" w:rsidRPr="008C2308" w:rsidRDefault="008C2308" w:rsidP="008C2308">
      <w:pPr>
        <w:pStyle w:val="1"/>
        <w:shd w:val="clear" w:color="auto" w:fill="EEEEEE"/>
        <w:spacing w:before="0" w:after="0"/>
        <w:jc w:val="center"/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Git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 xml:space="preserve"> 使用规范流程</w:t>
      </w:r>
      <w:bookmarkStart w:id="0" w:name="_GoBack"/>
      <w:bookmarkEnd w:id="0"/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作者： </w:t>
      </w:r>
      <w:hyperlink r:id="rId8" w:history="1">
        <w:r w:rsidRPr="008C2308">
          <w:rPr>
            <w:rFonts w:ascii="微软雅黑" w:eastAsia="微软雅黑" w:hAnsi="微软雅黑" w:cs="宋体" w:hint="eastAsia"/>
            <w:color w:val="005FA9"/>
            <w:kern w:val="0"/>
            <w:sz w:val="24"/>
            <w:szCs w:val="24"/>
            <w:u w:val="single"/>
          </w:rPr>
          <w:t>阮一峰</w:t>
        </w:r>
      </w:hyperlink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日期： </w:t>
      </w:r>
      <w:hyperlink r:id="rId9" w:history="1">
        <w:r w:rsidRPr="008C2308">
          <w:rPr>
            <w:rFonts w:ascii="微软雅黑" w:eastAsia="微软雅黑" w:hAnsi="微软雅黑" w:cs="宋体" w:hint="eastAsia"/>
            <w:color w:val="005FA9"/>
            <w:kern w:val="0"/>
            <w:sz w:val="24"/>
            <w:szCs w:val="24"/>
            <w:u w:val="single"/>
          </w:rPr>
          <w:t>2015年8月 5日</w:t>
        </w:r>
      </w:hyperlink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团队开发中，遵循一个合理、清晰的</w:t>
      </w:r>
      <w:proofErr w:type="spellStart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Git</w:t>
      </w:r>
      <w:proofErr w:type="spellEnd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使用流程，是非常重要的。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否则，每个人都提交一堆杂乱无章的commit，项目很快就会变得难以协调和维护。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下面是</w:t>
      </w:r>
      <w:hyperlink r:id="rId10" w:history="1">
        <w:r w:rsidRPr="008C2308">
          <w:rPr>
            <w:rFonts w:ascii="微软雅黑" w:eastAsia="微软雅黑" w:hAnsi="微软雅黑" w:cs="宋体" w:hint="eastAsia"/>
            <w:color w:val="005FA9"/>
            <w:kern w:val="0"/>
            <w:sz w:val="24"/>
            <w:szCs w:val="24"/>
            <w:u w:val="single"/>
          </w:rPr>
          <w:t>ThoughtBot</w:t>
        </w:r>
      </w:hyperlink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 的</w:t>
      </w:r>
      <w:proofErr w:type="spellStart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Git</w:t>
      </w:r>
      <w:proofErr w:type="spellEnd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使用规范流程。我从中学到了很多，推荐你也这样使用</w:t>
      </w:r>
      <w:proofErr w:type="spellStart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Git</w:t>
      </w:r>
      <w:proofErr w:type="spellEnd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。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>
            <wp:extent cx="5715000" cy="4657725"/>
            <wp:effectExtent l="0" t="0" r="0" b="9525"/>
            <wp:docPr id="1" name="图片 1" descr="Git 使用规范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使用规范流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08" w:rsidRPr="008C2308" w:rsidRDefault="008C2308" w:rsidP="008C2308">
      <w:pPr>
        <w:widowControl/>
        <w:pBdr>
          <w:bottom w:val="single" w:sz="6" w:space="4" w:color="EEEEEE"/>
        </w:pBdr>
        <w:shd w:val="clear" w:color="auto" w:fill="FFFFFF"/>
        <w:spacing w:before="300" w:after="150"/>
        <w:jc w:val="left"/>
        <w:outlineLvl w:val="1"/>
        <w:rPr>
          <w:rFonts w:ascii="inherit" w:eastAsia="微软雅黑" w:hAnsi="inherit" w:cs="宋体" w:hint="eastAsia"/>
          <w:color w:val="404040"/>
          <w:kern w:val="0"/>
          <w:sz w:val="42"/>
          <w:szCs w:val="42"/>
        </w:rPr>
      </w:pPr>
      <w:r w:rsidRPr="008C2308">
        <w:rPr>
          <w:rFonts w:ascii="inherit" w:eastAsia="微软雅黑" w:hAnsi="inherit" w:cs="宋体"/>
          <w:color w:val="404040"/>
          <w:kern w:val="0"/>
          <w:sz w:val="42"/>
          <w:szCs w:val="42"/>
        </w:rPr>
        <w:t>第一步：新建分支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首先，每次开发新功能，都应该新建一个单独的分支（这方面可以参考</w:t>
      </w:r>
      <w:r w:rsidRPr="008C2308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fldChar w:fldCharType="begin"/>
      </w:r>
      <w:r w:rsidRPr="008C2308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instrText xml:space="preserve"> HYPERLINK "http://www.ruanyifeng.com/blog/2012/07/git.html" </w:instrText>
      </w:r>
      <w:r w:rsidRPr="008C2308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fldChar w:fldCharType="separate"/>
      </w:r>
      <w:r w:rsidRPr="008C2308">
        <w:rPr>
          <w:rFonts w:ascii="微软雅黑" w:eastAsia="微软雅黑" w:hAnsi="微软雅黑" w:cs="宋体" w:hint="eastAsia"/>
          <w:color w:val="005FA9"/>
          <w:kern w:val="0"/>
          <w:sz w:val="24"/>
          <w:szCs w:val="24"/>
          <w:u w:val="single"/>
        </w:rPr>
        <w:t>《Git分支管理策略》</w:t>
      </w:r>
      <w:r w:rsidRPr="008C2308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fldChar w:fldCharType="end"/>
      </w: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）。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# </w:t>
      </w: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获取主干最新代码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$ </w:t>
      </w:r>
      <w:proofErr w:type="spellStart"/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checkout master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$ </w:t>
      </w:r>
      <w:proofErr w:type="spellStart"/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pull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# </w:t>
      </w: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新建一个开发分支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myfeature</w:t>
      </w:r>
      <w:proofErr w:type="spellEnd"/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$ </w:t>
      </w:r>
      <w:proofErr w:type="spellStart"/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checkout -b 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myfeature</w:t>
      </w:r>
      <w:proofErr w:type="spellEnd"/>
    </w:p>
    <w:p w:rsidR="008C2308" w:rsidRPr="008C2308" w:rsidRDefault="008C2308" w:rsidP="008C2308">
      <w:pPr>
        <w:widowControl/>
        <w:pBdr>
          <w:bottom w:val="single" w:sz="6" w:space="4" w:color="EEEEEE"/>
        </w:pBdr>
        <w:shd w:val="clear" w:color="auto" w:fill="FFFFFF"/>
        <w:spacing w:before="300" w:after="150"/>
        <w:jc w:val="left"/>
        <w:outlineLvl w:val="1"/>
        <w:rPr>
          <w:rFonts w:ascii="inherit" w:eastAsia="微软雅黑" w:hAnsi="inherit" w:cs="宋体"/>
          <w:color w:val="404040"/>
          <w:kern w:val="0"/>
          <w:sz w:val="42"/>
          <w:szCs w:val="42"/>
        </w:rPr>
      </w:pPr>
      <w:r w:rsidRPr="008C2308">
        <w:rPr>
          <w:rFonts w:ascii="inherit" w:eastAsia="微软雅黑" w:hAnsi="inherit" w:cs="宋体"/>
          <w:color w:val="404040"/>
          <w:kern w:val="0"/>
          <w:sz w:val="42"/>
          <w:szCs w:val="42"/>
        </w:rPr>
        <w:lastRenderedPageBreak/>
        <w:t>第二步：提交分支</w:t>
      </w:r>
      <w:r w:rsidRPr="008C2308">
        <w:rPr>
          <w:rFonts w:ascii="inherit" w:eastAsia="微软雅黑" w:hAnsi="inherit" w:cs="宋体"/>
          <w:color w:val="404040"/>
          <w:kern w:val="0"/>
          <w:sz w:val="42"/>
          <w:szCs w:val="42"/>
        </w:rPr>
        <w:t>commit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分支修改后，就可以提交commit了。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$ </w:t>
      </w:r>
      <w:proofErr w:type="spellStart"/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add --all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$ </w:t>
      </w:r>
      <w:proofErr w:type="spellStart"/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status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$ </w:t>
      </w:r>
      <w:proofErr w:type="spellStart"/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commit --verbose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proofErr w:type="spellStart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git</w:t>
      </w:r>
      <w:proofErr w:type="spellEnd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 add 命令的all参数，表示保存所有变化（包括新建、修改和删除）。从</w:t>
      </w:r>
      <w:proofErr w:type="spellStart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Git</w:t>
      </w:r>
      <w:proofErr w:type="spellEnd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 2.0开始，all是 </w:t>
      </w:r>
      <w:proofErr w:type="spellStart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git</w:t>
      </w:r>
      <w:proofErr w:type="spellEnd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 add 的默认参数，所以也可以用 </w:t>
      </w:r>
      <w:proofErr w:type="spellStart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git</w:t>
      </w:r>
      <w:proofErr w:type="spellEnd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 add . 代替。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proofErr w:type="spellStart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git</w:t>
      </w:r>
      <w:proofErr w:type="spellEnd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 status 命令，用来查看发生变动的文件。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proofErr w:type="spellStart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git</w:t>
      </w:r>
      <w:proofErr w:type="spellEnd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 commit 命令的verbose参数，会列出 </w:t>
      </w:r>
      <w:hyperlink r:id="rId12" w:history="1">
        <w:r w:rsidRPr="008C2308">
          <w:rPr>
            <w:rFonts w:ascii="微软雅黑" w:eastAsia="微软雅黑" w:hAnsi="微软雅黑" w:cs="宋体" w:hint="eastAsia"/>
            <w:color w:val="005FA9"/>
            <w:kern w:val="0"/>
            <w:sz w:val="24"/>
            <w:szCs w:val="24"/>
            <w:u w:val="single"/>
          </w:rPr>
          <w:t>diff</w:t>
        </w:r>
      </w:hyperlink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 的结果。</w:t>
      </w:r>
    </w:p>
    <w:p w:rsidR="008C2308" w:rsidRPr="008C2308" w:rsidRDefault="008C2308" w:rsidP="008C2308">
      <w:pPr>
        <w:widowControl/>
        <w:pBdr>
          <w:bottom w:val="single" w:sz="6" w:space="4" w:color="EEEEEE"/>
        </w:pBdr>
        <w:shd w:val="clear" w:color="auto" w:fill="FFFFFF"/>
        <w:spacing w:before="300" w:after="150"/>
        <w:jc w:val="left"/>
        <w:outlineLvl w:val="1"/>
        <w:rPr>
          <w:rFonts w:ascii="inherit" w:eastAsia="微软雅黑" w:hAnsi="inherit" w:cs="宋体" w:hint="eastAsia"/>
          <w:color w:val="404040"/>
          <w:kern w:val="0"/>
          <w:sz w:val="42"/>
          <w:szCs w:val="42"/>
        </w:rPr>
      </w:pPr>
      <w:r w:rsidRPr="008C2308">
        <w:rPr>
          <w:rFonts w:ascii="inherit" w:eastAsia="微软雅黑" w:hAnsi="inherit" w:cs="宋体"/>
          <w:color w:val="404040"/>
          <w:kern w:val="0"/>
          <w:sz w:val="42"/>
          <w:szCs w:val="42"/>
        </w:rPr>
        <w:t>第三步：撰写提交信息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提交commit时，必须给出完整扼要的提交信息，下面是一个范本。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Present-tense summary under 50 characters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* More information about commit (under 72 characters).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* More information about commit (under 72 characters).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http://project.management-system.com/ticket/123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第一行是不超过50个字的提要，然后空一行，罗列出改动原因、主要变动、以及需要注意的问题。最后，提供对应的网址（比如Bug ticket）。</w:t>
      </w:r>
    </w:p>
    <w:p w:rsidR="008C2308" w:rsidRPr="008C2308" w:rsidRDefault="008C2308" w:rsidP="008C2308">
      <w:pPr>
        <w:widowControl/>
        <w:pBdr>
          <w:bottom w:val="single" w:sz="6" w:space="4" w:color="EEEEEE"/>
        </w:pBdr>
        <w:shd w:val="clear" w:color="auto" w:fill="FFFFFF"/>
        <w:spacing w:before="300" w:after="150"/>
        <w:jc w:val="left"/>
        <w:outlineLvl w:val="1"/>
        <w:rPr>
          <w:rFonts w:ascii="inherit" w:eastAsia="微软雅黑" w:hAnsi="inherit" w:cs="宋体" w:hint="eastAsia"/>
          <w:color w:val="404040"/>
          <w:kern w:val="0"/>
          <w:sz w:val="42"/>
          <w:szCs w:val="42"/>
        </w:rPr>
      </w:pPr>
      <w:r w:rsidRPr="008C2308">
        <w:rPr>
          <w:rFonts w:ascii="inherit" w:eastAsia="微软雅黑" w:hAnsi="inherit" w:cs="宋体"/>
          <w:color w:val="404040"/>
          <w:kern w:val="0"/>
          <w:sz w:val="42"/>
          <w:szCs w:val="42"/>
        </w:rPr>
        <w:lastRenderedPageBreak/>
        <w:t>第四步：与主干同步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分支的开发过程中，要经常与主干保持同步。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$ </w:t>
      </w:r>
      <w:proofErr w:type="spellStart"/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fetch origin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$ </w:t>
      </w:r>
      <w:proofErr w:type="spellStart"/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rebase origin/master</w:t>
      </w:r>
    </w:p>
    <w:p w:rsidR="008C2308" w:rsidRPr="008C2308" w:rsidRDefault="008C2308" w:rsidP="008C2308">
      <w:pPr>
        <w:widowControl/>
        <w:pBdr>
          <w:bottom w:val="single" w:sz="6" w:space="4" w:color="EEEEEE"/>
        </w:pBdr>
        <w:shd w:val="clear" w:color="auto" w:fill="FFFFFF"/>
        <w:spacing w:before="300" w:after="150"/>
        <w:jc w:val="left"/>
        <w:outlineLvl w:val="1"/>
        <w:rPr>
          <w:rFonts w:ascii="inherit" w:eastAsia="微软雅黑" w:hAnsi="inherit" w:cs="宋体"/>
          <w:color w:val="404040"/>
          <w:kern w:val="0"/>
          <w:sz w:val="42"/>
          <w:szCs w:val="42"/>
        </w:rPr>
      </w:pPr>
      <w:r w:rsidRPr="008C2308">
        <w:rPr>
          <w:rFonts w:ascii="inherit" w:eastAsia="微软雅黑" w:hAnsi="inherit" w:cs="宋体"/>
          <w:color w:val="404040"/>
          <w:kern w:val="0"/>
          <w:sz w:val="42"/>
          <w:szCs w:val="42"/>
        </w:rPr>
        <w:t>第五步：合并</w:t>
      </w:r>
      <w:r w:rsidRPr="008C2308">
        <w:rPr>
          <w:rFonts w:ascii="inherit" w:eastAsia="微软雅黑" w:hAnsi="inherit" w:cs="宋体"/>
          <w:color w:val="404040"/>
          <w:kern w:val="0"/>
          <w:sz w:val="42"/>
          <w:szCs w:val="42"/>
        </w:rPr>
        <w:t>commit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分支开发完成后，很可能有一堆commit，但是合并到主干的时候，往往希望只有一个（或最多两三个）commit，这样不仅清晰，也容易管理。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那么，怎样才能将多个commit合并呢？这就要用到 </w:t>
      </w:r>
      <w:proofErr w:type="spellStart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git</w:t>
      </w:r>
      <w:proofErr w:type="spellEnd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 rebase 命令。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$ </w:t>
      </w:r>
      <w:proofErr w:type="spellStart"/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rebase -i origin/master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proofErr w:type="spellStart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git</w:t>
      </w:r>
      <w:proofErr w:type="spellEnd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 rebase命令的i参数表示互动（interactive），这时</w:t>
      </w:r>
      <w:proofErr w:type="spellStart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git</w:t>
      </w:r>
      <w:proofErr w:type="spellEnd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会打开一个互动界面，进行下一步操作。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下面采用</w:t>
      </w:r>
      <w:hyperlink r:id="rId13" w:history="1">
        <w:r w:rsidRPr="008C2308">
          <w:rPr>
            <w:rFonts w:ascii="微软雅黑" w:eastAsia="微软雅黑" w:hAnsi="微软雅黑" w:cs="宋体" w:hint="eastAsia"/>
            <w:color w:val="005FA9"/>
            <w:kern w:val="0"/>
            <w:sz w:val="24"/>
            <w:szCs w:val="24"/>
            <w:u w:val="single"/>
          </w:rPr>
          <w:t>Tute Costa</w:t>
        </w:r>
      </w:hyperlink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的例子，来解释怎么合并commit。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pick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07c5abd Introduce 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OpenPGP</w:t>
      </w:r>
      <w:proofErr w:type="spell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and teach basic usage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pick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de9b1eb Fix 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PostChecker</w:t>
      </w:r>
      <w:proofErr w:type="spell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Post#urls</w:t>
      </w:r>
      <w:proofErr w:type="spellEnd"/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pick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3e7ee36 Hey kids, stop all the highlighting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pick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fa20af3 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interactive rebase, squash, amend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# Rebase 8db7e8b</w:t>
      </w: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..fa20af3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onto 8db7e8b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#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# Commands: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#  p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, pick = use commit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#  r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, reword = use commit, but edit the commit message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#  e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, edit = use commit, but stop for amending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#  s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, squash = use commit, but meld into previous commit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#  f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fixup</w:t>
      </w:r>
      <w:proofErr w:type="spell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like "squash", but discard this commit's log message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#  x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, exec = run command (the rest of the line) using shell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#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# </w:t>
      </w: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These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lines can be re-ordered; they are executed from top to bottom.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#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# </w:t>
      </w: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If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you remove a line here THAT COMMIT WILL BE LOST.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#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# </w:t>
      </w: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However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, if you remove everything, the rebase will be aborted.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#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# Note that empty commits are commented out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上面的互动界面，先列出当前分支最新的4个commit（越下面越新）。每个commit前面有一个操作命令，默认是pick，表示该行commit被选中，要进行rebase操作。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4个commit的下面是一大堆注释，列出可以使用的命令。</w:t>
      </w:r>
    </w:p>
    <w:p w:rsidR="008C2308" w:rsidRPr="008C2308" w:rsidRDefault="008C2308" w:rsidP="008C23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225" w:right="3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pick：正常选中</w:t>
      </w:r>
    </w:p>
    <w:p w:rsidR="008C2308" w:rsidRPr="008C2308" w:rsidRDefault="008C2308" w:rsidP="008C23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225" w:right="3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reword：选中，并且修改提交信息；</w:t>
      </w:r>
    </w:p>
    <w:p w:rsidR="008C2308" w:rsidRPr="008C2308" w:rsidRDefault="008C2308" w:rsidP="008C23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225" w:right="3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edit：选中，rebase时会暂停，允许你修改这个commit（参考</w:t>
      </w:r>
      <w:r w:rsidRPr="008C2308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fldChar w:fldCharType="begin"/>
      </w:r>
      <w:r w:rsidRPr="008C2308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instrText xml:space="preserve"> HYPERLINK "https://schacon.github.io/gitbook/4_interactive_rebasing.html" </w:instrText>
      </w:r>
      <w:r w:rsidRPr="008C2308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fldChar w:fldCharType="separate"/>
      </w:r>
      <w:r w:rsidRPr="008C2308">
        <w:rPr>
          <w:rFonts w:ascii="微软雅黑" w:eastAsia="微软雅黑" w:hAnsi="微软雅黑" w:cs="宋体" w:hint="eastAsia"/>
          <w:color w:val="005FA9"/>
          <w:kern w:val="0"/>
          <w:sz w:val="24"/>
          <w:szCs w:val="24"/>
          <w:u w:val="single"/>
        </w:rPr>
        <w:t>这里</w:t>
      </w:r>
      <w:r w:rsidRPr="008C2308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fldChar w:fldCharType="end"/>
      </w: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）</w:t>
      </w:r>
    </w:p>
    <w:p w:rsidR="008C2308" w:rsidRPr="008C2308" w:rsidRDefault="008C2308" w:rsidP="008C23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225" w:right="3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squash：选中，会将当前commit与上一个commit合并</w:t>
      </w:r>
    </w:p>
    <w:p w:rsidR="008C2308" w:rsidRPr="008C2308" w:rsidRDefault="008C2308" w:rsidP="008C23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225" w:right="3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proofErr w:type="spellStart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fixup</w:t>
      </w:r>
      <w:proofErr w:type="spellEnd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：与squash相同，但不会保存当前commit的提交信息</w:t>
      </w:r>
    </w:p>
    <w:p w:rsidR="008C2308" w:rsidRPr="008C2308" w:rsidRDefault="008C2308" w:rsidP="008C23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ind w:left="225" w:right="3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exec：执行其他shell命令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上面这6个命令当中，squash和</w:t>
      </w:r>
      <w:proofErr w:type="spellStart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fixup</w:t>
      </w:r>
      <w:proofErr w:type="spellEnd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可以用来合并commit。先把需要合并的commit前面的动词，改成squash（或者s）。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pick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07c5abd Introduce 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OpenPGP</w:t>
      </w:r>
      <w:proofErr w:type="spell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and teach basic usage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s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de9b1eb Fix 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PostChecker</w:t>
      </w:r>
      <w:proofErr w:type="spell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Post#urls</w:t>
      </w:r>
      <w:proofErr w:type="spellEnd"/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s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3e7ee36 Hey kids, stop all the highlighting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pick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fa20af3 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interactive rebase, squash, amend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这样一改，执行后，当前分支只会剩下两个commit。第二行和第三行的commit，都会合并到第一行的commit。提交信息会同时包含，这三个commit的提交信息。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# </w:t>
      </w: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This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is a combination of 3 commits.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# </w:t>
      </w: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The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first commit's message is: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Introduce 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OpenPGP</w:t>
      </w:r>
      <w:proofErr w:type="spell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and teach basic usage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# </w:t>
      </w: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This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is the 2nd commit message: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Fix 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PostChecker</w:t>
      </w:r>
      <w:proofErr w:type="spell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Post#urls</w:t>
      </w:r>
      <w:proofErr w:type="spellEnd"/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# </w:t>
      </w: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This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is the 3rd commit message: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Hey kids, stop all the highlighting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如果将第三行的squash命令改成</w:t>
      </w:r>
      <w:proofErr w:type="spellStart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fixup</w:t>
      </w:r>
      <w:proofErr w:type="spellEnd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命令。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pick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07c5abd Introduce 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OpenPGP</w:t>
      </w:r>
      <w:proofErr w:type="spell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and teach basic usage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s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de9b1eb Fix 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PostChecker</w:t>
      </w:r>
      <w:proofErr w:type="spell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Post#urls</w:t>
      </w:r>
      <w:proofErr w:type="spellEnd"/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f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3e7ee36 Hey kids, stop all the highlighting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pick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fa20af3 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interactive rebase, squash, amend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运行结果相同，还是会生成两个commit，第二行和第三行的commit，都合并到第一行的commit。但是，新的提交信息里面，第三行commit的提交信息，会被注释掉。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# </w:t>
      </w: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This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is a combination of 3 commits.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# </w:t>
      </w: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The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first commit's message is: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Introduce 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OpenPGP</w:t>
      </w:r>
      <w:proofErr w:type="spell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and teach basic usage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# </w:t>
      </w: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This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is the 2nd commit message: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Fix 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PostChecker</w:t>
      </w:r>
      <w:proofErr w:type="spell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::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Post#urls</w:t>
      </w:r>
      <w:proofErr w:type="spellEnd"/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# </w:t>
      </w: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This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is the 3rd commit message: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# </w:t>
      </w:r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Hey</w:t>
      </w:r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kids, stop all the highlighting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squash和</w:t>
      </w:r>
      <w:proofErr w:type="spellStart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fixup</w:t>
      </w:r>
      <w:proofErr w:type="spellEnd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命令，还可以当作命令行参数使用，自动合并commit。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$ </w:t>
      </w:r>
      <w:proofErr w:type="spellStart"/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commit --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fixup</w:t>
      </w:r>
      <w:proofErr w:type="spell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$ 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rebase -i --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autosquash</w:t>
      </w:r>
      <w:proofErr w:type="spellEnd"/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这个用法请参考</w:t>
      </w:r>
      <w:r w:rsidRPr="008C2308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fldChar w:fldCharType="begin"/>
      </w:r>
      <w:r w:rsidRPr="008C2308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instrText xml:space="preserve"> HYPERLINK "http://fle.github.io/git-tip-keep-your-branch-clean-with-fixup-and-autosquash.html" </w:instrText>
      </w:r>
      <w:r w:rsidRPr="008C2308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fldChar w:fldCharType="separate"/>
      </w:r>
      <w:r w:rsidRPr="008C2308">
        <w:rPr>
          <w:rFonts w:ascii="微软雅黑" w:eastAsia="微软雅黑" w:hAnsi="微软雅黑" w:cs="宋体" w:hint="eastAsia"/>
          <w:color w:val="005FA9"/>
          <w:kern w:val="0"/>
          <w:sz w:val="24"/>
          <w:szCs w:val="24"/>
          <w:u w:val="single"/>
        </w:rPr>
        <w:t>这篇文章</w:t>
      </w:r>
      <w:r w:rsidRPr="008C2308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fldChar w:fldCharType="end"/>
      </w: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，这里就不解释了。</w:t>
      </w:r>
    </w:p>
    <w:p w:rsidR="008C2308" w:rsidRPr="008C2308" w:rsidRDefault="008C2308" w:rsidP="008C2308">
      <w:pPr>
        <w:widowControl/>
        <w:pBdr>
          <w:bottom w:val="single" w:sz="6" w:space="4" w:color="EEEEEE"/>
        </w:pBdr>
        <w:shd w:val="clear" w:color="auto" w:fill="FFFFFF"/>
        <w:spacing w:before="300" w:after="150"/>
        <w:jc w:val="left"/>
        <w:outlineLvl w:val="1"/>
        <w:rPr>
          <w:rFonts w:ascii="inherit" w:eastAsia="微软雅黑" w:hAnsi="inherit" w:cs="宋体" w:hint="eastAsia"/>
          <w:color w:val="404040"/>
          <w:kern w:val="0"/>
          <w:sz w:val="42"/>
          <w:szCs w:val="42"/>
        </w:rPr>
      </w:pPr>
      <w:r w:rsidRPr="008C2308">
        <w:rPr>
          <w:rFonts w:ascii="inherit" w:eastAsia="微软雅黑" w:hAnsi="inherit" w:cs="宋体"/>
          <w:color w:val="404040"/>
          <w:kern w:val="0"/>
          <w:sz w:val="42"/>
          <w:szCs w:val="42"/>
        </w:rPr>
        <w:t>第六步：推送到远程仓库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合并commit后，就可以推送当前分支到远程仓库了。</w:t>
      </w:r>
    </w:p>
    <w:p w:rsidR="008C2308" w:rsidRPr="008C2308" w:rsidRDefault="008C2308" w:rsidP="008C230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$ </w:t>
      </w:r>
      <w:proofErr w:type="spellStart"/>
      <w:proofErr w:type="gram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push --force origin </w:t>
      </w:r>
      <w:proofErr w:type="spellStart"/>
      <w:r w:rsidRPr="008C2308">
        <w:rPr>
          <w:rFonts w:ascii="Consolas" w:eastAsia="宋体" w:hAnsi="Consolas" w:cs="Consolas"/>
          <w:color w:val="333333"/>
          <w:kern w:val="0"/>
          <w:sz w:val="20"/>
          <w:szCs w:val="20"/>
        </w:rPr>
        <w:t>myfeature</w:t>
      </w:r>
      <w:proofErr w:type="spellEnd"/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proofErr w:type="spellStart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git</w:t>
      </w:r>
      <w:proofErr w:type="spellEnd"/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 push命令要加上force参数，因为rebase以后，分支历史改变了，跟远程分支不一定兼容，有可能要强行推送（参见</w:t>
      </w:r>
      <w:hyperlink r:id="rId14" w:history="1">
        <w:r w:rsidRPr="008C2308">
          <w:rPr>
            <w:rFonts w:ascii="微软雅黑" w:eastAsia="微软雅黑" w:hAnsi="微软雅黑" w:cs="宋体" w:hint="eastAsia"/>
            <w:color w:val="005FA9"/>
            <w:kern w:val="0"/>
            <w:sz w:val="24"/>
            <w:szCs w:val="24"/>
            <w:u w:val="single"/>
          </w:rPr>
          <w:t>这里</w:t>
        </w:r>
      </w:hyperlink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）。</w:t>
      </w:r>
    </w:p>
    <w:p w:rsidR="008C2308" w:rsidRPr="008C2308" w:rsidRDefault="008C2308" w:rsidP="008C2308">
      <w:pPr>
        <w:widowControl/>
        <w:pBdr>
          <w:bottom w:val="single" w:sz="6" w:space="4" w:color="EEEEEE"/>
        </w:pBdr>
        <w:shd w:val="clear" w:color="auto" w:fill="FFFFFF"/>
        <w:spacing w:before="300" w:after="150"/>
        <w:jc w:val="left"/>
        <w:outlineLvl w:val="1"/>
        <w:rPr>
          <w:rFonts w:ascii="inherit" w:eastAsia="微软雅黑" w:hAnsi="inherit" w:cs="宋体" w:hint="eastAsia"/>
          <w:color w:val="404040"/>
          <w:kern w:val="0"/>
          <w:sz w:val="42"/>
          <w:szCs w:val="42"/>
        </w:rPr>
      </w:pPr>
      <w:r w:rsidRPr="008C2308">
        <w:rPr>
          <w:rFonts w:ascii="inherit" w:eastAsia="微软雅黑" w:hAnsi="inherit" w:cs="宋体"/>
          <w:color w:val="404040"/>
          <w:kern w:val="0"/>
          <w:sz w:val="42"/>
          <w:szCs w:val="42"/>
        </w:rPr>
        <w:lastRenderedPageBreak/>
        <w:t>第七步：发出</w:t>
      </w:r>
      <w:r w:rsidRPr="008C2308">
        <w:rPr>
          <w:rFonts w:ascii="inherit" w:eastAsia="微软雅黑" w:hAnsi="inherit" w:cs="宋体"/>
          <w:color w:val="404040"/>
          <w:kern w:val="0"/>
          <w:sz w:val="42"/>
          <w:szCs w:val="42"/>
        </w:rPr>
        <w:t>Pull Request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提交到远程仓库以后，就可以发出 Pull Request 到master分支，然后请求别人进行代码review，确认可以合并到master。</w:t>
      </w:r>
    </w:p>
    <w:p w:rsidR="008C2308" w:rsidRPr="008C2308" w:rsidRDefault="008C2308" w:rsidP="008C2308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8C230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（完）</w:t>
      </w:r>
    </w:p>
    <w:p w:rsidR="000A273D" w:rsidRDefault="000A273D"/>
    <w:sectPr w:rsidR="000A2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66D" w:rsidRDefault="00FA166D" w:rsidP="008C2308">
      <w:r>
        <w:separator/>
      </w:r>
    </w:p>
  </w:endnote>
  <w:endnote w:type="continuationSeparator" w:id="0">
    <w:p w:rsidR="00FA166D" w:rsidRDefault="00FA166D" w:rsidP="008C2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66D" w:rsidRDefault="00FA166D" w:rsidP="008C2308">
      <w:r>
        <w:separator/>
      </w:r>
    </w:p>
  </w:footnote>
  <w:footnote w:type="continuationSeparator" w:id="0">
    <w:p w:rsidR="00FA166D" w:rsidRDefault="00FA166D" w:rsidP="008C2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B5956"/>
    <w:multiLevelType w:val="multilevel"/>
    <w:tmpl w:val="2008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3C"/>
    <w:rsid w:val="000A273D"/>
    <w:rsid w:val="008C2308"/>
    <w:rsid w:val="00B92F3C"/>
    <w:rsid w:val="00FA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C23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3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3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230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C23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C2308"/>
  </w:style>
  <w:style w:type="character" w:styleId="a6">
    <w:name w:val="Hyperlink"/>
    <w:basedOn w:val="a0"/>
    <w:uiPriority w:val="99"/>
    <w:semiHidden/>
    <w:unhideWhenUsed/>
    <w:rsid w:val="008C230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C23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308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C23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23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230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C23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3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3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230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C23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C2308"/>
  </w:style>
  <w:style w:type="character" w:styleId="a6">
    <w:name w:val="Hyperlink"/>
    <w:basedOn w:val="a0"/>
    <w:uiPriority w:val="99"/>
    <w:semiHidden/>
    <w:unhideWhenUsed/>
    <w:rsid w:val="008C230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C23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308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C23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23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23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" TargetMode="External"/><Relationship Id="rId13" Type="http://schemas.openxmlformats.org/officeDocument/2006/relationships/hyperlink" Target="https://robots.thoughtbot.com/git-interactive-rebase-squash-amend-rewriting-histor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ruanyifeng.com/blog/2012/08/how_to_read_diff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houghtbot/guides/tree/master/protocol/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anyifeng.com/blog/2015/08/" TargetMode="External"/><Relationship Id="rId14" Type="http://schemas.openxmlformats.org/officeDocument/2006/relationships/hyperlink" Target="http://willi.am/blog/2014/08/12/the-dark-side-of-the-force-pus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656</Words>
  <Characters>3743</Characters>
  <Application>Microsoft Office Word</Application>
  <DocSecurity>0</DocSecurity>
  <Lines>31</Lines>
  <Paragraphs>8</Paragraphs>
  <ScaleCrop>false</ScaleCrop>
  <Company>Microsoft</Company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DearSuperRain</dc:creator>
  <cp:lastModifiedBy>DearSuperRain</cp:lastModifiedBy>
  <cp:revision>2</cp:revision>
  <dcterms:created xsi:type="dcterms:W3CDTF">2016-12-16T12:29:00Z</dcterms:created>
  <dcterms:modified xsi:type="dcterms:W3CDTF">2016-12-16T12:29:00Z</dcterms:modified>
</cp:coreProperties>
</file>