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Project: Idle MMO Test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Subsystem: Phase 7C — Banking + Estates + Deposit Tax + Market Listing Capacity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 Version: 2.0.2025.12.23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create extension if not exists pgcrypto;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 Players location (minimal columns; if you already have these, skip alters)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alter table if exists public.players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add column if not exists current_city_id uuid null;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alter table if exists public.players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add column if not exists current_village_id uuid null;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-- Player wallet (on-person gold)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create table if not exists public.player_wallet (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user_id uuid primary key,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gold bigint not null default 0 check (gold &gt;= 0),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 Player bank account (gold)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create table if not exists public.player_bank_accounts (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user_id uuid primary key,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gold bigint not null default 0 check (gold &gt;= 0),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 Player bank balances (resources by key)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 Slot capacity counts number of rows with amount &gt; 0.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create table if not exists public.player_bank_balances (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key text not null,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amount bigint not null default 0,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updated_at timestamptz not null default now(),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primary key (user_id, key),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constraint chk_bank_amount_nonneg check (amount &gt;= 0)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create index if not exists idx_bank_balances_user on public.player_bank_balances(user_id);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 Bank transactions (audit + analytics)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create table if not exists public.bank_transactions (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tx_id uuid primary key default gen_random_uuid(),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user_id uuid not null,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kind text not null, -- DEPOSIT_GOLD, WITHDRAW_GOLD, DEPOSIT_RESOURCE, WITHDRAW_RESOURCE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amount_gold bigint not null default 0,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resource_key text null,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resource_amount bigint not null default 0,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city_id uuid null,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village_id uuid null,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tax_gold bigint not null default 0,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created_at timestamptz not null default now()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create index if not exists idx_bank_tx_user_time on public.bank_transactions(user_id, created_at desc);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 City treasury (receives deposit taxes)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create table if not exists public.city_treasury (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city_id uuid primary key references public.world_cities(city_id) on delete cascade,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gold bigint not null default 0 check (gold &gt;= 0),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 Player estates (one per player in this phase)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 Vault upgrades increase bank capacity.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create table if not exists public.player_estates (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estate_id uuid primary key default gen_random_uuid(),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user_id uuid not null unique,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kind text not null check (kind in ('CITY','VILLAGE')),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settlement_id uuid not null,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vault_level integer not null default 0 check (vault_level &gt;= 0),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create index if not exists idx_estates_settlement on public.player_estates(kind, settlement_id);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 (Optional) enforce settlement existence via triggers later; left flexible to avoid circular deps.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 Market listings (capacity enforcement by city in this phase)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create table if not exists public.market_listings (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listing_id uuid primary key default gen_random_uuid(),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city_id uuid not null references public.world_cities(city_id) on delete cascade,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seller_user_id uuid not null,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item_key text not null,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quantity bigint not null check (quantity &gt; 0),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unit_price_gold bigint not null check (unit_price_gold &gt; 0),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status text not null default 'ACTIVE' check (status in ('ACTIVE','SOLD','CANCELLED','EXPIRED')),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created_at timestamptz not null default now(),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updated_at timestamptz not null default now()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create index if not exists idx_market_city_status_time on public.market_listings(city_id, status, created_at desc);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create index if not exists idx_market_seller on public.market_listings(seller_user_id, status);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-- RLS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-- Server writes via service role. Clients can read market + their own bank/estate state via server endpoints.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-- =============================================================================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alter table public.player_wallet enable row level security;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alter table public.player_bank_accounts enable row level security;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alter table public.player_bank_balances enable row level security;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alter table public.bank_transactions enable row level security;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alter table public.city_treasury enable row level security;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alter table public.player_estates enable row level security;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alter table public.market_listings enable row level security;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 Deny direct client writes across these (server-only)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do $$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-- wallet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execute 'drop policy if exists "wallet_deny_all" on public.player_wallet';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execute 'create policy "wallet_deny_all" on public.player_wallet for all using (false) with check (false)';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-- bank accounts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execute 'drop policy if exists "bank_accounts_deny_all" on public.player_bank_accounts';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execute 'create policy "bank_accounts_deny_all" on public.player_bank_accounts for all using (false) with check (false)';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-- bank balances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execute 'drop policy if exists "bank_balances_deny_all" on public.player_bank_balances';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execute 'create policy "bank_balances_deny_all" on public.player_bank_balances for all using (false) with check (false)';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-- bank tx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execute 'drop policy if exists "bank_tx_deny_all" on public.bank_transactions';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execute 'create policy "bank_tx_deny_all" on public.bank_transactions for all using (false) with check (false)';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-- city treasury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execute 'drop policy if exists "city_treasury_read" on public.city_treasury';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execute 'create policy "city_treasury_read" on public.city_treasury for select using (true)';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execute 'drop policy if exists "city_treasury_deny_writes" on public.city_treasury';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execute 'create policy "city_treasury_deny_writes" on public.city_treasury for all using (false) with check (false)';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-- estates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execute 'drop policy if exists "estates_deny_all" on public.player_estates';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execute 'create policy "estates_deny_all" on public.player_estates for all using (false) with check (false)';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-- market listings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execute 'drop policy if exists "market_listings_read" on public.market_listings';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execute 'create policy "market_listings_read" on public.market_listings for select using (true)';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execute 'drop policy if exists "market_listings_deny_writes" on public.market_listings';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execute 'create policy "market_listings_deny_writes" on public.market_listings for all using (false) with check (false)';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end $$;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