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B0C" w:rsidRPr="00F04B0C" w:rsidRDefault="00F04B0C" w:rsidP="00F04B0C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04B0C">
        <w:rPr>
          <w:rFonts w:ascii="Times New Roman" w:hAnsi="Times New Roman" w:cs="Times New Roman"/>
          <w:b/>
          <w:sz w:val="32"/>
          <w:szCs w:val="32"/>
          <w:u w:val="single"/>
        </w:rPr>
        <w:t>I2C address translator module</w:t>
      </w:r>
    </w:p>
    <w:p w:rsidR="00A86349" w:rsidRPr="001A1D28" w:rsidRDefault="007E5404">
      <w:pPr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In my design I used 5 states to describe complete operation of Address translator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module.This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1A1D28">
        <w:rPr>
          <w:rFonts w:ascii="Times New Roman" w:hAnsi="Times New Roman" w:cs="Times New Roman"/>
          <w:sz w:val="24"/>
          <w:szCs w:val="24"/>
        </w:rPr>
        <w:t xml:space="preserve">I2C address translator module sits between I2C master and I2C slave </w:t>
      </w:r>
      <w:r w:rsidR="00F04B0C">
        <w:rPr>
          <w:rFonts w:ascii="Times New Roman" w:hAnsi="Times New Roman" w:cs="Times New Roman"/>
          <w:sz w:val="24"/>
          <w:szCs w:val="24"/>
        </w:rPr>
        <w:t>.The module-</w:t>
      </w:r>
    </w:p>
    <w:p w:rsidR="009A40E2" w:rsidRPr="001A1D28" w:rsidRDefault="00F04B0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a)</w:t>
      </w:r>
      <w:r w:rsidR="009A40E2" w:rsidRPr="001A1D28">
        <w:rPr>
          <w:rFonts w:ascii="Times New Roman" w:hAnsi="Times New Roman" w:cs="Times New Roman"/>
          <w:sz w:val="24"/>
          <w:szCs w:val="24"/>
        </w:rPr>
        <w:t>Acts</w:t>
      </w:r>
      <w:proofErr w:type="gramEnd"/>
      <w:r w:rsidR="009A40E2" w:rsidRPr="001A1D28">
        <w:rPr>
          <w:rFonts w:ascii="Times New Roman" w:hAnsi="Times New Roman" w:cs="Times New Roman"/>
          <w:sz w:val="24"/>
          <w:szCs w:val="24"/>
        </w:rPr>
        <w:t xml:space="preserve"> as I2C slave for bus master and master for the target device.</w:t>
      </w:r>
    </w:p>
    <w:p w:rsidR="009A40E2" w:rsidRPr="001A1D28" w:rsidRDefault="00F04B0C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b)T</w:t>
      </w:r>
      <w:r w:rsidR="009A40E2" w:rsidRPr="001A1D2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ranslat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es</w:t>
      </w:r>
      <w:proofErr w:type="gramEnd"/>
      <w:r w:rsidR="009A40E2" w:rsidRPr="001A1D2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the address of one target device at a time and keeps the data intact.</w:t>
      </w:r>
    </w:p>
    <w:p w:rsidR="001A1D28" w:rsidRPr="00F04B0C" w:rsidRDefault="001A1D28" w:rsidP="001A1D28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u w:val="single"/>
          <w:shd w:val="clear" w:color="auto" w:fill="FFFFFF"/>
        </w:rPr>
      </w:pPr>
      <w:r w:rsidRPr="00F04B0C">
        <w:rPr>
          <w:rFonts w:ascii="Times New Roman" w:hAnsi="Times New Roman" w:cs="Times New Roman"/>
          <w:b/>
          <w:color w:val="202124"/>
          <w:sz w:val="28"/>
          <w:szCs w:val="28"/>
          <w:u w:val="single"/>
          <w:shd w:val="clear" w:color="auto" w:fill="FFFFFF"/>
        </w:rPr>
        <w:t>Architectural overview</w:t>
      </w:r>
    </w:p>
    <w:p w:rsidR="009A40E2" w:rsidRPr="001A1D28" w:rsidRDefault="009A40E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1A1D2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Primarily the architecture is as follows</w:t>
      </w:r>
      <w:r w:rsidR="00F04B0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-</w:t>
      </w:r>
    </w:p>
    <w:p w:rsidR="00AE37B4" w:rsidRPr="001A1D28" w:rsidRDefault="00D71A57" w:rsidP="001A1D28">
      <w:pPr>
        <w:tabs>
          <w:tab w:val="left" w:pos="1905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257175</wp:posOffset>
                </wp:positionV>
                <wp:extent cx="781050" cy="40957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1A57" w:rsidRDefault="00D71A57">
                            <w:proofErr w:type="gramStart"/>
                            <w:r>
                              <w:t>SCL ,SDA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11.25pt;margin-top:20.25pt;width:61.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EhgkgIAALMFAAAOAAAAZHJzL2Uyb0RvYy54bWysVE1v2zAMvQ/YfxB0X51kST+COkXWosOA&#10;oi3WDj0rstQIlSVNUmJnv35PspOmH5cOu9gU+UiRTyRPz9pak7XwQVlT0uHBgBJhuK2UeSzpr/vL&#10;L8eUhMhMxbQ1oqQbEejZ7POn08ZNxcgura6EJwhiwrRxJV3G6KZFEfhS1CwcWCcMjNL6mkUc/WNR&#10;edYgeq2L0WBwWDTWV85bLkKA9qIz0lmOL6Xg8UbKICLRJUVuMX99/i7St5idsumjZ26peJ8G+4cs&#10;aqYMLt2FumCRkZVXb0LVinsbrIwH3NaFlVJxkWtANcPBq2rulsyJXAvICW5HU/h/Yfn1+tYTVZV0&#10;NKTEsBpvdC/aSL7ZlkAFfhoXpoDdOQBjCz3eeasPUKayW+nr9EdBBHYwvdmxm6JxKI+Oh4MJLBym&#10;8eBkcjRJUYpnZ+dD/C5sTZJQUo/Hy5yy9VWIHXQLSXcFq1V1qbTOh9Qw4lx7smZ4ah1zigj+AqUN&#10;aUp6+BVpvImQQu/8F5rxpz69vQiIp03yFLm1+rQSQR0RWYobLRJGm59CgtrMxzs5Ms6F2eWZ0Qkl&#10;UdFHHHv8c1Yfce7qgEe+2Zq4c66Vsb5j6SW11dOWWtnh8YZ7dScxtou2b5yFrTboG2+7yQuOXyoQ&#10;fcVCvGUeo4aGwPqIN/hIbfE6tpcoWVr/5z19wmMCYKWkweiWNPxeMS8o0T8MZuNkOB6nWc+H8eRo&#10;hIPftyz2LWZVn1u0DNof2WUx4aPeitLb+gFbZp5uhYkZjrtLGrfieewWCrYUF/N5BmG6HYtX5s7x&#10;FDrRmxrsvn1g3vUNHjEZ13Y75Gz6qs87bPI0dr6KVqo8BIngjtWeeGyGPEb9FkurZ/+cUc+7dvYX&#10;AAD//wMAUEsDBBQABgAIAAAAIQB6rVBt2wAAAAoBAAAPAAAAZHJzL2Rvd25yZXYueG1sTI/BTsMw&#10;EETvSPyDtUjcWpuIohDiVIAKF04UxHkbb22L2I5sNw1/j3OC085qR7Nv2u3sBjZRTDZ4CTdrAYx8&#10;H5T1WsLnx8uqBpYyeoVD8CThhxJsu8uLFhsVzv6dpn3WrIT41KAEk/PYcJ56Qw7TOozky+0YosNc&#10;1qi5ingu4W7glRB33KH15YPBkZ4N9d/7k5Owe9L3uq8xml2trJ3mr+ObfpXy+mp+fACWac5/Zljw&#10;Czp0hekQTl4lNkhYVdWmWCXcijIXg1jEYREbAbxr+f8K3S8AAAD//wMAUEsBAi0AFAAGAAgAAAAh&#10;ALaDOJL+AAAA4QEAABMAAAAAAAAAAAAAAAAAAAAAAFtDb250ZW50X1R5cGVzXS54bWxQSwECLQAU&#10;AAYACAAAACEAOP0h/9YAAACUAQAACwAAAAAAAAAAAAAAAAAvAQAAX3JlbHMvLnJlbHNQSwECLQAU&#10;AAYACAAAACEAvDRIYJICAACzBQAADgAAAAAAAAAAAAAAAAAuAgAAZHJzL2Uyb0RvYy54bWxQSwEC&#10;LQAUAAYACAAAACEAeq1QbdsAAAAKAQAADwAAAAAAAAAAAAAAAADsBAAAZHJzL2Rvd25yZXYueG1s&#10;UEsFBgAAAAAEAAQA8wAAAPQFAAAAAA==&#10;" fillcolor="white [3201]" strokeweight=".5pt">
                <v:textbox>
                  <w:txbxContent>
                    <w:p w:rsidR="00D71A57" w:rsidRDefault="00D71A57">
                      <w:proofErr w:type="gramStart"/>
                      <w:r>
                        <w:t>SCL ,SDA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DB4D6E" wp14:editId="1A362EE2">
                <wp:simplePos x="0" y="0"/>
                <wp:positionH relativeFrom="column">
                  <wp:posOffset>1038225</wp:posOffset>
                </wp:positionH>
                <wp:positionV relativeFrom="paragraph">
                  <wp:posOffset>238125</wp:posOffset>
                </wp:positionV>
                <wp:extent cx="1171575" cy="4762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43B0" w:rsidRDefault="00D71A57">
                            <w:r>
                              <w:t xml:space="preserve">    </w:t>
                            </w:r>
                            <w:r w:rsidR="001E43B0">
                              <w:t xml:space="preserve"> SCL SDA synchronizer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B4D6E" id="Text Box 2" o:spid="_x0000_s1027" type="#_x0000_t202" style="position:absolute;margin-left:81.75pt;margin-top:18.75pt;width:92.25pt;height:3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JBJgIAAE0EAAAOAAAAZHJzL2Uyb0RvYy54bWysVFFv0zAQfkfiP1h+p2miZt2ipdPoKEIa&#10;A2njBziO01jYPmO7Tcqv5+x0XTXgBZEHy+c7f777vrtc34xakb1wXoKpaT6bUyIMh1aabU2/PW3e&#10;XVLiAzMtU2BETQ/C05vV2zfXg61EAT2oVjiCIMZXg61pH4KtsszzXmjmZ2CFQWcHTrOApttmrWMD&#10;omuVFfP5RTaAa60DLrzH07vJSVcJv+sED1+6zotAVE0xt5BWl9YmrtnqmlVbx2wv+TEN9g9ZaCYN&#10;PnqCumOBkZ2Tv0FpyR146MKMg86g6yQXqQasJp+/quaxZ1akWpAcb080+f8Hyx/2Xx2RbU2LfEmJ&#10;YRpFehJjIO9hJEXkZ7C+wrBHi4FhxGPUOdXq7T3w754YWPfMbMWtczD0grWYXx5vZmdXJxwfQZrh&#10;M7T4DNsFSEBj53QkD+kgiI46HU7axFR4fDJf5uWypISjb7G8KMokXsaq59vW+fBRgCZxU1OH2id0&#10;tr/3IWbDqueQ+JgHJduNVCoZbtuslSN7hn2ySV8q4FWYMmSo6VVZlBMBf4WYp+9PEFoGbHgldU0v&#10;T0GsirR9MG1qx8CkmvaYsjJHHiN1E4lhbMYkWSI5ctxAe0BiHUz9jfOImx7cT0oG7O2a+h875gQl&#10;6pNBca7yxSIOQzIW5bJAw517mnMPMxyhahoombbrkAYo8mbgFkXsZOL3JZNjytizifbjfMWhOLdT&#10;1MtfYPULAAD//wMAUEsDBBQABgAIAAAAIQBtumTB4AAAAAoBAAAPAAAAZHJzL2Rvd25yZXYueG1s&#10;TI/BTsMwEETvSPyDtUhcEHXatGkIcSqEBKI3KAiubrxNIuJ1sN00/D3LCU6r0TzNzpSbyfZiRB86&#10;RwrmswQEUu1MR42Ct9eH6xxEiJqM7h2hgm8MsKnOz0pdGHeiFxx3sREcQqHQCtoYh0LKULdodZi5&#10;AYm9g/NWR5a+kcbrE4fbXi6SJJNWd8QfWj3gfYv15+5oFeTLp/EjbNPn9zo79Dfxaj0+fnmlLi+m&#10;u1sQEaf4B8Nvfa4OFXfauyOZIHrWWbpiVEG65stAusx53J6d+WIFsirl/wnVDwAAAP//AwBQSwEC&#10;LQAUAAYACAAAACEAtoM4kv4AAADhAQAAEwAAAAAAAAAAAAAAAAAAAAAAW0NvbnRlbnRfVHlwZXNd&#10;LnhtbFBLAQItABQABgAIAAAAIQA4/SH/1gAAAJQBAAALAAAAAAAAAAAAAAAAAC8BAABfcmVscy8u&#10;cmVsc1BLAQItABQABgAIAAAAIQBLtaJBJgIAAE0EAAAOAAAAAAAAAAAAAAAAAC4CAABkcnMvZTJv&#10;RG9jLnhtbFBLAQItABQABgAIAAAAIQBtumTB4AAAAAoBAAAPAAAAAAAAAAAAAAAAAIAEAABkcnMv&#10;ZG93bnJldi54bWxQSwUGAAAAAAQABADzAAAAjQUAAAAA&#10;">
                <v:textbox>
                  <w:txbxContent>
                    <w:p w:rsidR="001E43B0" w:rsidRDefault="00D71A57">
                      <w:r>
                        <w:t xml:space="preserve">    </w:t>
                      </w:r>
                      <w:r w:rsidR="001E43B0">
                        <w:t xml:space="preserve"> SCL SDA synchronizer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38FA"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215E04" wp14:editId="51209279">
                <wp:simplePos x="0" y="0"/>
                <wp:positionH relativeFrom="column">
                  <wp:posOffset>2657475</wp:posOffset>
                </wp:positionH>
                <wp:positionV relativeFrom="paragraph">
                  <wp:posOffset>228600</wp:posOffset>
                </wp:positionV>
                <wp:extent cx="1981200" cy="46672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38FA" w:rsidRDefault="001E43B0" w:rsidP="00DA38FA">
                            <w:r>
                              <w:t xml:space="preserve">      </w:t>
                            </w:r>
                            <w:r w:rsidR="00DA38FA">
                              <w:t xml:space="preserve">Edge </w:t>
                            </w:r>
                            <w:proofErr w:type="gramStart"/>
                            <w:r w:rsidR="00DA38FA">
                              <w:t>detector(</w:t>
                            </w:r>
                            <w:proofErr w:type="gramEnd"/>
                            <w:r w:rsidR="00DA38FA">
                              <w:t>start/stop)</w:t>
                            </w:r>
                          </w:p>
                          <w:p w:rsidR="001E43B0" w:rsidRDefault="001E43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15E04" id="Text Box 5" o:spid="_x0000_s1028" type="#_x0000_t202" style="position:absolute;margin-left:209.25pt;margin-top:18pt;width:156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s7plgIAALkFAAAOAAAAZHJzL2Uyb0RvYy54bWysVFFPGzEMfp+0/xDlfVzbtQUqrqgDMU1C&#10;gAYTz2kuoRFJnCVp77pfj5O7Ky3jhWkvd3b82bG/2D47b4wmG+GDAlvS4dGAEmE5VMo+lfTXw9WX&#10;E0pCZLZiGqwo6VYEej7//OmsdjMxghXoSniCQWyY1a6kqxjdrCgCXwnDwhE4YdEowRsWUfVPReVZ&#10;jdGNLkaDwbSowVfOAxch4Olla6TzHF9KweOtlEFEokuKucX89fm7TN9ifsZmT565leJdGuwfsjBM&#10;Wbx0F+qSRUbWXv0VyijuIYCMRxxMAVIqLnINWM1w8Kaa+xVzIteC5AS3oyn8v7D8ZnPniapKOqHE&#10;MoNP9CCaSL5BQyaJndqFGYLuHcJig8f4yv15wMNUdCO9SX8sh6Aded7uuE3BeHI6PRnig1HC0Tae&#10;To9HOXzx6u18iN8FGJKEknp8u0wp21yHiJkgtIekywJoVV0prbOS+kVcaE82DF9ax5wjehygtCV1&#10;SadfJ4Mc+MCWQu/8l5rx51TlYQTUtE3XidxZXVqJoZaJLMWtFgmj7U8hkdlMyDs5Ms6F3eWZ0Qkl&#10;saKPOHb416w+4tzWgR75ZrBx52yUBd+ydEht9dxTK1s8krRXdxJjs2xyS436RllCtcX+8dDOX3D8&#10;SiHf1yzEO+Zx4LAvcInEW/xIDfhI0EmUrMD/ee884XEO0EpJjQNc0vB7zbygRP+wOCGnw/E4TXxW&#10;xpPjESp+37Lct9i1uQDsnCGuK8ezmPBR96L0YB5x1yzSrWhiluPdJY29eBHbtYK7iovFIoNwxh2L&#10;1/be8RQ6sZz67KF5ZN51fR5xQm6gH3U2e9PuLTZ5WlisI0iVZyHx3LLa8Y/7Ibdrt8vSAtrXM+p1&#10;485fAAAA//8DAFBLAwQUAAYACAAAACEACYilz90AAAAKAQAADwAAAGRycy9kb3ducmV2LnhtbEyP&#10;wU7DMAyG70i8Q2QkbiwZY6MrTSdAg8tODMTZa7IkokmqJOvK22NOcLT96ff3N5vJ92zUKbsYJMxn&#10;ApgOXVQuGAkf7y83FbBcMCjsY9ASvnWGTXt50WCt4jm86XFfDKOQkGuUYEsZas5zZ7XHPIuDDnQ7&#10;xuSx0JgMVwnPFO57fivEint0gT5YHPSz1d3X/uQlbJ/M2nQVJrutlHPj9HncmVcpr6+mxwdgRU/l&#10;D4ZffVKHlpwO8RRUZr2Eu3m1JFTCYkWdCLhfCFociBTrJfC24f8rtD8AAAD//wMAUEsBAi0AFAAG&#10;AAgAAAAhALaDOJL+AAAA4QEAABMAAAAAAAAAAAAAAAAAAAAAAFtDb250ZW50X1R5cGVzXS54bWxQ&#10;SwECLQAUAAYACAAAACEAOP0h/9YAAACUAQAACwAAAAAAAAAAAAAAAAAvAQAAX3JlbHMvLnJlbHNQ&#10;SwECLQAUAAYACAAAACEAa37O6ZYCAAC5BQAADgAAAAAAAAAAAAAAAAAuAgAAZHJzL2Uyb0RvYy54&#10;bWxQSwECLQAUAAYACAAAACEACYilz90AAAAKAQAADwAAAAAAAAAAAAAAAADwBAAAZHJzL2Rvd25y&#10;ZXYueG1sUEsFBgAAAAAEAAQA8wAAAPoFAAAAAA==&#10;" fillcolor="white [3201]" strokeweight=".5pt">
                <v:textbox>
                  <w:txbxContent>
                    <w:p w:rsidR="00DA38FA" w:rsidRDefault="001E43B0" w:rsidP="00DA38FA">
                      <w:r>
                        <w:t xml:space="preserve">      </w:t>
                      </w:r>
                      <w:r w:rsidR="00DA38FA">
                        <w:t xml:space="preserve">Edge </w:t>
                      </w:r>
                      <w:proofErr w:type="gramStart"/>
                      <w:r w:rsidR="00DA38FA">
                        <w:t>detector(</w:t>
                      </w:r>
                      <w:proofErr w:type="gramEnd"/>
                      <w:r w:rsidR="00DA38FA">
                        <w:t>start/stop)</w:t>
                      </w:r>
                    </w:p>
                    <w:p w:rsidR="001E43B0" w:rsidRDefault="001E43B0"/>
                  </w:txbxContent>
                </v:textbox>
              </v:shape>
            </w:pict>
          </mc:Fallback>
        </mc:AlternateContent>
      </w:r>
      <w:r w:rsidR="001A1D28" w:rsidRPr="001A1D28">
        <w:rPr>
          <w:rFonts w:ascii="Times New Roman" w:hAnsi="Times New Roman" w:cs="Times New Roman"/>
          <w:sz w:val="24"/>
          <w:szCs w:val="24"/>
        </w:rPr>
        <w:tab/>
      </w:r>
    </w:p>
    <w:p w:rsidR="00AE37B4" w:rsidRPr="001A1D28" w:rsidRDefault="00D71A57" w:rsidP="00AE37B4">
      <w:pPr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104775</wp:posOffset>
                </wp:positionV>
                <wp:extent cx="342900" cy="152400"/>
                <wp:effectExtent l="0" t="19050" r="38100" b="38100"/>
                <wp:wrapNone/>
                <wp:docPr id="22" name="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49C8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2" o:spid="_x0000_s1026" type="#_x0000_t13" style="position:absolute;margin-left:52.5pt;margin-top:8.25pt;width:27pt;height:1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RpzZQIAABsFAAAOAAAAZHJzL2Uyb0RvYy54bWysVN9P2zAQfp+0/8Hy+0iTFQZVU1SBmCYh&#10;QMDEs+vYTTTH553dpt1fv7OTBsb6NO3FufPdd7/yneeXu9awrULfgC15fjLhTFkJVWPXJf/+fPPp&#10;nDMfhK2EAatKvleeXy4+fph3bqYKqMFUChkFsX7WuZLXIbhZlnlZq1b4E3DKklEDtiKQiuusQtFR&#10;9NZkxWRylnWAlUOQynu6ve6NfJHia61kuNfaq8BMyam2kE5M5yqe2WIuZmsUrm7kUIb4hypa0VhK&#10;Ooa6FkGwDTZ/hWobieBBhxMJbQZaN1KlHqibfPKum6daOJV6oeF4N47J/7+w8m77gKypSl4UnFnR&#10;0j96bNZ1YEtE6Bjd0og652fk+eQecNA8ibHfncY2fqkTtktj3Y9jVbvAJF1+nhYXExq+JFN+WkxJ&#10;pijZK9ihD18VtCwKJceYP6VPIxXbWx96wMGR0LGkvogkhb1RsQ5jH5WmfihtkdCJSerKINsK4oCQ&#10;UtlwNhSQvCNMN8aMwPwY0IR8AA2+EaYSw0bg5Bjwz4wjImUFG0Zw21jAYwGqH2Pm3v/Qfd9zbH8F&#10;1Z5+I0LPb+/kTUOjvBU+PAgkQtP0aUnDPR3aQFdyGCTOasBfx+6jP/GMrJx1tCAl9z83AhVn5psl&#10;Bl7k02ncqKRMT78UpOBby+qtxW7aK6D55/QcOJnE6B/MQdQI7Qvt8jJmJZOwknKXXAY8KFehX1x6&#10;DaRaLpMbbZET4dY+ORmDx6lGkjzvXgS6gU+BiHgHh2USs3eE6n0j0sJyE0A3iW2vcx3mTRuYWDu8&#10;FnHF3+rJ6/VNW/wGAAD//wMAUEsDBBQABgAIAAAAIQDtU/iw3wAAAAkBAAAPAAAAZHJzL2Rvd25y&#10;ZXYueG1sTI/BTsMwEETvSPyDtUhcELVBpIUQp0IgBKdKDa3g6MQmiYjXxnaa8PdsT3Db2R3NvinW&#10;sx3YwYTYO5RwtRDADDZO99hK2L09X94Ci0mhVoNDI+HHRFiXpyeFyrWbcGsOVWoZhWDMlYQuJZ9z&#10;HpvOWBUXzhuk26cLViWSoeU6qInC7cCvhVhyq3qkD53y5rEzzVc1Wgn7l6ftZnr99n4Vq/ePpr5Y&#10;1WGU8vxsfrgHlsyc/sxwxCd0KImpdiPqyAbSIqMuiYZlBuxoyO5oUUu4ERnwsuD/G5S/AAAA//8D&#10;AFBLAQItABQABgAIAAAAIQC2gziS/gAAAOEBAAATAAAAAAAAAAAAAAAAAAAAAABbQ29udGVudF9U&#10;eXBlc10ueG1sUEsBAi0AFAAGAAgAAAAhADj9If/WAAAAlAEAAAsAAAAAAAAAAAAAAAAALwEAAF9y&#10;ZWxzLy5yZWxzUEsBAi0AFAAGAAgAAAAhANAtGnNlAgAAGwUAAA4AAAAAAAAAAAAAAAAALgIAAGRy&#10;cy9lMm9Eb2MueG1sUEsBAi0AFAAGAAgAAAAhAO1T+LDfAAAACQEAAA8AAAAAAAAAAAAAAAAAvwQA&#10;AGRycy9kb3ducmV2LnhtbFBLBQYAAAAABAAEAPMAAADLBQAAAAA=&#10;" adj="16800" fillcolor="white [3201]" strokecolor="#70ad47 [3209]" strokeweight="1pt"/>
            </w:pict>
          </mc:Fallback>
        </mc:AlternateContent>
      </w:r>
      <w:r w:rsidR="00DA38FA"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CE539C" wp14:editId="676A6182">
                <wp:simplePos x="0" y="0"/>
                <wp:positionH relativeFrom="column">
                  <wp:posOffset>2286001</wp:posOffset>
                </wp:positionH>
                <wp:positionV relativeFrom="paragraph">
                  <wp:posOffset>76199</wp:posOffset>
                </wp:positionV>
                <wp:extent cx="304800" cy="219075"/>
                <wp:effectExtent l="0" t="19050" r="38100" b="47625"/>
                <wp:wrapNone/>
                <wp:docPr id="18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E91E" id="Right Arrow 18" o:spid="_x0000_s1026" type="#_x0000_t13" style="position:absolute;margin-left:180pt;margin-top:6pt;width:24pt;height:1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baPZgIAABsFAAAOAAAAZHJzL2Uyb0RvYy54bWysVMlu2zAQvRfoPxC8N5JcZzMiB0aCFAWC&#10;xEhS5MxQpCWU4rBD2rL79R1SsrLUp6IXiuTMm+XpDS8ut61hG4W+AVvy4ijnTFkJVWNXJf/xdPPl&#10;jDMfhK2EAatKvlOeX84/f7ro3ExNoAZTKWQUxPpZ50peh+BmWeZlrVrhj8ApS0YN2IpAR1xlFYqO&#10;orcmm+T5SdYBVg5BKu/p9ro38nmKr7WS4V5rrwIzJafaQloxrS9xzeYXYrZC4epGDmWIf6iiFY2l&#10;pGOoaxEEW2PzV6i2kQgedDiS0GagdSNV6oG6KfIP3TzWwqnUC5Hj3UiT/39h5d1miayp6N/Rn7Ki&#10;pX/00KzqwBaI0DG6JYo652fk+eiWOJw8bWO/W41t/FInbJto3Y20qm1gki6/5tOznMiXZJoU5/np&#10;cYyZvYId+vBNQcvipuQY86f0iVKxufWhB+wdCR1L6otIu7AzKtZh7IPS1A+lnSR0UpK6Msg2gjQg&#10;pFQ2nAwFJO8I040xI7A4BDShGECDb4SppLARmB8Cvs84IlJWsGEEt40FPBSg+jlm7v333fc9x/Zf&#10;oNrRb0To9e2dvGmIylvhw1IgCZrYpyEN97RoA13JYdhxVgP+PnQf/UlnZOWsowEpuf+1Fqg4M98t&#10;KfC8mE7jRKXD9Ph0Qgd8a3l5a7Hr9gqI/4KeAyfTNvoHs99qhPaZZnkRs5JJWEm5Sy4D7g9XoR9c&#10;eg2kWiySG02RE+HWPjoZg0dWo0iets8C3aCnQEK8g/0widkHQfW+EWlhsQ6gm6S2V14HvmkCk2qH&#10;1yKO+Ntz8np90+Z/AAAA//8DAFBLAwQUAAYACAAAACEArCX6Yd8AAAAJAQAADwAAAGRycy9kb3du&#10;cmV2LnhtbExPy07DMBC8I/EP1iJxQdSmEFOFOBWqKEiVONDyEDc3XpKIeB1itw1/z3KC085qRvMo&#10;5qPvxB6H2AYycDFRIJCq4FqqDTxvluczEDFZcrYLhAa+McK8PD4qbO7CgZ5wv061YBOKuTXQpNTn&#10;UsaqQW/jJPRIzH2EwdvE71BLN9gDm/tOTpXS0tuWOKGxPS4arD7XO8+5Z3rz5Zcv9/3r3UP2vnjT&#10;2eP1ypjTk/H2BkTCMf2J4bc+V4eSO23DjlwUnYFLrXhLYmLKlwVXasZgy0BnIMtC/l9Q/gAAAP//&#10;AwBQSwECLQAUAAYACAAAACEAtoM4kv4AAADhAQAAEwAAAAAAAAAAAAAAAAAAAAAAW0NvbnRlbnRf&#10;VHlwZXNdLnhtbFBLAQItABQABgAIAAAAIQA4/SH/1gAAAJQBAAALAAAAAAAAAAAAAAAAAC8BAABf&#10;cmVscy8ucmVsc1BLAQItABQABgAIAAAAIQDaMbaPZgIAABsFAAAOAAAAAAAAAAAAAAAAAC4CAABk&#10;cnMvZTJvRG9jLnhtbFBLAQItABQABgAIAAAAIQCsJfph3wAAAAkBAAAPAAAAAAAAAAAAAAAAAMAE&#10;AABkcnMvZG93bnJldi54bWxQSwUGAAAAAAQABADzAAAAzAUAAAAA&#10;" adj="13838" fillcolor="white [3201]" strokecolor="#70ad47 [3209]" strokeweight="1pt"/>
            </w:pict>
          </mc:Fallback>
        </mc:AlternateContent>
      </w:r>
    </w:p>
    <w:p w:rsidR="00AE37B4" w:rsidRPr="001A1D28" w:rsidRDefault="00DA38FA" w:rsidP="00AE37B4">
      <w:pPr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F6B224" wp14:editId="441CF91A">
                <wp:simplePos x="0" y="0"/>
                <wp:positionH relativeFrom="margin">
                  <wp:align>center</wp:align>
                </wp:positionH>
                <wp:positionV relativeFrom="paragraph">
                  <wp:posOffset>180975</wp:posOffset>
                </wp:positionV>
                <wp:extent cx="200025" cy="514350"/>
                <wp:effectExtent l="19050" t="0" r="28575" b="3810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14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EF25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1" o:spid="_x0000_s1026" type="#_x0000_t67" style="position:absolute;margin-left:0;margin-top:14.25pt;width:15.75pt;height:40.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/VBZQIAABkFAAAOAAAAZHJzL2Uyb0RvYy54bWysVN9v0zAQfkfif7D8TpOWdkC1dKo2DSFV&#10;W7UN7dlz7DXC9pmz27T89ZydNBujT4gX5873+/N3Ob/YW8N2CkMDruLjUcmZchLqxj1X/PvD9YfP&#10;nIUoXC0MOFXxgwr8YvH+3Xnr52oCGzC1QkZJXJi3vuKbGP28KILcKCvCCLxyZNSAVkRS8bmoUbSU&#10;3ZpiUpZnRQtYewSpQqDbq87IFzm/1krGW62DisxUnHqL+cR8PqWzWJyL+TMKv2lk34b4hy6saBwV&#10;HVJdiSjYFpu/UtlGIgTQcSTBFqB1I1WegaYZl2+mud8Ir/IsBE7wA0zh/6WVN7s1sqamtxtz5oSl&#10;N7qC1rElIrSMLgmh1oc5Od77NfZaIDGNu9do05cGYfuM6mFAVe0jk3RJz1ROZpxJMs3G04+zjHrx&#10;EuwxxK8KLEtCxWsqn6tnQMVuFSJVJf+jHympo66HLMWDUakN4+6UpmlS1RydeaQuDbKdIAYIKZWL&#10;Z2kmype9U5hujBkCx6cCTcxAUFDvm8JU5tcQWJ4K/LPiEJGrgotDsG0c4KkE9Y+hcud/nL6bOY3/&#10;BPWBHhGhY3fw8rohJFcixLVAojMRn1Y03tKhDbQVh17ibAP469R98ieWkZWzltaj4uHnVqDizHxz&#10;xL8v4+k07VNWprNPE1LwteXptcVt7SUQ/kQx6i6LyT+ao6gR7CNt8jJVJZNwkmpXXEY8KpexW1v6&#10;F0i1XGY32iEv4srde5mSJ1QTSR72jwJ9T6dIPLyB4yqJ+RtCdb4p0sFyG0E3mW0vuPZ40/5l0vT/&#10;irTgr/Xs9fJHW/wGAAD//wMAUEsDBBQABgAIAAAAIQDHjg0p3AAAAAYBAAAPAAAAZHJzL2Rvd25y&#10;ZXYueG1sTI/BTsMwEETvSPyDtUhcUGvXpaiEOBWtxAcQIujRjZckIl5Hsdumf89yoqfRakYzb/PN&#10;5HtxwjF2gQws5goEUh1cR42B6uNttgYRkyVn+0Bo4IIRNsXtTW4zF870jqcyNYJLKGbWQJvSkEkZ&#10;6xa9jfMwILH3HUZvE59jI91oz1zue6mVepLedsQLrR1w12L9Ux69ga9q+/AY/edSBV3p7b4rL0rv&#10;jLm/m15fQCSc0n8Y/vAZHQpmOoQjuSh6A/xIMqDXKxDsLhesB06p5xXIIpfX+MUvAAAA//8DAFBL&#10;AQItABQABgAIAAAAIQC2gziS/gAAAOEBAAATAAAAAAAAAAAAAAAAAAAAAABbQ29udGVudF9UeXBl&#10;c10ueG1sUEsBAi0AFAAGAAgAAAAhADj9If/WAAAAlAEAAAsAAAAAAAAAAAAAAAAALwEAAF9yZWxz&#10;Ly5yZWxzUEsBAi0AFAAGAAgAAAAhAFeP9UFlAgAAGQUAAA4AAAAAAAAAAAAAAAAALgIAAGRycy9l&#10;Mm9Eb2MueG1sUEsBAi0AFAAGAAgAAAAhAMeODSncAAAABgEAAA8AAAAAAAAAAAAAAAAAvwQAAGRy&#10;cy9kb3ducmV2LnhtbFBLBQYAAAAABAAEAPMAAADIBQAAAAA=&#10;" adj="17400" fillcolor="white [3201]" strokecolor="#70ad47 [3209]" strokeweight="1pt">
                <w10:wrap anchorx="margin"/>
              </v:shape>
            </w:pict>
          </mc:Fallback>
        </mc:AlternateContent>
      </w:r>
    </w:p>
    <w:p w:rsidR="00AE37B4" w:rsidRPr="001A1D28" w:rsidRDefault="00AE37B4" w:rsidP="00AE37B4">
      <w:pPr>
        <w:rPr>
          <w:rFonts w:ascii="Times New Roman" w:hAnsi="Times New Roman" w:cs="Times New Roman"/>
          <w:sz w:val="24"/>
          <w:szCs w:val="24"/>
        </w:rPr>
      </w:pPr>
    </w:p>
    <w:p w:rsidR="00AE37B4" w:rsidRPr="001A1D28" w:rsidRDefault="00DA38FA" w:rsidP="00AE37B4">
      <w:pPr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CD4F2F" wp14:editId="6F63A46C">
                <wp:simplePos x="0" y="0"/>
                <wp:positionH relativeFrom="column">
                  <wp:posOffset>1876425</wp:posOffset>
                </wp:positionH>
                <wp:positionV relativeFrom="paragraph">
                  <wp:posOffset>123825</wp:posOffset>
                </wp:positionV>
                <wp:extent cx="1743075" cy="4572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3B0" w:rsidRDefault="00DA38FA">
                            <w:r>
                              <w:t xml:space="preserve">           FSM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D4F2F" id="Text Box 6" o:spid="_x0000_s1029" type="#_x0000_t202" style="position:absolute;margin-left:147.75pt;margin-top:9.75pt;width:137.2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6qXlQIAALkFAAAOAAAAZHJzL2Uyb0RvYy54bWysVEtPGzEQvlfqf7B8L5tAAm3EBqUgqkoI&#10;UJOKs+O1iYXtcW0nu+mv79i7mwflQtXL7tjzzXjmm8flVWM02QgfFNiSDk8GlAjLoVL2uaQ/F7ef&#10;PlMSIrMV02BFSbci0Kvpxw+XtZuIU1iBroQn6MSGSe1KuorRTYoi8JUwLJyAExaVErxhEY/+uag8&#10;q9G70cXpYHBe1OAr54GLEPD2plXSafYvpeDxQcogItElxdhi/vr8XaZvMb1kk2fP3ErxLgz2D1EY&#10;piw+unN1wyIja6/+cmUU9xBAxhMOpgApFRc5B8xmOHiVzXzFnMi5IDnB7WgK/88tv988eqKqkp5T&#10;YpnBEi1EE8lXaMh5Yqd2YYKguUNYbPAaq9zfB7xMSTfSm/THdAjqkeftjtvkjCeji9HZ4GJMCUfd&#10;aHyBxUtuir218yF+E2BIEkrqsXaZUra5C7GF9pD0WACtqluldT6kfhHX2pMNw0rrmGNE50cobUmN&#10;iZ6NB9nxkS653tkvNeMvXXgHKPSnbXpO5M7qwkoMtUxkKW61SBhtfwiJzGZC3oiRcS7sLs6MTiiJ&#10;Gb3HsMPvo3qPcZsHWuSXwcadsVEWfMvSMbXVS0+tbPFYw4O8kxibZZNb6qxvlCVUW+wfD+38Bcdv&#10;FfJ9x0J8ZB4HDlsGl0h8wI/UgEWCTqJkBf73W/cJj3OAWkpqHOCShl9r5gUl+rvFCfkyHI3SxOdD&#10;bjhK/KFmeaixa3MN2DlDXFeOZxGNfdS9KD2YJ9w1s/Qqqpjl+HZJYy9ex3at4K7iYjbLIJxxx+Kd&#10;nTueXCeWU58tmifmXdfnESfkHvpRZ5NX7d5ik6WF2TqCVHkWEs8tqx3/uB/yNHW7LC2gw3NG7Tfu&#10;9A8AAAD//wMAUEsDBBQABgAIAAAAIQCveMqu3AAAAAkBAAAPAAAAZHJzL2Rvd25yZXYueG1sTI/B&#10;TsMwEETvSPyDtUjcqNNKgSTEqQAVLpwoiPM2dm2LeB3Fbhr+nuUEp9VonmZn2u0SBjGbKflICtar&#10;AoShPmpPVsHH+/NNBSJlJI1DJKPg2yTYdpcXLTY6nunNzPtsBYdQalCBy3lspEy9MwHTKo6G2DvG&#10;KWBmOVmpJzxzeBjkpihuZUBP/MHhaJ6c6b/2p6Bg92hr21c4uV2lvZ+Xz+OrfVHq+mp5uAeRzZL/&#10;YPitz9Wh406HeCKdxKBgU5clo2zUfBko7woed1BQr0uQXSv/L+h+AAAA//8DAFBLAQItABQABgAI&#10;AAAAIQC2gziS/gAAAOEBAAATAAAAAAAAAAAAAAAAAAAAAABbQ29udGVudF9UeXBlc10ueG1sUEsB&#10;Ai0AFAAGAAgAAAAhADj9If/WAAAAlAEAAAsAAAAAAAAAAAAAAAAALwEAAF9yZWxzLy5yZWxzUEsB&#10;Ai0AFAAGAAgAAAAhAHzXqpeVAgAAuQUAAA4AAAAAAAAAAAAAAAAALgIAAGRycy9lMm9Eb2MueG1s&#10;UEsBAi0AFAAGAAgAAAAhAK94yq7cAAAACQEAAA8AAAAAAAAAAAAAAAAA7wQAAGRycy9kb3ducmV2&#10;LnhtbFBLBQYAAAAABAAEAPMAAAD4BQAAAAA=&#10;" fillcolor="white [3201]" strokeweight=".5pt">
                <v:textbox>
                  <w:txbxContent>
                    <w:p w:rsidR="001E43B0" w:rsidRDefault="00DA38FA">
                      <w:r>
                        <w:t xml:space="preserve">           FSM controller</w:t>
                      </w:r>
                    </w:p>
                  </w:txbxContent>
                </v:textbox>
              </v:shape>
            </w:pict>
          </mc:Fallback>
        </mc:AlternateContent>
      </w:r>
    </w:p>
    <w:p w:rsidR="00AE37B4" w:rsidRPr="001A1D28" w:rsidRDefault="00AE37B4" w:rsidP="00AE37B4">
      <w:pPr>
        <w:rPr>
          <w:rFonts w:ascii="Times New Roman" w:hAnsi="Times New Roman" w:cs="Times New Roman"/>
          <w:sz w:val="24"/>
          <w:szCs w:val="24"/>
        </w:rPr>
      </w:pPr>
    </w:p>
    <w:p w:rsidR="00AE37B4" w:rsidRPr="001A1D28" w:rsidRDefault="00DA38FA" w:rsidP="00AE37B4">
      <w:pPr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68DD5C" wp14:editId="5500F4BA">
                <wp:simplePos x="0" y="0"/>
                <wp:positionH relativeFrom="column">
                  <wp:posOffset>1990725</wp:posOffset>
                </wp:positionH>
                <wp:positionV relativeFrom="paragraph">
                  <wp:posOffset>57785</wp:posOffset>
                </wp:positionV>
                <wp:extent cx="200025" cy="371475"/>
                <wp:effectExtent l="19050" t="0" r="47625" b="47625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3714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4EBAF" id="Down Arrow 10" o:spid="_x0000_s1026" type="#_x0000_t67" style="position:absolute;margin-left:156.75pt;margin-top:4.55pt;width:15.75pt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X7eZAIAABkFAAAOAAAAZHJzL2Uyb0RvYy54bWysVE1v2zAMvQ/YfxB0Xx1nSbsFdYqgRYcB&#10;QVssHXpWZakxJokapcTJfv0o2XG6LqdhF5sU+filR11e7axhW4WhAVfx8mzEmXIS6sa9VPz74+2H&#10;T5yFKFwtDDhV8b0K/Gr+/t1l62dqDGswtUJGQVyYtb7i6xj9rCiCXCsrwhl45cioAa2IpOJLUaNo&#10;Kbo1xXg0Oi9awNojSBUCnd50Rj7P8bVWMt5rHVRkpuJUW8xfzN/n9C3ml2L2gsKvG9mXIf6hCisa&#10;R0mHUDciCrbB5q9QtpEIAXQ8k2AL0LqRKvdA3ZSjN92s1sKr3AsNJ/hhTOH/hZV32wdkTU13R+Nx&#10;wtId3UDr2AIRWkaHNKHWhxk5rvwD9logMbW702jTnxphuzzV/TBVtYtM0iFd02g85UyS6eNFObmY&#10;ppjFEewxxC8KLEtCxWtKn7PngYrtMsTO/+BH4FRRV0OW4t6oVIZx35SmblLWjM48UtcG2VYQA4SU&#10;ysXzPn/2TjDdGDMAy1NAE8se1PsmmMr8GoCjU8A/Mw6InBVcHMC2cYCnAtQ/hsyd/6H7rufU/jPU&#10;e7pEhI7dwcvbhia5FCE+CCQ6083SisZ7+mgDbcWhlzhbA/46dZ78iWVk5ayl9ah4+LkRqDgzXx3x&#10;73M5maR9yspkejEmBV9bnl9b3MZeA82/pMfAyywm/2gOokawT7TJi5SVTMJJyl1xGfGgXMdubekt&#10;kGqxyG60Q17EpVt5mYKnqSaSPO6eBPqeTpF4eAeHVRKzN4TqfBPSwWITQTeZbce59vOm/cuk7d+K&#10;tOCv9ex1fNHmvwEAAP//AwBQSwMEFAAGAAgAAAAhAO5DnzLfAAAACAEAAA8AAABkcnMvZG93bnJl&#10;di54bWxMj0FPg0AUhO8m/ofNM/Fi7IJYapFH02iMh8aD1YPetvAEIvuWsAvFf+/rSY+Tmcx8k29m&#10;26mJBt86RogXESji0lUt1wjvb0/Xd6B8MFyZzjEh/JCHTXF+lpusckd+pWkfaiUl7DOD0ITQZ1r7&#10;siFr/ML1xOJ9ucGaIHKodTWYo5TbTt9EUaqtaVkWGtPTQ0Pl9360CKuS9PM2/vRu4rHffTy+XO38&#10;GvHyYt7egwo0h78wnPAFHQphOriRK686hCROlhJFWMegxE9ul/LtgJCuUtBFrv8fKH4BAAD//wMA&#10;UEsBAi0AFAAGAAgAAAAhALaDOJL+AAAA4QEAABMAAAAAAAAAAAAAAAAAAAAAAFtDb250ZW50X1R5&#10;cGVzXS54bWxQSwECLQAUAAYACAAAACEAOP0h/9YAAACUAQAACwAAAAAAAAAAAAAAAAAvAQAAX3Jl&#10;bHMvLnJlbHNQSwECLQAUAAYACAAAACEAlQl+3mQCAAAZBQAADgAAAAAAAAAAAAAAAAAuAgAAZHJz&#10;L2Uyb0RvYy54bWxQSwECLQAUAAYACAAAACEA7kOfMt8AAAAIAQAADwAAAAAAAAAAAAAAAAC+BAAA&#10;ZHJzL2Rvd25yZXYueG1sUEsFBgAAAAAEAAQA8wAAAMoFAAAAAA==&#10;" adj="15785" fillcolor="white [3201]" strokecolor="#70ad47 [3209]" strokeweight="1pt"/>
            </w:pict>
          </mc:Fallback>
        </mc:AlternateContent>
      </w: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20ED4F" wp14:editId="393CE603">
                <wp:simplePos x="0" y="0"/>
                <wp:positionH relativeFrom="column">
                  <wp:posOffset>3267075</wp:posOffset>
                </wp:positionH>
                <wp:positionV relativeFrom="paragraph">
                  <wp:posOffset>38735</wp:posOffset>
                </wp:positionV>
                <wp:extent cx="171450" cy="371475"/>
                <wp:effectExtent l="19050" t="0" r="38100" b="47625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714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C5026" id="Down Arrow 12" o:spid="_x0000_s1026" type="#_x0000_t67" style="position:absolute;margin-left:257.25pt;margin-top:3.05pt;width:13.5pt;height:2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qzXZAIAABkFAAAOAAAAZHJzL2Uyb0RvYy54bWysVMFu2zAMvQ/YPwi6r46zpN2COkXQosOA&#10;oC2WDj2rstQYk0SNUuJkXz9Kdpyuy2nYRaZEPlJ8ftTl1c4atlUYGnAVL89GnCknoW7cS8W/P95+&#10;+MRZiMLVwoBTFd+rwK/m799dtn6mxrAGUytklMSFWesrvo7Rz4oiyLWyIpyBV46cGtCKSFt8KWoU&#10;LWW3phiPRudFC1h7BKlCoNObzsnnOb/WSsZ7rYOKzFSc7hbzinl9TmsxvxSzFxR+3cj+GuIfbmFF&#10;46jokOpGRME22PyVyjYSIYCOZxJsAVo3UuUeqJty9Kab1Vp4lXshcoIfaAr/L6282z4ga2r6d2PO&#10;nLD0j26gdWyBCC2jQ2Ko9WFGgSv/gP0ukJna3Wm06UuNsF1mdT+wqnaRSTosL8rJlLiX5PpI9sU0&#10;5SyOYI8hflFgWTIqXlP5XD0TKrbLELv4QxyB0426O2Qr7o1K1zDum9LUDVUdZ3TWkbo2yLaCFCCk&#10;VC6e9/VzdILpxpgBWJ4Cmlj2oD42wVTW1wAcnQL+WXFA5Krg4gC2jQM8laD+MVTu4g/ddz2n9p+h&#10;3tNPROjUHby8bYjJpQjxQSDJmcinEY33tGgDbcWhtzhbA/46dZ7iSWXk5ayl8ah4+LkRqDgzXx3p&#10;73M5maR5ypvJ9GJMG3zteX7tcRt7DcR/SY+Bl9lM8dEcTI1gn2iSF6kquYSTVLviMuJhcx27saW3&#10;QKrFIofRDHkRl27lZUqeWE0iedw9CfS9nCLp8A4OoyRmbwTVxSakg8Umgm6y2o689nzT/GXR9m9F&#10;GvDX+xx1fNHmvwEAAP//AwBQSwMEFAAGAAgAAAAhAMV7CsvdAAAACAEAAA8AAABkcnMvZG93bnJl&#10;di54bWxMj0FPg0AUhO8m/ofNM/FmF1ogFVmaxsTEQ2OU+gMW9glY9i2yW4r/3udJj5OZzHxT7BY7&#10;iBkn3ztSEK8iEEiNMz21Ct6PT3dbED5oMnpwhAq+0cOuvL4qdG7chd5wrkIruIR8rhV0IYy5lL7p&#10;0Gq/ciMSex9usjqwnFppJn3hcjvIdRRl0uqeeKHTIz522Jyqs+Xd9eklvG7mba331dfh+fC5uU+P&#10;St3eLPsHEAGX8BeGX3xGh5KZancm48WgII2TlKMKshgE+2kSs65ZJxnIspD/D5Q/AAAA//8DAFBL&#10;AQItABQABgAIAAAAIQC2gziS/gAAAOEBAAATAAAAAAAAAAAAAAAAAAAAAABbQ29udGVudF9UeXBl&#10;c10ueG1sUEsBAi0AFAAGAAgAAAAhADj9If/WAAAAlAEAAAsAAAAAAAAAAAAAAAAALwEAAF9yZWxz&#10;Ly5yZWxzUEsBAi0AFAAGAAgAAAAhAGFGrNdkAgAAGQUAAA4AAAAAAAAAAAAAAAAALgIAAGRycy9l&#10;Mm9Eb2MueG1sUEsBAi0AFAAGAAgAAAAhAMV7CsvdAAAACAEAAA8AAAAAAAAAAAAAAAAAvgQAAGRy&#10;cy9kb3ducmV2LnhtbFBLBQYAAAAABAAEAPMAAADIBQAAAAA=&#10;" adj="16615" fillcolor="white [3201]" strokecolor="#70ad47 [3209]" strokeweight="1pt"/>
            </w:pict>
          </mc:Fallback>
        </mc:AlternateContent>
      </w:r>
    </w:p>
    <w:p w:rsidR="00AE37B4" w:rsidRPr="001A1D28" w:rsidRDefault="00D71A57" w:rsidP="00AE37B4">
      <w:pPr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02F428" wp14:editId="325D819E">
                <wp:simplePos x="0" y="0"/>
                <wp:positionH relativeFrom="column">
                  <wp:posOffset>2895600</wp:posOffset>
                </wp:positionH>
                <wp:positionV relativeFrom="paragraph">
                  <wp:posOffset>200660</wp:posOffset>
                </wp:positionV>
                <wp:extent cx="1571625" cy="4857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3B0" w:rsidRDefault="001E43B0">
                            <w:r>
                              <w:t>Translator comparator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2F428" id="Text Box 8" o:spid="_x0000_s1030" type="#_x0000_t202" style="position:absolute;margin-left:228pt;margin-top:15.8pt;width:123.75pt;height:3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kr3lwIAALkFAAAOAAAAZHJzL2Uyb0RvYy54bWysVE1PGzEQvVfqf7B8L5ukCaFRNigFUVVC&#10;gAoVZ8drJxa2x7Wd7Ka/vmPvbgiUC1Uvu2PPm/HMm4/5eWM02QkfFNiSDk8GlAjLoVJ2XdKfD1ef&#10;zigJkdmKabCipHsR6Pni44d57WZiBBvQlfAEndgwq11JNzG6WVEEvhGGhRNwwqJSgjcs4tGvi8qz&#10;Gr0bXYwGg9OiBl85D1yEgLeXrZIusn8pBY+3UgYRiS4pxhbz1+fvKn2LxZzN1p65jeJdGOwfojBM&#10;WXz04OqSRUa2Xv3lyijuIYCMJxxMAVIqLnIOmM1w8Cqb+w1zIueC5AR3oCn8P7f8ZnfniapKioWy&#10;zGCJHkQTyVdoyFlip3ZhhqB7h7DY4DVWub8PeJmSbqQ36Y/pENQjz/sDt8kZT0aT6fB0NKGEo258&#10;NplOJ8lN8WztfIjfBBiShJJ6rF2mlO2uQ2yhPSQ9FkCr6kppnQ+pX8SF9mTHsNI65hjR+QuUtqQu&#10;6ennySA7fqFLrg/2K834UxfeEQr9aZueE7mzurASQy0TWYp7LRJG2x9CIrOZkDdiZJwLe4gzoxNK&#10;YkbvMezwz1G9x7jNAy3yy2DjwdgoC75l6SW11VNPrWzxWMOjvJMYm1WTW2rcN8oKqj32j4d2/oLj&#10;Vwr5vmYh3jGPA4ctg0sk3uJHasAiQSdRsgH/+637hMc5QC0lNQ5wScOvLfOCEv3d4oR8GY7HaeLz&#10;YTyZjvDgjzWrY43dmgvAzhniunI8iwkfdS9KD+YRd80yvYoqZjm+XdLYixexXSu4q7hYLjMIZ9yx&#10;eG3vHU+uE8upzx6aR+Zd1+cRJ+QG+lFns1ft3mKTpYXlNoJUeRYSzy2rHf+4H/I0dbssLaDjc0Y9&#10;b9zFHwAAAP//AwBQSwMEFAAGAAgAAAAhAG5UO63eAAAACgEAAA8AAABkcnMvZG93bnJldi54bWxM&#10;j8FOwzAQRO9I/IO1SNyoHUpDCHEqQIULJ0rVsxu7dkS8jmw3DX/PcoLjap9m3jTr2Q9sMjH1ASUU&#10;CwHMYBd0j1bC7vP1pgKWskKthoBGwrdJsG4vLxpV63DGDzNts2UUgqlWElzOY8156pzxKi3CaJB+&#10;xxC9ynRGy3VUZwr3A78VouRe9UgNTo3mxZnua3vyEjbP9sF2lYpuU+m+n+b98d2+SXl9NT89Astm&#10;zn8w/OqTOrTkdAgn1IkNEu5WJW3JEpZFCYyAe7FcATsQKaoCeNvw/xPaHwAAAP//AwBQSwECLQAU&#10;AAYACAAAACEAtoM4kv4AAADhAQAAEwAAAAAAAAAAAAAAAAAAAAAAW0NvbnRlbnRfVHlwZXNdLnht&#10;bFBLAQItABQABgAIAAAAIQA4/SH/1gAAAJQBAAALAAAAAAAAAAAAAAAAAC8BAABfcmVscy8ucmVs&#10;c1BLAQItABQABgAIAAAAIQAbAkr3lwIAALkFAAAOAAAAAAAAAAAAAAAAAC4CAABkcnMvZTJvRG9j&#10;LnhtbFBLAQItABQABgAIAAAAIQBuVDut3gAAAAoBAAAPAAAAAAAAAAAAAAAAAPEEAABkcnMvZG93&#10;bnJldi54bWxQSwUGAAAAAAQABADzAAAA/AUAAAAA&#10;" fillcolor="white [3201]" strokeweight=".5pt">
                <v:textbox>
                  <w:txbxContent>
                    <w:p w:rsidR="001E43B0" w:rsidRDefault="001E43B0">
                      <w:r>
                        <w:t>Translator comparator</w:t>
                      </w:r>
                    </w:p>
                  </w:txbxContent>
                </v:textbox>
              </v:shape>
            </w:pict>
          </mc:Fallback>
        </mc:AlternateContent>
      </w: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2C15CA" wp14:editId="7F4CBB46">
                <wp:simplePos x="0" y="0"/>
                <wp:positionH relativeFrom="column">
                  <wp:posOffset>904875</wp:posOffset>
                </wp:positionH>
                <wp:positionV relativeFrom="paragraph">
                  <wp:posOffset>181610</wp:posOffset>
                </wp:positionV>
                <wp:extent cx="1866900" cy="51435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3B0" w:rsidRDefault="001E43B0">
                            <w:r>
                              <w:t xml:space="preserve">Capturing </w:t>
                            </w:r>
                            <w:proofErr w:type="gramStart"/>
                            <w:r>
                              <w:t>address(</w:t>
                            </w:r>
                            <w:proofErr w:type="gramEnd"/>
                            <w:r>
                              <w:t>Bit shift register)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15CA" id="Text Box 7" o:spid="_x0000_s1031" type="#_x0000_t202" style="position:absolute;margin-left:71.25pt;margin-top:14.3pt;width:147pt;height:4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50slAIAALkFAAAOAAAAZHJzL2Uyb0RvYy54bWysVE1v2zAMvQ/YfxB0X51kSdoGdYqsRYcB&#10;RVusHXpWZCkxKouapMTOfv1I2U7Tj0uHXWxSfKTIJ5Jn501l2Fb5UILN+fBowJmyEorSrnL+6+Hq&#10;ywlnIQpbCANW5XynAj+ff/50VruZGsEaTKE8wyA2zGqX83WMbpZlQa5VJcIROGXRqMFXIqLqV1nh&#10;RY3RK5ONBoNpVoMvnAepQsDTy9bI5ym+1krGW62DiszkHHOL6evTd0nfbH4mZisv3LqUXRriH7Ko&#10;RGnx0n2oSxEF2/jyTaiqlB4C6HgkocpA61KqVANWMxy8quZ+LZxKtSA5we1pCv8vrLzZ3nlWFjk/&#10;5syKCp/oQTWRfYOGHRM7tQszBN07hMUGj/GV+/OAh1R0o31FfyyHoR153u25pWCSnE6m09MBmiTa&#10;JsPx10kiP3v2dj7E7woqRkLOPb5dolRsr0PETBDaQ+iyAKYsrkpjkkL9oi6MZ1uBL21iyhE9XqCM&#10;ZXXOp3T1mwgUeu+/NEI+UZUvI6BmLHmq1FldWsRQy0SS4s4owhj7U2lkNhHyTo5CSmX3eSY0oTRW&#10;9BHHDv+c1Uec2zrQI90MNu6dq9KCb1l6SW3x1FOrWzySdFA3ibFZNqmlJn2jLKHYYf94aOcvOHlV&#10;It/XIsQ74XHgsC9wicRb/GgD+EjQSZytwf9575zwOAdo5azGAc55+L0RXnFmflickNPheEwTn5Tx&#10;5HiEij+0LA8tdlNdAHbOENeVk0kkfDS9qD1Uj7hrFnQrmoSVeHfOYy9exHat4K6SarFIIJxxJ+K1&#10;vXeSQhPL1GcPzaPwruvziBNyA/2oi9mrdm+x5GlhsYmgyzQLxHPLasc/7ofUrt0uowV0qCfU88ad&#10;/wUAAP//AwBQSwMEFAAGAAgAAAAhAFvw51PcAAAACgEAAA8AAABkcnMvZG93bnJldi54bWxMj8FO&#10;wzAQRO9I/IO1SNyoQyhRmsapABUunCiIsxu7ttV4HdluGv6e5USPs/M0O9NuZj+wScfkAgq4XxTA&#10;NPZBOTQCvj5f72pgKUtUcgioBfzoBJvu+qqVjQpn/NDTLhtGIZgaKcDmPDacp95qL9MijBrJO4To&#10;ZSYZDVdRnincD7wsiop76ZA+WDnqF6v74+7kBWyfzcr0tYx2Wyvnpvn78G7ehLi9mZ/WwLKe8z8M&#10;f/WpOnTUaR9OqBIbSC/LR0IFlHUFjIDlQ0WHPTnFqgLetfxyQvcLAAD//wMAUEsBAi0AFAAGAAgA&#10;AAAhALaDOJL+AAAA4QEAABMAAAAAAAAAAAAAAAAAAAAAAFtDb250ZW50X1R5cGVzXS54bWxQSwEC&#10;LQAUAAYACAAAACEAOP0h/9YAAACUAQAACwAAAAAAAAAAAAAAAAAvAQAAX3JlbHMvLnJlbHNQSwEC&#10;LQAUAAYACAAAACEAHrudLJQCAAC5BQAADgAAAAAAAAAAAAAAAAAuAgAAZHJzL2Uyb0RvYy54bWxQ&#10;SwECLQAUAAYACAAAACEAW/DnU9wAAAAKAQAADwAAAAAAAAAAAAAAAADuBAAAZHJzL2Rvd25yZXYu&#10;eG1sUEsFBgAAAAAEAAQA8wAAAPcFAAAAAA==&#10;" fillcolor="white [3201]" strokeweight=".5pt">
                <v:textbox>
                  <w:txbxContent>
                    <w:p w:rsidR="001E43B0" w:rsidRDefault="001E43B0">
                      <w:r>
                        <w:t xml:space="preserve">Capturing </w:t>
                      </w:r>
                      <w:proofErr w:type="gramStart"/>
                      <w:r>
                        <w:t>address(</w:t>
                      </w:r>
                      <w:proofErr w:type="gramEnd"/>
                      <w:r>
                        <w:t>Bit shift register)</w:t>
                      </w:r>
                    </w:p>
                  </w:txbxContent>
                </v:textbox>
              </v:shape>
            </w:pict>
          </mc:Fallback>
        </mc:AlternateContent>
      </w:r>
    </w:p>
    <w:p w:rsidR="00AE37B4" w:rsidRPr="001A1D28" w:rsidRDefault="00AE37B4" w:rsidP="00AE37B4">
      <w:pPr>
        <w:rPr>
          <w:rFonts w:ascii="Times New Roman" w:hAnsi="Times New Roman" w:cs="Times New Roman"/>
          <w:sz w:val="24"/>
          <w:szCs w:val="24"/>
        </w:rPr>
      </w:pPr>
    </w:p>
    <w:p w:rsidR="00AE37B4" w:rsidRPr="001A1D28" w:rsidRDefault="00D71A57" w:rsidP="00AE37B4">
      <w:pPr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153035</wp:posOffset>
                </wp:positionV>
                <wp:extent cx="990600" cy="523875"/>
                <wp:effectExtent l="38100" t="0" r="19050" b="47625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23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163DA" id="Down Arrow 23" o:spid="_x0000_s1026" type="#_x0000_t67" style="position:absolute;margin-left:184.5pt;margin-top:12.05pt;width:78pt;height:4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S6ZQIAABkFAAAOAAAAZHJzL2Uyb0RvYy54bWysVE1v2zAMvQ/YfxB0X+2k30GcImjRYUDR&#10;Bm2HnlVZSoxJokYpcbJfP0p23K7LadhFFkU+Unx+1PRqaw3bKAwNuIqPjkrOlJNQN25Z8e/Pt18u&#10;OAtRuFoYcKriOxX41ezzp2nrJ2oMKzC1QkZJXJi0vuKrGP2kKIJcKSvCEXjlyKkBrYhk4rKoUbSU&#10;3ZpiXJZnRQtYewSpQqDTm87JZzm/1krGB62DisxUnO4W84p5fU1rMZuKyRKFXzWyv4b4h1tY0Tgq&#10;OqS6EVGwNTZ/pbKNRAig45EEW4DWjVS5B+pmVH7o5mklvMq9EDnBDzSF/5dW3m8WyJq64uNjzpyw&#10;9I9uoHVsjggto0NiqPVhQoFPfoG9FWib2t1qtOlLjbBtZnU3sKq2kUk6vLwsz0riXpLrdHx8cX6a&#10;chZvYI8hflVgWdpUvKbyuXomVGzuQuzi93EETjfq7pB3cWdUuoZxj0pTN1R1nNFZR+raINsIUoCQ&#10;Url41tfP0QmmG2MG4OgQ0MRRD+pjE0xlfQ3A8hDwz4oDIlcFFwewbRzgoQT1j6FyF7/vvus5tf8K&#10;9Y5+IkKn7uDlbUNM3okQFwJJzkQ+jWh8oEUbaCsO/Y6zFeCvQ+cpnlRGXs5aGo+Kh59rgYoz882R&#10;/i5HJydpnrJxcno+JgPfe17fe9zaXgPxP6LHwMu8TfHR7Lcawb7QJM9TVXIJJ6l2xWXEvXEdu7Gl&#10;t0Cq+TyH0Qx5Ee/ck5cpeWI1ieR5+yLQ93KKpMN72I+SmHwQVBebkA7m6wi6yWp747Xnm+Yvi7Z/&#10;K9KAv7dz1NuLNvsNAAD//wMAUEsDBBQABgAIAAAAIQBON/JX3wAAAAoBAAAPAAAAZHJzL2Rvd25y&#10;ZXYueG1sTI9NS8NAEIbvgv9hGcGL2E1iGjRmU6QoIvViWzxvs2MSzM6G3U2b/nvHkx7nnYf3o1rN&#10;dhBH9KF3pCBdJCCQGmd6ahXsdy+39yBC1GT04AgVnDHAqr68qHRp3Ik+8LiNrWATCqVW0MU4llKG&#10;pkOrw8KNSPz7ct7qyKdvpfH6xOZ2kFmSFNLqnjih0yOuO2y+t5PlEL/Ppxv7utnN7+v0Ocs/N+c3&#10;q9T11fz0CCLiHP9g+K3P1aHmTgc3kQliUHBXPPCWqCDLUxAMLLMlCwcmk6IAWVfy/4T6BwAA//8D&#10;AFBLAQItABQABgAIAAAAIQC2gziS/gAAAOEBAAATAAAAAAAAAAAAAAAAAAAAAABbQ29udGVudF9U&#10;eXBlc10ueG1sUEsBAi0AFAAGAAgAAAAhADj9If/WAAAAlAEAAAsAAAAAAAAAAAAAAAAALwEAAF9y&#10;ZWxzLy5yZWxzUEsBAi0AFAAGAAgAAAAhAFVX5LplAgAAGQUAAA4AAAAAAAAAAAAAAAAALgIAAGRy&#10;cy9lMm9Eb2MueG1sUEsBAi0AFAAGAAgAAAAhAE438lffAAAACgEAAA8AAAAAAAAAAAAAAAAAvwQA&#10;AGRycy9kb3ducmV2LnhtbFBLBQYAAAAABAAEAPMAAADLBQAAAAA=&#10;" adj="10800" fillcolor="white [3201]" strokecolor="#70ad47 [3209]" strokeweight="1pt"/>
            </w:pict>
          </mc:Fallback>
        </mc:AlternateContent>
      </w:r>
    </w:p>
    <w:p w:rsidR="00AE37B4" w:rsidRPr="001A1D28" w:rsidRDefault="00AE37B4" w:rsidP="00AE37B4">
      <w:pPr>
        <w:rPr>
          <w:rFonts w:ascii="Times New Roman" w:hAnsi="Times New Roman" w:cs="Times New Roman"/>
          <w:sz w:val="24"/>
          <w:szCs w:val="24"/>
        </w:rPr>
      </w:pPr>
    </w:p>
    <w:p w:rsidR="00AE37B4" w:rsidRPr="001A1D28" w:rsidRDefault="00D71A57" w:rsidP="00AE37B4">
      <w:pPr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063D15" wp14:editId="45624C0F">
                <wp:simplePos x="0" y="0"/>
                <wp:positionH relativeFrom="margin">
                  <wp:align>center</wp:align>
                </wp:positionH>
                <wp:positionV relativeFrom="paragraph">
                  <wp:posOffset>115570</wp:posOffset>
                </wp:positionV>
                <wp:extent cx="2438400" cy="63817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3B0" w:rsidRDefault="001E43B0">
                            <w:r>
                              <w:t xml:space="preserve">Output registers and monitor </w:t>
                            </w:r>
                            <w:proofErr w:type="gramStart"/>
                            <w:r>
                              <w:t>signals(</w:t>
                            </w:r>
                            <w:proofErr w:type="spellStart"/>
                            <w:proofErr w:type="gramEnd"/>
                            <w:r>
                              <w:t>translated_address_o</w:t>
                            </w:r>
                            <w:proofErr w:type="spellEnd"/>
                            <w:r>
                              <w:t xml:space="preserve">,   captured_ </w:t>
                            </w:r>
                            <w:proofErr w:type="spellStart"/>
                            <w:r>
                              <w:t>address_o</w:t>
                            </w:r>
                            <w:proofErr w:type="spellEnd"/>
                            <w:r>
                              <w:t xml:space="preserve">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63D15" id="Text Box 9" o:spid="_x0000_s1032" type="#_x0000_t202" style="position:absolute;margin-left:0;margin-top:9.1pt;width:192pt;height:50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uw2lQIAALkFAAAOAAAAZHJzL2Uyb0RvYy54bWysVE1PGzEQvVfqf7B8L5uEACHKBqUgqkoI&#10;UEnF2fHaxML2uLaT3fTXd+zdDYFyoepld+x58/U8M7OLxmiyFT4osCUdHg0oEZZDpexTSX8ur79M&#10;KAmR2YppsKKkOxHoxfzzp1ntpmIEa9CV8ASd2DCtXUnXMbppUQS+FoaFI3DColKCNyzi0T8VlWc1&#10;eje6GA0Gp0UNvnIeuAgBb69aJZ1n/1IKHu+kDCISXVLMLeavz99V+hbzGZs+eebWindpsH/IwjBl&#10;Meje1RWLjGy8+suVUdxDABmPOJgCpFRc5BqwmuHgTTUPa+ZErgXJCW5PU/h/bvnt9t4TVZX0nBLL&#10;DD7RUjSRfIWGnCd2ahemCHpwCIsNXuMr9/cBL1PRjfQm/bEcgnrkebfnNjnjeDkaH0/GA1Rx1J0e&#10;T4ZnJ8lN8WLtfIjfBBiShJJ6fLtMKdvehNhCe0gKFkCr6lppnQ+pX8Sl9mTL8KV1zDmi81cobUmd&#10;gp8MsuNXuuR6b7/SjD936R2g0J+2KZzIndWllRhqmchS3GmRMNr+EBKZzYS8kyPjXNh9nhmdUBIr&#10;+ohhh3/J6iPGbR1okSODjXtjoyz4lqXX1FbPPbWyxeMbHtSdxNismtxSp32jrKDaYf94aOcvOH6t&#10;kO8bFuI98zhw2Be4ROIdfqQGfCToJErW4H+/d5/wOAeopaTGAS5p+LVhXlCiv1uckPPheJwmPh/G&#10;J2cjPPhDzepQYzfmErBzhriuHM9iwkfdi9KDecRds0hRUcUsx9gljb14Gdu1gruKi8Uig3DGHYs3&#10;9sHx5DqxnPps2Twy77o+jzght9CPOpu+afcWmywtLDYRpMqzkHhuWe34x/2Qp6nbZWkBHZ4z6mXj&#10;zv8AAAD//wMAUEsDBBQABgAIAAAAIQAXhnKf2QAAAAcBAAAPAAAAZHJzL2Rvd25yZXYueG1sTI/B&#10;TsMwDIbvSLxDZCRuLN1AEErTCdDgwmkDcfaaLI1onCrJuvL2mBMc/f3W78/Neg6DmGzKPpKG5aIC&#10;YamLxpPT8PH+cqVA5IJkcIhkNXzbDOv2/KzB2sQTbe20K05wCeUaNfSljLWUuettwLyIoyXODjEF&#10;LDwmJ03CE5eHQa6q6lYG9MQXehztc2+7r90xaNg8uXvXKUz9Rhnvp/nz8OZetb68mB8fQBQ7l79l&#10;+NVndWjZaR+PZLIYNPAjhalageD0Wt0w2DNYqjuQbSP/+7c/AAAA//8DAFBLAQItABQABgAIAAAA&#10;IQC2gziS/gAAAOEBAAATAAAAAAAAAAAAAAAAAAAAAABbQ29udGVudF9UeXBlc10ueG1sUEsBAi0A&#10;FAAGAAgAAAAhADj9If/WAAAAlAEAAAsAAAAAAAAAAAAAAAAALwEAAF9yZWxzLy5yZWxzUEsBAi0A&#10;FAAGAAgAAAAhAGJS7DaVAgAAuQUAAA4AAAAAAAAAAAAAAAAALgIAAGRycy9lMm9Eb2MueG1sUEsB&#10;Ai0AFAAGAAgAAAAhABeGcp/ZAAAABwEAAA8AAAAAAAAAAAAAAAAA7wQAAGRycy9kb3ducmV2Lnht&#10;bFBLBQYAAAAABAAEAPMAAAD1BQAAAAA=&#10;" fillcolor="white [3201]" strokeweight=".5pt">
                <v:textbox>
                  <w:txbxContent>
                    <w:p w:rsidR="001E43B0" w:rsidRDefault="001E43B0">
                      <w:r>
                        <w:t xml:space="preserve">Output registers and monitor </w:t>
                      </w:r>
                      <w:proofErr w:type="gramStart"/>
                      <w:r>
                        <w:t>signals(</w:t>
                      </w:r>
                      <w:proofErr w:type="spellStart"/>
                      <w:proofErr w:type="gramEnd"/>
                      <w:r>
                        <w:t>translated_address_o</w:t>
                      </w:r>
                      <w:proofErr w:type="spellEnd"/>
                      <w:r>
                        <w:t xml:space="preserve">,   captured_ </w:t>
                      </w:r>
                      <w:proofErr w:type="spellStart"/>
                      <w:r>
                        <w:t>address_o</w:t>
                      </w:r>
                      <w:proofErr w:type="spellEnd"/>
                      <w:r>
                        <w:t xml:space="preserve"> etc.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E37B4" w:rsidRPr="001A1D28" w:rsidRDefault="00AE37B4" w:rsidP="00AE37B4">
      <w:pPr>
        <w:rPr>
          <w:rFonts w:ascii="Times New Roman" w:hAnsi="Times New Roman" w:cs="Times New Roman"/>
          <w:sz w:val="24"/>
          <w:szCs w:val="24"/>
        </w:rPr>
      </w:pPr>
    </w:p>
    <w:p w:rsidR="00804610" w:rsidRPr="001A1D28" w:rsidRDefault="00804610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ab/>
      </w:r>
    </w:p>
    <w:p w:rsidR="00D71A57" w:rsidRPr="001A1D28" w:rsidRDefault="00D71A57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:rsidR="00D71A57" w:rsidRPr="001A1D28" w:rsidRDefault="00D71A57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:rsidR="009A40E2" w:rsidRPr="001A1D28" w:rsidRDefault="00804610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SCL SDA synchronizer-synchronizes asynchronous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scl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sda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lines to internal clk.</w:t>
      </w:r>
    </w:p>
    <w:p w:rsidR="00804610" w:rsidRPr="001A1D28" w:rsidRDefault="00804610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Edge detector –While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scl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is high and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sda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goes low (1 to 0) this is the detection of start edge, w</w:t>
      </w:r>
      <w:r w:rsidRPr="001A1D28">
        <w:rPr>
          <w:rFonts w:ascii="Times New Roman" w:hAnsi="Times New Roman" w:cs="Times New Roman"/>
          <w:sz w:val="24"/>
          <w:szCs w:val="24"/>
        </w:rPr>
        <w:t xml:space="preserve">hile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scl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is high and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sda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goes high (0 to 1</w:t>
      </w:r>
      <w:r w:rsidRPr="001A1D28">
        <w:rPr>
          <w:rFonts w:ascii="Times New Roman" w:hAnsi="Times New Roman" w:cs="Times New Roman"/>
          <w:sz w:val="24"/>
          <w:szCs w:val="24"/>
        </w:rPr>
        <w:t>) t</w:t>
      </w:r>
      <w:r w:rsidRPr="001A1D28">
        <w:rPr>
          <w:rFonts w:ascii="Times New Roman" w:hAnsi="Times New Roman" w:cs="Times New Roman"/>
          <w:sz w:val="24"/>
          <w:szCs w:val="24"/>
        </w:rPr>
        <w:t>his is the detection of stop</w:t>
      </w:r>
      <w:r w:rsidRPr="001A1D28">
        <w:rPr>
          <w:rFonts w:ascii="Times New Roman" w:hAnsi="Times New Roman" w:cs="Times New Roman"/>
          <w:sz w:val="24"/>
          <w:szCs w:val="24"/>
        </w:rPr>
        <w:t xml:space="preserve"> edge</w:t>
      </w:r>
      <w:r w:rsidRPr="001A1D28">
        <w:rPr>
          <w:rFonts w:ascii="Times New Roman" w:hAnsi="Times New Roman" w:cs="Times New Roman"/>
          <w:sz w:val="24"/>
          <w:szCs w:val="24"/>
        </w:rPr>
        <w:t>.</w:t>
      </w:r>
    </w:p>
    <w:p w:rsidR="00804610" w:rsidRPr="001A1D28" w:rsidRDefault="00804610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>FSM controller- This stage implements the FSM logic consists of 5 stages-</w:t>
      </w:r>
    </w:p>
    <w:p w:rsidR="00804610" w:rsidRPr="001A1D28" w:rsidRDefault="00804610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1A1D28">
        <w:rPr>
          <w:rFonts w:ascii="Times New Roman" w:hAnsi="Times New Roman" w:cs="Times New Roman"/>
          <w:sz w:val="24"/>
          <w:szCs w:val="24"/>
        </w:rPr>
        <w:t>Idle</w:t>
      </w:r>
      <w:proofErr w:type="gramStart"/>
      <w:r w:rsidRPr="001A1D28">
        <w:rPr>
          <w:rFonts w:ascii="Times New Roman" w:hAnsi="Times New Roman" w:cs="Times New Roman"/>
          <w:sz w:val="24"/>
          <w:szCs w:val="24"/>
        </w:rPr>
        <w:t>,Start,address,translate</w:t>
      </w:r>
      <w:proofErr w:type="spellEnd"/>
      <w:proofErr w:type="gramEnd"/>
      <w:r w:rsidRPr="001A1D28">
        <w:rPr>
          <w:rFonts w:ascii="Times New Roman" w:hAnsi="Times New Roman" w:cs="Times New Roman"/>
          <w:sz w:val="24"/>
          <w:szCs w:val="24"/>
        </w:rPr>
        <w:t xml:space="preserve"> and transfer.</w:t>
      </w:r>
    </w:p>
    <w:p w:rsidR="00804610" w:rsidRPr="001A1D28" w:rsidRDefault="00804610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This FSM controls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bitcount</w:t>
      </w:r>
      <w:proofErr w:type="gramStart"/>
      <w:r w:rsidRPr="001A1D28">
        <w:rPr>
          <w:rFonts w:ascii="Times New Roman" w:hAnsi="Times New Roman" w:cs="Times New Roman"/>
          <w:sz w:val="24"/>
          <w:szCs w:val="24"/>
        </w:rPr>
        <w:t>,enables</w:t>
      </w:r>
      <w:proofErr w:type="spellEnd"/>
      <w:proofErr w:type="gramEnd"/>
      <w:r w:rsidRPr="001A1D28">
        <w:rPr>
          <w:rFonts w:ascii="Times New Roman" w:hAnsi="Times New Roman" w:cs="Times New Roman"/>
          <w:sz w:val="24"/>
          <w:szCs w:val="24"/>
        </w:rPr>
        <w:t xml:space="preserve"> address capturing and drives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datapath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sequencing.</w:t>
      </w:r>
    </w:p>
    <w:p w:rsidR="00DA38FA" w:rsidRPr="001A1D28" w:rsidRDefault="00DA38FA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lastRenderedPageBreak/>
        <w:t>Capturing address-captures and collects incoming 7 bit address from SDA line while in the ADDRESS stage.</w:t>
      </w:r>
    </w:p>
    <w:p w:rsidR="00DA38FA" w:rsidRPr="001A1D28" w:rsidRDefault="00DA38FA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After receiving the 7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bits</w:t>
      </w:r>
      <w:proofErr w:type="gramStart"/>
      <w:r w:rsidRPr="001A1D28">
        <w:rPr>
          <w:rFonts w:ascii="Times New Roman" w:hAnsi="Times New Roman" w:cs="Times New Roman"/>
          <w:sz w:val="24"/>
          <w:szCs w:val="24"/>
        </w:rPr>
        <w:t>,the</w:t>
      </w:r>
      <w:proofErr w:type="spellEnd"/>
      <w:proofErr w:type="gramEnd"/>
      <w:r w:rsidRPr="001A1D28">
        <w:rPr>
          <w:rFonts w:ascii="Times New Roman" w:hAnsi="Times New Roman" w:cs="Times New Roman"/>
          <w:sz w:val="24"/>
          <w:szCs w:val="24"/>
        </w:rPr>
        <w:t xml:space="preserve"> FSM goes to the translator stage</w:t>
      </w:r>
    </w:p>
    <w:p w:rsidR="00DA38FA" w:rsidRPr="001A1D28" w:rsidRDefault="00DA38FA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:rsidR="00DA38FA" w:rsidRPr="001A1D28" w:rsidRDefault="00DA38FA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:rsidR="00DA38FA" w:rsidRPr="00F04B0C" w:rsidRDefault="00DA38FA" w:rsidP="00F04B0C">
      <w:pPr>
        <w:tabs>
          <w:tab w:val="left" w:pos="3180"/>
        </w:tabs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04B0C">
        <w:rPr>
          <w:rFonts w:ascii="Times New Roman" w:hAnsi="Times New Roman" w:cs="Times New Roman"/>
          <w:b/>
          <w:sz w:val="28"/>
          <w:szCs w:val="28"/>
          <w:u w:val="single"/>
        </w:rPr>
        <w:t>Translation</w:t>
      </w:r>
      <w:r w:rsidR="00F04B0C">
        <w:rPr>
          <w:rFonts w:ascii="Times New Roman" w:hAnsi="Times New Roman" w:cs="Times New Roman"/>
          <w:b/>
          <w:sz w:val="28"/>
          <w:szCs w:val="28"/>
          <w:u w:val="single"/>
        </w:rPr>
        <w:t xml:space="preserve"> logic and address implementation</w:t>
      </w:r>
    </w:p>
    <w:p w:rsidR="00DA38FA" w:rsidRPr="001A1D28" w:rsidRDefault="00DA38FA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>Compares the captured address with the given virtual address and decides whether to translate it or not.</w:t>
      </w:r>
    </w:p>
    <w:p w:rsidR="00DA38FA" w:rsidRPr="001A1D28" w:rsidRDefault="00DA38FA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>Output and debug-</w:t>
      </w:r>
    </w:p>
    <w:p w:rsidR="00DA38FA" w:rsidRPr="001A1D28" w:rsidRDefault="00DA38FA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Provides visibility of the internal state for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debigging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testbench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verification.</w:t>
      </w:r>
    </w:p>
    <w:p w:rsidR="00D71A57" w:rsidRPr="001A1D28" w:rsidRDefault="00D71A57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:rsidR="00D71A57" w:rsidRPr="001A1D28" w:rsidRDefault="00D71A57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>FSM LOGIC EXPLANATION-</w:t>
      </w:r>
    </w:p>
    <w:p w:rsidR="009152D5" w:rsidRPr="001A1D28" w:rsidRDefault="009152D5" w:rsidP="00AE37B4">
      <w:pPr>
        <w:tabs>
          <w:tab w:val="left" w:pos="3180"/>
        </w:tabs>
        <w:rPr>
          <w:rFonts w:ascii="Times New Roman" w:hAnsi="Times New Roman" w:cs="Times New Roman"/>
          <w:noProof/>
          <w:sz w:val="24"/>
          <w:szCs w:val="24"/>
        </w:rPr>
      </w:pPr>
    </w:p>
    <w:p w:rsidR="009152D5" w:rsidRPr="001A1D28" w:rsidRDefault="009152D5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04932" cy="3248025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5-11-08 at 12.33.39 PM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9"/>
                    <a:stretch/>
                  </pic:blipFill>
                  <pic:spPr bwMode="auto">
                    <a:xfrm>
                      <a:off x="0" y="0"/>
                      <a:ext cx="4316597" cy="3256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A57" w:rsidRPr="001A1D28" w:rsidRDefault="00064DC1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In this design there are five states to explain the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logic.So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for describing five states we need 3 bits.</w:t>
      </w:r>
    </w:p>
    <w:p w:rsidR="00064DC1" w:rsidRPr="001A1D28" w:rsidRDefault="00064DC1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Idle-3’b000- the translator is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inactive.When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start and enable is true it moves to start state.</w:t>
      </w:r>
    </w:p>
    <w:p w:rsidR="00064DC1" w:rsidRPr="001A1D28" w:rsidRDefault="00064DC1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Start-3’b001-it indicated the beginning of i2c transaction and resets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bitcount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and move to next state address. </w:t>
      </w:r>
    </w:p>
    <w:p w:rsidR="00064DC1" w:rsidRPr="001A1D28" w:rsidRDefault="00064DC1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lastRenderedPageBreak/>
        <w:t xml:space="preserve">Address-3’b010-the translator captures 7 bit of address from the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sda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line during rising edges of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scl,when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all 7 bits are captured the FSM moves to next state translate</w:t>
      </w:r>
    </w:p>
    <w:p w:rsidR="00064DC1" w:rsidRPr="001A1D28" w:rsidRDefault="00064DC1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>Translate-3’b011-if captured address ==7’h49</w:t>
      </w:r>
      <w:proofErr w:type="gramStart"/>
      <w:r w:rsidRPr="001A1D28">
        <w:rPr>
          <w:rFonts w:ascii="Times New Roman" w:hAnsi="Times New Roman" w:cs="Times New Roman"/>
          <w:sz w:val="24"/>
          <w:szCs w:val="24"/>
        </w:rPr>
        <w:t>,it</w:t>
      </w:r>
      <w:proofErr w:type="gramEnd"/>
      <w:r w:rsidRPr="001A1D28">
        <w:rPr>
          <w:rFonts w:ascii="Times New Roman" w:hAnsi="Times New Roman" w:cs="Times New Roman"/>
          <w:sz w:val="24"/>
          <w:szCs w:val="24"/>
        </w:rPr>
        <w:t xml:space="preserve"> maps to new address 7’h48</w:t>
      </w:r>
      <w:r w:rsidR="00273B69" w:rsidRPr="001A1D28">
        <w:rPr>
          <w:rFonts w:ascii="Times New Roman" w:hAnsi="Times New Roman" w:cs="Times New Roman"/>
          <w:sz w:val="24"/>
          <w:szCs w:val="24"/>
        </w:rPr>
        <w:t xml:space="preserve"> and sets trans=1,otherwise trans=0 and it is simply forwarded</w:t>
      </w:r>
    </w:p>
    <w:p w:rsidR="00064DC1" w:rsidRPr="001A1D28" w:rsidRDefault="00064DC1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>Transfer-3’b100</w:t>
      </w:r>
      <w:r w:rsidR="00273B69" w:rsidRPr="001A1D28">
        <w:rPr>
          <w:rFonts w:ascii="Times New Roman" w:hAnsi="Times New Roman" w:cs="Times New Roman"/>
          <w:sz w:val="24"/>
          <w:szCs w:val="24"/>
        </w:rPr>
        <w:t xml:space="preserve">-the translator remain active until stop condition is </w:t>
      </w:r>
      <w:proofErr w:type="spellStart"/>
      <w:r w:rsidR="00273B69" w:rsidRPr="001A1D28">
        <w:rPr>
          <w:rFonts w:ascii="Times New Roman" w:hAnsi="Times New Roman" w:cs="Times New Roman"/>
          <w:sz w:val="24"/>
          <w:szCs w:val="24"/>
        </w:rPr>
        <w:t>recorded.After</w:t>
      </w:r>
      <w:proofErr w:type="spellEnd"/>
      <w:r w:rsidR="00273B69" w:rsidRPr="001A1D28">
        <w:rPr>
          <w:rFonts w:ascii="Times New Roman" w:hAnsi="Times New Roman" w:cs="Times New Roman"/>
          <w:sz w:val="24"/>
          <w:szCs w:val="24"/>
        </w:rPr>
        <w:t xml:space="preserve"> detecting stop it returns to the idle state.</w:t>
      </w:r>
    </w:p>
    <w:p w:rsidR="00DA38FA" w:rsidRPr="001A1D28" w:rsidRDefault="00DA38FA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:rsidR="00273B69" w:rsidRPr="001A1D28" w:rsidRDefault="00273B69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:rsidR="00273B69" w:rsidRPr="00F04B0C" w:rsidRDefault="00F04B0C" w:rsidP="00F04B0C">
      <w:pPr>
        <w:tabs>
          <w:tab w:val="left" w:pos="3180"/>
        </w:tabs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04B0C">
        <w:rPr>
          <w:rFonts w:ascii="Times New Roman" w:hAnsi="Times New Roman" w:cs="Times New Roman"/>
          <w:b/>
          <w:sz w:val="28"/>
          <w:szCs w:val="28"/>
          <w:u w:val="single"/>
        </w:rPr>
        <w:t>Design challenges faced</w:t>
      </w:r>
    </w:p>
    <w:p w:rsidR="00273B69" w:rsidRPr="001A1D28" w:rsidRDefault="00273B69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Bidirectional bus control-i2c lines are open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drained.So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driving the line incorrectly can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damage.Verifying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bidirectional bus operation in simulation became a problem .So use of tri state buffers made it possible and correct.</w:t>
      </w:r>
    </w:p>
    <w:p w:rsidR="009152D5" w:rsidRPr="001A1D28" w:rsidRDefault="009152D5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>Capturing and translating address within timing window-the translation must occur betwee</w:t>
      </w:r>
      <w:r w:rsidR="001A1D28" w:rsidRPr="001A1D28">
        <w:rPr>
          <w:rFonts w:ascii="Times New Roman" w:hAnsi="Times New Roman" w:cs="Times New Roman"/>
          <w:sz w:val="24"/>
          <w:szCs w:val="24"/>
        </w:rPr>
        <w:t>n address byte and acknow</w:t>
      </w:r>
      <w:r w:rsidRPr="001A1D28">
        <w:rPr>
          <w:rFonts w:ascii="Times New Roman" w:hAnsi="Times New Roman" w:cs="Times New Roman"/>
          <w:sz w:val="24"/>
          <w:szCs w:val="24"/>
        </w:rPr>
        <w:t xml:space="preserve">ledge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phase</w:t>
      </w:r>
      <w:r w:rsidR="001A1D28" w:rsidRPr="001A1D28">
        <w:rPr>
          <w:rFonts w:ascii="Times New Roman" w:hAnsi="Times New Roman" w:cs="Times New Roman"/>
          <w:sz w:val="24"/>
          <w:szCs w:val="24"/>
        </w:rPr>
        <w:t>.So</w:t>
      </w:r>
      <w:proofErr w:type="spellEnd"/>
      <w:r w:rsidR="001A1D28" w:rsidRPr="001A1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D28" w:rsidRPr="001A1D28">
        <w:rPr>
          <w:rFonts w:ascii="Times New Roman" w:hAnsi="Times New Roman" w:cs="Times New Roman"/>
          <w:sz w:val="24"/>
          <w:szCs w:val="24"/>
        </w:rPr>
        <w:t>performin</w:t>
      </w:r>
      <w:proofErr w:type="spellEnd"/>
      <w:r w:rsidR="001A1D28" w:rsidRPr="001A1D28">
        <w:rPr>
          <w:rFonts w:ascii="Times New Roman" w:hAnsi="Times New Roman" w:cs="Times New Roman"/>
          <w:sz w:val="24"/>
          <w:szCs w:val="24"/>
        </w:rPr>
        <w:t xml:space="preserve"> translation immediately is </w:t>
      </w:r>
      <w:proofErr w:type="spellStart"/>
      <w:r w:rsidR="001A1D28" w:rsidRPr="001A1D28">
        <w:rPr>
          <w:rFonts w:ascii="Times New Roman" w:hAnsi="Times New Roman" w:cs="Times New Roman"/>
          <w:sz w:val="24"/>
          <w:szCs w:val="24"/>
        </w:rPr>
        <w:t>onre</w:t>
      </w:r>
      <w:proofErr w:type="spellEnd"/>
      <w:r w:rsidR="001A1D28" w:rsidRPr="001A1D28">
        <w:rPr>
          <w:rFonts w:ascii="Times New Roman" w:hAnsi="Times New Roman" w:cs="Times New Roman"/>
          <w:sz w:val="24"/>
          <w:szCs w:val="24"/>
        </w:rPr>
        <w:t xml:space="preserve"> of the major challenges faced.</w:t>
      </w:r>
    </w:p>
    <w:p w:rsidR="001A1D28" w:rsidRPr="001A1D28" w:rsidRDefault="001A1D28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1A1D28">
        <w:rPr>
          <w:rFonts w:ascii="Times New Roman" w:hAnsi="Times New Roman" w:cs="Times New Roman"/>
          <w:sz w:val="24"/>
          <w:szCs w:val="24"/>
        </w:rPr>
        <w:t xml:space="preserve">Synchronizing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scl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sda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lines-As i2c is asynchronous so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scl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sda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lines don’t align with the FPGA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clock.So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D28">
        <w:rPr>
          <w:rFonts w:ascii="Times New Roman" w:hAnsi="Times New Roman" w:cs="Times New Roman"/>
          <w:sz w:val="24"/>
          <w:szCs w:val="24"/>
        </w:rPr>
        <w:t>synchrizers</w:t>
      </w:r>
      <w:proofErr w:type="spellEnd"/>
      <w:r w:rsidRPr="001A1D28">
        <w:rPr>
          <w:rFonts w:ascii="Times New Roman" w:hAnsi="Times New Roman" w:cs="Times New Roman"/>
          <w:sz w:val="24"/>
          <w:szCs w:val="24"/>
        </w:rPr>
        <w:t xml:space="preserve"> are used to ensure clean edge for internal logic.</w:t>
      </w:r>
    </w:p>
    <w:p w:rsidR="001A1D28" w:rsidRPr="001A1D28" w:rsidRDefault="001A1D28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:rsidR="00804610" w:rsidRPr="001A1D28" w:rsidRDefault="00804610" w:rsidP="00AE37B4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sectPr w:rsidR="00804610" w:rsidRPr="001A1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04"/>
    <w:rsid w:val="00035998"/>
    <w:rsid w:val="00064DC1"/>
    <w:rsid w:val="001A1D28"/>
    <w:rsid w:val="001E43B0"/>
    <w:rsid w:val="00273B69"/>
    <w:rsid w:val="007E5404"/>
    <w:rsid w:val="00804610"/>
    <w:rsid w:val="009152D5"/>
    <w:rsid w:val="009A40E2"/>
    <w:rsid w:val="00A86349"/>
    <w:rsid w:val="00AE37B4"/>
    <w:rsid w:val="00D71A57"/>
    <w:rsid w:val="00DA38FA"/>
    <w:rsid w:val="00F0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EEACE-DA32-4BED-B08D-75B56F54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2025-11-08T05:20:00Z</dcterms:created>
  <dcterms:modified xsi:type="dcterms:W3CDTF">2025-11-08T07:25:00Z</dcterms:modified>
</cp:coreProperties>
</file>