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33F18" w14:textId="77777777" w:rsidR="00A268F2" w:rsidRDefault="00A268F2" w:rsidP="00E93727">
      <w:pPr>
        <w:rPr>
          <w:rFonts w:ascii="Times New Roman" w:hAnsi="Times New Roman" w:cs="Times New Roman"/>
          <w:b/>
          <w:sz w:val="24"/>
          <w:szCs w:val="24"/>
        </w:rPr>
      </w:pPr>
      <w:r w:rsidRPr="008A2BB9">
        <w:rPr>
          <w:rFonts w:ascii="Times New Roman" w:hAnsi="Times New Roman" w:cs="Times New Roman"/>
          <w:b/>
          <w:sz w:val="24"/>
          <w:szCs w:val="24"/>
        </w:rPr>
        <w:t>Assessment Real World Recursion</w:t>
      </w:r>
    </w:p>
    <w:p w14:paraId="70D83A5B" w14:textId="77777777" w:rsidR="008A2BB9" w:rsidRPr="008A2BB9" w:rsidRDefault="008A2BB9" w:rsidP="00E937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Jeffrey Chiu 5/24/18</w:t>
      </w:r>
    </w:p>
    <w:p w14:paraId="3243AF91" w14:textId="77777777" w:rsidR="00BD1379" w:rsidRPr="008A2BB9" w:rsidRDefault="008A2BB9" w:rsidP="00E937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Pattern: </w:t>
      </w:r>
    </w:p>
    <w:p w14:paraId="69B326EA" w14:textId="77777777" w:rsidR="002C746A" w:rsidRDefault="00686DBD">
      <w:r w:rsidRPr="008A2BB9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3B99DACE" wp14:editId="186BE85B">
            <wp:extent cx="5943600" cy="3362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4 at 9.42.4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46A">
        <w:br w:type="page"/>
      </w:r>
    </w:p>
    <w:p w14:paraId="18E8C5AA" w14:textId="77777777" w:rsidR="008A2BB9" w:rsidRPr="008A2BB9" w:rsidRDefault="008A2BB9" w:rsidP="00E9372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A2BB9">
        <w:rPr>
          <w:rFonts w:ascii="Times New Roman" w:hAnsi="Times New Roman" w:cs="Times New Roman"/>
          <w:b/>
          <w:sz w:val="24"/>
          <w:szCs w:val="24"/>
        </w:rPr>
        <w:lastRenderedPageBreak/>
        <w:t>Recursive Method</w:t>
      </w:r>
    </w:p>
    <w:p w14:paraId="34F3B864" w14:textId="77777777" w:rsidR="002C746A" w:rsidRPr="008A2BB9" w:rsidRDefault="002C746A" w:rsidP="00E93727">
      <w:pPr>
        <w:rPr>
          <w:rFonts w:ascii="Times New Roman" w:hAnsi="Times New Roman" w:cs="Times New Roman"/>
          <w:sz w:val="24"/>
          <w:szCs w:val="24"/>
        </w:rPr>
      </w:pPr>
      <w:r w:rsidRPr="008A2BB9">
        <w:rPr>
          <w:rFonts w:ascii="Times New Roman" w:hAnsi="Times New Roman" w:cs="Times New Roman"/>
          <w:sz w:val="24"/>
          <w:szCs w:val="24"/>
        </w:rPr>
        <w:t>In each recursion</w:t>
      </w:r>
      <w:r w:rsidR="00503E51" w:rsidRPr="008A2BB9">
        <w:rPr>
          <w:rFonts w:ascii="Times New Roman" w:hAnsi="Times New Roman" w:cs="Times New Roman"/>
          <w:sz w:val="24"/>
          <w:szCs w:val="24"/>
        </w:rPr>
        <w:t>, block split into four rectangles will be drawn, with the bottom left one shaded with a random color.</w:t>
      </w:r>
    </w:p>
    <w:p w14:paraId="04F59F8F" w14:textId="77777777" w:rsidR="002C746A" w:rsidRPr="008A2BB9" w:rsidRDefault="00503E51" w:rsidP="00E937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2BB9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8A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2BB9">
        <w:rPr>
          <w:rFonts w:ascii="Times New Roman" w:hAnsi="Times New Roman" w:cs="Times New Roman"/>
          <w:sz w:val="24"/>
          <w:szCs w:val="24"/>
        </w:rPr>
        <w:t xml:space="preserve"> n</w:t>
      </w:r>
      <w:r w:rsidR="008A2BB9" w:rsidRPr="008A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xlength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intylenth</w:t>
      </w:r>
      <w:proofErr w:type="spellEnd"/>
      <w:r w:rsidRPr="008A2BB9">
        <w:rPr>
          <w:rFonts w:ascii="Times New Roman" w:hAnsi="Times New Roman" w:cs="Times New Roman"/>
          <w:sz w:val="24"/>
          <w:szCs w:val="24"/>
        </w:rPr>
        <w:t>){/*Draws 3 box form</w:t>
      </w:r>
      <w:r w:rsidR="008A2BB9" w:rsidRPr="008A2BB9">
        <w:rPr>
          <w:rFonts w:ascii="Times New Roman" w:hAnsi="Times New Roman" w:cs="Times New Roman"/>
          <w:sz w:val="24"/>
          <w:szCs w:val="24"/>
        </w:rPr>
        <w:t xml:space="preserve"> according to dimensions given</w:t>
      </w:r>
      <w:r w:rsidRPr="008A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BB9">
        <w:rPr>
          <w:rFonts w:ascii="Times New Roman" w:hAnsi="Times New Roman" w:cs="Times New Roman"/>
          <w:sz w:val="24"/>
          <w:szCs w:val="24"/>
        </w:rPr>
        <w:t>recurses</w:t>
      </w:r>
      <w:proofErr w:type="spellEnd"/>
      <w:r w:rsidRPr="008A2BB9">
        <w:rPr>
          <w:rFonts w:ascii="Times New Roman" w:hAnsi="Times New Roman" w:cs="Times New Roman"/>
          <w:sz w:val="24"/>
          <w:szCs w:val="24"/>
        </w:rPr>
        <w:t xml:space="preserve"> n times*/}</w:t>
      </w:r>
    </w:p>
    <w:p w14:paraId="5DF6F283" w14:textId="77777777" w:rsidR="00503E51" w:rsidRPr="008A2BB9" w:rsidRDefault="00503E51" w:rsidP="00E93727">
      <w:pPr>
        <w:rPr>
          <w:rFonts w:ascii="Times New Roman" w:hAnsi="Times New Roman" w:cs="Times New Roman"/>
          <w:sz w:val="24"/>
          <w:szCs w:val="24"/>
        </w:rPr>
      </w:pPr>
    </w:p>
    <w:p w14:paraId="65C262F4" w14:textId="77777777" w:rsidR="00274183" w:rsidRPr="008A2BB9" w:rsidRDefault="008A2BB9" w:rsidP="00E93727">
      <w:pPr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 w:rsidRPr="008A2BB9">
        <w:rPr>
          <w:rFonts w:ascii="Times New Roman" w:hAnsi="Times New Roman" w:cs="Times New Roman"/>
          <w:b/>
          <w:sz w:val="24"/>
          <w:szCs w:val="24"/>
        </w:rPr>
        <w:t>Responses:</w:t>
      </w:r>
      <w:r w:rsidR="00274183" w:rsidRPr="008A2B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5B22E6" w14:textId="77777777" w:rsidR="00E93727" w:rsidRPr="008A2BB9" w:rsidRDefault="00503E51" w:rsidP="00E9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B9">
        <w:rPr>
          <w:rFonts w:ascii="Times New Roman" w:hAnsi="Times New Roman" w:cs="Times New Roman"/>
          <w:sz w:val="24"/>
          <w:szCs w:val="24"/>
        </w:rPr>
        <w:t>The recursive image I created was based on a rectangular dilation of the original image by a factor of ¾. The base case featured 4 rectangles, with two of the smaller uncolored rectangles adding up to equal the area of the larger colored rectangle.</w:t>
      </w:r>
    </w:p>
    <w:p w14:paraId="5C56BFD9" w14:textId="77777777" w:rsidR="00D63E17" w:rsidRPr="008A2BB9" w:rsidRDefault="00D63E17" w:rsidP="00D6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B9">
        <w:rPr>
          <w:rFonts w:ascii="Times New Roman" w:hAnsi="Times New Roman" w:cs="Times New Roman"/>
          <w:sz w:val="24"/>
          <w:szCs w:val="24"/>
        </w:rPr>
        <w:t xml:space="preserve">The recursion principle </w:t>
      </w:r>
      <w:r w:rsidR="008A2BB9" w:rsidRPr="008A2BB9">
        <w:rPr>
          <w:rFonts w:ascii="Times New Roman" w:hAnsi="Times New Roman" w:cs="Times New Roman"/>
          <w:sz w:val="24"/>
          <w:szCs w:val="24"/>
        </w:rPr>
        <w:t xml:space="preserve">is the </w:t>
      </w:r>
      <w:proofErr w:type="gramStart"/>
      <w:r w:rsidR="008A2BB9" w:rsidRPr="008A2BB9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="008A2BB9" w:rsidRPr="008A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xlength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ylength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methbod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 shown above. This method takes a blank rectangle with dimensions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xlength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A2BB9" w:rsidRPr="008A2BB9">
        <w:rPr>
          <w:rFonts w:ascii="Times New Roman" w:hAnsi="Times New Roman" w:cs="Times New Roman"/>
          <w:sz w:val="24"/>
          <w:szCs w:val="24"/>
        </w:rPr>
        <w:t>ylength</w:t>
      </w:r>
      <w:proofErr w:type="spell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 and creates the </w:t>
      </w:r>
      <w:proofErr w:type="gramStart"/>
      <w:r w:rsidR="008A2BB9" w:rsidRPr="008A2BB9">
        <w:rPr>
          <w:rFonts w:ascii="Times New Roman" w:hAnsi="Times New Roman" w:cs="Times New Roman"/>
          <w:sz w:val="24"/>
          <w:szCs w:val="24"/>
        </w:rPr>
        <w:t>four rectangle</w:t>
      </w:r>
      <w:proofErr w:type="gramEnd"/>
      <w:r w:rsidR="008A2BB9" w:rsidRPr="008A2BB9">
        <w:rPr>
          <w:rFonts w:ascii="Times New Roman" w:hAnsi="Times New Roman" w:cs="Times New Roman"/>
          <w:sz w:val="24"/>
          <w:szCs w:val="24"/>
        </w:rPr>
        <w:t xml:space="preserve"> form present in my pattern n times.</w:t>
      </w:r>
      <w:r w:rsidRPr="008A2B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AD010" w14:textId="77777777" w:rsidR="00E93727" w:rsidRPr="008A2BB9" w:rsidRDefault="008A2BB9" w:rsidP="00E9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B9">
        <w:rPr>
          <w:rFonts w:ascii="Times New Roman" w:hAnsi="Times New Roman" w:cs="Times New Roman"/>
          <w:sz w:val="24"/>
          <w:szCs w:val="24"/>
        </w:rPr>
        <w:t>The programmer should receive the credit. The CPU and software are only mediums for the programmer to work on, the pattern itself is the programmer’s unique innovative idea.</w:t>
      </w:r>
    </w:p>
    <w:p w14:paraId="44DC9C53" w14:textId="77777777" w:rsidR="00E93727" w:rsidRPr="008A2BB9" w:rsidRDefault="008A2BB9" w:rsidP="00E9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B9">
        <w:rPr>
          <w:rFonts w:ascii="Times New Roman" w:hAnsi="Times New Roman" w:cs="Times New Roman"/>
          <w:sz w:val="24"/>
          <w:szCs w:val="24"/>
        </w:rPr>
        <w:t>Yes, any computer generating anything that is innovative and previously undiscovered can be attributed as artificial intelligence, however low-level it may be. Yet, the artificial intelligence program would be relatively primitive as it is easy to play around with multiples and create a pattern similar to mine.</w:t>
      </w:r>
      <w:r w:rsidR="00623C6C" w:rsidRPr="008A2B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603ED" w14:textId="77777777" w:rsidR="00E93727" w:rsidRPr="008A2BB9" w:rsidRDefault="008A2BB9" w:rsidP="00E9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B9">
        <w:rPr>
          <w:rFonts w:ascii="Times New Roman" w:hAnsi="Times New Roman" w:cs="Times New Roman"/>
          <w:sz w:val="24"/>
          <w:szCs w:val="24"/>
        </w:rPr>
        <w:t>Yes, currently the defining factor behind computer and human art is the emotional aspect and personality of each artwork given by the artist. If a computer were able to replicate the emotions behind an artwork, such as the Mondrian, that artwork would no longer be special and would diminish the accomplishments of humans</w:t>
      </w:r>
      <w:r w:rsidR="00623C6C" w:rsidRPr="008A2B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18AE5" w14:textId="77777777" w:rsidR="00623C6C" w:rsidRPr="008A2BB9" w:rsidRDefault="00623C6C" w:rsidP="00623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2A26F7" w14:textId="77777777" w:rsidR="00302EA7" w:rsidRDefault="00302EA7" w:rsidP="00302EA7">
      <w:pPr>
        <w:pStyle w:val="ListParagraph"/>
      </w:pPr>
    </w:p>
    <w:p w14:paraId="6425BF46" w14:textId="77777777" w:rsidR="00EC7D25" w:rsidRDefault="00EC7D25" w:rsidP="00302EA7">
      <w:pPr>
        <w:pStyle w:val="ListParagraph"/>
      </w:pPr>
    </w:p>
    <w:p w14:paraId="1727CFB3" w14:textId="77777777" w:rsidR="00B811B9" w:rsidRDefault="00687D1E" w:rsidP="008A2BB9">
      <w:pPr>
        <w:pStyle w:val="ListParagraph"/>
        <w:ind w:left="1080"/>
      </w:pPr>
      <w:r>
        <w:t xml:space="preserve"> </w:t>
      </w:r>
    </w:p>
    <w:sectPr w:rsidR="00B8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86F94"/>
    <w:multiLevelType w:val="hybridMultilevel"/>
    <w:tmpl w:val="78363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5429"/>
    <w:multiLevelType w:val="hybridMultilevel"/>
    <w:tmpl w:val="50926134"/>
    <w:lvl w:ilvl="0" w:tplc="FD1252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395F47"/>
    <w:multiLevelType w:val="hybridMultilevel"/>
    <w:tmpl w:val="0A34D368"/>
    <w:lvl w:ilvl="0" w:tplc="FC168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27"/>
    <w:rsid w:val="00274183"/>
    <w:rsid w:val="002C746A"/>
    <w:rsid w:val="00302EA7"/>
    <w:rsid w:val="00503E51"/>
    <w:rsid w:val="00623C6C"/>
    <w:rsid w:val="00686DBD"/>
    <w:rsid w:val="00687D1E"/>
    <w:rsid w:val="006C59CF"/>
    <w:rsid w:val="008A2BB9"/>
    <w:rsid w:val="00A268F2"/>
    <w:rsid w:val="00A73EB1"/>
    <w:rsid w:val="00B60BA9"/>
    <w:rsid w:val="00B811B9"/>
    <w:rsid w:val="00BD1379"/>
    <w:rsid w:val="00C11268"/>
    <w:rsid w:val="00D63E17"/>
    <w:rsid w:val="00E93727"/>
    <w:rsid w:val="00EB6EEC"/>
    <w:rsid w:val="00EC7D25"/>
    <w:rsid w:val="00F2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B518"/>
  <w15:chartTrackingRefBased/>
  <w15:docId w15:val="{734E7A1D-36E6-44BD-9468-1009859C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Jeffrey Chiu</cp:lastModifiedBy>
  <cp:revision>2</cp:revision>
  <dcterms:created xsi:type="dcterms:W3CDTF">2018-05-25T04:55:00Z</dcterms:created>
  <dcterms:modified xsi:type="dcterms:W3CDTF">2018-05-25T04:55:00Z</dcterms:modified>
</cp:coreProperties>
</file>