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1F" w:rsidRDefault="00760B1F" w:rsidP="00760B1F">
      <w:pPr>
        <w:jc w:val="center"/>
        <w:rPr>
          <w:b/>
        </w:rPr>
      </w:pPr>
      <w:r>
        <w:rPr>
          <w:b/>
        </w:rPr>
        <w:t>Personal Website Project</w:t>
      </w:r>
      <w:r w:rsidR="00EF6B0A">
        <w:rPr>
          <w:b/>
        </w:rPr>
        <w:t xml:space="preserve"> Plan</w:t>
      </w:r>
    </w:p>
    <w:p w:rsidR="00760B1F" w:rsidRDefault="00760B1F">
      <w:pPr>
        <w:rPr>
          <w:b/>
        </w:rPr>
      </w:pPr>
    </w:p>
    <w:p w:rsidR="008871C8" w:rsidRDefault="00760B1F">
      <w:r w:rsidRPr="00760B1F">
        <w:rPr>
          <w:b/>
        </w:rPr>
        <w:t>Objective</w:t>
      </w:r>
      <w:r w:rsidR="00032EC5">
        <w:rPr>
          <w:b/>
        </w:rPr>
        <w:t xml:space="preserve"> of Plan</w:t>
      </w:r>
      <w:r w:rsidR="008871C8">
        <w:t>:</w:t>
      </w:r>
    </w:p>
    <w:p w:rsidR="00BB449F" w:rsidRDefault="00D715BF" w:rsidP="00365B85">
      <w:r>
        <w:t>Design</w:t>
      </w:r>
      <w:r w:rsidR="00C96C0A">
        <w:t xml:space="preserve"> and implementation of a p</w:t>
      </w:r>
      <w:r w:rsidR="008871C8">
        <w:t xml:space="preserve">rototype for a website </w:t>
      </w:r>
      <w:r w:rsidR="00E200A7">
        <w:t xml:space="preserve">functioning as an image gallery </w:t>
      </w:r>
      <w:r w:rsidR="008871C8">
        <w:t xml:space="preserve">to enable visitors to select </w:t>
      </w:r>
      <w:r w:rsidR="002A19E8">
        <w:t xml:space="preserve">tile </w:t>
      </w:r>
      <w:r w:rsidR="008871C8">
        <w:t>products</w:t>
      </w:r>
      <w:r w:rsidR="00C96C0A">
        <w:t xml:space="preserve"> </w:t>
      </w:r>
      <w:r w:rsidR="00365B85">
        <w:t>for use in their home by viewing images of various manufacturers’</w:t>
      </w:r>
      <w:r w:rsidR="008871C8">
        <w:t xml:space="preserve"> products. </w:t>
      </w:r>
      <w:r w:rsidR="00587188">
        <w:t xml:space="preserve"> This website will be a static version of a dynamic website</w:t>
      </w:r>
      <w:r w:rsidR="003216AF">
        <w:t xml:space="preserve"> with additional product selection functionality</w:t>
      </w:r>
      <w:r w:rsidR="00587188">
        <w:t xml:space="preserve"> </w:t>
      </w:r>
      <w:r w:rsidR="003216AF">
        <w:t xml:space="preserve">and possibly design functionality, </w:t>
      </w:r>
      <w:r w:rsidR="00587188">
        <w:t xml:space="preserve">to be developed at a future time.  </w:t>
      </w:r>
    </w:p>
    <w:p w:rsidR="00C96C0A" w:rsidRPr="00C96C0A" w:rsidRDefault="00C96C0A" w:rsidP="00365B85">
      <w:pPr>
        <w:rPr>
          <w:b/>
        </w:rPr>
      </w:pPr>
      <w:r w:rsidRPr="00C96C0A">
        <w:rPr>
          <w:b/>
        </w:rPr>
        <w:t>Website Functionality</w:t>
      </w:r>
    </w:p>
    <w:p w:rsidR="00C96C0A" w:rsidRDefault="00D715BF" w:rsidP="006142C3">
      <w:r>
        <w:t>The Personal Website’s functionality will enable visitors to make a selection of tile manufacturer from a list of manufacturers on a Manufacturer Selection Page (the index page) in order to view a list of the selected manufacturer’s tile products, together with their product spec</w:t>
      </w:r>
      <w:r w:rsidR="00023E25">
        <w:t>ifications</w:t>
      </w:r>
      <w:r>
        <w:t xml:space="preserve">, including thumbnail product images; then make an </w:t>
      </w:r>
      <w:r w:rsidR="00096874">
        <w:t>individual product</w:t>
      </w:r>
      <w:r>
        <w:t xml:space="preserve"> selection, and view an enlarged image of the selected product, displaying the detail of its design. </w:t>
      </w:r>
    </w:p>
    <w:p w:rsidR="00B1176D" w:rsidRDefault="002A19E8" w:rsidP="006142C3">
      <w:r>
        <w:t xml:space="preserve"> </w:t>
      </w:r>
      <w:r w:rsidR="00B1176D">
        <w:t>Visitors will</w:t>
      </w:r>
      <w:r w:rsidR="006142C3">
        <w:t xml:space="preserve"> make initial select</w:t>
      </w:r>
      <w:r w:rsidR="00B1176D">
        <w:t>ion of products to view by specifying the manufacturer whose products they wish to view.  Selection of a manufacturer will trigger</w:t>
      </w:r>
      <w:r w:rsidR="00B51A5C">
        <w:t>,</w:t>
      </w:r>
      <w:r w:rsidR="00B1176D">
        <w:t xml:space="preserve"> </w:t>
      </w:r>
      <w:r w:rsidR="00B51A5C">
        <w:t xml:space="preserve">via a page link, </w:t>
      </w:r>
      <w:r w:rsidR="00B1176D">
        <w:t>display of a table displaying a list of that manufacturer’s tile products</w:t>
      </w:r>
      <w:r w:rsidR="00E2003A">
        <w:t>, together with the values for a specified set of tile industry design parameters, including</w:t>
      </w:r>
      <w:r w:rsidR="00B1176D">
        <w:t xml:space="preserve">, </w:t>
      </w:r>
    </w:p>
    <w:p w:rsidR="00E2003A" w:rsidRDefault="00E2003A" w:rsidP="00E2003A">
      <w:pPr>
        <w:pStyle w:val="ListParagraph"/>
        <w:numPr>
          <w:ilvl w:val="0"/>
          <w:numId w:val="2"/>
        </w:numPr>
      </w:pPr>
      <w:r>
        <w:t xml:space="preserve">Product ID; </w:t>
      </w:r>
    </w:p>
    <w:p w:rsidR="00E2003A" w:rsidRDefault="00E2003A" w:rsidP="00E2003A">
      <w:pPr>
        <w:pStyle w:val="ListParagraph"/>
        <w:numPr>
          <w:ilvl w:val="0"/>
          <w:numId w:val="2"/>
        </w:numPr>
      </w:pPr>
      <w:r>
        <w:t xml:space="preserve">Manufacturer’s Product Line Designation; </w:t>
      </w:r>
    </w:p>
    <w:p w:rsidR="00E2003A" w:rsidRDefault="00802DCA" w:rsidP="00E2003A">
      <w:pPr>
        <w:pStyle w:val="ListParagraph"/>
        <w:numPr>
          <w:ilvl w:val="0"/>
          <w:numId w:val="2"/>
        </w:numPr>
      </w:pPr>
      <w:r>
        <w:t>Design</w:t>
      </w:r>
      <w:r w:rsidR="00E2003A">
        <w:t xml:space="preserve"> Name; </w:t>
      </w:r>
    </w:p>
    <w:p w:rsidR="00E2003A" w:rsidRDefault="00E2003A" w:rsidP="00E2003A">
      <w:pPr>
        <w:pStyle w:val="ListParagraph"/>
        <w:numPr>
          <w:ilvl w:val="0"/>
          <w:numId w:val="2"/>
        </w:numPr>
      </w:pPr>
      <w:r>
        <w:t xml:space="preserve">Product Dimensions; </w:t>
      </w:r>
    </w:p>
    <w:p w:rsidR="00E2003A" w:rsidRDefault="00E2003A" w:rsidP="00E2003A">
      <w:pPr>
        <w:pStyle w:val="ListParagraph"/>
        <w:numPr>
          <w:ilvl w:val="0"/>
          <w:numId w:val="2"/>
        </w:numPr>
      </w:pPr>
      <w:r>
        <w:t xml:space="preserve">Thumbnail Image.  </w:t>
      </w:r>
    </w:p>
    <w:p w:rsidR="00D609B9" w:rsidRDefault="00A72211" w:rsidP="009D4D82">
      <w:r>
        <w:t>Additionally, for each product item</w:t>
      </w:r>
      <w:r w:rsidR="00F53017">
        <w:t xml:space="preserve"> listed in the table</w:t>
      </w:r>
      <w:r>
        <w:t xml:space="preserve">, a link to a page with </w:t>
      </w:r>
      <w:r w:rsidR="00B004A4">
        <w:t>an</w:t>
      </w:r>
      <w:r w:rsidR="002E5774">
        <w:t xml:space="preserve"> enlarged version of the thumbnail</w:t>
      </w:r>
      <w:r w:rsidR="00B004A4">
        <w:t xml:space="preserve"> image will be included.  </w:t>
      </w:r>
      <w:r w:rsidR="00135EE5">
        <w:t xml:space="preserve">An “About Us” page, describing the purpose of the website to visitors will also be linked to the index page.  </w:t>
      </w:r>
      <w:r w:rsidR="00D609B9">
        <w:t xml:space="preserve">Visitors </w:t>
      </w:r>
      <w:r w:rsidR="00096874">
        <w:t>will</w:t>
      </w:r>
      <w:r w:rsidR="00D609B9">
        <w:t xml:space="preserve"> also be ab</w:t>
      </w:r>
      <w:r w:rsidR="00365B85">
        <w:t>l</w:t>
      </w:r>
      <w:r w:rsidR="00802DCA">
        <w:t>e to back-</w:t>
      </w:r>
      <w:r w:rsidR="00096874">
        <w:t>navigate</w:t>
      </w:r>
      <w:r w:rsidR="00D609B9">
        <w:t xml:space="preserve"> from any </w:t>
      </w:r>
      <w:r w:rsidR="00802DCA">
        <w:t xml:space="preserve">of the aforementioned </w:t>
      </w:r>
      <w:r w:rsidR="00D609B9">
        <w:t>page</w:t>
      </w:r>
      <w:r w:rsidR="00802DCA">
        <w:t>s</w:t>
      </w:r>
      <w:r w:rsidR="00D609B9">
        <w:t xml:space="preserve"> to the preceding one.  </w:t>
      </w:r>
    </w:p>
    <w:p w:rsidR="00095593" w:rsidRDefault="00095593" w:rsidP="00095593">
      <w:r>
        <w:t>A</w:t>
      </w:r>
      <w:r>
        <w:t>n “About Us” page, describing the purpose of the website to visitors</w:t>
      </w:r>
      <w:r>
        <w:t xml:space="preserve"> will also be linked to the index page.</w:t>
      </w:r>
      <w:r>
        <w:t xml:space="preserve">  </w:t>
      </w:r>
    </w:p>
    <w:p w:rsidR="00F53017" w:rsidRDefault="00F53017" w:rsidP="00D3488C">
      <w:pPr>
        <w:rPr>
          <w:b/>
        </w:rPr>
      </w:pPr>
      <w:r>
        <w:rPr>
          <w:b/>
        </w:rPr>
        <w:t xml:space="preserve">Tools </w:t>
      </w:r>
      <w:r w:rsidRPr="00F53017">
        <w:rPr>
          <w:b/>
        </w:rPr>
        <w:t>for Implementation of Website Functionality</w:t>
      </w:r>
    </w:p>
    <w:p w:rsidR="00F53017" w:rsidRDefault="00F53017" w:rsidP="00D3488C">
      <w:r w:rsidRPr="00F53017">
        <w:t xml:space="preserve">The </w:t>
      </w:r>
      <w:r>
        <w:t xml:space="preserve">programming to implement the </w:t>
      </w:r>
      <w:r w:rsidRPr="00F53017">
        <w:t>described</w:t>
      </w:r>
      <w:r>
        <w:t xml:space="preserve"> website </w:t>
      </w:r>
      <w:r w:rsidR="00096874">
        <w:t>functionality</w:t>
      </w:r>
      <w:r>
        <w:t xml:space="preserve"> will be done utilizing a combination of HTML5 and CSS</w:t>
      </w:r>
      <w:r w:rsidR="00773819">
        <w:t xml:space="preserve">; HTML5 for functionality, CSS for </w:t>
      </w:r>
      <w:r w:rsidR="005615BA">
        <w:t>page &amp;</w:t>
      </w:r>
      <w:r w:rsidR="009D4D82">
        <w:t xml:space="preserve"> </w:t>
      </w:r>
      <w:r w:rsidR="005615BA">
        <w:t xml:space="preserve">styling </w:t>
      </w:r>
      <w:r w:rsidR="00C93B14">
        <w:t>design</w:t>
      </w:r>
      <w:r>
        <w:t xml:space="preserve">. </w:t>
      </w:r>
      <w:r w:rsidR="00C93B14">
        <w:t xml:space="preserve"> </w:t>
      </w:r>
      <w:r>
        <w:t xml:space="preserve">The image file format </w:t>
      </w:r>
      <w:r w:rsidR="00F2283E">
        <w:t xml:space="preserve">used </w:t>
      </w:r>
      <w:r>
        <w:t xml:space="preserve">for displayed </w:t>
      </w:r>
      <w:r w:rsidR="00F2283E">
        <w:t xml:space="preserve">tile </w:t>
      </w:r>
      <w:r>
        <w:t xml:space="preserve">images will be JPEG.  </w:t>
      </w:r>
    </w:p>
    <w:p w:rsidR="00A550CF" w:rsidRDefault="00A550CF">
      <w:pPr>
        <w:rPr>
          <w:b/>
        </w:rPr>
      </w:pPr>
      <w:r>
        <w:rPr>
          <w:b/>
        </w:rPr>
        <w:br w:type="page"/>
      </w:r>
    </w:p>
    <w:p w:rsidR="00F82023" w:rsidRPr="00760B1F" w:rsidRDefault="00F82023" w:rsidP="00D3488C">
      <w:pPr>
        <w:rPr>
          <w:b/>
        </w:rPr>
      </w:pPr>
      <w:r w:rsidRPr="00760B1F">
        <w:rPr>
          <w:b/>
        </w:rPr>
        <w:lastRenderedPageBreak/>
        <w:t xml:space="preserve">Criteria for Evaluating </w:t>
      </w:r>
      <w:r w:rsidR="00760B1F" w:rsidRPr="00760B1F">
        <w:rPr>
          <w:b/>
        </w:rPr>
        <w:t>Achievement of Project Objective</w:t>
      </w:r>
    </w:p>
    <w:p w:rsidR="00F82023" w:rsidRDefault="00C660C8" w:rsidP="00D3488C">
      <w:r>
        <w:t xml:space="preserve">Since this website is a prototype, </w:t>
      </w:r>
      <w:r w:rsidR="00F82023">
        <w:t xml:space="preserve">verification </w:t>
      </w:r>
      <w:r w:rsidR="001C66B3">
        <w:t>of success in</w:t>
      </w:r>
      <w:r w:rsidR="00F82023">
        <w:t xml:space="preserve"> achieving the purpose of the website will be </w:t>
      </w:r>
      <w:r w:rsidR="00096874">
        <w:t>accomplished</w:t>
      </w:r>
      <w:r w:rsidR="00F82023">
        <w:t xml:space="preserve"> by determin</w:t>
      </w:r>
      <w:r w:rsidR="00096874">
        <w:t>in</w:t>
      </w:r>
      <w:r w:rsidR="00F82023">
        <w:t xml:space="preserve">g whether the described functionality has been successfully designed and implemented.  Success in these two areas will have </w:t>
      </w:r>
      <w:r w:rsidR="008E0F58">
        <w:t>been achieved if the following 5</w:t>
      </w:r>
      <w:r w:rsidR="00F82023">
        <w:t xml:space="preserve"> criteria are met: </w:t>
      </w:r>
    </w:p>
    <w:p w:rsidR="00F82023" w:rsidRDefault="00F82023" w:rsidP="00137FFE">
      <w:pPr>
        <w:pStyle w:val="ListParagraph"/>
        <w:numPr>
          <w:ilvl w:val="0"/>
          <w:numId w:val="3"/>
        </w:numPr>
      </w:pPr>
      <w:r>
        <w:t xml:space="preserve">The index page displays correctly when </w:t>
      </w:r>
      <w:r w:rsidR="008F4A4C">
        <w:t>a visitor navigates to the website;</w:t>
      </w:r>
    </w:p>
    <w:p w:rsidR="009544C6" w:rsidRDefault="009544C6" w:rsidP="00137FFE">
      <w:pPr>
        <w:pStyle w:val="ListParagraph"/>
        <w:numPr>
          <w:ilvl w:val="0"/>
          <w:numId w:val="3"/>
        </w:numPr>
      </w:pPr>
      <w:r>
        <w:t>All pages display according to Design Specifications;</w:t>
      </w:r>
    </w:p>
    <w:p w:rsidR="00137FFE" w:rsidRDefault="00D07B13" w:rsidP="00137FFE">
      <w:pPr>
        <w:pStyle w:val="ListParagraph"/>
        <w:numPr>
          <w:ilvl w:val="0"/>
          <w:numId w:val="3"/>
        </w:numPr>
      </w:pPr>
      <w:r>
        <w:t xml:space="preserve">Code written will create and display a table holding </w:t>
      </w:r>
      <w:r w:rsidR="00760B1F">
        <w:t xml:space="preserve">the specified </w:t>
      </w:r>
      <w:r>
        <w:t xml:space="preserve">product information </w:t>
      </w:r>
      <w:r w:rsidR="00F82023">
        <w:t>f</w:t>
      </w:r>
      <w:r>
        <w:t>or each manufacturer ;</w:t>
      </w:r>
    </w:p>
    <w:p w:rsidR="00D07B13" w:rsidRDefault="00D07B13" w:rsidP="00137FFE">
      <w:pPr>
        <w:pStyle w:val="ListParagraph"/>
        <w:numPr>
          <w:ilvl w:val="0"/>
          <w:numId w:val="3"/>
        </w:numPr>
      </w:pPr>
      <w:r>
        <w:t>Code written will retriev</w:t>
      </w:r>
      <w:r w:rsidR="00B1176D">
        <w:t>e and display</w:t>
      </w:r>
      <w:r>
        <w:t xml:space="preserve"> Product images</w:t>
      </w:r>
      <w:r w:rsidR="00F82023">
        <w:t xml:space="preserve"> as described</w:t>
      </w:r>
      <w:r>
        <w:t>;</w:t>
      </w:r>
    </w:p>
    <w:p w:rsidR="00D07B13" w:rsidRDefault="00D07B13" w:rsidP="00137FFE">
      <w:pPr>
        <w:pStyle w:val="ListParagraph"/>
        <w:numPr>
          <w:ilvl w:val="0"/>
          <w:numId w:val="3"/>
        </w:numPr>
      </w:pPr>
      <w:r>
        <w:t>Page links created in code function properly</w:t>
      </w:r>
      <w:r w:rsidR="005C36DC">
        <w:t xml:space="preserve"> as designed</w:t>
      </w:r>
      <w:r>
        <w:t>.</w:t>
      </w:r>
    </w:p>
    <w:p w:rsidR="00292B1E" w:rsidRDefault="00292B1E" w:rsidP="00BB449F">
      <w:pPr>
        <w:pStyle w:val="ListParagraph"/>
      </w:pPr>
      <w:bookmarkStart w:id="0" w:name="_GoBack"/>
      <w:bookmarkEnd w:id="0"/>
    </w:p>
    <w:sectPr w:rsidR="0029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200D"/>
    <w:multiLevelType w:val="hybridMultilevel"/>
    <w:tmpl w:val="86E0D178"/>
    <w:lvl w:ilvl="0" w:tplc="C94E64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B54A3"/>
    <w:multiLevelType w:val="hybridMultilevel"/>
    <w:tmpl w:val="0834EBBA"/>
    <w:lvl w:ilvl="0" w:tplc="05A87F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C5C1D"/>
    <w:multiLevelType w:val="hybridMultilevel"/>
    <w:tmpl w:val="AAFCFCAA"/>
    <w:lvl w:ilvl="0" w:tplc="0228F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01B9D"/>
    <w:multiLevelType w:val="hybridMultilevel"/>
    <w:tmpl w:val="E7B25BEC"/>
    <w:lvl w:ilvl="0" w:tplc="49A007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92C51D48-0FAD-4FB2-B012-5E79790DE98E}"/>
    <w:docVar w:name="dgnword-eventsink" w:val="334870376"/>
  </w:docVars>
  <w:rsids>
    <w:rsidRoot w:val="008871C8"/>
    <w:rsid w:val="00023E25"/>
    <w:rsid w:val="00032EC5"/>
    <w:rsid w:val="00095593"/>
    <w:rsid w:val="00096874"/>
    <w:rsid w:val="00135EE5"/>
    <w:rsid w:val="00137FFE"/>
    <w:rsid w:val="001C66B3"/>
    <w:rsid w:val="0025087C"/>
    <w:rsid w:val="00292B1E"/>
    <w:rsid w:val="002A19E8"/>
    <w:rsid w:val="002D3C79"/>
    <w:rsid w:val="002E5774"/>
    <w:rsid w:val="003216AF"/>
    <w:rsid w:val="00365B85"/>
    <w:rsid w:val="005615BA"/>
    <w:rsid w:val="00587188"/>
    <w:rsid w:val="005C36DC"/>
    <w:rsid w:val="006142C3"/>
    <w:rsid w:val="00760B1F"/>
    <w:rsid w:val="00773819"/>
    <w:rsid w:val="00802DCA"/>
    <w:rsid w:val="008871C8"/>
    <w:rsid w:val="008E0F58"/>
    <w:rsid w:val="008F4A4C"/>
    <w:rsid w:val="009544C6"/>
    <w:rsid w:val="009D4D82"/>
    <w:rsid w:val="009E4089"/>
    <w:rsid w:val="00A550CF"/>
    <w:rsid w:val="00A72211"/>
    <w:rsid w:val="00A92907"/>
    <w:rsid w:val="00B004A4"/>
    <w:rsid w:val="00B1176D"/>
    <w:rsid w:val="00B51A5C"/>
    <w:rsid w:val="00BB449F"/>
    <w:rsid w:val="00C660C8"/>
    <w:rsid w:val="00C93B14"/>
    <w:rsid w:val="00C96C0A"/>
    <w:rsid w:val="00D07B13"/>
    <w:rsid w:val="00D3488C"/>
    <w:rsid w:val="00D609B9"/>
    <w:rsid w:val="00D64A33"/>
    <w:rsid w:val="00D715BF"/>
    <w:rsid w:val="00E2003A"/>
    <w:rsid w:val="00E200A7"/>
    <w:rsid w:val="00EF6B0A"/>
    <w:rsid w:val="00F2283E"/>
    <w:rsid w:val="00F53017"/>
    <w:rsid w:val="00F82023"/>
    <w:rsid w:val="00F874B4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</dc:creator>
  <cp:lastModifiedBy>Jonathan</cp:lastModifiedBy>
  <cp:revision>45</cp:revision>
  <dcterms:created xsi:type="dcterms:W3CDTF">2017-03-08T21:23:00Z</dcterms:created>
  <dcterms:modified xsi:type="dcterms:W3CDTF">2017-03-09T01:57:00Z</dcterms:modified>
</cp:coreProperties>
</file>