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4083BB1E" w14:textId="56DFF8E5" w:rsidR="001C0C85" w:rsidRDefault="001C0C85" w:rsidP="001C0C85">
      <w:pPr>
        <w:rPr>
          <w:lang w:val="it-IT"/>
        </w:rPr>
      </w:pPr>
    </w:p>
    <w:p w14:paraId="695C5BD4" w14:textId="173BD0C6" w:rsidR="00782D24" w:rsidRDefault="00782D24" w:rsidP="001C0C85">
      <w:pPr>
        <w:rPr>
          <w:lang w:val="it-IT"/>
        </w:rPr>
      </w:pPr>
    </w:p>
    <w:p w14:paraId="0692350F" w14:textId="77777777" w:rsidR="00782D24" w:rsidRDefault="00782D24" w:rsidP="001C0C85">
      <w:pPr>
        <w:rPr>
          <w:lang w:val="it-IT"/>
        </w:rPr>
      </w:pPr>
    </w:p>
    <w:p w14:paraId="0BE160DB" w14:textId="29CC9A32" w:rsidR="00DB69BF" w:rsidRDefault="00DB69BF" w:rsidP="001C0C85">
      <w:pPr>
        <w:rPr>
          <w:lang w:val="it-IT"/>
        </w:rPr>
      </w:pPr>
      <w:r>
        <w:rPr>
          <w:lang w:val="it-IT"/>
        </w:rPr>
        <w:t>Com’è legalmente la situa?</w:t>
      </w:r>
      <w:r w:rsidR="00BE45BD">
        <w:rPr>
          <w:lang w:val="it-IT"/>
        </w:rPr>
        <w:t xml:space="preserve"> Non divulgazione del cliente, non ci sono problemi tecnici. SE applicativo per pazienti allora informativa privacy </w:t>
      </w:r>
      <w:proofErr w:type="gramStart"/>
      <w:r w:rsidR="00BE45BD">
        <w:rPr>
          <w:lang w:val="it-IT"/>
        </w:rPr>
        <w:t>e</w:t>
      </w:r>
      <w:proofErr w:type="gram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in </w:t>
      </w:r>
      <w:proofErr w:type="spellStart"/>
      <w:r w:rsidR="00BE45BD">
        <w:rPr>
          <w:lang w:val="it-IT"/>
        </w:rPr>
        <w:t>transit</w:t>
      </w:r>
      <w:proofErr w:type="spellEnd"/>
      <w:r w:rsidR="00BE45BD">
        <w:rPr>
          <w:lang w:val="it-IT"/>
        </w:rPr>
        <w:t xml:space="preserve"> forse poi vediamo. Magari nella base mettiamo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at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rest</w:t>
      </w:r>
      <w:proofErr w:type="spellEnd"/>
      <w:r w:rsidR="00BE45BD">
        <w:rPr>
          <w:lang w:val="it-IT"/>
        </w:rPr>
        <w:t xml:space="preserve">. </w:t>
      </w:r>
      <w:r w:rsidR="006F08C4">
        <w:rPr>
          <w:lang w:val="it-IT"/>
        </w:rPr>
        <w:t xml:space="preserve">-&gt; analisi </w:t>
      </w:r>
      <w:proofErr w:type="gramStart"/>
      <w:r w:rsidR="006F08C4">
        <w:rPr>
          <w:lang w:val="it-IT"/>
        </w:rPr>
        <w:t>del rischi</w:t>
      </w:r>
      <w:proofErr w:type="gramEnd"/>
    </w:p>
    <w:p w14:paraId="15352FEB" w14:textId="2B7EF425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77AA572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Macromolecole che compongono gli alimenti: proteine, glucidi, grassi</w:t>
            </w:r>
          </w:p>
        </w:tc>
        <w:tc>
          <w:tcPr>
            <w:tcW w:w="3297" w:type="dxa"/>
          </w:tcPr>
          <w:p w14:paraId="60A9EF34" w14:textId="5C97C1F3" w:rsidR="00DB69BF" w:rsidRDefault="00DB69BF" w:rsidP="00DB69BF">
            <w:pPr>
              <w:rPr>
                <w:lang w:val="it-IT"/>
              </w:rPr>
            </w:pP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44F87798" w:rsidR="001209CD" w:rsidRDefault="001209CD" w:rsidP="00DB69BF">
            <w:pPr>
              <w:rPr>
                <w:lang w:val="it-IT"/>
              </w:rPr>
            </w:pP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6E771BBE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3E0FDF65" w:rsidR="006059A6" w:rsidRDefault="006059A6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06594333" w:rsidR="006059A6" w:rsidRDefault="00B746FC" w:rsidP="00DB69BF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6D6A6E35" wp14:editId="6DCDAC56">
            <wp:extent cx="6115050" cy="4133850"/>
            <wp:effectExtent l="0" t="0" r="0" b="0"/>
            <wp:docPr id="5" name="Immagin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1B84BF5A" w14:textId="2564121E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Autenticazione</w:t>
            </w:r>
            <w:proofErr w:type="spellEnd"/>
            <w:r>
              <w:t xml:space="preserve"> del </w:t>
            </w:r>
            <w:proofErr w:type="spellStart"/>
            <w:r>
              <w:t>nutrizionista</w:t>
            </w:r>
            <w:proofErr w:type="spellEnd"/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GestioneCalendario</w:t>
            </w:r>
            <w:proofErr w:type="spellEnd"/>
            <w:r>
              <w:t>, (</w:t>
            </w:r>
            <w:proofErr w:type="spellStart"/>
            <w:r>
              <w:t>GestioneBaseDati</w:t>
            </w:r>
            <w:proofErr w:type="spellEnd"/>
            <w:r>
              <w:t>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L’attore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registrato</w:t>
            </w:r>
            <w:proofErr w:type="spellEnd"/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Requisiti</w:t>
            </w:r>
            <w:proofErr w:type="spellEnd"/>
            <w:r>
              <w:t xml:space="preserve"> </w:t>
            </w:r>
            <w:proofErr w:type="spellStart"/>
            <w:r>
              <w:t>sulla</w:t>
            </w:r>
            <w:proofErr w:type="spellEnd"/>
            <w:r>
              <w:t xml:space="preserve"> </w:t>
            </w:r>
            <w:proofErr w:type="spellStart"/>
            <w:r>
              <w:t>pwd</w:t>
            </w:r>
            <w:proofErr w:type="spellEnd"/>
            <w:r>
              <w:t>?</w:t>
            </w: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AggiornaPaziente</w:t>
            </w:r>
            <w:proofErr w:type="spellEnd"/>
            <w:r>
              <w:t xml:space="preserve">, </w:t>
            </w:r>
            <w:proofErr w:type="spellStart"/>
            <w:r>
              <w:t>RegistraPaziente</w:t>
            </w:r>
            <w:proofErr w:type="spellEnd"/>
            <w:r>
              <w:t xml:space="preserve">, </w:t>
            </w:r>
            <w:proofErr w:type="spellStart"/>
            <w:r>
              <w:t>EsportaDieta</w:t>
            </w:r>
            <w:proofErr w:type="spellEnd"/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il paziente non esiste, il sistema offre la possibilità di registrarlo tramite </w:t>
            </w:r>
            <w:proofErr w:type="spellStart"/>
            <w:r>
              <w:rPr>
                <w:lang w:val="it-IT"/>
              </w:rPr>
              <w:t>RegistraPaziente</w:t>
            </w:r>
            <w:proofErr w:type="spellEnd"/>
            <w:r>
              <w:rPr>
                <w:lang w:val="it-IT"/>
              </w:rPr>
              <w:t>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>
              <w:rPr>
                <w:lang w:val="it-IT"/>
              </w:rPr>
              <w:t>EsportaDieta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RegistraPaziente</w:t>
            </w:r>
            <w:proofErr w:type="spellEnd"/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AggiornaPaziente</w:t>
            </w:r>
            <w:proofErr w:type="spellEnd"/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paziente, eventualmente associando nuove diete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  <w:r>
              <w:t xml:space="preserve">, </w:t>
            </w:r>
            <w:proofErr w:type="spellStart"/>
            <w:r>
              <w:t>GestionePaziente</w:t>
            </w:r>
            <w:proofErr w:type="spellEnd"/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vengono presentati gli attuali parametri fisiologici del paziente</w:t>
            </w:r>
          </w:p>
          <w:p w14:paraId="6FB0C234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aggiunge i parametri fisiologici e/o dati clinici acquisiti</w:t>
            </w:r>
          </w:p>
          <w:p w14:paraId="741C19FC" w14:textId="21906BBB" w:rsidR="006059A6" w:rsidRDefault="006059A6" w:rsidP="00DD45A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medico può sostituire la dieta del paziente con una nuova tramite </w:t>
            </w:r>
            <w:proofErr w:type="spellStart"/>
            <w:r>
              <w:rPr>
                <w:lang w:val="it-IT"/>
              </w:rPr>
              <w:t>CreaDieta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4A6D1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A8B4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212576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ModificaDaEsistente</w:t>
            </w:r>
            <w:proofErr w:type="spellEnd"/>
          </w:p>
        </w:tc>
      </w:tr>
      <w:tr w:rsidR="006059A6" w:rsidRPr="006A7F1A" w14:paraId="4838E7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C48B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2CF17C" w14:textId="776D0AB5" w:rsidR="006059A6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6059A6" w14:paraId="09AFE8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1BE8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A23AA0" w14:textId="65419744" w:rsidR="006059A6" w:rsidRDefault="006A7F1A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3DB531F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4F82C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B5958EC" w14:textId="787A351A" w:rsidR="006059A6" w:rsidRDefault="006A7F1A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</w:p>
        </w:tc>
      </w:tr>
      <w:tr w:rsidR="006059A6" w14:paraId="1B95080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4AE7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B0AACB" w14:textId="7407ACE6" w:rsidR="006059A6" w:rsidRDefault="006A7F1A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2A6F72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62166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01BAF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6A7F1A" w14:paraId="4EF526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91E6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2BEC62" w14:textId="38E40B78" w:rsidR="006059A6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 w:rsidR="0065435E"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>na scelta di diete</w:t>
            </w:r>
            <w:r w:rsidR="0065435E">
              <w:rPr>
                <w:lang w:val="it-IT"/>
              </w:rPr>
              <w:t xml:space="preserve"> compilate</w:t>
            </w:r>
            <w:r>
              <w:rPr>
                <w:lang w:val="it-IT"/>
              </w:rPr>
              <w:t xml:space="preserve"> </w:t>
            </w:r>
          </w:p>
          <w:p w14:paraId="007BF0C1" w14:textId="2696F288" w:rsid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2.L’utente seleziona la dieta di interes</w:t>
            </w:r>
            <w:r w:rsidR="0065435E">
              <w:rPr>
                <w:lang w:val="it-IT"/>
              </w:rPr>
              <w:t>se</w:t>
            </w:r>
          </w:p>
          <w:p w14:paraId="07E3185D" w14:textId="1E99BD6C" w:rsidR="0065435E" w:rsidRDefault="0065435E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3FB44F" w14:textId="7B0734C9" w:rsidR="006A7F1A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4.CreaDieta</w:t>
            </w:r>
          </w:p>
        </w:tc>
      </w:tr>
      <w:tr w:rsidR="006059A6" w14:paraId="637CE3C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DF244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7E7C8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EB4F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3ADF6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9915E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F3179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52440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0905D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9341249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EsportaDieta</w:t>
            </w:r>
            <w:proofErr w:type="spellEnd"/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CreaDieta</w:t>
            </w:r>
            <w:proofErr w:type="spellEnd"/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ModificaDaEsistente</w:t>
            </w:r>
            <w:proofErr w:type="spellEnd"/>
            <w:r>
              <w:t xml:space="preserve">,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un alimento non è presente nella banca dati può aggiungerlo via </w:t>
            </w:r>
            <w:proofErr w:type="spellStart"/>
            <w:r>
              <w:rPr>
                <w:lang w:val="it-IT"/>
              </w:rPr>
              <w:t>GestioneAlimenti</w:t>
            </w:r>
            <w:proofErr w:type="spellEnd"/>
            <w:r>
              <w:rPr>
                <w:lang w:val="it-IT"/>
              </w:rPr>
              <w:t>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Questo</w:t>
            </w:r>
            <w:proofErr w:type="spellEnd"/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CreaDieta</w:t>
            </w:r>
            <w:proofErr w:type="spellEnd"/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GestioneCalendario</w:t>
            </w:r>
            <w:proofErr w:type="spellEnd"/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l’utente può aggiungere un nuovo appuntamento tramite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0DF37F5" w:rsidR="00DD45AA" w:rsidRDefault="00DD45AA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AggiungiAppuntamento</w:t>
            </w:r>
            <w:proofErr w:type="spellEnd"/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GestioneCalendario</w:t>
            </w:r>
            <w:proofErr w:type="spellEnd"/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Data </w:t>
            </w:r>
            <w:proofErr w:type="spellStart"/>
            <w:r>
              <w:rPr>
                <w:b/>
                <w:bCs/>
              </w:rPr>
              <w:t>nel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passato</w:t>
            </w:r>
            <w:proofErr w:type="spellEnd"/>
            <w:r>
              <w:rPr>
                <w:b/>
                <w:bCs/>
              </w:rPr>
              <w:t>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Sistema propone all’utente di </w:t>
            </w:r>
            <w:proofErr w:type="spellStart"/>
            <w:r>
              <w:rPr>
                <w:lang w:val="it-IT"/>
              </w:rPr>
              <w:t>riselezionare</w:t>
            </w:r>
            <w:proofErr w:type="spellEnd"/>
            <w:r>
              <w:rPr>
                <w:lang w:val="it-IT"/>
              </w:rPr>
              <w:t xml:space="preserve">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 xml:space="preserve">Il Sistema propone all’utente di </w:t>
            </w:r>
            <w:proofErr w:type="spellStart"/>
            <w:r w:rsidRPr="0065435E">
              <w:rPr>
                <w:lang w:val="it-IT"/>
              </w:rPr>
              <w:t>riselezionare</w:t>
            </w:r>
            <w:proofErr w:type="spellEnd"/>
            <w:r w:rsidRPr="0065435E">
              <w:rPr>
                <w:lang w:val="it-IT"/>
              </w:rPr>
              <w:t xml:space="preserve">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4B3F605A" w:rsidR="00745746" w:rsidRDefault="00745746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lastRenderedPageBreak/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</w:t>
            </w:r>
            <w:r w:rsidR="008540F0">
              <w:rPr>
                <w:lang w:val="it-IT"/>
              </w:rPr>
              <w:t>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proofErr w:type="spellStart"/>
            <w:r>
              <w:t>ControlloAccesso</w:t>
            </w:r>
            <w:proofErr w:type="spellEnd"/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proofErr w:type="spellStart"/>
            <w:r>
              <w:t>FurtoCredenziali</w:t>
            </w:r>
            <w:proofErr w:type="spellEnd"/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proofErr w:type="spellStart"/>
            <w:r>
              <w:t>ProtezioneDati</w:t>
            </w:r>
            <w:proofErr w:type="spellEnd"/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proofErr w:type="spellStart"/>
            <w:r>
              <w:t>F</w:t>
            </w:r>
            <w:r w:rsidR="001F5DCA">
              <w:t>urtoDati</w:t>
            </w:r>
            <w:proofErr w:type="spellEnd"/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65460F4" w14:textId="5E1830C7" w:rsidR="001F5DCA" w:rsidRDefault="001F5DCA" w:rsidP="00F84629">
      <w:pPr>
        <w:rPr>
          <w:lang w:val="it-IT"/>
        </w:rPr>
      </w:pPr>
    </w:p>
    <w:p w14:paraId="61142EB6" w14:textId="5E50F5F3" w:rsidR="001F5DCA" w:rsidRDefault="001F5DCA" w:rsidP="00F84629">
      <w:pPr>
        <w:rPr>
          <w:lang w:val="it-IT"/>
        </w:rPr>
      </w:pPr>
    </w:p>
    <w:p w14:paraId="62F85274" w14:textId="6B800A8C" w:rsidR="001F5DCA" w:rsidRDefault="001F5DCA" w:rsidP="00F84629">
      <w:pPr>
        <w:rPr>
          <w:lang w:val="it-IT"/>
        </w:rPr>
      </w:pPr>
    </w:p>
    <w:p w14:paraId="2A2197F8" w14:textId="65CFC95A" w:rsidR="001F5DCA" w:rsidRDefault="001F5DCA" w:rsidP="00F84629">
      <w:pPr>
        <w:rPr>
          <w:lang w:val="it-IT"/>
        </w:rPr>
      </w:pPr>
    </w:p>
    <w:p w14:paraId="6F6C6DBD" w14:textId="2DBAE904" w:rsidR="001F5DCA" w:rsidRDefault="001F5DCA" w:rsidP="00F84629">
      <w:pPr>
        <w:rPr>
          <w:lang w:val="it-IT"/>
        </w:rPr>
      </w:pPr>
    </w:p>
    <w:p w14:paraId="768A13F1" w14:textId="2A2C0E6C" w:rsidR="001F5DCA" w:rsidRDefault="001F5DCA" w:rsidP="00F84629">
      <w:pPr>
        <w:rPr>
          <w:lang w:val="it-IT"/>
        </w:rPr>
      </w:pPr>
    </w:p>
    <w:p w14:paraId="77320119" w14:textId="5461214E" w:rsidR="001F5DCA" w:rsidRDefault="001F5DCA" w:rsidP="00F84629">
      <w:pPr>
        <w:rPr>
          <w:lang w:val="it-IT"/>
        </w:rPr>
      </w:pPr>
    </w:p>
    <w:p w14:paraId="2D4785AE" w14:textId="2BE01D9C" w:rsidR="001F5DCA" w:rsidRDefault="001F5DCA" w:rsidP="00F84629">
      <w:pPr>
        <w:rPr>
          <w:lang w:val="it-IT"/>
        </w:rPr>
      </w:pPr>
    </w:p>
    <w:p w14:paraId="4FDCA264" w14:textId="5E4EC36C" w:rsidR="001F5DCA" w:rsidRDefault="001F5DCA" w:rsidP="00F84629">
      <w:pPr>
        <w:rPr>
          <w:lang w:val="it-IT"/>
        </w:rPr>
      </w:pPr>
    </w:p>
    <w:p w14:paraId="0EABF20F" w14:textId="7571EB88" w:rsidR="001F5DCA" w:rsidRDefault="001F5DCA" w:rsidP="00F84629">
      <w:pPr>
        <w:rPr>
          <w:lang w:val="it-IT"/>
        </w:rPr>
      </w:pPr>
    </w:p>
    <w:p w14:paraId="4C7AABA4" w14:textId="684B7834" w:rsidR="001F5DCA" w:rsidRDefault="001F5DCA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7DEEB437" w:rsidR="0080072E" w:rsidRDefault="00B746FC" w:rsidP="0080072E">
      <w:pPr>
        <w:rPr>
          <w:noProof/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1B6315E8" wp14:editId="6D9FA135">
            <wp:extent cx="6111240" cy="7132320"/>
            <wp:effectExtent l="0" t="0" r="3810" b="0"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240" cy="7132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83A72" w14:textId="4984A6E7" w:rsidR="00B746FC" w:rsidRDefault="00B746FC" w:rsidP="00B746FC">
      <w:pPr>
        <w:rPr>
          <w:lang w:val="it-IT"/>
        </w:rPr>
      </w:pP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374E40E8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Backup?????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</w:t>
            </w:r>
            <w:proofErr w:type="gramStart"/>
            <w:r>
              <w:rPr>
                <w:color w:val="FF0000"/>
                <w:lang w:val="it-IT"/>
              </w:rPr>
              <w:t>8</w:t>
            </w:r>
            <w:proofErr w:type="gramEnd"/>
            <w:r>
              <w:rPr>
                <w:color w:val="FF0000"/>
                <w:lang w:val="it-IT"/>
              </w:rPr>
              <w:t xml:space="preserve"> caratteri e deve </w:t>
            </w:r>
            <w:r>
              <w:rPr>
                <w:color w:val="FF0000"/>
                <w:lang w:val="it-IT"/>
              </w:rPr>
              <w:lastRenderedPageBreak/>
              <w:t>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lastRenderedPageBreak/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463748C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proofErr w:type="gramStart"/>
      <w:r>
        <w:rPr>
          <w:lang w:val="it-IT"/>
        </w:rPr>
        <w:t>E’</w:t>
      </w:r>
      <w:proofErr w:type="gramEnd"/>
      <w:r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2B303941" w14:textId="5597F1A2" w:rsidR="008F2A3B" w:rsidRPr="00B5757E" w:rsidRDefault="008F2A3B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Per tutelare il sistema da eventuali malfunzionamenti della macchina ospitante riteniamo necessario mantenere un backup su un’altra risorsa. </w:t>
      </w:r>
    </w:p>
    <w:sectPr w:rsidR="008F2A3B" w:rsidRPr="00B5757E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6"/>
  </w:num>
  <w:num w:numId="2" w16cid:durableId="1621062464">
    <w:abstractNumId w:val="16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2"/>
  </w:num>
  <w:num w:numId="6" w16cid:durableId="304362675">
    <w:abstractNumId w:val="10"/>
  </w:num>
  <w:num w:numId="7" w16cid:durableId="2031637096">
    <w:abstractNumId w:val="11"/>
  </w:num>
  <w:num w:numId="8" w16cid:durableId="394861819">
    <w:abstractNumId w:val="7"/>
  </w:num>
  <w:num w:numId="9" w16cid:durableId="2065988003">
    <w:abstractNumId w:val="5"/>
  </w:num>
  <w:num w:numId="10" w16cid:durableId="1095788200">
    <w:abstractNumId w:val="15"/>
  </w:num>
  <w:num w:numId="11" w16cid:durableId="2117164948">
    <w:abstractNumId w:val="0"/>
  </w:num>
  <w:num w:numId="12" w16cid:durableId="1899778667">
    <w:abstractNumId w:val="13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9"/>
  </w:num>
  <w:num w:numId="16" w16cid:durableId="1344627611">
    <w:abstractNumId w:val="17"/>
  </w:num>
  <w:num w:numId="17" w16cid:durableId="886603286">
    <w:abstractNumId w:val="14"/>
  </w:num>
  <w:num w:numId="18" w16cid:durableId="193304994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26D79"/>
    <w:rsid w:val="00051487"/>
    <w:rsid w:val="00060F73"/>
    <w:rsid w:val="00083766"/>
    <w:rsid w:val="001209CD"/>
    <w:rsid w:val="001C0C85"/>
    <w:rsid w:val="001F5DCA"/>
    <w:rsid w:val="002647E0"/>
    <w:rsid w:val="00326F4A"/>
    <w:rsid w:val="00354AFA"/>
    <w:rsid w:val="003A3069"/>
    <w:rsid w:val="003B399B"/>
    <w:rsid w:val="003C27F2"/>
    <w:rsid w:val="004554D6"/>
    <w:rsid w:val="00474AA3"/>
    <w:rsid w:val="00532A9F"/>
    <w:rsid w:val="005D76E7"/>
    <w:rsid w:val="006059A6"/>
    <w:rsid w:val="00642CE2"/>
    <w:rsid w:val="0065435E"/>
    <w:rsid w:val="00666606"/>
    <w:rsid w:val="0068701F"/>
    <w:rsid w:val="006A7F1A"/>
    <w:rsid w:val="006F08C4"/>
    <w:rsid w:val="00703783"/>
    <w:rsid w:val="00745746"/>
    <w:rsid w:val="00764299"/>
    <w:rsid w:val="00782D24"/>
    <w:rsid w:val="00785705"/>
    <w:rsid w:val="007B5EA8"/>
    <w:rsid w:val="007C1B43"/>
    <w:rsid w:val="007F5643"/>
    <w:rsid w:val="0080072E"/>
    <w:rsid w:val="008540F0"/>
    <w:rsid w:val="008F2A3B"/>
    <w:rsid w:val="00904806"/>
    <w:rsid w:val="00914587"/>
    <w:rsid w:val="0092465D"/>
    <w:rsid w:val="00964A63"/>
    <w:rsid w:val="00A02C46"/>
    <w:rsid w:val="00A3473F"/>
    <w:rsid w:val="00B07135"/>
    <w:rsid w:val="00B253D9"/>
    <w:rsid w:val="00B5757E"/>
    <w:rsid w:val="00B746FC"/>
    <w:rsid w:val="00BE45BD"/>
    <w:rsid w:val="00BF33F6"/>
    <w:rsid w:val="00C251D0"/>
    <w:rsid w:val="00C442CE"/>
    <w:rsid w:val="00C61161"/>
    <w:rsid w:val="00C961FF"/>
    <w:rsid w:val="00CD3228"/>
    <w:rsid w:val="00D150C2"/>
    <w:rsid w:val="00D67C5A"/>
    <w:rsid w:val="00DB69BF"/>
    <w:rsid w:val="00DD45AA"/>
    <w:rsid w:val="00E73B1E"/>
    <w:rsid w:val="00EB6B28"/>
    <w:rsid w:val="00F84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390</TotalTime>
  <Pages>16</Pages>
  <Words>2712</Words>
  <Characters>15463</Characters>
  <Application>Microsoft Office Word</Application>
  <DocSecurity>0</DocSecurity>
  <Lines>128</Lines>
  <Paragraphs>36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10</cp:revision>
  <dcterms:created xsi:type="dcterms:W3CDTF">2022-03-13T14:15:00Z</dcterms:created>
  <dcterms:modified xsi:type="dcterms:W3CDTF">2022-04-12T14:44:00Z</dcterms:modified>
</cp:coreProperties>
</file>