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F3A0" w14:textId="3D22E5FE" w:rsidR="005D6B54" w:rsidRDefault="0065034D">
      <w:r>
        <w:t>Prompt 1</w:t>
      </w:r>
      <w:r w:rsidR="00CC681C">
        <w:t>1</w:t>
      </w:r>
    </w:p>
    <w:p w14:paraId="461A44EC" w14:textId="78D2DE28" w:rsidR="0065034D" w:rsidRDefault="0065034D"/>
    <w:p w14:paraId="2053D318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Can you come up with play on words or clever twists on common phrases</w:t>
      </w:r>
    </w:p>
    <w:p w14:paraId="4AD61523" w14:textId="278EC8BC" w:rsidR="0065034D" w:rsidRPr="0065034D" w:rsidRDefault="0065034D" w:rsidP="0065034D"/>
    <w:p w14:paraId="11F5BC41" w14:textId="77777777" w:rsidR="0065034D" w:rsidRPr="0065034D" w:rsidRDefault="0065034D" w:rsidP="0065034D">
      <w:r w:rsidRPr="0065034D">
        <w:t>Sure, here are some examples:</w:t>
      </w:r>
    </w:p>
    <w:p w14:paraId="1B43C99B" w14:textId="77777777" w:rsidR="0065034D" w:rsidRPr="0065034D" w:rsidRDefault="0065034D" w:rsidP="0065034D">
      <w:pPr>
        <w:numPr>
          <w:ilvl w:val="0"/>
          <w:numId w:val="9"/>
        </w:numPr>
      </w:pPr>
      <w:r w:rsidRPr="0065034D">
        <w:t>"I used to be a baker, but I couldn't make enough dough." (</w:t>
      </w:r>
      <w:proofErr w:type="gramStart"/>
      <w:r w:rsidRPr="0065034D">
        <w:t>play</w:t>
      </w:r>
      <w:proofErr w:type="gramEnd"/>
      <w:r w:rsidRPr="0065034D">
        <w:t xml:space="preserve"> on words with "dough" meaning money)</w:t>
      </w:r>
    </w:p>
    <w:p w14:paraId="1299F76F" w14:textId="77777777" w:rsidR="0065034D" w:rsidRPr="0065034D" w:rsidRDefault="0065034D" w:rsidP="0065034D">
      <w:pPr>
        <w:numPr>
          <w:ilvl w:val="0"/>
          <w:numId w:val="9"/>
        </w:numPr>
      </w:pPr>
      <w:r w:rsidRPr="0065034D">
        <w:t>"I'm reading a book on anti-gravity. It's impossible to put down!" (</w:t>
      </w:r>
      <w:proofErr w:type="gramStart"/>
      <w:r w:rsidRPr="0065034D">
        <w:t>clever</w:t>
      </w:r>
      <w:proofErr w:type="gramEnd"/>
      <w:r w:rsidRPr="0065034D">
        <w:t xml:space="preserve"> twist on "putting down" a book)</w:t>
      </w:r>
    </w:p>
    <w:p w14:paraId="37B612AD" w14:textId="77777777" w:rsidR="0065034D" w:rsidRPr="0065034D" w:rsidRDefault="0065034D" w:rsidP="0065034D">
      <w:pPr>
        <w:numPr>
          <w:ilvl w:val="0"/>
          <w:numId w:val="9"/>
        </w:numPr>
      </w:pPr>
      <w:r w:rsidRPr="0065034D">
        <w:t>"I'm on a whiskey diet. I've lost three days already." (</w:t>
      </w:r>
      <w:proofErr w:type="gramStart"/>
      <w:r w:rsidRPr="0065034D">
        <w:t>play</w:t>
      </w:r>
      <w:proofErr w:type="gramEnd"/>
      <w:r w:rsidRPr="0065034D">
        <w:t xml:space="preserve"> on words with "whiskey" and "losing days" instead of weight)</w:t>
      </w:r>
    </w:p>
    <w:p w14:paraId="5EF736E9" w14:textId="77777777" w:rsidR="0065034D" w:rsidRPr="0065034D" w:rsidRDefault="0065034D" w:rsidP="0065034D">
      <w:pPr>
        <w:numPr>
          <w:ilvl w:val="0"/>
          <w:numId w:val="9"/>
        </w:numPr>
      </w:pPr>
      <w:r w:rsidRPr="0065034D">
        <w:t>"I'm a big fan of whiteboards. They're re-markable." (</w:t>
      </w:r>
      <w:proofErr w:type="gramStart"/>
      <w:r w:rsidRPr="0065034D">
        <w:t>play</w:t>
      </w:r>
      <w:proofErr w:type="gramEnd"/>
      <w:r w:rsidRPr="0065034D">
        <w:t xml:space="preserve"> on words with "remarkable" and "re-mark"ing on a whiteboard)</w:t>
      </w:r>
    </w:p>
    <w:p w14:paraId="4D026E19" w14:textId="77777777" w:rsidR="0065034D" w:rsidRPr="0065034D" w:rsidRDefault="0065034D" w:rsidP="0065034D">
      <w:pPr>
        <w:numPr>
          <w:ilvl w:val="0"/>
          <w:numId w:val="9"/>
        </w:numPr>
      </w:pPr>
      <w:r w:rsidRPr="0065034D">
        <w:t>"I told my wife she was drawing her eyebrows too high. She looked surprised." (</w:t>
      </w:r>
      <w:proofErr w:type="gramStart"/>
      <w:r w:rsidRPr="0065034D">
        <w:t>clever</w:t>
      </w:r>
      <w:proofErr w:type="gramEnd"/>
      <w:r w:rsidRPr="0065034D">
        <w:t xml:space="preserve"> twist on "looking surprised" and drawing eyebrows)</w:t>
      </w:r>
    </w:p>
    <w:p w14:paraId="71468CAC" w14:textId="77777777" w:rsidR="0065034D" w:rsidRPr="0065034D" w:rsidRDefault="0065034D" w:rsidP="0065034D">
      <w:pPr>
        <w:numPr>
          <w:ilvl w:val="0"/>
          <w:numId w:val="9"/>
        </w:numPr>
      </w:pPr>
      <w:r w:rsidRPr="0065034D">
        <w:t>"I'm reading a book on the history of glue. I just can't seem to put it down." (</w:t>
      </w:r>
      <w:proofErr w:type="gramStart"/>
      <w:r w:rsidRPr="0065034D">
        <w:t>play</w:t>
      </w:r>
      <w:proofErr w:type="gramEnd"/>
      <w:r w:rsidRPr="0065034D">
        <w:t xml:space="preserve"> on words with "putting down" and glue being sticky)</w:t>
      </w:r>
    </w:p>
    <w:p w14:paraId="3A8F8949" w14:textId="77777777" w:rsidR="0065034D" w:rsidRPr="0065034D" w:rsidRDefault="0065034D" w:rsidP="0065034D">
      <w:pPr>
        <w:numPr>
          <w:ilvl w:val="0"/>
          <w:numId w:val="9"/>
        </w:numPr>
      </w:pPr>
      <w:r w:rsidRPr="0065034D">
        <w:t>"I'm addicted to brake fluid, but I can stop anytime I want." (</w:t>
      </w:r>
      <w:proofErr w:type="gramStart"/>
      <w:r w:rsidRPr="0065034D">
        <w:t>play</w:t>
      </w:r>
      <w:proofErr w:type="gramEnd"/>
      <w:r w:rsidRPr="0065034D">
        <w:t xml:space="preserve"> on words with "brake" and "stop")</w:t>
      </w:r>
    </w:p>
    <w:p w14:paraId="2F929774" w14:textId="77777777" w:rsidR="0065034D" w:rsidRPr="0065034D" w:rsidRDefault="0065034D" w:rsidP="0065034D">
      <w:pPr>
        <w:numPr>
          <w:ilvl w:val="0"/>
          <w:numId w:val="9"/>
        </w:numPr>
      </w:pPr>
      <w:r w:rsidRPr="0065034D">
        <w:t>"I'm a math teacher, but I'm not a fan of negative numbers. I'll stop at nothing to avoid them." (</w:t>
      </w:r>
      <w:proofErr w:type="gramStart"/>
      <w:r w:rsidRPr="0065034D">
        <w:t>clever</w:t>
      </w:r>
      <w:proofErr w:type="gramEnd"/>
      <w:r w:rsidRPr="0065034D">
        <w:t xml:space="preserve"> twist on "stopping at nothing" and negative numbers)</w:t>
      </w:r>
    </w:p>
    <w:p w14:paraId="25C90021" w14:textId="77777777" w:rsidR="0065034D" w:rsidRPr="0065034D" w:rsidRDefault="0065034D" w:rsidP="0065034D">
      <w:pPr>
        <w:numPr>
          <w:ilvl w:val="0"/>
          <w:numId w:val="9"/>
        </w:numPr>
      </w:pPr>
      <w:r w:rsidRPr="0065034D">
        <w:t>"I used to be a tap dancer until I fell in the sink." (</w:t>
      </w:r>
      <w:proofErr w:type="gramStart"/>
      <w:r w:rsidRPr="0065034D">
        <w:t>play</w:t>
      </w:r>
      <w:proofErr w:type="gramEnd"/>
      <w:r w:rsidRPr="0065034D">
        <w:t xml:space="preserve"> on words with "tap" and "sink")</w:t>
      </w:r>
    </w:p>
    <w:p w14:paraId="2B16B44D" w14:textId="77777777" w:rsidR="0065034D" w:rsidRPr="0065034D" w:rsidRDefault="0065034D" w:rsidP="0065034D">
      <w:pPr>
        <w:numPr>
          <w:ilvl w:val="0"/>
          <w:numId w:val="9"/>
        </w:numPr>
      </w:pPr>
      <w:r w:rsidRPr="0065034D">
        <w:t>"I'm writing a book on how to make ice. It's a chilling tale." (</w:t>
      </w:r>
      <w:proofErr w:type="gramStart"/>
      <w:r w:rsidRPr="0065034D">
        <w:t>clever</w:t>
      </w:r>
      <w:proofErr w:type="gramEnd"/>
      <w:r w:rsidRPr="0065034D">
        <w:t xml:space="preserve"> twist on "chilling" and "tale")</w:t>
      </w:r>
    </w:p>
    <w:p w14:paraId="210FBE4C" w14:textId="3C3B3B9D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059BAF95" wp14:editId="630E7213">
                <wp:extent cx="304800" cy="304800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F3DC7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40ABA70B" wp14:editId="6ABA8227">
                <wp:extent cx="304800" cy="304800"/>
                <wp:effectExtent l="0" t="0" r="0" b="0"/>
                <wp:docPr id="31" name="Rectangle 3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6E6F2" id="Rectangle 3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0438A8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What about the same idea but with scientific ideas?</w:t>
      </w:r>
    </w:p>
    <w:p w14:paraId="60FE7712" w14:textId="2BB78DB2" w:rsidR="0065034D" w:rsidRPr="0065034D" w:rsidRDefault="0065034D" w:rsidP="0065034D"/>
    <w:p w14:paraId="1D2AD910" w14:textId="77777777" w:rsidR="0065034D" w:rsidRPr="0065034D" w:rsidRDefault="0065034D" w:rsidP="0065034D">
      <w:r w:rsidRPr="0065034D">
        <w:t>Sure, here are some examples of play on words or clever twists on scientific ideas:</w:t>
      </w:r>
    </w:p>
    <w:p w14:paraId="0FD60764" w14:textId="77777777" w:rsidR="0065034D" w:rsidRPr="0065034D" w:rsidRDefault="0065034D" w:rsidP="0065034D">
      <w:pPr>
        <w:numPr>
          <w:ilvl w:val="0"/>
          <w:numId w:val="10"/>
        </w:numPr>
      </w:pPr>
      <w:r w:rsidRPr="0065034D">
        <w:t>"I told a chemistry joke, but there was no reaction." (</w:t>
      </w:r>
      <w:proofErr w:type="gramStart"/>
      <w:r w:rsidRPr="0065034D">
        <w:t>play</w:t>
      </w:r>
      <w:proofErr w:type="gramEnd"/>
      <w:r w:rsidRPr="0065034D">
        <w:t xml:space="preserve"> on words with "reaction" meaning both a chemical reaction and a response)</w:t>
      </w:r>
    </w:p>
    <w:p w14:paraId="20E6533C" w14:textId="77777777" w:rsidR="0065034D" w:rsidRPr="0065034D" w:rsidRDefault="0065034D" w:rsidP="0065034D">
      <w:pPr>
        <w:numPr>
          <w:ilvl w:val="0"/>
          <w:numId w:val="10"/>
        </w:numPr>
      </w:pPr>
      <w:r w:rsidRPr="0065034D">
        <w:t>"Did you hear about the physicist who broke up with his girlfriend? He said he needed more space." (</w:t>
      </w:r>
      <w:proofErr w:type="gramStart"/>
      <w:r w:rsidRPr="0065034D">
        <w:t>clever</w:t>
      </w:r>
      <w:proofErr w:type="gramEnd"/>
      <w:r w:rsidRPr="0065034D">
        <w:t xml:space="preserve"> twist on "space" meaning both physical space and emotional space)</w:t>
      </w:r>
    </w:p>
    <w:p w14:paraId="3F13D859" w14:textId="77777777" w:rsidR="0065034D" w:rsidRPr="0065034D" w:rsidRDefault="0065034D" w:rsidP="0065034D">
      <w:pPr>
        <w:numPr>
          <w:ilvl w:val="0"/>
          <w:numId w:val="10"/>
        </w:numPr>
      </w:pPr>
      <w:r w:rsidRPr="0065034D">
        <w:t>"I have a magnetic personality, but it's repelling people." (</w:t>
      </w:r>
      <w:proofErr w:type="gramStart"/>
      <w:r w:rsidRPr="0065034D">
        <w:t>play</w:t>
      </w:r>
      <w:proofErr w:type="gramEnd"/>
      <w:r w:rsidRPr="0065034D">
        <w:t xml:space="preserve"> on words with "magnetic" meaning attractive and also repelling due to magnetic polarity)</w:t>
      </w:r>
    </w:p>
    <w:p w14:paraId="775FA6F8" w14:textId="77777777" w:rsidR="0065034D" w:rsidRPr="0065034D" w:rsidRDefault="0065034D" w:rsidP="0065034D">
      <w:pPr>
        <w:numPr>
          <w:ilvl w:val="0"/>
          <w:numId w:val="10"/>
        </w:numPr>
      </w:pPr>
      <w:r w:rsidRPr="0065034D">
        <w:lastRenderedPageBreak/>
        <w:t>"Why don't scientists trust atoms? Because they make up everything." (</w:t>
      </w:r>
      <w:proofErr w:type="gramStart"/>
      <w:r w:rsidRPr="0065034D">
        <w:t>clever</w:t>
      </w:r>
      <w:proofErr w:type="gramEnd"/>
      <w:r w:rsidRPr="0065034D">
        <w:t xml:space="preserve"> twist on the fact that atoms make up everything in the physical world)</w:t>
      </w:r>
    </w:p>
    <w:p w14:paraId="2B9573BA" w14:textId="77777777" w:rsidR="0065034D" w:rsidRPr="0065034D" w:rsidRDefault="0065034D" w:rsidP="0065034D">
      <w:pPr>
        <w:numPr>
          <w:ilvl w:val="0"/>
          <w:numId w:val="10"/>
        </w:numPr>
      </w:pPr>
      <w:r w:rsidRPr="0065034D">
        <w:t>"I tried to make a belt out of watches, but it was a waist of time." (</w:t>
      </w:r>
      <w:proofErr w:type="gramStart"/>
      <w:r w:rsidRPr="0065034D">
        <w:t>play</w:t>
      </w:r>
      <w:proofErr w:type="gramEnd"/>
      <w:r w:rsidRPr="0065034D">
        <w:t xml:space="preserve"> on words with "waist" and "waste" and the idea of time)</w:t>
      </w:r>
    </w:p>
    <w:p w14:paraId="1F857552" w14:textId="77777777" w:rsidR="0065034D" w:rsidRPr="0065034D" w:rsidRDefault="0065034D" w:rsidP="0065034D">
      <w:pPr>
        <w:numPr>
          <w:ilvl w:val="0"/>
          <w:numId w:val="10"/>
        </w:numPr>
      </w:pPr>
      <w:r w:rsidRPr="0065034D">
        <w:t>"I told my wife she was a 5 out of 10. She asked me to convert it into binary." (</w:t>
      </w:r>
      <w:proofErr w:type="gramStart"/>
      <w:r w:rsidRPr="0065034D">
        <w:t>clever</w:t>
      </w:r>
      <w:proofErr w:type="gramEnd"/>
      <w:r w:rsidRPr="0065034D">
        <w:t xml:space="preserve"> twist on the fact that binary is a number system with only two digits)</w:t>
      </w:r>
    </w:p>
    <w:p w14:paraId="5DF2A0F5" w14:textId="77777777" w:rsidR="0065034D" w:rsidRPr="0065034D" w:rsidRDefault="0065034D" w:rsidP="0065034D">
      <w:pPr>
        <w:numPr>
          <w:ilvl w:val="0"/>
          <w:numId w:val="10"/>
        </w:numPr>
      </w:pPr>
      <w:r w:rsidRPr="0065034D">
        <w:t>"I have a PhD in physics, but I still can't figure out why my toast always lands butter side down." (</w:t>
      </w:r>
      <w:proofErr w:type="gramStart"/>
      <w:r w:rsidRPr="0065034D">
        <w:t>play</w:t>
      </w:r>
      <w:proofErr w:type="gramEnd"/>
      <w:r w:rsidRPr="0065034D">
        <w:t xml:space="preserve"> on words with the idea of physics and the common phenomenon of toast landing butter side down)</w:t>
      </w:r>
    </w:p>
    <w:p w14:paraId="4015AC7F" w14:textId="77777777" w:rsidR="0065034D" w:rsidRPr="0065034D" w:rsidRDefault="0065034D" w:rsidP="0065034D">
      <w:pPr>
        <w:numPr>
          <w:ilvl w:val="0"/>
          <w:numId w:val="10"/>
        </w:numPr>
      </w:pPr>
      <w:r w:rsidRPr="0065034D">
        <w:t>"Why did the microbiologist break up with the botanist? He said she was too clingy." (</w:t>
      </w:r>
      <w:proofErr w:type="gramStart"/>
      <w:r w:rsidRPr="0065034D">
        <w:t>clever</w:t>
      </w:r>
      <w:proofErr w:type="gramEnd"/>
      <w:r w:rsidRPr="0065034D">
        <w:t xml:space="preserve"> twist on "clingy" and the idea of microbes that cling to surfaces)</w:t>
      </w:r>
    </w:p>
    <w:p w14:paraId="1A8767A5" w14:textId="77777777" w:rsidR="0065034D" w:rsidRPr="0065034D" w:rsidRDefault="0065034D" w:rsidP="0065034D">
      <w:pPr>
        <w:numPr>
          <w:ilvl w:val="0"/>
          <w:numId w:val="10"/>
        </w:numPr>
      </w:pPr>
      <w:r w:rsidRPr="0065034D">
        <w:t>"I'm writing a book on the science of laughter. It's a laughing gas." (</w:t>
      </w:r>
      <w:proofErr w:type="gramStart"/>
      <w:r w:rsidRPr="0065034D">
        <w:t>play</w:t>
      </w:r>
      <w:proofErr w:type="gramEnd"/>
      <w:r w:rsidRPr="0065034D">
        <w:t xml:space="preserve"> on words with "laughing gas" being a substance that can cause laughter and also a phrase meaning something is very funny)</w:t>
      </w:r>
    </w:p>
    <w:p w14:paraId="579FE0CF" w14:textId="77777777" w:rsidR="0065034D" w:rsidRPr="0065034D" w:rsidRDefault="0065034D" w:rsidP="0065034D">
      <w:pPr>
        <w:numPr>
          <w:ilvl w:val="0"/>
          <w:numId w:val="10"/>
        </w:numPr>
      </w:pPr>
      <w:r w:rsidRPr="0065034D">
        <w:t>"I told my wife she was the missing half of my DNA. She said that explains why we have so many genetic disorders in our family." (</w:t>
      </w:r>
      <w:proofErr w:type="gramStart"/>
      <w:r w:rsidRPr="0065034D">
        <w:t>clever</w:t>
      </w:r>
      <w:proofErr w:type="gramEnd"/>
      <w:r w:rsidRPr="0065034D">
        <w:t xml:space="preserve"> twist on the fact that DNA is a molecule that contains genetic information)</w:t>
      </w:r>
    </w:p>
    <w:p w14:paraId="2B80440F" w14:textId="6124A2AF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14342884" wp14:editId="2D84F7D6">
                <wp:extent cx="304800" cy="304800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2223C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3003096D" wp14:editId="765E0557">
                <wp:extent cx="304800" cy="304800"/>
                <wp:effectExtent l="0" t="0" r="0" b="0"/>
                <wp:docPr id="29" name="Rectangle 29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586B8" id="Rectangle 29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BFCBA3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What about non jokes</w:t>
      </w:r>
    </w:p>
    <w:p w14:paraId="42F42466" w14:textId="3BC39E63" w:rsidR="0065034D" w:rsidRPr="0065034D" w:rsidRDefault="0065034D" w:rsidP="0065034D"/>
    <w:p w14:paraId="2B254462" w14:textId="77777777" w:rsidR="0065034D" w:rsidRPr="0065034D" w:rsidRDefault="0065034D" w:rsidP="0065034D">
      <w:r w:rsidRPr="0065034D">
        <w:t>Sure! Here are some examples of word play and clever twists on common phrases that are not necessarily jokes:</w:t>
      </w:r>
    </w:p>
    <w:p w14:paraId="4FBD2995" w14:textId="77777777" w:rsidR="0065034D" w:rsidRPr="0065034D" w:rsidRDefault="0065034D" w:rsidP="0065034D">
      <w:pPr>
        <w:numPr>
          <w:ilvl w:val="0"/>
          <w:numId w:val="11"/>
        </w:numPr>
      </w:pPr>
      <w:r w:rsidRPr="0065034D">
        <w:t>"The pen is mightier than the sword, but the keyboard is mightier than them both." (</w:t>
      </w:r>
      <w:proofErr w:type="gramStart"/>
      <w:r w:rsidRPr="0065034D">
        <w:t>clever</w:t>
      </w:r>
      <w:proofErr w:type="gramEnd"/>
      <w:r w:rsidRPr="0065034D">
        <w:t xml:space="preserve"> twist on the famous phrase, highlighting the power of modern technology)</w:t>
      </w:r>
    </w:p>
    <w:p w14:paraId="26F12BFF" w14:textId="77777777" w:rsidR="0065034D" w:rsidRPr="0065034D" w:rsidRDefault="0065034D" w:rsidP="0065034D">
      <w:pPr>
        <w:numPr>
          <w:ilvl w:val="0"/>
          <w:numId w:val="11"/>
        </w:numPr>
      </w:pPr>
      <w:r w:rsidRPr="0065034D">
        <w:t>"Life is a journey, not a destination, but sometimes the journey feels like a never-ending layover." (</w:t>
      </w:r>
      <w:proofErr w:type="gramStart"/>
      <w:r w:rsidRPr="0065034D">
        <w:t>play</w:t>
      </w:r>
      <w:proofErr w:type="gramEnd"/>
      <w:r w:rsidRPr="0065034D">
        <w:t xml:space="preserve"> on words with the idea of a journey and the common frustration of long layovers during travel)</w:t>
      </w:r>
    </w:p>
    <w:p w14:paraId="0D319A93" w14:textId="77777777" w:rsidR="0065034D" w:rsidRPr="0065034D" w:rsidRDefault="0065034D" w:rsidP="0065034D">
      <w:pPr>
        <w:numPr>
          <w:ilvl w:val="0"/>
          <w:numId w:val="11"/>
        </w:numPr>
      </w:pPr>
      <w:r w:rsidRPr="0065034D">
        <w:t>"Time heals all wounds, but it also gives birth to new ones." (</w:t>
      </w:r>
      <w:proofErr w:type="gramStart"/>
      <w:r w:rsidRPr="0065034D">
        <w:t>clever</w:t>
      </w:r>
      <w:proofErr w:type="gramEnd"/>
      <w:r w:rsidRPr="0065034D">
        <w:t xml:space="preserve"> twist on the idea that time can both heal and create problems)</w:t>
      </w:r>
    </w:p>
    <w:p w14:paraId="4303B113" w14:textId="77777777" w:rsidR="0065034D" w:rsidRPr="0065034D" w:rsidRDefault="0065034D" w:rsidP="0065034D">
      <w:pPr>
        <w:numPr>
          <w:ilvl w:val="0"/>
          <w:numId w:val="11"/>
        </w:numPr>
      </w:pPr>
      <w:r w:rsidRPr="0065034D">
        <w:t>"If at first you don't succeed, redefine success." (</w:t>
      </w:r>
      <w:proofErr w:type="gramStart"/>
      <w:r w:rsidRPr="0065034D">
        <w:t>play</w:t>
      </w:r>
      <w:proofErr w:type="gramEnd"/>
      <w:r w:rsidRPr="0065034D">
        <w:t xml:space="preserve"> on words with the idea of changing the definition of success to make it easier to achieve)</w:t>
      </w:r>
    </w:p>
    <w:p w14:paraId="7FACFE2A" w14:textId="77777777" w:rsidR="0065034D" w:rsidRPr="0065034D" w:rsidRDefault="0065034D" w:rsidP="0065034D">
      <w:pPr>
        <w:numPr>
          <w:ilvl w:val="0"/>
          <w:numId w:val="11"/>
        </w:numPr>
      </w:pPr>
      <w:r w:rsidRPr="0065034D">
        <w:t>"Actions speak louder than words, but silence can also be deafening." (</w:t>
      </w:r>
      <w:proofErr w:type="gramStart"/>
      <w:r w:rsidRPr="0065034D">
        <w:t>clever</w:t>
      </w:r>
      <w:proofErr w:type="gramEnd"/>
      <w:r w:rsidRPr="0065034D">
        <w:t xml:space="preserve"> twist on the idea that both words and silence can be powerful forms of communication)</w:t>
      </w:r>
    </w:p>
    <w:p w14:paraId="2A9F906A" w14:textId="77777777" w:rsidR="0065034D" w:rsidRPr="0065034D" w:rsidRDefault="0065034D" w:rsidP="0065034D">
      <w:pPr>
        <w:numPr>
          <w:ilvl w:val="0"/>
          <w:numId w:val="11"/>
        </w:numPr>
      </w:pPr>
      <w:r w:rsidRPr="0065034D">
        <w:t>"Money can't buy happiness, but it can buy a lot of things that make you happy." (</w:t>
      </w:r>
      <w:proofErr w:type="gramStart"/>
      <w:r w:rsidRPr="0065034D">
        <w:t>play</w:t>
      </w:r>
      <w:proofErr w:type="gramEnd"/>
      <w:r w:rsidRPr="0065034D">
        <w:t xml:space="preserve"> on words with the idea that while money may not directly buy happiness, it can provide access to things that bring joy)</w:t>
      </w:r>
    </w:p>
    <w:p w14:paraId="4673EF6D" w14:textId="77777777" w:rsidR="0065034D" w:rsidRPr="0065034D" w:rsidRDefault="0065034D" w:rsidP="0065034D">
      <w:pPr>
        <w:numPr>
          <w:ilvl w:val="0"/>
          <w:numId w:val="11"/>
        </w:numPr>
      </w:pPr>
      <w:r w:rsidRPr="0065034D">
        <w:lastRenderedPageBreak/>
        <w:t>"Don't judge a book by its cover, but sometimes the cover is all you have to go on." (</w:t>
      </w:r>
      <w:proofErr w:type="gramStart"/>
      <w:r w:rsidRPr="0065034D">
        <w:t>clever</w:t>
      </w:r>
      <w:proofErr w:type="gramEnd"/>
      <w:r w:rsidRPr="0065034D">
        <w:t xml:space="preserve"> twist on the idea that while it's important not to make assumptions based on appearances, sometimes that's all the information you have)</w:t>
      </w:r>
    </w:p>
    <w:p w14:paraId="68B4F5EC" w14:textId="77777777" w:rsidR="0065034D" w:rsidRPr="0065034D" w:rsidRDefault="0065034D" w:rsidP="0065034D">
      <w:pPr>
        <w:numPr>
          <w:ilvl w:val="0"/>
          <w:numId w:val="11"/>
        </w:numPr>
      </w:pPr>
      <w:r w:rsidRPr="0065034D">
        <w:t>"The early bird catches the worm, but the second mouse gets the cheese." (</w:t>
      </w:r>
      <w:proofErr w:type="gramStart"/>
      <w:r w:rsidRPr="0065034D">
        <w:t>play</w:t>
      </w:r>
      <w:proofErr w:type="gramEnd"/>
      <w:r w:rsidRPr="0065034D">
        <w:t xml:space="preserve"> on words with the idea that success can be achieved through different approaches)</w:t>
      </w:r>
    </w:p>
    <w:p w14:paraId="014B49F6" w14:textId="77777777" w:rsidR="0065034D" w:rsidRPr="0065034D" w:rsidRDefault="0065034D" w:rsidP="0065034D">
      <w:pPr>
        <w:numPr>
          <w:ilvl w:val="0"/>
          <w:numId w:val="11"/>
        </w:numPr>
      </w:pPr>
      <w:r w:rsidRPr="0065034D">
        <w:t>"It takes two to tango, but it only takes one to step on someone's toes." (</w:t>
      </w:r>
      <w:proofErr w:type="gramStart"/>
      <w:r w:rsidRPr="0065034D">
        <w:t>clever</w:t>
      </w:r>
      <w:proofErr w:type="gramEnd"/>
      <w:r w:rsidRPr="0065034D">
        <w:t xml:space="preserve"> twist on the idea that cooperation and communication are important in relationships, but mistakes can still happen)</w:t>
      </w:r>
    </w:p>
    <w:p w14:paraId="40611312" w14:textId="77777777" w:rsidR="0065034D" w:rsidRPr="0065034D" w:rsidRDefault="0065034D" w:rsidP="0065034D">
      <w:pPr>
        <w:numPr>
          <w:ilvl w:val="0"/>
          <w:numId w:val="11"/>
        </w:numPr>
      </w:pPr>
      <w:r w:rsidRPr="0065034D">
        <w:t>"Practice makes perfect, but perfection is an illusion." (</w:t>
      </w:r>
      <w:proofErr w:type="gramStart"/>
      <w:r w:rsidRPr="0065034D">
        <w:t>play</w:t>
      </w:r>
      <w:proofErr w:type="gramEnd"/>
      <w:r w:rsidRPr="0065034D">
        <w:t xml:space="preserve"> on words with the idea that while practice can improve skills, true perfection is unattainable)</w:t>
      </w:r>
    </w:p>
    <w:p w14:paraId="672575ED" w14:textId="510E9505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7F8D5A48" wp14:editId="76F93260">
                <wp:extent cx="304800" cy="304800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1D7F3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6CCD8B7E" wp14:editId="5877BA64">
                <wp:extent cx="304800" cy="304800"/>
                <wp:effectExtent l="0" t="0" r="0" b="0"/>
                <wp:docPr id="27" name="Rectangle 27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F2C24" id="Rectangle 27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29E8FB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what about simpler ideas that are shorter</w:t>
      </w:r>
    </w:p>
    <w:p w14:paraId="19DB9D88" w14:textId="5AA002B2" w:rsidR="0065034D" w:rsidRPr="0065034D" w:rsidRDefault="0065034D" w:rsidP="0065034D"/>
    <w:p w14:paraId="193734AA" w14:textId="77777777" w:rsidR="0065034D" w:rsidRPr="0065034D" w:rsidRDefault="0065034D" w:rsidP="0065034D">
      <w:r w:rsidRPr="0065034D">
        <w:t>Sure, here are some simpler and shorter examples of word play and clever twists on common phrases:</w:t>
      </w:r>
    </w:p>
    <w:p w14:paraId="75EC1175" w14:textId="77777777" w:rsidR="0065034D" w:rsidRPr="0065034D" w:rsidRDefault="0065034D" w:rsidP="0065034D">
      <w:pPr>
        <w:numPr>
          <w:ilvl w:val="0"/>
          <w:numId w:val="12"/>
        </w:numPr>
      </w:pPr>
      <w:r w:rsidRPr="0065034D">
        <w:t xml:space="preserve">"When in Rome, do as the Romans do. When in a </w:t>
      </w:r>
      <w:proofErr w:type="gramStart"/>
      <w:r w:rsidRPr="0065034D">
        <w:t>fast food</w:t>
      </w:r>
      <w:proofErr w:type="gramEnd"/>
      <w:r w:rsidRPr="0065034D">
        <w:t xml:space="preserve"> restaurant, eat as the Americans do."</w:t>
      </w:r>
    </w:p>
    <w:p w14:paraId="7C669C14" w14:textId="77777777" w:rsidR="0065034D" w:rsidRPr="0065034D" w:rsidRDefault="0065034D" w:rsidP="0065034D">
      <w:pPr>
        <w:numPr>
          <w:ilvl w:val="0"/>
          <w:numId w:val="12"/>
        </w:numPr>
      </w:pPr>
      <w:r w:rsidRPr="0065034D">
        <w:t>"You can't have your cake and eat it too, but you can eat someone else's cake."</w:t>
      </w:r>
    </w:p>
    <w:p w14:paraId="077E9EBC" w14:textId="77777777" w:rsidR="0065034D" w:rsidRPr="0065034D" w:rsidRDefault="0065034D" w:rsidP="0065034D">
      <w:pPr>
        <w:numPr>
          <w:ilvl w:val="0"/>
          <w:numId w:val="12"/>
        </w:numPr>
      </w:pPr>
      <w:r w:rsidRPr="0065034D">
        <w:t>"All that glitters is not gold, sometimes it's just glitter."</w:t>
      </w:r>
    </w:p>
    <w:p w14:paraId="1F9C4254" w14:textId="77777777" w:rsidR="0065034D" w:rsidRPr="0065034D" w:rsidRDefault="0065034D" w:rsidP="0065034D">
      <w:pPr>
        <w:numPr>
          <w:ilvl w:val="0"/>
          <w:numId w:val="12"/>
        </w:numPr>
      </w:pPr>
      <w:r w:rsidRPr="0065034D">
        <w:t>"Curiosity killed the cat, but satisfaction brought it back."</w:t>
      </w:r>
    </w:p>
    <w:p w14:paraId="48A9548D" w14:textId="77777777" w:rsidR="0065034D" w:rsidRPr="0065034D" w:rsidRDefault="0065034D" w:rsidP="0065034D">
      <w:pPr>
        <w:numPr>
          <w:ilvl w:val="0"/>
          <w:numId w:val="12"/>
        </w:numPr>
      </w:pPr>
      <w:r w:rsidRPr="0065034D">
        <w:t>"A picture is worth a thousand words, but a meme is worth a million."</w:t>
      </w:r>
    </w:p>
    <w:p w14:paraId="231D7C5E" w14:textId="77777777" w:rsidR="0065034D" w:rsidRPr="0065034D" w:rsidRDefault="0065034D" w:rsidP="0065034D">
      <w:pPr>
        <w:numPr>
          <w:ilvl w:val="0"/>
          <w:numId w:val="12"/>
        </w:numPr>
      </w:pPr>
      <w:r w:rsidRPr="0065034D">
        <w:t>"Where there's smoke, there's fire. And where there's fire, there's usually someone who didn't read the instructions."</w:t>
      </w:r>
    </w:p>
    <w:p w14:paraId="3D38DF24" w14:textId="77777777" w:rsidR="0065034D" w:rsidRPr="0065034D" w:rsidRDefault="0065034D" w:rsidP="0065034D">
      <w:pPr>
        <w:numPr>
          <w:ilvl w:val="0"/>
          <w:numId w:val="12"/>
        </w:numPr>
      </w:pPr>
      <w:r w:rsidRPr="0065034D">
        <w:t>"Beggars can't be choosers, but they can still have preferences."</w:t>
      </w:r>
    </w:p>
    <w:p w14:paraId="49D53C5F" w14:textId="77777777" w:rsidR="0065034D" w:rsidRPr="0065034D" w:rsidRDefault="0065034D" w:rsidP="0065034D">
      <w:pPr>
        <w:numPr>
          <w:ilvl w:val="0"/>
          <w:numId w:val="12"/>
        </w:numPr>
      </w:pPr>
      <w:r w:rsidRPr="0065034D">
        <w:t>"The grass is always greener on the other side, but sometimes it's just a different kind of grass."</w:t>
      </w:r>
    </w:p>
    <w:p w14:paraId="1479EF9E" w14:textId="77777777" w:rsidR="0065034D" w:rsidRPr="0065034D" w:rsidRDefault="0065034D" w:rsidP="0065034D">
      <w:pPr>
        <w:numPr>
          <w:ilvl w:val="0"/>
          <w:numId w:val="12"/>
        </w:numPr>
      </w:pPr>
      <w:r w:rsidRPr="0065034D">
        <w:t>"There's no place like home, unless you're on vacation."</w:t>
      </w:r>
    </w:p>
    <w:p w14:paraId="24EA317A" w14:textId="77777777" w:rsidR="0065034D" w:rsidRPr="0065034D" w:rsidRDefault="0065034D" w:rsidP="0065034D">
      <w:pPr>
        <w:numPr>
          <w:ilvl w:val="0"/>
          <w:numId w:val="12"/>
        </w:numPr>
      </w:pPr>
      <w:r w:rsidRPr="0065034D">
        <w:t>"Honesty is the best policy, but sometimes a white lie can save the day."</w:t>
      </w:r>
    </w:p>
    <w:p w14:paraId="4778EE2F" w14:textId="3E82A91F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246D4D0C" wp14:editId="73311F17">
                <wp:extent cx="304800" cy="304800"/>
                <wp:effectExtent l="0" t="0" r="0" b="0"/>
                <wp:docPr id="26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0B1D6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10318AF9" wp14:editId="60FE7C1E">
                <wp:extent cx="304800" cy="304800"/>
                <wp:effectExtent l="0" t="0" r="0" b="0"/>
                <wp:docPr id="25" name="Rectangle 2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DAF72" id="Rectangle 25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566B40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What about twists based on synonyms of word in scientific concepts</w:t>
      </w:r>
    </w:p>
    <w:p w14:paraId="5F5D387C" w14:textId="4794527C" w:rsidR="0065034D" w:rsidRPr="0065034D" w:rsidRDefault="0065034D" w:rsidP="0065034D"/>
    <w:p w14:paraId="164CDCC5" w14:textId="77777777" w:rsidR="0065034D" w:rsidRPr="0065034D" w:rsidRDefault="0065034D" w:rsidP="0065034D">
      <w:r w:rsidRPr="0065034D">
        <w:t>Sure, here are some examples of word play and clever twists on scientific concepts, based on synonyms:</w:t>
      </w:r>
    </w:p>
    <w:p w14:paraId="1DBE1E60" w14:textId="77777777" w:rsidR="0065034D" w:rsidRPr="0065034D" w:rsidRDefault="0065034D" w:rsidP="0065034D">
      <w:pPr>
        <w:numPr>
          <w:ilvl w:val="0"/>
          <w:numId w:val="13"/>
        </w:numPr>
      </w:pPr>
      <w:r w:rsidRPr="0065034D">
        <w:lastRenderedPageBreak/>
        <w:t>"You can't spell chemistry without 'try', but you also can't spell it without 'chem'." (</w:t>
      </w:r>
      <w:proofErr w:type="gramStart"/>
      <w:r w:rsidRPr="0065034D">
        <w:t>play</w:t>
      </w:r>
      <w:proofErr w:type="gramEnd"/>
      <w:r w:rsidRPr="0065034D">
        <w:t xml:space="preserve"> on words with the synonym 'chem' for chemistry)</w:t>
      </w:r>
    </w:p>
    <w:p w14:paraId="21A0142E" w14:textId="77777777" w:rsidR="0065034D" w:rsidRPr="0065034D" w:rsidRDefault="0065034D" w:rsidP="0065034D">
      <w:pPr>
        <w:numPr>
          <w:ilvl w:val="0"/>
          <w:numId w:val="13"/>
        </w:numPr>
      </w:pPr>
      <w:r w:rsidRPr="0065034D">
        <w:t>"A physicist walks into a bar and orders a quantum of ale." (</w:t>
      </w:r>
      <w:proofErr w:type="gramStart"/>
      <w:r w:rsidRPr="0065034D">
        <w:t>clever</w:t>
      </w:r>
      <w:proofErr w:type="gramEnd"/>
      <w:r w:rsidRPr="0065034D">
        <w:t xml:space="preserve"> twist on the word 'quantum', a synonym for a small amount)</w:t>
      </w:r>
    </w:p>
    <w:p w14:paraId="1532F13F" w14:textId="77777777" w:rsidR="0065034D" w:rsidRPr="0065034D" w:rsidRDefault="0065034D" w:rsidP="0065034D">
      <w:pPr>
        <w:numPr>
          <w:ilvl w:val="0"/>
          <w:numId w:val="13"/>
        </w:numPr>
      </w:pPr>
      <w:r w:rsidRPr="0065034D">
        <w:t>"I'm trying to make sense of this scientific paper, but the jargon is nucleosome." (</w:t>
      </w:r>
      <w:proofErr w:type="gramStart"/>
      <w:r w:rsidRPr="0065034D">
        <w:t>clever</w:t>
      </w:r>
      <w:proofErr w:type="gramEnd"/>
      <w:r w:rsidRPr="0065034D">
        <w:t xml:space="preserve"> twist on the word 'nucleosome', a synonym for 'nonsensical')</w:t>
      </w:r>
    </w:p>
    <w:p w14:paraId="5E5DAAC4" w14:textId="77777777" w:rsidR="0065034D" w:rsidRPr="0065034D" w:rsidRDefault="0065034D" w:rsidP="0065034D">
      <w:pPr>
        <w:numPr>
          <w:ilvl w:val="0"/>
          <w:numId w:val="13"/>
        </w:numPr>
      </w:pPr>
      <w:r w:rsidRPr="0065034D">
        <w:t>"A scientist's best tool is their observation skills. But don't forget about their see-ances." (</w:t>
      </w:r>
      <w:proofErr w:type="gramStart"/>
      <w:r w:rsidRPr="0065034D">
        <w:t>play</w:t>
      </w:r>
      <w:proofErr w:type="gramEnd"/>
      <w:r w:rsidRPr="0065034D">
        <w:t xml:space="preserve"> on words with the synonym 'see-ance' for 'observation')</w:t>
      </w:r>
    </w:p>
    <w:p w14:paraId="4A6D19D6" w14:textId="77777777" w:rsidR="0065034D" w:rsidRPr="0065034D" w:rsidRDefault="0065034D" w:rsidP="0065034D">
      <w:pPr>
        <w:numPr>
          <w:ilvl w:val="0"/>
          <w:numId w:val="13"/>
        </w:numPr>
      </w:pPr>
      <w:r w:rsidRPr="0065034D">
        <w:t>"The microbiologist's work can be quite cellular." (</w:t>
      </w:r>
      <w:proofErr w:type="gramStart"/>
      <w:r w:rsidRPr="0065034D">
        <w:t>clever</w:t>
      </w:r>
      <w:proofErr w:type="gramEnd"/>
      <w:r w:rsidRPr="0065034D">
        <w:t xml:space="preserve"> twist on the word 'cellular', a synonym for 'complex')</w:t>
      </w:r>
    </w:p>
    <w:p w14:paraId="56851184" w14:textId="77777777" w:rsidR="0065034D" w:rsidRPr="0065034D" w:rsidRDefault="0065034D" w:rsidP="0065034D">
      <w:pPr>
        <w:numPr>
          <w:ilvl w:val="0"/>
          <w:numId w:val="13"/>
        </w:numPr>
      </w:pPr>
      <w:r w:rsidRPr="0065034D">
        <w:t>"Anatomists love to bone up on their knowledge." (</w:t>
      </w:r>
      <w:proofErr w:type="gramStart"/>
      <w:r w:rsidRPr="0065034D">
        <w:t>play</w:t>
      </w:r>
      <w:proofErr w:type="gramEnd"/>
      <w:r w:rsidRPr="0065034D">
        <w:t xml:space="preserve"> on words with the synonym 'bone up' for 'study')</w:t>
      </w:r>
    </w:p>
    <w:p w14:paraId="49FDC893" w14:textId="77777777" w:rsidR="0065034D" w:rsidRPr="0065034D" w:rsidRDefault="0065034D" w:rsidP="0065034D">
      <w:pPr>
        <w:numPr>
          <w:ilvl w:val="0"/>
          <w:numId w:val="13"/>
        </w:numPr>
      </w:pPr>
      <w:r w:rsidRPr="0065034D">
        <w:t>"Astrologists look to the stars for guidance, but they also need a good compass." (</w:t>
      </w:r>
      <w:proofErr w:type="gramStart"/>
      <w:r w:rsidRPr="0065034D">
        <w:t>clever</w:t>
      </w:r>
      <w:proofErr w:type="gramEnd"/>
      <w:r w:rsidRPr="0065034D">
        <w:t xml:space="preserve"> twist on the word 'compass', a synonym for 'guidance')</w:t>
      </w:r>
    </w:p>
    <w:p w14:paraId="28047E27" w14:textId="77777777" w:rsidR="0065034D" w:rsidRPr="0065034D" w:rsidRDefault="0065034D" w:rsidP="0065034D">
      <w:pPr>
        <w:numPr>
          <w:ilvl w:val="0"/>
          <w:numId w:val="13"/>
        </w:numPr>
      </w:pPr>
      <w:r w:rsidRPr="0065034D">
        <w:t>"Geologists know how to rock the party." (</w:t>
      </w:r>
      <w:proofErr w:type="gramStart"/>
      <w:r w:rsidRPr="0065034D">
        <w:t>play</w:t>
      </w:r>
      <w:proofErr w:type="gramEnd"/>
      <w:r w:rsidRPr="0065034D">
        <w:t xml:space="preserve"> on words with the synonym 'rock' for 'enliven')</w:t>
      </w:r>
    </w:p>
    <w:p w14:paraId="4F687456" w14:textId="77777777" w:rsidR="0065034D" w:rsidRPr="0065034D" w:rsidRDefault="0065034D" w:rsidP="0065034D">
      <w:pPr>
        <w:numPr>
          <w:ilvl w:val="0"/>
          <w:numId w:val="13"/>
        </w:numPr>
      </w:pPr>
      <w:r w:rsidRPr="0065034D">
        <w:t>"Biochemists know how to mix things up." (</w:t>
      </w:r>
      <w:proofErr w:type="gramStart"/>
      <w:r w:rsidRPr="0065034D">
        <w:t>clever</w:t>
      </w:r>
      <w:proofErr w:type="gramEnd"/>
      <w:r w:rsidRPr="0065034D">
        <w:t xml:space="preserve"> twist on the word 'mix' as a synonym for 'combine')</w:t>
      </w:r>
    </w:p>
    <w:p w14:paraId="7543DCBC" w14:textId="77777777" w:rsidR="0065034D" w:rsidRPr="0065034D" w:rsidRDefault="0065034D" w:rsidP="0065034D">
      <w:pPr>
        <w:numPr>
          <w:ilvl w:val="0"/>
          <w:numId w:val="13"/>
        </w:numPr>
      </w:pPr>
      <w:r w:rsidRPr="0065034D">
        <w:t>"Physiologists have a good heart, but they also know a lot about nerves." (</w:t>
      </w:r>
      <w:proofErr w:type="gramStart"/>
      <w:r w:rsidRPr="0065034D">
        <w:t>play</w:t>
      </w:r>
      <w:proofErr w:type="gramEnd"/>
      <w:r w:rsidRPr="0065034D">
        <w:t xml:space="preserve"> on words with the synonym 'nerves' for 'courage' and 'anatomy')</w:t>
      </w:r>
    </w:p>
    <w:p w14:paraId="4777FBCD" w14:textId="29116641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57AD1C1E" wp14:editId="4FE897B9">
                <wp:extent cx="304800" cy="304800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F3FEE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271C8471" wp14:editId="6408AF3F">
                <wp:extent cx="304800" cy="304800"/>
                <wp:effectExtent l="0" t="0" r="0" b="0"/>
                <wp:docPr id="23" name="Rectangle 2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9DA66" id="Rectangle 23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03C9B4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please dont say clever twist</w:t>
      </w:r>
    </w:p>
    <w:p w14:paraId="695DDD3F" w14:textId="202D4780" w:rsidR="0065034D" w:rsidRPr="0065034D" w:rsidRDefault="0065034D" w:rsidP="0065034D"/>
    <w:p w14:paraId="50FDB871" w14:textId="77777777" w:rsidR="0065034D" w:rsidRPr="0065034D" w:rsidRDefault="0065034D" w:rsidP="0065034D">
      <w:r w:rsidRPr="0065034D">
        <w:t>Sure thing! Here are some examples of word play based on synonyms of scientific concepts without using the phrase "clever twist":</w:t>
      </w:r>
    </w:p>
    <w:p w14:paraId="309998E0" w14:textId="77777777" w:rsidR="0065034D" w:rsidRPr="0065034D" w:rsidRDefault="0065034D" w:rsidP="0065034D">
      <w:pPr>
        <w:numPr>
          <w:ilvl w:val="0"/>
          <w:numId w:val="14"/>
        </w:numPr>
      </w:pPr>
      <w:r w:rsidRPr="0065034D">
        <w:t>"The microbiologist's work can be quite cellular, but they also need to be able to think outside the box."</w:t>
      </w:r>
    </w:p>
    <w:p w14:paraId="0F8A8A57" w14:textId="77777777" w:rsidR="0065034D" w:rsidRPr="0065034D" w:rsidRDefault="0065034D" w:rsidP="0065034D">
      <w:pPr>
        <w:numPr>
          <w:ilvl w:val="0"/>
          <w:numId w:val="14"/>
        </w:numPr>
      </w:pPr>
      <w:r w:rsidRPr="0065034D">
        <w:t>"Anatomists love to bone up on their knowledge and get to the marrow of the subject."</w:t>
      </w:r>
    </w:p>
    <w:p w14:paraId="50E9F196" w14:textId="77777777" w:rsidR="0065034D" w:rsidRPr="0065034D" w:rsidRDefault="0065034D" w:rsidP="0065034D">
      <w:pPr>
        <w:numPr>
          <w:ilvl w:val="0"/>
          <w:numId w:val="14"/>
        </w:numPr>
      </w:pPr>
      <w:r w:rsidRPr="0065034D">
        <w:t>"A physicist walks into a bar and orders a quantum of ale. The bartender gives him a double shot of uncertainty."</w:t>
      </w:r>
    </w:p>
    <w:p w14:paraId="39E5FA5C" w14:textId="77777777" w:rsidR="0065034D" w:rsidRPr="0065034D" w:rsidRDefault="0065034D" w:rsidP="0065034D">
      <w:pPr>
        <w:numPr>
          <w:ilvl w:val="0"/>
          <w:numId w:val="14"/>
        </w:numPr>
      </w:pPr>
      <w:r w:rsidRPr="0065034D">
        <w:t>"Astrologists look to the stars for guidance, but they also need a good compass to navigate the galaxy."</w:t>
      </w:r>
    </w:p>
    <w:p w14:paraId="46C2605B" w14:textId="77777777" w:rsidR="0065034D" w:rsidRPr="0065034D" w:rsidRDefault="0065034D" w:rsidP="0065034D">
      <w:pPr>
        <w:numPr>
          <w:ilvl w:val="0"/>
          <w:numId w:val="14"/>
        </w:numPr>
      </w:pPr>
      <w:r w:rsidRPr="0065034D">
        <w:t>"Geologists know how to rock the party, especially when they hit the mineral bar."</w:t>
      </w:r>
    </w:p>
    <w:p w14:paraId="29F76118" w14:textId="77777777" w:rsidR="0065034D" w:rsidRPr="0065034D" w:rsidRDefault="0065034D" w:rsidP="0065034D">
      <w:pPr>
        <w:numPr>
          <w:ilvl w:val="0"/>
          <w:numId w:val="14"/>
        </w:numPr>
      </w:pPr>
      <w:r w:rsidRPr="0065034D">
        <w:t>"Biochemists know how to mix things up and create a chemical cocktail that can change the world."</w:t>
      </w:r>
    </w:p>
    <w:p w14:paraId="1254ADFD" w14:textId="77777777" w:rsidR="0065034D" w:rsidRPr="0065034D" w:rsidRDefault="0065034D" w:rsidP="0065034D">
      <w:pPr>
        <w:numPr>
          <w:ilvl w:val="0"/>
          <w:numId w:val="14"/>
        </w:numPr>
      </w:pPr>
      <w:r w:rsidRPr="0065034D">
        <w:lastRenderedPageBreak/>
        <w:t>"Physiologists have a good heart, but they also know a lot about nerves and the ins and outs of the human body."</w:t>
      </w:r>
    </w:p>
    <w:p w14:paraId="55A37556" w14:textId="77777777" w:rsidR="0065034D" w:rsidRPr="0065034D" w:rsidRDefault="0065034D" w:rsidP="0065034D">
      <w:pPr>
        <w:numPr>
          <w:ilvl w:val="0"/>
          <w:numId w:val="14"/>
        </w:numPr>
      </w:pPr>
      <w:r w:rsidRPr="0065034D">
        <w:t>"When it comes to genetics, the apple doesn't fall far from the tree, but it can still have a few mutations."</w:t>
      </w:r>
    </w:p>
    <w:p w14:paraId="7AD94772" w14:textId="77777777" w:rsidR="0065034D" w:rsidRPr="0065034D" w:rsidRDefault="0065034D" w:rsidP="0065034D">
      <w:pPr>
        <w:numPr>
          <w:ilvl w:val="0"/>
          <w:numId w:val="14"/>
        </w:numPr>
      </w:pPr>
      <w:r w:rsidRPr="0065034D">
        <w:t>"Meteorologists can read the signs in the clouds, but they also need to be able to weather the storm."</w:t>
      </w:r>
    </w:p>
    <w:p w14:paraId="7C96CD22" w14:textId="77777777" w:rsidR="0065034D" w:rsidRPr="0065034D" w:rsidRDefault="0065034D" w:rsidP="0065034D">
      <w:pPr>
        <w:numPr>
          <w:ilvl w:val="0"/>
          <w:numId w:val="14"/>
        </w:numPr>
      </w:pPr>
      <w:r w:rsidRPr="0065034D">
        <w:t>"Neuroscientists can get inside your head and read your mind, but they still haven't figured out the mysteries of consciousness."</w:t>
      </w:r>
    </w:p>
    <w:p w14:paraId="404880C5" w14:textId="354FBBB0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0C1198DA" wp14:editId="5B826B00">
                <wp:extent cx="304800" cy="304800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FE496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1A21A6B5" wp14:editId="13D94103">
                <wp:extent cx="304800" cy="304800"/>
                <wp:effectExtent l="0" t="0" r="0" b="0"/>
                <wp:docPr id="21" name="Rectangle 2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DAA4C" id="Rectangle 2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80E34D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Can you combine physical manifestations of synonyms in phrases. I will give you some examples to go off. the phrase "a shot in the dark', shot could be a shot of liquor. Phrase 'Solar panel' could be a panel discussing a topic. Can you think of others?</w:t>
      </w:r>
    </w:p>
    <w:p w14:paraId="439CE3BA" w14:textId="041CB4EC" w:rsidR="0065034D" w:rsidRPr="0065034D" w:rsidRDefault="0065034D" w:rsidP="0065034D"/>
    <w:p w14:paraId="74D93FD7" w14:textId="77777777" w:rsidR="0065034D" w:rsidRPr="0065034D" w:rsidRDefault="0065034D" w:rsidP="0065034D">
      <w:r w:rsidRPr="0065034D">
        <w:t>Sure, here are some examples of combining physical manifestations of synonyms in phrases:</w:t>
      </w:r>
    </w:p>
    <w:p w14:paraId="4D73232D" w14:textId="77777777" w:rsidR="0065034D" w:rsidRPr="0065034D" w:rsidRDefault="0065034D" w:rsidP="0065034D">
      <w:pPr>
        <w:numPr>
          <w:ilvl w:val="0"/>
          <w:numId w:val="15"/>
        </w:numPr>
      </w:pPr>
      <w:r w:rsidRPr="0065034D">
        <w:t>"A feather in your cap" could be a real feather attached to a hat or headband as a sign of achievement or accomplishment.</w:t>
      </w:r>
    </w:p>
    <w:p w14:paraId="551949CA" w14:textId="77777777" w:rsidR="0065034D" w:rsidRPr="0065034D" w:rsidRDefault="0065034D" w:rsidP="0065034D">
      <w:pPr>
        <w:numPr>
          <w:ilvl w:val="0"/>
          <w:numId w:val="15"/>
        </w:numPr>
      </w:pPr>
      <w:r w:rsidRPr="0065034D">
        <w:t>"A fork in the road" could be a real fork placed at a crossroads to indicate a decision point or path.</w:t>
      </w:r>
    </w:p>
    <w:p w14:paraId="4630BF6C" w14:textId="77777777" w:rsidR="0065034D" w:rsidRPr="0065034D" w:rsidRDefault="0065034D" w:rsidP="0065034D">
      <w:pPr>
        <w:numPr>
          <w:ilvl w:val="0"/>
          <w:numId w:val="15"/>
        </w:numPr>
      </w:pPr>
      <w:r w:rsidRPr="0065034D">
        <w:t>"A chip on your shoulder" could be a real chip or piece of wood balanced on someone's shoulder, representing a readiness for a fight or argument.</w:t>
      </w:r>
    </w:p>
    <w:p w14:paraId="572C616F" w14:textId="77777777" w:rsidR="0065034D" w:rsidRPr="0065034D" w:rsidRDefault="0065034D" w:rsidP="0065034D">
      <w:pPr>
        <w:numPr>
          <w:ilvl w:val="0"/>
          <w:numId w:val="15"/>
        </w:numPr>
      </w:pPr>
      <w:r w:rsidRPr="0065034D">
        <w:t>"A stickler for the rules" could be a real stick or cane used to enforce the rules or regulations.</w:t>
      </w:r>
    </w:p>
    <w:p w14:paraId="5CA2B8F0" w14:textId="77777777" w:rsidR="0065034D" w:rsidRPr="0065034D" w:rsidRDefault="0065034D" w:rsidP="0065034D">
      <w:pPr>
        <w:numPr>
          <w:ilvl w:val="0"/>
          <w:numId w:val="15"/>
        </w:numPr>
      </w:pPr>
      <w:r w:rsidRPr="0065034D">
        <w:t>"A grain of salt" could be a real grain or crystal of salt taken with a pinch of skepticism or caution.</w:t>
      </w:r>
    </w:p>
    <w:p w14:paraId="699DB251" w14:textId="77777777" w:rsidR="0065034D" w:rsidRPr="0065034D" w:rsidRDefault="0065034D" w:rsidP="0065034D">
      <w:pPr>
        <w:numPr>
          <w:ilvl w:val="0"/>
          <w:numId w:val="15"/>
        </w:numPr>
      </w:pPr>
      <w:r w:rsidRPr="0065034D">
        <w:t>"A fly in the ointment" could be a real fly or insect trapped in a jar of ointment or salve, causing annoyance or trouble.</w:t>
      </w:r>
    </w:p>
    <w:p w14:paraId="61CEB32D" w14:textId="77777777" w:rsidR="0065034D" w:rsidRPr="0065034D" w:rsidRDefault="0065034D" w:rsidP="0065034D">
      <w:pPr>
        <w:numPr>
          <w:ilvl w:val="0"/>
          <w:numId w:val="15"/>
        </w:numPr>
      </w:pPr>
      <w:r w:rsidRPr="0065034D">
        <w:t>"A hammer to nail the point" could be a real hammer used to emphasize a point or drive it home.</w:t>
      </w:r>
    </w:p>
    <w:p w14:paraId="51BCB8D0" w14:textId="77777777" w:rsidR="0065034D" w:rsidRPr="0065034D" w:rsidRDefault="0065034D" w:rsidP="0065034D">
      <w:pPr>
        <w:numPr>
          <w:ilvl w:val="0"/>
          <w:numId w:val="15"/>
        </w:numPr>
      </w:pPr>
      <w:r w:rsidRPr="0065034D">
        <w:t>"A penny for your thoughts" could be a real penny given in exchange for someone's thoughts or ideas.</w:t>
      </w:r>
    </w:p>
    <w:p w14:paraId="500AD9E1" w14:textId="77777777" w:rsidR="0065034D" w:rsidRPr="0065034D" w:rsidRDefault="0065034D" w:rsidP="0065034D">
      <w:pPr>
        <w:numPr>
          <w:ilvl w:val="0"/>
          <w:numId w:val="15"/>
        </w:numPr>
      </w:pPr>
      <w:r w:rsidRPr="0065034D">
        <w:t>"A snake in the grass" could be a real snake hiding in the grass or bushes, representing hidden danger or betrayal.</w:t>
      </w:r>
    </w:p>
    <w:p w14:paraId="4B55702B" w14:textId="77777777" w:rsidR="0065034D" w:rsidRPr="0065034D" w:rsidRDefault="0065034D" w:rsidP="0065034D">
      <w:pPr>
        <w:numPr>
          <w:ilvl w:val="0"/>
          <w:numId w:val="15"/>
        </w:numPr>
      </w:pPr>
      <w:r w:rsidRPr="0065034D">
        <w:t>"A shot in the arm" could be a real injection or shot of medicine, giving someone a boost of energy or motivation.</w:t>
      </w:r>
    </w:p>
    <w:p w14:paraId="27BCFCE3" w14:textId="5D24B65D" w:rsidR="0065034D" w:rsidRPr="0065034D" w:rsidRDefault="0065034D" w:rsidP="0065034D">
      <w:pPr>
        <w:rPr>
          <w:b/>
          <w:bCs/>
        </w:rPr>
      </w:pPr>
      <w:r w:rsidRPr="0065034D">
        <w:rPr>
          <w:b/>
          <w:bCs/>
          <w:noProof/>
        </w:rPr>
        <mc:AlternateContent>
          <mc:Choice Requires="wps">
            <w:drawing>
              <wp:inline distT="0" distB="0" distL="0" distR="0" wp14:anchorId="18053A7C" wp14:editId="4BE64CFF">
                <wp:extent cx="304800" cy="304800"/>
                <wp:effectExtent l="0" t="0" r="0" b="0"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D8BBC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b/>
          <w:bCs/>
          <w:noProof/>
        </w:rPr>
        <mc:AlternateContent>
          <mc:Choice Requires="wps">
            <w:drawing>
              <wp:inline distT="0" distB="0" distL="0" distR="0" wp14:anchorId="1BA15A86" wp14:editId="17AAE465">
                <wp:extent cx="304800" cy="304800"/>
                <wp:effectExtent l="0" t="0" r="0" b="0"/>
                <wp:docPr id="19" name="Rectangle 19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DE1F87" id="Rectangle 19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3E4D16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PLease be more creative pelase</w:t>
      </w:r>
    </w:p>
    <w:p w14:paraId="291FF672" w14:textId="5C5576C8" w:rsidR="0065034D" w:rsidRPr="0065034D" w:rsidRDefault="0065034D" w:rsidP="0065034D"/>
    <w:p w14:paraId="4A3E48C2" w14:textId="77777777" w:rsidR="0065034D" w:rsidRPr="0065034D" w:rsidRDefault="0065034D" w:rsidP="0065034D">
      <w:r w:rsidRPr="0065034D">
        <w:t>Sure, here are some more creative examples of combining physical manifestations of synonyms in phrases:</w:t>
      </w:r>
    </w:p>
    <w:p w14:paraId="527A100B" w14:textId="77777777" w:rsidR="0065034D" w:rsidRPr="0065034D" w:rsidRDefault="0065034D" w:rsidP="0065034D">
      <w:pPr>
        <w:numPr>
          <w:ilvl w:val="0"/>
          <w:numId w:val="16"/>
        </w:numPr>
      </w:pPr>
      <w:r w:rsidRPr="0065034D">
        <w:t>"A stitch in time saves nine" could be a real needle and thread used to mend a small tear in fabric before it becomes a larger problem.</w:t>
      </w:r>
    </w:p>
    <w:p w14:paraId="2FC66078" w14:textId="77777777" w:rsidR="0065034D" w:rsidRPr="0065034D" w:rsidRDefault="0065034D" w:rsidP="0065034D">
      <w:pPr>
        <w:numPr>
          <w:ilvl w:val="0"/>
          <w:numId w:val="16"/>
        </w:numPr>
      </w:pPr>
      <w:r w:rsidRPr="0065034D">
        <w:t>"A fish out of water" could be a real fish flopping around on dry land, representing someone who is out of their element or uncomfortable in a new situation.</w:t>
      </w:r>
    </w:p>
    <w:p w14:paraId="686FB9B4" w14:textId="77777777" w:rsidR="0065034D" w:rsidRPr="0065034D" w:rsidRDefault="0065034D" w:rsidP="0065034D">
      <w:pPr>
        <w:numPr>
          <w:ilvl w:val="0"/>
          <w:numId w:val="16"/>
        </w:numPr>
      </w:pPr>
      <w:r w:rsidRPr="0065034D">
        <w:t>"A dime a dozen" could be a real dime on a tray with a dozen others, representing something that is plentiful and inexpensive.</w:t>
      </w:r>
    </w:p>
    <w:p w14:paraId="21340DA0" w14:textId="77777777" w:rsidR="0065034D" w:rsidRPr="0065034D" w:rsidRDefault="0065034D" w:rsidP="0065034D">
      <w:pPr>
        <w:numPr>
          <w:ilvl w:val="0"/>
          <w:numId w:val="16"/>
        </w:numPr>
      </w:pPr>
      <w:r w:rsidRPr="0065034D">
        <w:t>"A breath of fresh air" could be a real gust of wind or breeze, bringing new energy or vitality to a situation.</w:t>
      </w:r>
    </w:p>
    <w:p w14:paraId="64FB87CB" w14:textId="77777777" w:rsidR="0065034D" w:rsidRPr="0065034D" w:rsidRDefault="0065034D" w:rsidP="0065034D">
      <w:pPr>
        <w:numPr>
          <w:ilvl w:val="0"/>
          <w:numId w:val="16"/>
        </w:numPr>
      </w:pPr>
      <w:r w:rsidRPr="0065034D">
        <w:t>"A shot in the dark" could be a real dart thrown blindfolded, representing a risky or uncertain attempt.</w:t>
      </w:r>
    </w:p>
    <w:p w14:paraId="20955A54" w14:textId="77777777" w:rsidR="0065034D" w:rsidRPr="0065034D" w:rsidRDefault="0065034D" w:rsidP="0065034D">
      <w:pPr>
        <w:numPr>
          <w:ilvl w:val="0"/>
          <w:numId w:val="16"/>
        </w:numPr>
      </w:pPr>
      <w:r w:rsidRPr="0065034D">
        <w:t>"A square meal" could be a real square-shaped plate with a balanced meal of protein, vegetables, and carbohydrates.</w:t>
      </w:r>
    </w:p>
    <w:p w14:paraId="1CB70B5B" w14:textId="77777777" w:rsidR="0065034D" w:rsidRPr="0065034D" w:rsidRDefault="0065034D" w:rsidP="0065034D">
      <w:pPr>
        <w:numPr>
          <w:ilvl w:val="0"/>
          <w:numId w:val="16"/>
        </w:numPr>
      </w:pPr>
      <w:r w:rsidRPr="0065034D">
        <w:t>"A hot potato" could be a real potato fresh out of the oven, representing a topic or issue that is difficult to handle or uncomfortable to discuss.</w:t>
      </w:r>
    </w:p>
    <w:p w14:paraId="353B566F" w14:textId="77777777" w:rsidR="0065034D" w:rsidRPr="0065034D" w:rsidRDefault="0065034D" w:rsidP="0065034D">
      <w:pPr>
        <w:numPr>
          <w:ilvl w:val="0"/>
          <w:numId w:val="16"/>
        </w:numPr>
      </w:pPr>
      <w:r w:rsidRPr="0065034D">
        <w:t>"A drop in the bucket" could be a real drop of water in a bucket, representing a small or insignificant amount compared to a larger goal or problem.</w:t>
      </w:r>
    </w:p>
    <w:p w14:paraId="406FB8E4" w14:textId="77777777" w:rsidR="0065034D" w:rsidRPr="0065034D" w:rsidRDefault="0065034D" w:rsidP="0065034D">
      <w:pPr>
        <w:numPr>
          <w:ilvl w:val="0"/>
          <w:numId w:val="16"/>
        </w:numPr>
      </w:pPr>
      <w:r w:rsidRPr="0065034D">
        <w:t>"A rolling stone gathers no moss" could be a real stone that is constantly moving, keeping it free from moss or dirt buildup, representing someone who is constantly on the move and never stagnant.</w:t>
      </w:r>
    </w:p>
    <w:p w14:paraId="1914D122" w14:textId="77777777" w:rsidR="0065034D" w:rsidRPr="0065034D" w:rsidRDefault="0065034D" w:rsidP="0065034D">
      <w:pPr>
        <w:numPr>
          <w:ilvl w:val="0"/>
          <w:numId w:val="16"/>
        </w:numPr>
      </w:pPr>
      <w:r w:rsidRPr="0065034D">
        <w:t>"A bull in a china shop" could be a real bull walking through a shop filled with delicate china, representing someone who is clumsy or rough in delicate situations.</w:t>
      </w:r>
    </w:p>
    <w:p w14:paraId="4EA7B1B5" w14:textId="3FD4FD41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181A985B" wp14:editId="227D6694">
                <wp:extent cx="304800" cy="30480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9D281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4F538E16" wp14:editId="5E960843">
                <wp:extent cx="304800" cy="304800"/>
                <wp:effectExtent l="0" t="0" r="0" b="0"/>
                <wp:docPr id="17" name="Rectangle 17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BD6AB" id="Rectangle 17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595AFA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What about for scientific concepts such as brain waves</w:t>
      </w:r>
    </w:p>
    <w:p w14:paraId="0903E3B8" w14:textId="55BAC792" w:rsidR="0065034D" w:rsidRPr="0065034D" w:rsidRDefault="0065034D" w:rsidP="0065034D"/>
    <w:p w14:paraId="7543B47A" w14:textId="77777777" w:rsidR="0065034D" w:rsidRPr="0065034D" w:rsidRDefault="0065034D" w:rsidP="0065034D">
      <w:r w:rsidRPr="0065034D">
        <w:t>Sure, here are some examples of combining physical manifestations of synonyms in phrases for scientific concepts:</w:t>
      </w:r>
    </w:p>
    <w:p w14:paraId="416F93B9" w14:textId="77777777" w:rsidR="0065034D" w:rsidRPr="0065034D" w:rsidRDefault="0065034D" w:rsidP="0065034D">
      <w:pPr>
        <w:numPr>
          <w:ilvl w:val="0"/>
          <w:numId w:val="17"/>
        </w:numPr>
      </w:pPr>
      <w:r w:rsidRPr="0065034D">
        <w:t xml:space="preserve">"Brain waves" could be real ocean waves </w:t>
      </w:r>
      <w:proofErr w:type="gramStart"/>
      <w:r w:rsidRPr="0065034D">
        <w:t>made out of</w:t>
      </w:r>
      <w:proofErr w:type="gramEnd"/>
      <w:r w:rsidRPr="0065034D">
        <w:t xml:space="preserve"> brain-shaped foam, representing the electrical activity in the brain.</w:t>
      </w:r>
    </w:p>
    <w:p w14:paraId="7082ED28" w14:textId="77777777" w:rsidR="0065034D" w:rsidRPr="0065034D" w:rsidRDefault="0065034D" w:rsidP="0065034D">
      <w:pPr>
        <w:numPr>
          <w:ilvl w:val="0"/>
          <w:numId w:val="17"/>
        </w:numPr>
      </w:pPr>
      <w:r w:rsidRPr="0065034D">
        <w:t>"Quantum leap" could be a real leap over a series of small steps, representing a sudden and significant change in energy or state.</w:t>
      </w:r>
    </w:p>
    <w:p w14:paraId="69D10646" w14:textId="77777777" w:rsidR="0065034D" w:rsidRPr="0065034D" w:rsidRDefault="0065034D" w:rsidP="0065034D">
      <w:pPr>
        <w:numPr>
          <w:ilvl w:val="0"/>
          <w:numId w:val="17"/>
        </w:numPr>
      </w:pPr>
      <w:r w:rsidRPr="0065034D">
        <w:t>"Genetic code" could be real code written in the language of DNA, representing the instructions for building and maintaining living organisms.</w:t>
      </w:r>
    </w:p>
    <w:p w14:paraId="12EA9741" w14:textId="77777777" w:rsidR="0065034D" w:rsidRPr="0065034D" w:rsidRDefault="0065034D" w:rsidP="0065034D">
      <w:pPr>
        <w:numPr>
          <w:ilvl w:val="0"/>
          <w:numId w:val="17"/>
        </w:numPr>
      </w:pPr>
      <w:r w:rsidRPr="0065034D">
        <w:t>"Electron cloud" could be a real cloud made of small, negatively charged particles, representing the distribution of electrons in an atom.</w:t>
      </w:r>
    </w:p>
    <w:p w14:paraId="4CB95AB3" w14:textId="77777777" w:rsidR="0065034D" w:rsidRPr="0065034D" w:rsidRDefault="0065034D" w:rsidP="0065034D">
      <w:pPr>
        <w:numPr>
          <w:ilvl w:val="0"/>
          <w:numId w:val="17"/>
        </w:numPr>
      </w:pPr>
      <w:r w:rsidRPr="0065034D">
        <w:lastRenderedPageBreak/>
        <w:t>"Dark matter" could be a real, dark-colored matter or fabric, representing the mysterious and invisible substance that makes up most of the universe.</w:t>
      </w:r>
    </w:p>
    <w:p w14:paraId="7DD966CE" w14:textId="77777777" w:rsidR="0065034D" w:rsidRPr="0065034D" w:rsidRDefault="0065034D" w:rsidP="0065034D">
      <w:pPr>
        <w:numPr>
          <w:ilvl w:val="0"/>
          <w:numId w:val="17"/>
        </w:numPr>
      </w:pPr>
      <w:r w:rsidRPr="0065034D">
        <w:t>"Gravity well" could be a real well with a strong gravitational pull, representing the way gravity can warp space and affect the motion of objects.</w:t>
      </w:r>
    </w:p>
    <w:p w14:paraId="1849EE9D" w14:textId="77777777" w:rsidR="0065034D" w:rsidRPr="0065034D" w:rsidRDefault="0065034D" w:rsidP="0065034D">
      <w:pPr>
        <w:numPr>
          <w:ilvl w:val="0"/>
          <w:numId w:val="17"/>
        </w:numPr>
      </w:pPr>
      <w:r w:rsidRPr="0065034D">
        <w:t>"Black hole" could be a real hole or void in space, painted black to represent the massive gravitational pull that can trap anything that comes too close.</w:t>
      </w:r>
    </w:p>
    <w:p w14:paraId="6753C796" w14:textId="77777777" w:rsidR="0065034D" w:rsidRPr="0065034D" w:rsidRDefault="0065034D" w:rsidP="0065034D">
      <w:pPr>
        <w:numPr>
          <w:ilvl w:val="0"/>
          <w:numId w:val="17"/>
        </w:numPr>
      </w:pPr>
      <w:r w:rsidRPr="0065034D">
        <w:t>"Nuclear fusion" could be a real fusion of two objects, such as a ball of fire created by smashing two atoms together, representing the process by which stars produce energy.</w:t>
      </w:r>
    </w:p>
    <w:p w14:paraId="141CBB6F" w14:textId="77777777" w:rsidR="0065034D" w:rsidRPr="0065034D" w:rsidRDefault="0065034D" w:rsidP="0065034D">
      <w:pPr>
        <w:numPr>
          <w:ilvl w:val="0"/>
          <w:numId w:val="17"/>
        </w:numPr>
      </w:pPr>
      <w:r w:rsidRPr="0065034D">
        <w:t>"Quantum entanglement" could be a real entanglement of wires or cords, representing the mysterious and instantaneous connection between particles separated by vast distances.</w:t>
      </w:r>
    </w:p>
    <w:p w14:paraId="2D4F410E" w14:textId="77777777" w:rsidR="0065034D" w:rsidRPr="0065034D" w:rsidRDefault="0065034D" w:rsidP="0065034D">
      <w:pPr>
        <w:numPr>
          <w:ilvl w:val="0"/>
          <w:numId w:val="17"/>
        </w:numPr>
      </w:pPr>
      <w:r w:rsidRPr="0065034D">
        <w:t>"The Big Bang" could be a real explosion, representing the moment of creation of the universe as we know it.</w:t>
      </w:r>
    </w:p>
    <w:p w14:paraId="547F849C" w14:textId="7CD77BB2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537EB037" wp14:editId="3DE7B354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38F44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3E3B2019" wp14:editId="73F8553F">
                <wp:extent cx="304800" cy="304800"/>
                <wp:effectExtent l="0" t="0" r="0" b="0"/>
                <wp:docPr id="15" name="Rectangle 1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92643" id="Rectangle 15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0F3C4C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What about longer phrases such as fabric of space time</w:t>
      </w:r>
    </w:p>
    <w:p w14:paraId="52891177" w14:textId="798721F9" w:rsidR="0065034D" w:rsidRPr="0065034D" w:rsidRDefault="0065034D" w:rsidP="0065034D"/>
    <w:p w14:paraId="6F6FE49C" w14:textId="77777777" w:rsidR="0065034D" w:rsidRPr="0065034D" w:rsidRDefault="0065034D" w:rsidP="0065034D">
      <w:r w:rsidRPr="0065034D">
        <w:t>Sure, here are some examples of combining physical manifestations of synonyms in longer phrases:</w:t>
      </w:r>
    </w:p>
    <w:p w14:paraId="32A22178" w14:textId="77777777" w:rsidR="0065034D" w:rsidRPr="0065034D" w:rsidRDefault="0065034D" w:rsidP="0065034D">
      <w:pPr>
        <w:numPr>
          <w:ilvl w:val="0"/>
          <w:numId w:val="18"/>
        </w:numPr>
      </w:pPr>
      <w:r w:rsidRPr="0065034D">
        <w:t>"The fabric of space-time" could be a real fabric that is stretched and warped by the presence of massive objects, representing the way space and time are intertwined and affected by gravity.</w:t>
      </w:r>
    </w:p>
    <w:p w14:paraId="10EAC88C" w14:textId="77777777" w:rsidR="0065034D" w:rsidRPr="0065034D" w:rsidRDefault="0065034D" w:rsidP="0065034D">
      <w:pPr>
        <w:numPr>
          <w:ilvl w:val="0"/>
          <w:numId w:val="18"/>
        </w:numPr>
      </w:pPr>
      <w:r w:rsidRPr="0065034D">
        <w:t>"The building blocks of life" could be real blocks of different shapes and sizes, representing the diverse molecules and chemical compounds that make up living organisms.</w:t>
      </w:r>
    </w:p>
    <w:p w14:paraId="1A1C4F12" w14:textId="77777777" w:rsidR="0065034D" w:rsidRPr="0065034D" w:rsidRDefault="0065034D" w:rsidP="0065034D">
      <w:pPr>
        <w:numPr>
          <w:ilvl w:val="0"/>
          <w:numId w:val="18"/>
        </w:numPr>
      </w:pPr>
      <w:r w:rsidRPr="0065034D">
        <w:t>"The web of life" could be a real web made by spiders, representing the interconnectedness and complexity of ecosystems and biological relationships.</w:t>
      </w:r>
    </w:p>
    <w:p w14:paraId="4B121F75" w14:textId="77777777" w:rsidR="0065034D" w:rsidRPr="0065034D" w:rsidRDefault="0065034D" w:rsidP="0065034D">
      <w:pPr>
        <w:numPr>
          <w:ilvl w:val="0"/>
          <w:numId w:val="18"/>
        </w:numPr>
      </w:pPr>
      <w:r w:rsidRPr="0065034D">
        <w:t>"The tree of knowledge" could be a real tree with books as its leaves, representing the accumulation and sharing of knowledge throughout human history.</w:t>
      </w:r>
    </w:p>
    <w:p w14:paraId="114DB502" w14:textId="77777777" w:rsidR="0065034D" w:rsidRPr="0065034D" w:rsidRDefault="0065034D" w:rsidP="0065034D">
      <w:pPr>
        <w:numPr>
          <w:ilvl w:val="0"/>
          <w:numId w:val="18"/>
        </w:numPr>
      </w:pPr>
      <w:r w:rsidRPr="0065034D">
        <w:t>"The puzzle of the universe" could be a real puzzle with pieces that represent different aspects of the cosmos, representing the ongoing quest to understand the mysteries of the universe.</w:t>
      </w:r>
    </w:p>
    <w:p w14:paraId="6D25B79C" w14:textId="77777777" w:rsidR="0065034D" w:rsidRPr="0065034D" w:rsidRDefault="0065034D" w:rsidP="0065034D">
      <w:pPr>
        <w:numPr>
          <w:ilvl w:val="0"/>
          <w:numId w:val="18"/>
        </w:numPr>
      </w:pPr>
      <w:r w:rsidRPr="0065034D">
        <w:t>"The river of time" could be a real river that flows continuously, representing the passage of time and the way it affects all aspects of life.</w:t>
      </w:r>
    </w:p>
    <w:p w14:paraId="5B01CA1D" w14:textId="77777777" w:rsidR="0065034D" w:rsidRPr="0065034D" w:rsidRDefault="0065034D" w:rsidP="0065034D">
      <w:pPr>
        <w:numPr>
          <w:ilvl w:val="0"/>
          <w:numId w:val="18"/>
        </w:numPr>
      </w:pPr>
      <w:r w:rsidRPr="0065034D">
        <w:t>"The mosaic of cultures" could be a real mosaic made of different colored tiles, representing the diversity and richness of human cultures and traditions.</w:t>
      </w:r>
    </w:p>
    <w:p w14:paraId="6EB3B0D8" w14:textId="77777777" w:rsidR="0065034D" w:rsidRPr="0065034D" w:rsidRDefault="0065034D" w:rsidP="0065034D">
      <w:pPr>
        <w:numPr>
          <w:ilvl w:val="0"/>
          <w:numId w:val="18"/>
        </w:numPr>
      </w:pPr>
      <w:r w:rsidRPr="0065034D">
        <w:t>"The sound of silence" could be a real room with padded walls and no sound, representing the absence of noise and the peace and quiet it can bring.</w:t>
      </w:r>
    </w:p>
    <w:p w14:paraId="7E944766" w14:textId="77777777" w:rsidR="0065034D" w:rsidRPr="0065034D" w:rsidRDefault="0065034D" w:rsidP="0065034D">
      <w:pPr>
        <w:numPr>
          <w:ilvl w:val="0"/>
          <w:numId w:val="18"/>
        </w:numPr>
      </w:pPr>
      <w:r w:rsidRPr="0065034D">
        <w:t>"The landscape of memory" could be a real landscape painted in vivid colors, representing the way memories can shape our perception of the world and the people around us.</w:t>
      </w:r>
    </w:p>
    <w:p w14:paraId="19841ADA" w14:textId="77777777" w:rsidR="0065034D" w:rsidRPr="0065034D" w:rsidRDefault="0065034D" w:rsidP="0065034D">
      <w:pPr>
        <w:numPr>
          <w:ilvl w:val="0"/>
          <w:numId w:val="18"/>
        </w:numPr>
      </w:pPr>
      <w:r w:rsidRPr="0065034D">
        <w:lastRenderedPageBreak/>
        <w:t>"The tapestry of history" could be a real tapestry with intricate patterns and designs, representing the interwoven threads of events and people that shape human history.</w:t>
      </w:r>
    </w:p>
    <w:p w14:paraId="7C06EE57" w14:textId="5EB09809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7D4B2B0E" wp14:editId="371C95EE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00088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47BFBF55" wp14:editId="553D745F">
                <wp:extent cx="304800" cy="304800"/>
                <wp:effectExtent l="0" t="0" r="0" b="0"/>
                <wp:docPr id="13" name="Rectangle 1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6C84D" id="Rectangle 13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F274F2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Can you be more abstract please</w:t>
      </w:r>
    </w:p>
    <w:p w14:paraId="607D2CC6" w14:textId="502F49EA" w:rsidR="0065034D" w:rsidRPr="0065034D" w:rsidRDefault="0065034D" w:rsidP="0065034D"/>
    <w:p w14:paraId="3D2B7EFF" w14:textId="77777777" w:rsidR="0065034D" w:rsidRPr="0065034D" w:rsidRDefault="0065034D" w:rsidP="0065034D">
      <w:r w:rsidRPr="0065034D">
        <w:t>Sure, here are some examples of more abstract combinations of physical manifestations of synonyms in phrases:</w:t>
      </w:r>
    </w:p>
    <w:p w14:paraId="48B3D906" w14:textId="77777777" w:rsidR="0065034D" w:rsidRPr="0065034D" w:rsidRDefault="0065034D" w:rsidP="0065034D">
      <w:pPr>
        <w:numPr>
          <w:ilvl w:val="0"/>
          <w:numId w:val="19"/>
        </w:numPr>
      </w:pPr>
      <w:r w:rsidRPr="0065034D">
        <w:t>"The weight of responsibility" could be a real weight or burden carried on the shoulders, representing the heaviness and importance of a task or duty.</w:t>
      </w:r>
    </w:p>
    <w:p w14:paraId="36999399" w14:textId="77777777" w:rsidR="0065034D" w:rsidRPr="0065034D" w:rsidRDefault="0065034D" w:rsidP="0065034D">
      <w:pPr>
        <w:numPr>
          <w:ilvl w:val="0"/>
          <w:numId w:val="19"/>
        </w:numPr>
      </w:pPr>
      <w:r w:rsidRPr="0065034D">
        <w:t>"The dance of emotion" could be a real dance performance that evokes different emotions through movement and expression.</w:t>
      </w:r>
    </w:p>
    <w:p w14:paraId="3CC014F2" w14:textId="77777777" w:rsidR="0065034D" w:rsidRPr="0065034D" w:rsidRDefault="0065034D" w:rsidP="0065034D">
      <w:pPr>
        <w:numPr>
          <w:ilvl w:val="0"/>
          <w:numId w:val="19"/>
        </w:numPr>
      </w:pPr>
      <w:r w:rsidRPr="0065034D">
        <w:t>"The colors of thought" could be a real palette of colors representing different mental states and thought processes.</w:t>
      </w:r>
    </w:p>
    <w:p w14:paraId="2FF062E1" w14:textId="77777777" w:rsidR="0065034D" w:rsidRPr="0065034D" w:rsidRDefault="0065034D" w:rsidP="0065034D">
      <w:pPr>
        <w:numPr>
          <w:ilvl w:val="0"/>
          <w:numId w:val="19"/>
        </w:numPr>
      </w:pPr>
      <w:r w:rsidRPr="0065034D">
        <w:t>"The harmony of nature" could be a real symphony or musical composition that represents the balance and interdependence of all living things.</w:t>
      </w:r>
    </w:p>
    <w:p w14:paraId="340E18D9" w14:textId="77777777" w:rsidR="0065034D" w:rsidRPr="0065034D" w:rsidRDefault="0065034D" w:rsidP="0065034D">
      <w:pPr>
        <w:numPr>
          <w:ilvl w:val="0"/>
          <w:numId w:val="19"/>
        </w:numPr>
      </w:pPr>
      <w:r w:rsidRPr="0065034D">
        <w:t>"The texture of experience" could be a real texture or tactile sensation that represents the different sensations and feelings associated with different life experiences.</w:t>
      </w:r>
    </w:p>
    <w:p w14:paraId="1BDBFEC5" w14:textId="77777777" w:rsidR="0065034D" w:rsidRPr="0065034D" w:rsidRDefault="0065034D" w:rsidP="0065034D">
      <w:pPr>
        <w:numPr>
          <w:ilvl w:val="0"/>
          <w:numId w:val="19"/>
        </w:numPr>
      </w:pPr>
      <w:r w:rsidRPr="0065034D">
        <w:t>"The melody of language" could be a real melody or song that represents the beauty and complexity of different languages and dialects.</w:t>
      </w:r>
    </w:p>
    <w:p w14:paraId="61C99F69" w14:textId="77777777" w:rsidR="0065034D" w:rsidRPr="0065034D" w:rsidRDefault="0065034D" w:rsidP="0065034D">
      <w:pPr>
        <w:numPr>
          <w:ilvl w:val="0"/>
          <w:numId w:val="19"/>
        </w:numPr>
      </w:pPr>
      <w:r w:rsidRPr="0065034D">
        <w:t>"The taste of culture" could be a real taste or flavor that represents the diversity and richness of different cuisines and cultural traditions.</w:t>
      </w:r>
    </w:p>
    <w:p w14:paraId="0EF562CD" w14:textId="77777777" w:rsidR="0065034D" w:rsidRPr="0065034D" w:rsidRDefault="0065034D" w:rsidP="0065034D">
      <w:pPr>
        <w:numPr>
          <w:ilvl w:val="0"/>
          <w:numId w:val="19"/>
        </w:numPr>
      </w:pPr>
      <w:r w:rsidRPr="0065034D">
        <w:t>"The rhythm of life" could be a real beat or rhythm that represents the cyclical nature of life and the passage of time.</w:t>
      </w:r>
    </w:p>
    <w:p w14:paraId="76DC1C46" w14:textId="77777777" w:rsidR="0065034D" w:rsidRPr="0065034D" w:rsidRDefault="0065034D" w:rsidP="0065034D">
      <w:pPr>
        <w:numPr>
          <w:ilvl w:val="0"/>
          <w:numId w:val="19"/>
        </w:numPr>
      </w:pPr>
      <w:r w:rsidRPr="0065034D">
        <w:t>"The scent of memory" could be a real scent or fragrance that evokes memories and emotions from the past.</w:t>
      </w:r>
    </w:p>
    <w:p w14:paraId="7535A668" w14:textId="77777777" w:rsidR="0065034D" w:rsidRPr="0065034D" w:rsidRDefault="0065034D" w:rsidP="0065034D">
      <w:pPr>
        <w:numPr>
          <w:ilvl w:val="0"/>
          <w:numId w:val="19"/>
        </w:numPr>
      </w:pPr>
      <w:r w:rsidRPr="0065034D">
        <w:t>"The brushstrokes of creativity" could be a real painting or artwork that represents the different forms and expressions of creative inspiration.</w:t>
      </w:r>
    </w:p>
    <w:p w14:paraId="263DE316" w14:textId="1CFAA4F3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221BF47A" wp14:editId="6FAB62CF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4E05F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257EA292" wp14:editId="78F6B56D">
                <wp:extent cx="304800" cy="304800"/>
                <wp:effectExtent l="0" t="0" r="0" b="0"/>
                <wp:docPr id="11" name="Rectangle 1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AB299" id="Rectangle 1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3D8DD9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more please</w:t>
      </w:r>
    </w:p>
    <w:p w14:paraId="677782EA" w14:textId="4133649C" w:rsidR="0065034D" w:rsidRPr="0065034D" w:rsidRDefault="0065034D" w:rsidP="0065034D"/>
    <w:p w14:paraId="6EE636FA" w14:textId="77777777" w:rsidR="0065034D" w:rsidRPr="0065034D" w:rsidRDefault="0065034D" w:rsidP="0065034D">
      <w:r w:rsidRPr="0065034D">
        <w:t>Sure, here are some more abstract examples of combining physical manifestations of synonyms in phrases:</w:t>
      </w:r>
    </w:p>
    <w:p w14:paraId="10D80B36" w14:textId="77777777" w:rsidR="0065034D" w:rsidRPr="0065034D" w:rsidRDefault="0065034D" w:rsidP="0065034D">
      <w:pPr>
        <w:numPr>
          <w:ilvl w:val="0"/>
          <w:numId w:val="20"/>
        </w:numPr>
      </w:pPr>
      <w:r w:rsidRPr="0065034D">
        <w:t>"The echo of history" could be a real echo that reverberates through time, representing the way events and actions from the past can continue to have an impact on the present.</w:t>
      </w:r>
    </w:p>
    <w:p w14:paraId="4B32C9CB" w14:textId="77777777" w:rsidR="0065034D" w:rsidRPr="0065034D" w:rsidRDefault="0065034D" w:rsidP="0065034D">
      <w:pPr>
        <w:numPr>
          <w:ilvl w:val="0"/>
          <w:numId w:val="20"/>
        </w:numPr>
      </w:pPr>
      <w:r w:rsidRPr="0065034D">
        <w:lastRenderedPageBreak/>
        <w:t>"The touch of magic" could be a real touch or sensation that represents the enchantment and wonder of something seemingly impossible or extraordinary.</w:t>
      </w:r>
    </w:p>
    <w:p w14:paraId="76744CE8" w14:textId="77777777" w:rsidR="0065034D" w:rsidRPr="0065034D" w:rsidRDefault="0065034D" w:rsidP="0065034D">
      <w:pPr>
        <w:numPr>
          <w:ilvl w:val="0"/>
          <w:numId w:val="20"/>
        </w:numPr>
      </w:pPr>
      <w:r w:rsidRPr="0065034D">
        <w:t>"The light of inspiration" could be a real light that illuminates the path to creativity and new ideas.</w:t>
      </w:r>
    </w:p>
    <w:p w14:paraId="66B74A27" w14:textId="77777777" w:rsidR="0065034D" w:rsidRPr="0065034D" w:rsidRDefault="0065034D" w:rsidP="0065034D">
      <w:pPr>
        <w:numPr>
          <w:ilvl w:val="0"/>
          <w:numId w:val="20"/>
        </w:numPr>
      </w:pPr>
      <w:r w:rsidRPr="0065034D">
        <w:t>"The fragrance of possibility" could be a real fragrance or scent that represents the potential and opportunities of a new endeavor or adventure.</w:t>
      </w:r>
    </w:p>
    <w:p w14:paraId="20A4AD56" w14:textId="77777777" w:rsidR="0065034D" w:rsidRPr="0065034D" w:rsidRDefault="0065034D" w:rsidP="0065034D">
      <w:pPr>
        <w:numPr>
          <w:ilvl w:val="0"/>
          <w:numId w:val="20"/>
        </w:numPr>
      </w:pPr>
      <w:r w:rsidRPr="0065034D">
        <w:t>"The taste of adventure" could be a real taste or flavor that represents the excitement and thrill of exploring new places and experiences.</w:t>
      </w:r>
    </w:p>
    <w:p w14:paraId="689A76AF" w14:textId="77777777" w:rsidR="0065034D" w:rsidRPr="0065034D" w:rsidRDefault="0065034D" w:rsidP="0065034D">
      <w:pPr>
        <w:numPr>
          <w:ilvl w:val="0"/>
          <w:numId w:val="20"/>
        </w:numPr>
      </w:pPr>
      <w:r w:rsidRPr="0065034D">
        <w:t>"The sound of dreams" could be a real sound or melody that represents the hopes and aspirations that drive us forward.</w:t>
      </w:r>
    </w:p>
    <w:p w14:paraId="08C80B7E" w14:textId="77777777" w:rsidR="0065034D" w:rsidRPr="0065034D" w:rsidRDefault="0065034D" w:rsidP="0065034D">
      <w:pPr>
        <w:numPr>
          <w:ilvl w:val="0"/>
          <w:numId w:val="20"/>
        </w:numPr>
      </w:pPr>
      <w:r w:rsidRPr="0065034D">
        <w:t>"The rhythm of the universe" could be a real rhythm or beat that represents the interconnectedness and harmony of all things in the cosmos.</w:t>
      </w:r>
    </w:p>
    <w:p w14:paraId="7D6D942C" w14:textId="77777777" w:rsidR="0065034D" w:rsidRPr="0065034D" w:rsidRDefault="0065034D" w:rsidP="0065034D">
      <w:pPr>
        <w:numPr>
          <w:ilvl w:val="0"/>
          <w:numId w:val="20"/>
        </w:numPr>
      </w:pPr>
      <w:r w:rsidRPr="0065034D">
        <w:t>"The melody of memory" could be a real melody or song that represents the power and emotion of our past experiences and memories.</w:t>
      </w:r>
    </w:p>
    <w:p w14:paraId="6FDA4D0C" w14:textId="77777777" w:rsidR="0065034D" w:rsidRPr="0065034D" w:rsidRDefault="0065034D" w:rsidP="0065034D">
      <w:pPr>
        <w:numPr>
          <w:ilvl w:val="0"/>
          <w:numId w:val="20"/>
        </w:numPr>
      </w:pPr>
      <w:r w:rsidRPr="0065034D">
        <w:t>"The texture of imagination" could be a real texture or sensation that represents the boundless creativity and endless possibilities of the human mind.</w:t>
      </w:r>
    </w:p>
    <w:p w14:paraId="24CAC94F" w14:textId="77777777" w:rsidR="0065034D" w:rsidRPr="0065034D" w:rsidRDefault="0065034D" w:rsidP="0065034D">
      <w:pPr>
        <w:numPr>
          <w:ilvl w:val="0"/>
          <w:numId w:val="20"/>
        </w:numPr>
      </w:pPr>
      <w:r w:rsidRPr="0065034D">
        <w:t>"The colors of emotion" could be a real spectrum of colors that represent the different feelings and moods associated with different emotional states.</w:t>
      </w:r>
    </w:p>
    <w:p w14:paraId="1299B099" w14:textId="025317EB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062F8200" wp14:editId="239766E5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846B7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679AEE00" wp14:editId="6F6DF314">
                <wp:extent cx="304800" cy="304800"/>
                <wp:effectExtent l="0" t="0" r="0" b="0"/>
                <wp:docPr id="9" name="Rectangle 9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7133F" id="Rectangle 9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188957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More plesae</w:t>
      </w:r>
    </w:p>
    <w:p w14:paraId="2159AB72" w14:textId="6BA77CE7" w:rsidR="0065034D" w:rsidRPr="0065034D" w:rsidRDefault="0065034D" w:rsidP="0065034D"/>
    <w:p w14:paraId="0812E9EB" w14:textId="77777777" w:rsidR="0065034D" w:rsidRPr="0065034D" w:rsidRDefault="0065034D" w:rsidP="0065034D">
      <w:r w:rsidRPr="0065034D">
        <w:t>Sure, here are some more abstract examples of combining physical manifestations of synonyms in phrases:</w:t>
      </w:r>
    </w:p>
    <w:p w14:paraId="58A48402" w14:textId="77777777" w:rsidR="0065034D" w:rsidRPr="0065034D" w:rsidRDefault="0065034D" w:rsidP="0065034D">
      <w:pPr>
        <w:numPr>
          <w:ilvl w:val="0"/>
          <w:numId w:val="21"/>
        </w:numPr>
      </w:pPr>
      <w:r w:rsidRPr="0065034D">
        <w:t>"The spark of innovation" could be a real spark or ignition that represents the moment of creative inspiration and new ideas.</w:t>
      </w:r>
    </w:p>
    <w:p w14:paraId="3A691DF0" w14:textId="77777777" w:rsidR="0065034D" w:rsidRPr="0065034D" w:rsidRDefault="0065034D" w:rsidP="0065034D">
      <w:pPr>
        <w:numPr>
          <w:ilvl w:val="0"/>
          <w:numId w:val="21"/>
        </w:numPr>
      </w:pPr>
      <w:r w:rsidRPr="0065034D">
        <w:t>"The rhythm of community" could be a real rhythm or beat that represents the interconnectedness and collective energy of a group or society.</w:t>
      </w:r>
    </w:p>
    <w:p w14:paraId="6DAE5887" w14:textId="77777777" w:rsidR="0065034D" w:rsidRPr="0065034D" w:rsidRDefault="0065034D" w:rsidP="0065034D">
      <w:pPr>
        <w:numPr>
          <w:ilvl w:val="0"/>
          <w:numId w:val="21"/>
        </w:numPr>
      </w:pPr>
      <w:r w:rsidRPr="0065034D">
        <w:t>"The taste of success" could be a real taste or flavor that represents the satisfaction and achievement of reaching a goal or accomplishment.</w:t>
      </w:r>
    </w:p>
    <w:p w14:paraId="548712CD" w14:textId="77777777" w:rsidR="0065034D" w:rsidRPr="0065034D" w:rsidRDefault="0065034D" w:rsidP="0065034D">
      <w:pPr>
        <w:numPr>
          <w:ilvl w:val="0"/>
          <w:numId w:val="21"/>
        </w:numPr>
      </w:pPr>
      <w:r w:rsidRPr="0065034D">
        <w:t>"The sound of nature" could be a real sound or melody that represents the beauty and harmony of the natural world.</w:t>
      </w:r>
    </w:p>
    <w:p w14:paraId="5CE921B4" w14:textId="77777777" w:rsidR="0065034D" w:rsidRPr="0065034D" w:rsidRDefault="0065034D" w:rsidP="0065034D">
      <w:pPr>
        <w:numPr>
          <w:ilvl w:val="0"/>
          <w:numId w:val="21"/>
        </w:numPr>
      </w:pPr>
      <w:r w:rsidRPr="0065034D">
        <w:t>"The texture of wisdom" could be a real texture or tactile sensation that represents the depth and complexity of knowledge and experience.</w:t>
      </w:r>
    </w:p>
    <w:p w14:paraId="76BEF16B" w14:textId="77777777" w:rsidR="0065034D" w:rsidRPr="0065034D" w:rsidRDefault="0065034D" w:rsidP="0065034D">
      <w:pPr>
        <w:numPr>
          <w:ilvl w:val="0"/>
          <w:numId w:val="21"/>
        </w:numPr>
      </w:pPr>
      <w:r w:rsidRPr="0065034D">
        <w:t>"The fragrance of love" could be a real fragrance or scent that represents the warmth and connection of romantic or platonic love.</w:t>
      </w:r>
    </w:p>
    <w:p w14:paraId="16409FD1" w14:textId="77777777" w:rsidR="0065034D" w:rsidRPr="0065034D" w:rsidRDefault="0065034D" w:rsidP="0065034D">
      <w:pPr>
        <w:numPr>
          <w:ilvl w:val="0"/>
          <w:numId w:val="21"/>
        </w:numPr>
      </w:pPr>
      <w:r w:rsidRPr="0065034D">
        <w:t>"The colors of diversity" could be a real palette of colors representing the different cultures, backgrounds, and perspectives that make up a diverse community.</w:t>
      </w:r>
    </w:p>
    <w:p w14:paraId="483FD7D6" w14:textId="77777777" w:rsidR="0065034D" w:rsidRPr="0065034D" w:rsidRDefault="0065034D" w:rsidP="0065034D">
      <w:pPr>
        <w:numPr>
          <w:ilvl w:val="0"/>
          <w:numId w:val="21"/>
        </w:numPr>
      </w:pPr>
      <w:r w:rsidRPr="0065034D">
        <w:lastRenderedPageBreak/>
        <w:t>"The rhythm of change" could be a real rhythm or beat that represents the transformative power of progress and evolution.</w:t>
      </w:r>
    </w:p>
    <w:p w14:paraId="54480E73" w14:textId="77777777" w:rsidR="0065034D" w:rsidRPr="0065034D" w:rsidRDefault="0065034D" w:rsidP="0065034D">
      <w:pPr>
        <w:numPr>
          <w:ilvl w:val="0"/>
          <w:numId w:val="21"/>
        </w:numPr>
      </w:pPr>
      <w:r w:rsidRPr="0065034D">
        <w:t>"The touch of empathy" could be a real touch or sensation that represents the ability to understand and feel the emotions of others.</w:t>
      </w:r>
    </w:p>
    <w:p w14:paraId="6B5F2638" w14:textId="77777777" w:rsidR="0065034D" w:rsidRPr="0065034D" w:rsidRDefault="0065034D" w:rsidP="0065034D">
      <w:pPr>
        <w:numPr>
          <w:ilvl w:val="0"/>
          <w:numId w:val="21"/>
        </w:numPr>
      </w:pPr>
      <w:r w:rsidRPr="0065034D">
        <w:t>"The melody of hope" could be a real melody or song that represents the optimism and resilience in the face of adversity and challenges.</w:t>
      </w:r>
    </w:p>
    <w:p w14:paraId="3C4A2762" w14:textId="2781E8F7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3DA95216" wp14:editId="1FF8D14B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1DA51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23BEF8E6" wp14:editId="4CC75966">
                <wp:extent cx="304800" cy="304800"/>
                <wp:effectExtent l="0" t="0" r="0" b="0"/>
                <wp:docPr id="7" name="Rectangle 7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91E8F" id="Rectangle 7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D5A9F4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Can you give me even more creative examples?</w:t>
      </w:r>
    </w:p>
    <w:p w14:paraId="36E5B6D4" w14:textId="136F87A8" w:rsidR="0065034D" w:rsidRPr="0065034D" w:rsidRDefault="0065034D" w:rsidP="0065034D"/>
    <w:p w14:paraId="25A3BDE8" w14:textId="77777777" w:rsidR="0065034D" w:rsidRPr="0065034D" w:rsidRDefault="0065034D" w:rsidP="0065034D">
      <w:r w:rsidRPr="0065034D">
        <w:t>Sure, here are some even more creative examples of combining physical manifestations of synonyms in phrases:</w:t>
      </w:r>
    </w:p>
    <w:p w14:paraId="15B92D6C" w14:textId="77777777" w:rsidR="0065034D" w:rsidRPr="0065034D" w:rsidRDefault="0065034D" w:rsidP="0065034D">
      <w:pPr>
        <w:numPr>
          <w:ilvl w:val="0"/>
          <w:numId w:val="22"/>
        </w:numPr>
      </w:pPr>
      <w:r w:rsidRPr="0065034D">
        <w:t>"The fire of passion" could be a real fire that represents the intensity and energy of a strong emotion or desire.</w:t>
      </w:r>
    </w:p>
    <w:p w14:paraId="7C104E4A" w14:textId="77777777" w:rsidR="0065034D" w:rsidRPr="0065034D" w:rsidRDefault="0065034D" w:rsidP="0065034D">
      <w:pPr>
        <w:numPr>
          <w:ilvl w:val="0"/>
          <w:numId w:val="22"/>
        </w:numPr>
      </w:pPr>
      <w:r w:rsidRPr="0065034D">
        <w:t>"The pulse of creativity" could be a real pulse or heartbeat that represents the flow and rhythm of ideas and inspiration.</w:t>
      </w:r>
    </w:p>
    <w:p w14:paraId="189866B8" w14:textId="77777777" w:rsidR="0065034D" w:rsidRPr="0065034D" w:rsidRDefault="0065034D" w:rsidP="0065034D">
      <w:pPr>
        <w:numPr>
          <w:ilvl w:val="0"/>
          <w:numId w:val="22"/>
        </w:numPr>
      </w:pPr>
      <w:r w:rsidRPr="0065034D">
        <w:t>"The flavor of discovery" could be a real flavor or taste that represents the excitement and novelty of uncovering something new or unexpected.</w:t>
      </w:r>
    </w:p>
    <w:p w14:paraId="29A961CF" w14:textId="77777777" w:rsidR="0065034D" w:rsidRPr="0065034D" w:rsidRDefault="0065034D" w:rsidP="0065034D">
      <w:pPr>
        <w:numPr>
          <w:ilvl w:val="0"/>
          <w:numId w:val="22"/>
        </w:numPr>
      </w:pPr>
      <w:r w:rsidRPr="0065034D">
        <w:t>"The texture of harmony" could be a real texture or tactile sensation that represents the balance and unity of different elements or forces.</w:t>
      </w:r>
    </w:p>
    <w:p w14:paraId="621A082E" w14:textId="77777777" w:rsidR="0065034D" w:rsidRPr="0065034D" w:rsidRDefault="0065034D" w:rsidP="0065034D">
      <w:pPr>
        <w:numPr>
          <w:ilvl w:val="0"/>
          <w:numId w:val="22"/>
        </w:numPr>
      </w:pPr>
      <w:r w:rsidRPr="0065034D">
        <w:t>"The scent of adventure" could be a real scent or fragrance that represents the thrill and excitement of exploring new places and experiences.</w:t>
      </w:r>
    </w:p>
    <w:p w14:paraId="1BB8BF94" w14:textId="77777777" w:rsidR="0065034D" w:rsidRPr="0065034D" w:rsidRDefault="0065034D" w:rsidP="0065034D">
      <w:pPr>
        <w:numPr>
          <w:ilvl w:val="0"/>
          <w:numId w:val="22"/>
        </w:numPr>
      </w:pPr>
      <w:r w:rsidRPr="0065034D">
        <w:t>"The colors of imagination" could be a real palette of colors representing the endless possibilities and creativity of the human mind.</w:t>
      </w:r>
    </w:p>
    <w:p w14:paraId="199A55B4" w14:textId="77777777" w:rsidR="0065034D" w:rsidRPr="0065034D" w:rsidRDefault="0065034D" w:rsidP="0065034D">
      <w:pPr>
        <w:numPr>
          <w:ilvl w:val="0"/>
          <w:numId w:val="22"/>
        </w:numPr>
      </w:pPr>
      <w:r w:rsidRPr="0065034D">
        <w:t>"The rhythm of innovation" could be a real rhythm or beat that represents the dynamic and constantly evolving nature of new ideas and technologies.</w:t>
      </w:r>
    </w:p>
    <w:p w14:paraId="50D69210" w14:textId="77777777" w:rsidR="0065034D" w:rsidRPr="0065034D" w:rsidRDefault="0065034D" w:rsidP="0065034D">
      <w:pPr>
        <w:numPr>
          <w:ilvl w:val="0"/>
          <w:numId w:val="22"/>
        </w:numPr>
      </w:pPr>
      <w:r w:rsidRPr="0065034D">
        <w:t>"The melody of resilience" could be a real melody or song that represents the strength and perseverance in the face of challenges and adversity.</w:t>
      </w:r>
    </w:p>
    <w:p w14:paraId="52AE4814" w14:textId="77777777" w:rsidR="0065034D" w:rsidRPr="0065034D" w:rsidRDefault="0065034D" w:rsidP="0065034D">
      <w:pPr>
        <w:numPr>
          <w:ilvl w:val="0"/>
          <w:numId w:val="22"/>
        </w:numPr>
      </w:pPr>
      <w:r w:rsidRPr="0065034D">
        <w:t>"The touch of inspiration" could be a real touch or sensation that represents the spark of creative energy and new ideas.</w:t>
      </w:r>
    </w:p>
    <w:p w14:paraId="0310000F" w14:textId="77777777" w:rsidR="0065034D" w:rsidRPr="0065034D" w:rsidRDefault="0065034D" w:rsidP="0065034D">
      <w:pPr>
        <w:numPr>
          <w:ilvl w:val="0"/>
          <w:numId w:val="22"/>
        </w:numPr>
      </w:pPr>
      <w:r w:rsidRPr="0065034D">
        <w:t>"The sound of diversity" could be a real sound or melody that represents the beauty and complexity of different voices and perspectives in a community.</w:t>
      </w:r>
    </w:p>
    <w:p w14:paraId="17DEFC4B" w14:textId="1DB3551F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705F6066" wp14:editId="37ED17B5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0DA3B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160228E3" wp14:editId="562317B4">
                <wp:extent cx="304800" cy="304800"/>
                <wp:effectExtent l="0" t="0" r="0" b="0"/>
                <wp:docPr id="5" name="Rectangle 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C4558" id="Rectangle 5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818F9B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Please make new ideas. I don't want any repetition from previous examples</w:t>
      </w:r>
    </w:p>
    <w:p w14:paraId="656F0D4A" w14:textId="38B3F480" w:rsidR="0065034D" w:rsidRPr="0065034D" w:rsidRDefault="0065034D" w:rsidP="0065034D"/>
    <w:p w14:paraId="705DC3DF" w14:textId="77777777" w:rsidR="0065034D" w:rsidRPr="0065034D" w:rsidRDefault="0065034D" w:rsidP="0065034D">
      <w:r w:rsidRPr="0065034D">
        <w:t>Sure, here are some new ideas for combining physical manifestations of synonyms in phrases:</w:t>
      </w:r>
    </w:p>
    <w:p w14:paraId="583022BE" w14:textId="77777777" w:rsidR="0065034D" w:rsidRPr="0065034D" w:rsidRDefault="0065034D" w:rsidP="0065034D">
      <w:pPr>
        <w:numPr>
          <w:ilvl w:val="0"/>
          <w:numId w:val="23"/>
        </w:numPr>
      </w:pPr>
      <w:r w:rsidRPr="0065034D">
        <w:lastRenderedPageBreak/>
        <w:t>"The bloom of potential" could be a real flower blooming, representing the growth and possibilities of a new opportunity or endeavor.</w:t>
      </w:r>
    </w:p>
    <w:p w14:paraId="49B1C00B" w14:textId="77777777" w:rsidR="0065034D" w:rsidRPr="0065034D" w:rsidRDefault="0065034D" w:rsidP="0065034D">
      <w:pPr>
        <w:numPr>
          <w:ilvl w:val="0"/>
          <w:numId w:val="23"/>
        </w:numPr>
      </w:pPr>
      <w:r w:rsidRPr="0065034D">
        <w:t>"The beat of resilience" could be a real beat or rhythm that represents the strength and persistence in the face of obstacles or challenges.</w:t>
      </w:r>
    </w:p>
    <w:p w14:paraId="43214ADA" w14:textId="77777777" w:rsidR="0065034D" w:rsidRPr="0065034D" w:rsidRDefault="0065034D" w:rsidP="0065034D">
      <w:pPr>
        <w:numPr>
          <w:ilvl w:val="0"/>
          <w:numId w:val="23"/>
        </w:numPr>
      </w:pPr>
      <w:r w:rsidRPr="0065034D">
        <w:t>"The glow of creativity" could be a real glow or radiance that represents the vibrancy and brilliance of new ideas and inspiration.</w:t>
      </w:r>
    </w:p>
    <w:p w14:paraId="6F415367" w14:textId="77777777" w:rsidR="0065034D" w:rsidRPr="0065034D" w:rsidRDefault="0065034D" w:rsidP="0065034D">
      <w:pPr>
        <w:numPr>
          <w:ilvl w:val="0"/>
          <w:numId w:val="23"/>
        </w:numPr>
      </w:pPr>
      <w:r w:rsidRPr="0065034D">
        <w:t>"The texture of transformation" could be a real texture or tactile sensation that represents the process of change and growth.</w:t>
      </w:r>
    </w:p>
    <w:p w14:paraId="382977D3" w14:textId="77777777" w:rsidR="0065034D" w:rsidRPr="0065034D" w:rsidRDefault="0065034D" w:rsidP="0065034D">
      <w:pPr>
        <w:numPr>
          <w:ilvl w:val="0"/>
          <w:numId w:val="23"/>
        </w:numPr>
      </w:pPr>
      <w:r w:rsidRPr="0065034D">
        <w:t>"The scent of possibility" could be a real scent or fragrance that represents the excitement and anticipation of what could be.</w:t>
      </w:r>
    </w:p>
    <w:p w14:paraId="29E6B897" w14:textId="77777777" w:rsidR="0065034D" w:rsidRPr="0065034D" w:rsidRDefault="0065034D" w:rsidP="0065034D">
      <w:pPr>
        <w:numPr>
          <w:ilvl w:val="0"/>
          <w:numId w:val="23"/>
        </w:numPr>
      </w:pPr>
      <w:r w:rsidRPr="0065034D">
        <w:t>"The pulse of collaboration" could be a real pulse or heartbeat that represents the energy and synergy of working together towards a common goal.</w:t>
      </w:r>
    </w:p>
    <w:p w14:paraId="134431A7" w14:textId="77777777" w:rsidR="0065034D" w:rsidRPr="0065034D" w:rsidRDefault="0065034D" w:rsidP="0065034D">
      <w:pPr>
        <w:numPr>
          <w:ilvl w:val="0"/>
          <w:numId w:val="23"/>
        </w:numPr>
      </w:pPr>
      <w:r w:rsidRPr="0065034D">
        <w:t>"The rhythm of curiosity" could be a real rhythm or beat that represents the exploration and discovery of new knowledge and experiences.</w:t>
      </w:r>
    </w:p>
    <w:p w14:paraId="3A31A15F" w14:textId="77777777" w:rsidR="0065034D" w:rsidRPr="0065034D" w:rsidRDefault="0065034D" w:rsidP="0065034D">
      <w:pPr>
        <w:numPr>
          <w:ilvl w:val="0"/>
          <w:numId w:val="23"/>
        </w:numPr>
      </w:pPr>
      <w:r w:rsidRPr="0065034D">
        <w:t>"The colors of renewal" could be a real palette of colors representing the refreshment and rejuvenation of a new start or beginning.</w:t>
      </w:r>
    </w:p>
    <w:p w14:paraId="1D087ADA" w14:textId="77777777" w:rsidR="0065034D" w:rsidRPr="0065034D" w:rsidRDefault="0065034D" w:rsidP="0065034D">
      <w:pPr>
        <w:numPr>
          <w:ilvl w:val="0"/>
          <w:numId w:val="23"/>
        </w:numPr>
      </w:pPr>
      <w:r w:rsidRPr="0065034D">
        <w:t>"The melody of transformation" could be a real melody or song that represents the evolution and growth of a person or idea.</w:t>
      </w:r>
    </w:p>
    <w:p w14:paraId="695DBFA8" w14:textId="77777777" w:rsidR="0065034D" w:rsidRPr="0065034D" w:rsidRDefault="0065034D" w:rsidP="0065034D">
      <w:pPr>
        <w:numPr>
          <w:ilvl w:val="0"/>
          <w:numId w:val="23"/>
        </w:numPr>
      </w:pPr>
      <w:r w:rsidRPr="0065034D">
        <w:t>"The touch of possibility" could be a real touch or sensation that represents the potential and promise of what could be.</w:t>
      </w:r>
    </w:p>
    <w:p w14:paraId="4C8E6E4A" w14:textId="16457AB4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6BE73B71" wp14:editId="1FE7AF86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24C0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20E059FC" wp14:editId="1D4E2227">
                <wp:extent cx="304800" cy="304800"/>
                <wp:effectExtent l="0" t="0" r="0" b="0"/>
                <wp:docPr id="3" name="Rectangle 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3E894" id="Rectangle 3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29FA0E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Even more please</w:t>
      </w:r>
    </w:p>
    <w:p w14:paraId="586AB783" w14:textId="6AB79C61" w:rsidR="0065034D" w:rsidRPr="0065034D" w:rsidRDefault="0065034D" w:rsidP="0065034D"/>
    <w:p w14:paraId="110F00EC" w14:textId="77777777" w:rsidR="0065034D" w:rsidRPr="0065034D" w:rsidRDefault="0065034D" w:rsidP="0065034D">
      <w:r w:rsidRPr="0065034D">
        <w:t>Sure, here are some more creative ideas for combining physical manifestations of synonyms in phrases:</w:t>
      </w:r>
    </w:p>
    <w:p w14:paraId="07A31988" w14:textId="77777777" w:rsidR="0065034D" w:rsidRPr="0065034D" w:rsidRDefault="0065034D" w:rsidP="0065034D">
      <w:pPr>
        <w:numPr>
          <w:ilvl w:val="0"/>
          <w:numId w:val="24"/>
        </w:numPr>
      </w:pPr>
      <w:r w:rsidRPr="0065034D">
        <w:t>"The spark of innovation" could be a real spark or ignition that represents the moment of creative inspiration and new ideas.</w:t>
      </w:r>
    </w:p>
    <w:p w14:paraId="171727F0" w14:textId="77777777" w:rsidR="0065034D" w:rsidRPr="0065034D" w:rsidRDefault="0065034D" w:rsidP="0065034D">
      <w:pPr>
        <w:numPr>
          <w:ilvl w:val="0"/>
          <w:numId w:val="24"/>
        </w:numPr>
      </w:pPr>
      <w:r w:rsidRPr="0065034D">
        <w:t>"The rhythm of connection" could be a real rhythm or beat that represents the sense of community and belonging with others.</w:t>
      </w:r>
    </w:p>
    <w:p w14:paraId="6E63D822" w14:textId="77777777" w:rsidR="0065034D" w:rsidRPr="0065034D" w:rsidRDefault="0065034D" w:rsidP="0065034D">
      <w:pPr>
        <w:numPr>
          <w:ilvl w:val="0"/>
          <w:numId w:val="24"/>
        </w:numPr>
      </w:pPr>
      <w:r w:rsidRPr="0065034D">
        <w:t>"The fragrance of serenity" could be a real fragrance or scent that represents the calm and peacefulness of a tranquil environment.</w:t>
      </w:r>
    </w:p>
    <w:p w14:paraId="0767882A" w14:textId="77777777" w:rsidR="0065034D" w:rsidRPr="0065034D" w:rsidRDefault="0065034D" w:rsidP="0065034D">
      <w:pPr>
        <w:numPr>
          <w:ilvl w:val="0"/>
          <w:numId w:val="24"/>
        </w:numPr>
      </w:pPr>
      <w:r w:rsidRPr="0065034D">
        <w:t>"The texture of perseverance" could be a real texture or tactile sensation that represents the persistence and determination to overcome challenges.</w:t>
      </w:r>
    </w:p>
    <w:p w14:paraId="29DF77D2" w14:textId="77777777" w:rsidR="0065034D" w:rsidRPr="0065034D" w:rsidRDefault="0065034D" w:rsidP="0065034D">
      <w:pPr>
        <w:numPr>
          <w:ilvl w:val="0"/>
          <w:numId w:val="24"/>
        </w:numPr>
      </w:pPr>
      <w:r w:rsidRPr="0065034D">
        <w:t>"The sound of wonder" could be a real sound or melody that represents the awe and amazement of experiencing something extraordinary.</w:t>
      </w:r>
    </w:p>
    <w:p w14:paraId="7D046E7B" w14:textId="77777777" w:rsidR="0065034D" w:rsidRPr="0065034D" w:rsidRDefault="0065034D" w:rsidP="0065034D">
      <w:pPr>
        <w:numPr>
          <w:ilvl w:val="0"/>
          <w:numId w:val="24"/>
        </w:numPr>
      </w:pPr>
      <w:r w:rsidRPr="0065034D">
        <w:t>"The colors of unity" could be a real palette of colors representing the diversity and harmony of different cultures and beliefs coming together.</w:t>
      </w:r>
    </w:p>
    <w:p w14:paraId="2E0F518E" w14:textId="77777777" w:rsidR="0065034D" w:rsidRPr="0065034D" w:rsidRDefault="0065034D" w:rsidP="0065034D">
      <w:pPr>
        <w:numPr>
          <w:ilvl w:val="0"/>
          <w:numId w:val="24"/>
        </w:numPr>
      </w:pPr>
      <w:r w:rsidRPr="0065034D">
        <w:lastRenderedPageBreak/>
        <w:t>"The pulse of passion" could be a real pulse or heartbeat that represents the intensity and excitement of pursuing a dream or goal.</w:t>
      </w:r>
    </w:p>
    <w:p w14:paraId="1CB88B95" w14:textId="77777777" w:rsidR="0065034D" w:rsidRPr="0065034D" w:rsidRDefault="0065034D" w:rsidP="0065034D">
      <w:pPr>
        <w:numPr>
          <w:ilvl w:val="0"/>
          <w:numId w:val="24"/>
        </w:numPr>
      </w:pPr>
      <w:r w:rsidRPr="0065034D">
        <w:t>"The melody of possibility" could be a real melody or song that represents the optimism and potential of a new opportunity or idea.</w:t>
      </w:r>
    </w:p>
    <w:p w14:paraId="6ECF822E" w14:textId="77777777" w:rsidR="0065034D" w:rsidRPr="0065034D" w:rsidRDefault="0065034D" w:rsidP="0065034D">
      <w:pPr>
        <w:numPr>
          <w:ilvl w:val="0"/>
          <w:numId w:val="24"/>
        </w:numPr>
      </w:pPr>
      <w:r w:rsidRPr="0065034D">
        <w:t>"The touch of authenticity" could be a real touch or sensation that represents the genuine and honest expression of oneself.</w:t>
      </w:r>
    </w:p>
    <w:p w14:paraId="29C2219D" w14:textId="77777777" w:rsidR="0065034D" w:rsidRPr="0065034D" w:rsidRDefault="0065034D" w:rsidP="0065034D">
      <w:pPr>
        <w:numPr>
          <w:ilvl w:val="0"/>
          <w:numId w:val="24"/>
        </w:numPr>
      </w:pPr>
      <w:r w:rsidRPr="0065034D">
        <w:t>"The flavor of celebration" could be a real flavor or taste that represents the joy and festivity of commemorating a special occasion or milestone.</w:t>
      </w:r>
    </w:p>
    <w:p w14:paraId="1790441A" w14:textId="20FAB357" w:rsidR="0065034D" w:rsidRPr="0065034D" w:rsidRDefault="0065034D" w:rsidP="0065034D">
      <w:r w:rsidRPr="0065034D">
        <w:rPr>
          <w:noProof/>
        </w:rPr>
        <mc:AlternateContent>
          <mc:Choice Requires="wps">
            <w:drawing>
              <wp:inline distT="0" distB="0" distL="0" distR="0" wp14:anchorId="59E8DCCE" wp14:editId="2E0F6DF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5A13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034D">
        <w:rPr>
          <w:noProof/>
        </w:rPr>
        <mc:AlternateContent>
          <mc:Choice Requires="wps">
            <w:drawing>
              <wp:inline distT="0" distB="0" distL="0" distR="0" wp14:anchorId="556BB6E2" wp14:editId="4D323DCE">
                <wp:extent cx="304800" cy="304800"/>
                <wp:effectExtent l="0" t="0" r="0" b="0"/>
                <wp:docPr id="1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BFFCA" id="Rectangle 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91588A" w14:textId="77777777" w:rsidR="0065034D" w:rsidRPr="0065034D" w:rsidRDefault="0065034D" w:rsidP="0065034D">
      <w:pPr>
        <w:rPr>
          <w:b/>
          <w:bCs/>
        </w:rPr>
      </w:pPr>
      <w:r w:rsidRPr="0065034D">
        <w:rPr>
          <w:b/>
          <w:bCs/>
        </w:rPr>
        <w:t>More please</w:t>
      </w:r>
    </w:p>
    <w:p w14:paraId="26FE575D" w14:textId="20F712D3" w:rsidR="0065034D" w:rsidRPr="0065034D" w:rsidRDefault="0065034D" w:rsidP="0065034D"/>
    <w:p w14:paraId="066A4B3A" w14:textId="77777777" w:rsidR="0065034D" w:rsidRPr="0065034D" w:rsidRDefault="0065034D" w:rsidP="0065034D">
      <w:r w:rsidRPr="0065034D">
        <w:t>Sure, here are some more creative ideas for combining physical manifestations of synonyms in phrases:</w:t>
      </w:r>
    </w:p>
    <w:p w14:paraId="36D4ABA4" w14:textId="77777777" w:rsidR="0065034D" w:rsidRPr="0065034D" w:rsidRDefault="0065034D" w:rsidP="0065034D">
      <w:pPr>
        <w:numPr>
          <w:ilvl w:val="0"/>
          <w:numId w:val="25"/>
        </w:numPr>
      </w:pPr>
      <w:r w:rsidRPr="0065034D">
        <w:t>"The blossom of renewal" could be a real blossom blooming, representing the refreshment and rejuvenation of a new start or beginning.</w:t>
      </w:r>
    </w:p>
    <w:p w14:paraId="17C97591" w14:textId="77777777" w:rsidR="0065034D" w:rsidRPr="0065034D" w:rsidRDefault="0065034D" w:rsidP="0065034D">
      <w:pPr>
        <w:numPr>
          <w:ilvl w:val="0"/>
          <w:numId w:val="25"/>
        </w:numPr>
      </w:pPr>
      <w:r w:rsidRPr="0065034D">
        <w:t>"The beat of inspiration" could be a real beat or rhythm that represents the energy and passion of creative ideas and innovation.</w:t>
      </w:r>
    </w:p>
    <w:p w14:paraId="26AFFDFD" w14:textId="77777777" w:rsidR="0065034D" w:rsidRPr="0065034D" w:rsidRDefault="0065034D" w:rsidP="0065034D">
      <w:pPr>
        <w:numPr>
          <w:ilvl w:val="0"/>
          <w:numId w:val="25"/>
        </w:numPr>
      </w:pPr>
      <w:r w:rsidRPr="0065034D">
        <w:t>"The aroma of discovery" could be a real aroma or fragrance that represents the excitement and curiosity of exploring new territories and ideas.</w:t>
      </w:r>
    </w:p>
    <w:p w14:paraId="48AFA33C" w14:textId="77777777" w:rsidR="0065034D" w:rsidRPr="0065034D" w:rsidRDefault="0065034D" w:rsidP="0065034D">
      <w:pPr>
        <w:numPr>
          <w:ilvl w:val="0"/>
          <w:numId w:val="25"/>
        </w:numPr>
      </w:pPr>
      <w:r w:rsidRPr="0065034D">
        <w:t>"The texture of adaptability" could be a real texture or tactile sensation that represents the flexibility and resourcefulness to adjust to changing circumstances.</w:t>
      </w:r>
    </w:p>
    <w:p w14:paraId="151603D9" w14:textId="77777777" w:rsidR="0065034D" w:rsidRPr="0065034D" w:rsidRDefault="0065034D" w:rsidP="0065034D">
      <w:pPr>
        <w:numPr>
          <w:ilvl w:val="0"/>
          <w:numId w:val="25"/>
        </w:numPr>
      </w:pPr>
      <w:r w:rsidRPr="0065034D">
        <w:t>"The sound of harmony" could be a real sound or melody that represents the unity and synchronization of different elements working together.</w:t>
      </w:r>
    </w:p>
    <w:p w14:paraId="089E6783" w14:textId="77777777" w:rsidR="0065034D" w:rsidRPr="0065034D" w:rsidRDefault="0065034D" w:rsidP="0065034D">
      <w:pPr>
        <w:numPr>
          <w:ilvl w:val="0"/>
          <w:numId w:val="25"/>
        </w:numPr>
      </w:pPr>
      <w:r w:rsidRPr="0065034D">
        <w:t>"The colors of expression" could be a real palette of colors representing the diversity and creativity of different forms of self-expression.</w:t>
      </w:r>
    </w:p>
    <w:p w14:paraId="3FF5D199" w14:textId="77777777" w:rsidR="0065034D" w:rsidRPr="0065034D" w:rsidRDefault="0065034D" w:rsidP="0065034D">
      <w:pPr>
        <w:numPr>
          <w:ilvl w:val="0"/>
          <w:numId w:val="25"/>
        </w:numPr>
      </w:pPr>
      <w:r w:rsidRPr="0065034D">
        <w:t>"The pulse of imagination" could be a real pulse or heartbeat that represents the infinite possibilities and endless potential of the human mind.</w:t>
      </w:r>
    </w:p>
    <w:p w14:paraId="5476BF96" w14:textId="77777777" w:rsidR="0065034D" w:rsidRPr="0065034D" w:rsidRDefault="0065034D" w:rsidP="0065034D">
      <w:pPr>
        <w:numPr>
          <w:ilvl w:val="0"/>
          <w:numId w:val="25"/>
        </w:numPr>
      </w:pPr>
      <w:r w:rsidRPr="0065034D">
        <w:t>"The melody of growth" could be a real melody or song that represents the process of development and evolution towards a better version of oneself.</w:t>
      </w:r>
    </w:p>
    <w:p w14:paraId="6AA0B1A2" w14:textId="77777777" w:rsidR="0065034D" w:rsidRPr="0065034D" w:rsidRDefault="0065034D" w:rsidP="0065034D">
      <w:pPr>
        <w:numPr>
          <w:ilvl w:val="0"/>
          <w:numId w:val="25"/>
        </w:numPr>
      </w:pPr>
      <w:r w:rsidRPr="0065034D">
        <w:t>"The touch of authenticity" could be a real touch or sensation that represents the genuine and honest expression of oneself.</w:t>
      </w:r>
    </w:p>
    <w:p w14:paraId="31CB9361" w14:textId="77777777" w:rsidR="0065034D" w:rsidRPr="0065034D" w:rsidRDefault="0065034D" w:rsidP="0065034D">
      <w:pPr>
        <w:numPr>
          <w:ilvl w:val="0"/>
          <w:numId w:val="25"/>
        </w:numPr>
      </w:pPr>
      <w:r w:rsidRPr="0065034D">
        <w:t>"The flavor of transformation" could be a real flavor or taste that represents the metamorphosis and change of a person or idea.</w:t>
      </w:r>
    </w:p>
    <w:p w14:paraId="4CA1AF39" w14:textId="77777777" w:rsidR="0065034D" w:rsidRDefault="0065034D"/>
    <w:sectPr w:rsidR="0065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534"/>
    <w:multiLevelType w:val="multilevel"/>
    <w:tmpl w:val="B540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73762"/>
    <w:multiLevelType w:val="multilevel"/>
    <w:tmpl w:val="C7A0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B77A5"/>
    <w:multiLevelType w:val="multilevel"/>
    <w:tmpl w:val="AA18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85CF8"/>
    <w:multiLevelType w:val="multilevel"/>
    <w:tmpl w:val="AA0C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767C9"/>
    <w:multiLevelType w:val="multilevel"/>
    <w:tmpl w:val="88C8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60EC8"/>
    <w:multiLevelType w:val="multilevel"/>
    <w:tmpl w:val="9A6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012C8"/>
    <w:multiLevelType w:val="multilevel"/>
    <w:tmpl w:val="4F5C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2667D"/>
    <w:multiLevelType w:val="multilevel"/>
    <w:tmpl w:val="272A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81F70"/>
    <w:multiLevelType w:val="multilevel"/>
    <w:tmpl w:val="9512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D6ABC"/>
    <w:multiLevelType w:val="multilevel"/>
    <w:tmpl w:val="FEF0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9451E"/>
    <w:multiLevelType w:val="multilevel"/>
    <w:tmpl w:val="9E02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FC6849"/>
    <w:multiLevelType w:val="multilevel"/>
    <w:tmpl w:val="EBD2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44835"/>
    <w:multiLevelType w:val="multilevel"/>
    <w:tmpl w:val="A546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C66886"/>
    <w:multiLevelType w:val="multilevel"/>
    <w:tmpl w:val="70F0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32EE9"/>
    <w:multiLevelType w:val="multilevel"/>
    <w:tmpl w:val="959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1A4B3D"/>
    <w:multiLevelType w:val="multilevel"/>
    <w:tmpl w:val="4300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D2476A"/>
    <w:multiLevelType w:val="multilevel"/>
    <w:tmpl w:val="D38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860F77"/>
    <w:multiLevelType w:val="multilevel"/>
    <w:tmpl w:val="F732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F3D81"/>
    <w:multiLevelType w:val="multilevel"/>
    <w:tmpl w:val="6F5A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D64C0"/>
    <w:multiLevelType w:val="multilevel"/>
    <w:tmpl w:val="BD4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341F36"/>
    <w:multiLevelType w:val="multilevel"/>
    <w:tmpl w:val="125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C00586"/>
    <w:multiLevelType w:val="multilevel"/>
    <w:tmpl w:val="3464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85088D"/>
    <w:multiLevelType w:val="multilevel"/>
    <w:tmpl w:val="9314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18689C"/>
    <w:multiLevelType w:val="multilevel"/>
    <w:tmpl w:val="CE26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DC379B"/>
    <w:multiLevelType w:val="multilevel"/>
    <w:tmpl w:val="F626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666773">
    <w:abstractNumId w:val="6"/>
  </w:num>
  <w:num w:numId="2" w16cid:durableId="1456293342">
    <w:abstractNumId w:val="7"/>
  </w:num>
  <w:num w:numId="3" w16cid:durableId="1366247960">
    <w:abstractNumId w:val="2"/>
  </w:num>
  <w:num w:numId="4" w16cid:durableId="1976982435">
    <w:abstractNumId w:val="16"/>
  </w:num>
  <w:num w:numId="5" w16cid:durableId="1734768630">
    <w:abstractNumId w:val="22"/>
  </w:num>
  <w:num w:numId="6" w16cid:durableId="1752046309">
    <w:abstractNumId w:val="5"/>
  </w:num>
  <w:num w:numId="7" w16cid:durableId="1085806146">
    <w:abstractNumId w:val="1"/>
  </w:num>
  <w:num w:numId="8" w16cid:durableId="1981840551">
    <w:abstractNumId w:val="3"/>
  </w:num>
  <w:num w:numId="9" w16cid:durableId="564098839">
    <w:abstractNumId w:val="14"/>
  </w:num>
  <w:num w:numId="10" w16cid:durableId="733284280">
    <w:abstractNumId w:val="15"/>
  </w:num>
  <w:num w:numId="11" w16cid:durableId="348987197">
    <w:abstractNumId w:val="11"/>
  </w:num>
  <w:num w:numId="12" w16cid:durableId="1841627312">
    <w:abstractNumId w:val="12"/>
  </w:num>
  <w:num w:numId="13" w16cid:durableId="301080161">
    <w:abstractNumId w:val="23"/>
  </w:num>
  <w:num w:numId="14" w16cid:durableId="391079866">
    <w:abstractNumId w:val="20"/>
  </w:num>
  <w:num w:numId="15" w16cid:durableId="918560418">
    <w:abstractNumId w:val="8"/>
  </w:num>
  <w:num w:numId="16" w16cid:durableId="1184512687">
    <w:abstractNumId w:val="10"/>
  </w:num>
  <w:num w:numId="17" w16cid:durableId="1007753909">
    <w:abstractNumId w:val="19"/>
  </w:num>
  <w:num w:numId="18" w16cid:durableId="1310132292">
    <w:abstractNumId w:val="17"/>
  </w:num>
  <w:num w:numId="19" w16cid:durableId="1407265535">
    <w:abstractNumId w:val="21"/>
  </w:num>
  <w:num w:numId="20" w16cid:durableId="145781884">
    <w:abstractNumId w:val="18"/>
  </w:num>
  <w:num w:numId="21" w16cid:durableId="2123918694">
    <w:abstractNumId w:val="4"/>
  </w:num>
  <w:num w:numId="22" w16cid:durableId="794058964">
    <w:abstractNumId w:val="13"/>
  </w:num>
  <w:num w:numId="23" w16cid:durableId="1476221647">
    <w:abstractNumId w:val="24"/>
  </w:num>
  <w:num w:numId="24" w16cid:durableId="216405173">
    <w:abstractNumId w:val="9"/>
  </w:num>
  <w:num w:numId="25" w16cid:durableId="2347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54"/>
    <w:rsid w:val="003F2E97"/>
    <w:rsid w:val="005D6B54"/>
    <w:rsid w:val="0065034D"/>
    <w:rsid w:val="00C64094"/>
    <w:rsid w:val="00C7155F"/>
    <w:rsid w:val="00CC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FB90"/>
  <w15:chartTrackingRefBased/>
  <w15:docId w15:val="{ACA56168-6C4F-4280-81D3-53968709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19082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7448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34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56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722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3262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241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912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7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61566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880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9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0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3656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530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0088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66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20717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721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1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549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61553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3781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2371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47756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6909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96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49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8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4428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1716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762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91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07255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99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79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379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2926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0357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7054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18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14538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772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20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04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452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58812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156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53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865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17233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441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0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349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7317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367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87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34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71364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5239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00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0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81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1231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1805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93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3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92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159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1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861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53862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501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39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43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3349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97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83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34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57947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590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67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0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53370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942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100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4100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293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066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26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14337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64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0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729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302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0338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3971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95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4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60740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508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53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012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00589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3489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703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9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40741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02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2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372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324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678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6394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147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5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1064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55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4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764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645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6353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6901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2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959092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218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83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14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055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3716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155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623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26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78702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602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6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3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2661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3527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7719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9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68386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529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7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1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784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1479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357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9172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15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95912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33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34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931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2884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59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85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10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04606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79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2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35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463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4982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416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601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8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86018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749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311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503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2465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8979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43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99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83664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535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33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4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51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3209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6389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05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71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08716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090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04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759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536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170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572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99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88241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676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33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0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566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4715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835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56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0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72681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922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591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597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30804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905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3316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2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1070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123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92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92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097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6313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131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5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637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71864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735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13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851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21842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4040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4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84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94668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5401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16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601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93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98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17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209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2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72981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366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5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290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0860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1331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231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5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2200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102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1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428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171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7422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285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27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66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37734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99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832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986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6609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727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71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8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12450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22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63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88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369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2182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4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611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6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07367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561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2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98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6279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848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8189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38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30491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5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700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3813</Words>
  <Characters>21739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SBS</Company>
  <LinksUpToDate>false</LinksUpToDate>
  <CharactersWithSpaces>25501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Stockdale-Garbutt</dc:creator>
  <cp:keywords/>
  <dc:description/>
  <cp:lastModifiedBy>Declan Stockdale-Garbutt</cp:lastModifiedBy>
  <cp:revision>4</cp:revision>
  <dcterms:created xsi:type="dcterms:W3CDTF">2023-05-10T03:29:00Z</dcterms:created>
  <dcterms:modified xsi:type="dcterms:W3CDTF">2023-05-13T01:09:00Z</dcterms:modified>
</cp:coreProperties>
</file>