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AA9D1" w14:textId="77777777" w:rsidR="00A078F2" w:rsidRDefault="006B60C7">
      <w:pPr>
        <w:rPr>
          <w:b/>
        </w:rPr>
      </w:pPr>
      <w:r w:rsidRPr="006B60C7">
        <w:rPr>
          <w:b/>
        </w:rPr>
        <w:t>Processos</w:t>
      </w:r>
    </w:p>
    <w:p w14:paraId="5B41738B" w14:textId="77777777" w:rsidR="006B60C7" w:rsidRDefault="00CB672A">
      <w:pPr>
        <w:rPr>
          <w:sz w:val="24"/>
          <w:szCs w:val="24"/>
        </w:rPr>
      </w:pPr>
      <w:r>
        <w:rPr>
          <w:sz w:val="24"/>
          <w:szCs w:val="24"/>
        </w:rPr>
        <w:t xml:space="preserve">Processo é a execução de dados e informações que gera uma ação. O processo possui três </w:t>
      </w:r>
      <w:r w:rsidR="00F81C2A">
        <w:rPr>
          <w:sz w:val="24"/>
          <w:szCs w:val="24"/>
        </w:rPr>
        <w:t>estados exec</w:t>
      </w:r>
      <w:r>
        <w:rPr>
          <w:sz w:val="24"/>
          <w:szCs w:val="24"/>
        </w:rPr>
        <w:t>ução, bloqueio</w:t>
      </w:r>
      <w:r w:rsidR="00F81C2A">
        <w:rPr>
          <w:sz w:val="24"/>
          <w:szCs w:val="24"/>
        </w:rPr>
        <w:t xml:space="preserve"> e </w:t>
      </w:r>
      <w:r>
        <w:rPr>
          <w:sz w:val="24"/>
          <w:szCs w:val="24"/>
        </w:rPr>
        <w:t>término. Há quatro formas de terminar um processo são elas:</w:t>
      </w:r>
    </w:p>
    <w:p w14:paraId="78FA7ECF" w14:textId="77777777" w:rsidR="00CB672A" w:rsidRDefault="00CB672A" w:rsidP="00CB67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normal (voluntaria) isso acontece quando um processo termina naturalmente.</w:t>
      </w:r>
    </w:p>
    <w:p w14:paraId="3CDFD584" w14:textId="77777777" w:rsidR="00CB672A" w:rsidRDefault="00CB672A" w:rsidP="00CB67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Saída por erro (voluntaria) essa saída e percebida quando o processo e bloqueado por causa de algum erro ele se encerra automaticamente.</w:t>
      </w:r>
    </w:p>
    <w:p w14:paraId="720F0EC7" w14:textId="77777777" w:rsidR="00CB672A" w:rsidRDefault="00CB672A" w:rsidP="00CB672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Fatal (involuntário) esse erro ocorre quando encerramos um processo manualmente e isso pode prejudicar o computador. Um exemplo disso e retirar o pen-drive durante o salvamento de um arquivo.</w:t>
      </w:r>
    </w:p>
    <w:p w14:paraId="46B6E2BA" w14:textId="77777777" w:rsidR="00F81C2A" w:rsidRDefault="00CB672A" w:rsidP="00F81C2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81C2A">
        <w:rPr>
          <w:sz w:val="24"/>
          <w:szCs w:val="24"/>
        </w:rPr>
        <w:t>Cancelamento por outro processo (involuntário) esse encerramento ocorre quando usamos algum processo que encerra outro.</w:t>
      </w:r>
    </w:p>
    <w:p w14:paraId="7124CBEA" w14:textId="77777777" w:rsidR="00F81C2A" w:rsidRDefault="00F81C2A" w:rsidP="00F81C2A">
      <w:pPr>
        <w:rPr>
          <w:sz w:val="24"/>
          <w:szCs w:val="24"/>
        </w:rPr>
      </w:pPr>
      <w:r>
        <w:rPr>
          <w:sz w:val="24"/>
          <w:szCs w:val="24"/>
        </w:rPr>
        <w:t>O processo também pode ser dividido em hierarquias onde um processo pais cria processos filhos e esses filhos podem criar outros possessos filhos se tornado processos pais em relação a seus filhos. Esse processo é conjunto de processos filhos que dependem do processamento dos seus processos pais para serem processados.</w:t>
      </w:r>
    </w:p>
    <w:p w14:paraId="2BAFC1C0" w14:textId="71CB92C3" w:rsidR="00F81C2A" w:rsidRDefault="001141AE" w:rsidP="00F81C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A41C5" wp14:editId="59E9D535">
            <wp:extent cx="560070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erarqu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A8B267" w14:textId="77777777" w:rsidR="00F81C2A" w:rsidRDefault="00F81C2A" w:rsidP="00F81C2A">
      <w:pPr>
        <w:rPr>
          <w:sz w:val="24"/>
          <w:szCs w:val="24"/>
        </w:rPr>
      </w:pPr>
    </w:p>
    <w:p w14:paraId="32D0D01E" w14:textId="77777777" w:rsidR="00F81C2A" w:rsidRDefault="00F81C2A" w:rsidP="00F81C2A">
      <w:pPr>
        <w:rPr>
          <w:sz w:val="24"/>
          <w:szCs w:val="24"/>
        </w:rPr>
      </w:pPr>
    </w:p>
    <w:p w14:paraId="0FCCD94E" w14:textId="77777777" w:rsidR="00F81C2A" w:rsidRDefault="00F81C2A" w:rsidP="00F81C2A">
      <w:pPr>
        <w:rPr>
          <w:sz w:val="24"/>
          <w:szCs w:val="24"/>
        </w:rPr>
      </w:pPr>
    </w:p>
    <w:sectPr w:rsidR="00F8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A4CF3"/>
    <w:multiLevelType w:val="hybridMultilevel"/>
    <w:tmpl w:val="0B2AA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7"/>
    <w:rsid w:val="001141AE"/>
    <w:rsid w:val="006B60C7"/>
    <w:rsid w:val="00A078F2"/>
    <w:rsid w:val="00CB672A"/>
    <w:rsid w:val="00F8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E5B6"/>
  <w15:chartTrackingRefBased/>
  <w15:docId w15:val="{77C6A303-9B4F-41AF-86C8-1A32669B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 SILVA</dc:creator>
  <cp:keywords/>
  <dc:description/>
  <cp:lastModifiedBy>RAFAEL COUTO SILVA</cp:lastModifiedBy>
  <cp:revision>2</cp:revision>
  <dcterms:created xsi:type="dcterms:W3CDTF">2018-05-09T18:00:00Z</dcterms:created>
  <dcterms:modified xsi:type="dcterms:W3CDTF">2018-05-14T15:34:00Z</dcterms:modified>
</cp:coreProperties>
</file>