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91D9" w14:textId="0A6CB671" w:rsidR="00142779" w:rsidRDefault="00142779" w:rsidP="00142779">
      <w:pPr>
        <w:rPr>
          <w:rFonts w:ascii="Segoe UI Emoji" w:hAnsi="Segoe UI Emoji" w:cs="Segoe UI Emoji"/>
          <w:b/>
          <w:bCs/>
        </w:rPr>
      </w:pPr>
      <w:r w:rsidRPr="00142779">
        <w:rPr>
          <w:rFonts w:ascii="Segoe UI Emoji" w:hAnsi="Segoe UI Emoji" w:cs="Segoe UI Emoji"/>
          <w:b/>
          <w:bCs/>
        </w:rPr>
        <w:t>Precision Steel &amp; Alloys Ltd.</w:t>
      </w:r>
    </w:p>
    <w:p w14:paraId="2578128F" w14:textId="77777777" w:rsidR="00142779" w:rsidRDefault="00142779" w:rsidP="00142779">
      <w:pPr>
        <w:rPr>
          <w:rFonts w:ascii="Segoe UI Emoji" w:hAnsi="Segoe UI Emoji" w:cs="Segoe UI Emoji"/>
          <w:b/>
          <w:bCs/>
        </w:rPr>
      </w:pPr>
    </w:p>
    <w:p w14:paraId="65E2C457" w14:textId="03F9E709" w:rsidR="00142779" w:rsidRPr="00142779" w:rsidRDefault="00142779" w:rsidP="00142779">
      <w:pPr>
        <w:rPr>
          <w:b/>
          <w:bCs/>
        </w:rPr>
      </w:pPr>
      <w:r w:rsidRPr="00142779">
        <w:rPr>
          <w:rFonts w:ascii="Segoe UI Emoji" w:hAnsi="Segoe UI Emoji" w:cs="Segoe UI Emoji"/>
          <w:b/>
          <w:bCs/>
        </w:rPr>
        <w:t>📄</w:t>
      </w:r>
      <w:r w:rsidRPr="00142779">
        <w:rPr>
          <w:b/>
          <w:bCs/>
        </w:rPr>
        <w:t xml:space="preserve"> PART A — REPHRASED &amp; ELONGATED BID DOCUMENT </w:t>
      </w:r>
    </w:p>
    <w:p w14:paraId="479324C8" w14:textId="77777777" w:rsidR="00142779" w:rsidRPr="00142779" w:rsidRDefault="00142779" w:rsidP="00142779">
      <w:r w:rsidRPr="00142779">
        <w:t>Below is a </w:t>
      </w:r>
      <w:r w:rsidRPr="00142779">
        <w:rPr>
          <w:b/>
          <w:bCs/>
        </w:rPr>
        <w:t>fully rewritten, expanded, and formalized version</w:t>
      </w:r>
      <w:r w:rsidRPr="00142779">
        <w:t> of your bid.</w:t>
      </w:r>
      <w:r w:rsidRPr="00142779">
        <w:br/>
        <w:t>You can </w:t>
      </w:r>
      <w:r w:rsidRPr="00142779">
        <w:rPr>
          <w:b/>
          <w:bCs/>
        </w:rPr>
        <w:t>copy</w:t>
      </w:r>
      <w:r w:rsidRPr="00142779">
        <w:rPr>
          <w:b/>
          <w:bCs/>
        </w:rPr>
        <w:noBreakHyphen/>
        <w:t>paste this directly into Word / Google Docs and export as PDF</w:t>
      </w:r>
      <w:r w:rsidRPr="00142779">
        <w:t>.</w:t>
      </w:r>
    </w:p>
    <w:p w14:paraId="72F6EB10" w14:textId="77777777" w:rsidR="00142779" w:rsidRPr="00142779" w:rsidRDefault="00142779" w:rsidP="00142779">
      <w:r w:rsidRPr="00142779">
        <w:pict w14:anchorId="2513D757">
          <v:rect id="_x0000_i1103" style="width:0;height:0" o:hralign="center" o:hrstd="t" o:hr="t" fillcolor="#a0a0a0" stroked="f"/>
        </w:pict>
      </w:r>
    </w:p>
    <w:p w14:paraId="05A4BFEC" w14:textId="77777777" w:rsidR="00142779" w:rsidRPr="00142779" w:rsidRDefault="00142779" w:rsidP="00142779">
      <w:pPr>
        <w:rPr>
          <w:b/>
          <w:bCs/>
        </w:rPr>
      </w:pPr>
      <w:r w:rsidRPr="00142779">
        <w:rPr>
          <w:rFonts w:ascii="Segoe UI Emoji" w:hAnsi="Segoe UI Emoji" w:cs="Segoe UI Emoji"/>
          <w:b/>
          <w:bCs/>
        </w:rPr>
        <w:t>📁</w:t>
      </w:r>
      <w:r w:rsidRPr="00142779">
        <w:rPr>
          <w:b/>
          <w:bCs/>
        </w:rPr>
        <w:t xml:space="preserve"> ENVELOPE – 1</w:t>
      </w:r>
    </w:p>
    <w:p w14:paraId="1C6384FF" w14:textId="77777777" w:rsidR="00142779" w:rsidRPr="00142779" w:rsidRDefault="00142779" w:rsidP="00142779">
      <w:pPr>
        <w:rPr>
          <w:b/>
          <w:bCs/>
        </w:rPr>
      </w:pPr>
      <w:r w:rsidRPr="00142779">
        <w:rPr>
          <w:b/>
          <w:bCs/>
        </w:rPr>
        <w:t>TECHNO</w:t>
      </w:r>
      <w:r w:rsidRPr="00142779">
        <w:rPr>
          <w:b/>
          <w:bCs/>
        </w:rPr>
        <w:noBreakHyphen/>
        <w:t>COMMERCIAL BID (PART</w:t>
      </w:r>
      <w:r w:rsidRPr="00142779">
        <w:rPr>
          <w:b/>
          <w:bCs/>
        </w:rPr>
        <w:noBreakHyphen/>
        <w:t>I)</w:t>
      </w:r>
    </w:p>
    <w:p w14:paraId="30F1F052" w14:textId="77777777" w:rsidR="00142779" w:rsidRPr="00142779" w:rsidRDefault="00142779" w:rsidP="00142779">
      <w:r w:rsidRPr="00142779">
        <w:pict w14:anchorId="0538E280">
          <v:rect id="_x0000_i1104" style="width:0;height:0" o:hralign="center" o:hrstd="t" o:hr="t" fillcolor="#a0a0a0" stroked="f"/>
        </w:pict>
      </w:r>
    </w:p>
    <w:p w14:paraId="4C9D50C8" w14:textId="77777777" w:rsidR="00142779" w:rsidRPr="00142779" w:rsidRDefault="00142779" w:rsidP="00142779">
      <w:pPr>
        <w:rPr>
          <w:b/>
          <w:bCs/>
        </w:rPr>
      </w:pPr>
      <w:r w:rsidRPr="00142779">
        <w:rPr>
          <w:b/>
          <w:bCs/>
        </w:rPr>
        <w:t>SECTION 1: FORMAL COVERING LETTER</w:t>
      </w:r>
    </w:p>
    <w:p w14:paraId="4A30DE13" w14:textId="77777777" w:rsidR="00142779" w:rsidRPr="00142779" w:rsidRDefault="00142779" w:rsidP="00142779">
      <w:r w:rsidRPr="00142779">
        <w:rPr>
          <w:b/>
          <w:bCs/>
        </w:rPr>
        <w:t>Date:</w:t>
      </w:r>
      <w:r w:rsidRPr="00142779">
        <w:t> 20th October 2021</w:t>
      </w:r>
      <w:r w:rsidRPr="00142779">
        <w:br/>
      </w:r>
      <w:r w:rsidRPr="00142779">
        <w:rPr>
          <w:b/>
          <w:bCs/>
        </w:rPr>
        <w:t>Ref:</w:t>
      </w:r>
      <w:r w:rsidRPr="00142779">
        <w:t> PSA/BHEL/2021/BID</w:t>
      </w:r>
      <w:r w:rsidRPr="00142779">
        <w:noBreakHyphen/>
        <w:t>042</w:t>
      </w:r>
    </w:p>
    <w:p w14:paraId="4FC45B70" w14:textId="77777777" w:rsidR="00142779" w:rsidRPr="00142779" w:rsidRDefault="00142779" w:rsidP="00142779">
      <w:r w:rsidRPr="00142779">
        <w:t>To</w:t>
      </w:r>
      <w:r w:rsidRPr="00142779">
        <w:br/>
        <w:t>The AGM (SC&amp;PV),</w:t>
      </w:r>
      <w:r w:rsidRPr="00142779">
        <w:br/>
        <w:t>Bharat Heavy Electricals Limited (Electronics Division),</w:t>
      </w:r>
      <w:r w:rsidRPr="00142779">
        <w:br/>
        <w:t>P.B. No. 2606, Mysore Road,</w:t>
      </w:r>
      <w:r w:rsidRPr="00142779">
        <w:br/>
        <w:t>Bengaluru – 560 026.</w:t>
      </w:r>
    </w:p>
    <w:p w14:paraId="3AF4BE0A" w14:textId="77777777" w:rsidR="00142779" w:rsidRPr="00142779" w:rsidRDefault="00142779" w:rsidP="00142779">
      <w:r w:rsidRPr="00142779">
        <w:rPr>
          <w:b/>
          <w:bCs/>
        </w:rPr>
        <w:t>Subject:</w:t>
      </w:r>
      <w:r w:rsidRPr="00142779">
        <w:t> Submission of Techno</w:t>
      </w:r>
      <w:r w:rsidRPr="00142779">
        <w:noBreakHyphen/>
        <w:t>Commercial Offer for Supply of Stainless</w:t>
      </w:r>
      <w:r w:rsidRPr="00142779">
        <w:noBreakHyphen/>
        <w:t>Steel Fasteners</w:t>
      </w:r>
    </w:p>
    <w:p w14:paraId="5A2B641E" w14:textId="77777777" w:rsidR="00142779" w:rsidRPr="00142779" w:rsidRDefault="00142779" w:rsidP="00142779">
      <w:r w:rsidRPr="00142779">
        <w:rPr>
          <w:b/>
          <w:bCs/>
        </w:rPr>
        <w:t>Reference:</w:t>
      </w:r>
      <w:r w:rsidRPr="00142779">
        <w:t> RFQ / NIT Enquiry No. AKPBOS0025 dated 01.10.2018</w:t>
      </w:r>
    </w:p>
    <w:p w14:paraId="4DACAE9C" w14:textId="77777777" w:rsidR="00142779" w:rsidRPr="00142779" w:rsidRDefault="00142779" w:rsidP="00142779">
      <w:r w:rsidRPr="00142779">
        <w:pict w14:anchorId="7255FD52">
          <v:rect id="_x0000_i1105" style="width:0;height:0" o:hralign="center" o:hrstd="t" o:hr="t" fillcolor="#a0a0a0" stroked="f"/>
        </w:pict>
      </w:r>
    </w:p>
    <w:p w14:paraId="74B37D19" w14:textId="77777777" w:rsidR="00142779" w:rsidRPr="00142779" w:rsidRDefault="00142779" w:rsidP="00142779">
      <w:r w:rsidRPr="00142779">
        <w:rPr>
          <w:b/>
          <w:bCs/>
        </w:rPr>
        <w:t>Dear Sir / Madam,</w:t>
      </w:r>
    </w:p>
    <w:p w14:paraId="24D30D89" w14:textId="77777777" w:rsidR="00142779" w:rsidRPr="00142779" w:rsidRDefault="00142779" w:rsidP="00142779">
      <w:r w:rsidRPr="00142779">
        <w:t>With reference to the above</w:t>
      </w:r>
      <w:r w:rsidRPr="00142779">
        <w:noBreakHyphen/>
        <w:t>mentioned Tender Enquiry issued by Bharat Heavy Electricals Limited for the supply of Stainless</w:t>
      </w:r>
      <w:r w:rsidRPr="00142779">
        <w:noBreakHyphen/>
        <w:t xml:space="preserve">Steel Fasteners for the GSECL </w:t>
      </w:r>
      <w:proofErr w:type="spellStart"/>
      <w:r w:rsidRPr="00142779">
        <w:t>Raghnesda</w:t>
      </w:r>
      <w:proofErr w:type="spellEnd"/>
      <w:r w:rsidRPr="00142779">
        <w:t xml:space="preserve"> Phase</w:t>
      </w:r>
      <w:r w:rsidRPr="00142779">
        <w:noBreakHyphen/>
        <w:t>2 SPV Project, we, </w:t>
      </w:r>
      <w:r w:rsidRPr="00142779">
        <w:rPr>
          <w:b/>
          <w:bCs/>
        </w:rPr>
        <w:t>M/s Precision Steel &amp; Alloys Ltd</w:t>
      </w:r>
      <w:r w:rsidRPr="00142779">
        <w:t>, take this opportunity to formally submit our Techno</w:t>
      </w:r>
      <w:r w:rsidRPr="00142779">
        <w:noBreakHyphen/>
        <w:t>Commercial Bid in complete compliance with the tender requirements. We have carefully studied and understood all clauses, instructions, specifications, and commercial conditions contained in the tender document and confirm our unconditional acceptance of the same without any deviation or reservation.</w:t>
      </w:r>
    </w:p>
    <w:p w14:paraId="4FBB1883" w14:textId="77777777" w:rsidR="00142779" w:rsidRPr="00142779" w:rsidRDefault="00142779" w:rsidP="00142779">
      <w:r w:rsidRPr="00142779">
        <w:t>We confirm that the scope of supply covered under this offer includes the complete supply of </w:t>
      </w:r>
      <w:r w:rsidRPr="00142779">
        <w:rPr>
          <w:b/>
          <w:bCs/>
        </w:rPr>
        <w:t>M8×25 and M6×20 Bolt &amp; Nut sets</w:t>
      </w:r>
      <w:r w:rsidRPr="00142779">
        <w:t>, strictly conforming to the material codes </w:t>
      </w:r>
      <w:r w:rsidRPr="00142779">
        <w:rPr>
          <w:b/>
          <w:bCs/>
        </w:rPr>
        <w:t>PS0679055348</w:t>
      </w:r>
      <w:r w:rsidRPr="00142779">
        <w:t> and </w:t>
      </w:r>
      <w:r w:rsidRPr="00142779">
        <w:rPr>
          <w:b/>
          <w:bCs/>
        </w:rPr>
        <w:t>PS0679055347</w:t>
      </w:r>
      <w:r w:rsidRPr="00142779">
        <w:t xml:space="preserve">, as specified in the tender. The offered </w:t>
      </w:r>
      <w:r w:rsidRPr="00142779">
        <w:lastRenderedPageBreak/>
        <w:t>materials shall be manufactured, inspected, packed, and delivered in accordance with BHEL technical specifications, applicable quality standards, and statutory regulations.</w:t>
      </w:r>
    </w:p>
    <w:p w14:paraId="57A827F7" w14:textId="77777777" w:rsidR="00142779" w:rsidRPr="00142779" w:rsidRDefault="00142779" w:rsidP="00142779">
      <w:r w:rsidRPr="00142779">
        <w:t>We further confirm that this Techno</w:t>
      </w:r>
      <w:r w:rsidRPr="00142779">
        <w:noBreakHyphen/>
        <w:t>Commercial offer is valid for a period of </w:t>
      </w:r>
      <w:r w:rsidRPr="00142779">
        <w:rPr>
          <w:b/>
          <w:bCs/>
        </w:rPr>
        <w:t>ninety (90) days</w:t>
      </w:r>
      <w:r w:rsidRPr="00142779">
        <w:t> from the date of opening of Part</w:t>
      </w:r>
      <w:r w:rsidRPr="00142779">
        <w:noBreakHyphen/>
        <w:t>I bid and that the bid is being submitted in </w:t>
      </w:r>
      <w:r w:rsidRPr="00142779">
        <w:rPr>
          <w:b/>
          <w:bCs/>
        </w:rPr>
        <w:t>two parts</w:t>
      </w:r>
      <w:r w:rsidRPr="00142779">
        <w:t>, namely Techno</w:t>
      </w:r>
      <w:r w:rsidRPr="00142779">
        <w:noBreakHyphen/>
        <w:t>Commercial Bid (Part</w:t>
      </w:r>
      <w:r w:rsidRPr="00142779">
        <w:noBreakHyphen/>
        <w:t>I) and Price Bid (Part</w:t>
      </w:r>
      <w:r w:rsidRPr="00142779">
        <w:noBreakHyphen/>
        <w:t>II), strictly as per the tender instructions. We assure BHEL of our commitment to timely delivery, quality compliance, and transparent commercial practices.</w:t>
      </w:r>
    </w:p>
    <w:p w14:paraId="6912086B" w14:textId="77777777" w:rsidR="00142779" w:rsidRPr="00142779" w:rsidRDefault="00142779" w:rsidP="00142779">
      <w:r w:rsidRPr="00142779">
        <w:t>Thanking you for providing us this opportunity.</w:t>
      </w:r>
    </w:p>
    <w:p w14:paraId="73D9DAF7" w14:textId="77777777" w:rsidR="00142779" w:rsidRPr="00142779" w:rsidRDefault="00142779" w:rsidP="00142779">
      <w:r w:rsidRPr="00142779">
        <w:t>Yours faithfully,</w:t>
      </w:r>
      <w:r w:rsidRPr="00142779">
        <w:br/>
      </w:r>
      <w:r w:rsidRPr="00142779">
        <w:rPr>
          <w:b/>
          <w:bCs/>
        </w:rPr>
        <w:t>For Precision Steel &amp; Alloys Ltd</w:t>
      </w:r>
    </w:p>
    <w:p w14:paraId="07B23DBB" w14:textId="77777777" w:rsidR="00142779" w:rsidRPr="00142779" w:rsidRDefault="00142779" w:rsidP="00142779">
      <w:r w:rsidRPr="00142779">
        <w:rPr>
          <w:i/>
          <w:iCs/>
        </w:rPr>
        <w:t>(Signature &amp; Seal)</w:t>
      </w:r>
      <w:r w:rsidRPr="00142779">
        <w:br/>
      </w:r>
      <w:r w:rsidRPr="00142779">
        <w:rPr>
          <w:b/>
          <w:bCs/>
        </w:rPr>
        <w:t>R. Sharma</w:t>
      </w:r>
      <w:r w:rsidRPr="00142779">
        <w:br/>
        <w:t>Director</w:t>
      </w:r>
    </w:p>
    <w:p w14:paraId="5BF6D61F" w14:textId="77777777" w:rsidR="00142779" w:rsidRPr="00142779" w:rsidRDefault="00142779" w:rsidP="00142779">
      <w:r w:rsidRPr="00142779">
        <w:pict w14:anchorId="67E4352A">
          <v:rect id="_x0000_i1106" style="width:0;height:0" o:hralign="center" o:hrstd="t" o:hr="t" fillcolor="#a0a0a0" stroked="f"/>
        </w:pict>
      </w:r>
    </w:p>
    <w:p w14:paraId="27813D07" w14:textId="77777777" w:rsidR="00142779" w:rsidRPr="00142779" w:rsidRDefault="00142779" w:rsidP="00142779">
      <w:pPr>
        <w:rPr>
          <w:b/>
          <w:bCs/>
        </w:rPr>
      </w:pPr>
      <w:r w:rsidRPr="00142779">
        <w:rPr>
          <w:b/>
          <w:bCs/>
        </w:rPr>
        <w:t>SECTION 2: VENDOR BID FORM (MANDATORY DATA SHEET)</w:t>
      </w:r>
    </w:p>
    <w:p w14:paraId="240F0040" w14:textId="77777777" w:rsidR="00142779" w:rsidRPr="00142779" w:rsidRDefault="00142779" w:rsidP="00142779">
      <w:r w:rsidRPr="00142779">
        <w:rPr>
          <w:i/>
          <w:iCs/>
        </w:rPr>
        <w:t>(As per Clause 54–113 of Tender Notice)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96"/>
        <w:gridCol w:w="2487"/>
        <w:gridCol w:w="5537"/>
      </w:tblGrid>
      <w:tr w:rsidR="00142779" w:rsidRPr="00142779" w14:paraId="32293B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E894E65" w14:textId="77777777" w:rsidR="00142779" w:rsidRPr="00142779" w:rsidRDefault="00142779" w:rsidP="00142779">
            <w:pPr>
              <w:rPr>
                <w:b/>
                <w:bCs/>
              </w:rPr>
            </w:pPr>
            <w:r w:rsidRPr="00142779">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4916CE8" w14:textId="77777777" w:rsidR="00142779" w:rsidRPr="00142779" w:rsidRDefault="00142779" w:rsidP="00142779">
            <w:pPr>
              <w:rPr>
                <w:b/>
                <w:bCs/>
              </w:rPr>
            </w:pPr>
            <w:r w:rsidRPr="00142779">
              <w:rPr>
                <w:b/>
                <w:bC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0BCFA1" w14:textId="77777777" w:rsidR="00142779" w:rsidRPr="00142779" w:rsidRDefault="00142779" w:rsidP="00142779">
            <w:pPr>
              <w:rPr>
                <w:b/>
                <w:bCs/>
              </w:rPr>
            </w:pPr>
            <w:r w:rsidRPr="00142779">
              <w:rPr>
                <w:b/>
                <w:bCs/>
              </w:rPr>
              <w:t>Vendor Response / Details</w:t>
            </w:r>
          </w:p>
        </w:tc>
      </w:tr>
      <w:tr w:rsidR="00142779" w:rsidRPr="00142779" w14:paraId="1D4770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CAC9AB" w14:textId="77777777" w:rsidR="00142779" w:rsidRPr="00142779" w:rsidRDefault="00142779" w:rsidP="00142779">
            <w:r w:rsidRPr="00142779">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A7998F" w14:textId="77777777" w:rsidR="00142779" w:rsidRPr="00142779" w:rsidRDefault="00142779" w:rsidP="00142779">
            <w:r w:rsidRPr="00142779">
              <w:t>Vendor 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BAE748" w14:textId="77777777" w:rsidR="00142779" w:rsidRPr="00142779" w:rsidRDefault="00142779" w:rsidP="00142779">
            <w:r w:rsidRPr="00142779">
              <w:t>Precision Steel &amp; Alloys Ltd</w:t>
            </w:r>
          </w:p>
        </w:tc>
      </w:tr>
      <w:tr w:rsidR="00142779" w:rsidRPr="00142779" w14:paraId="56EE59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C4F22B" w14:textId="77777777" w:rsidR="00142779" w:rsidRPr="00142779" w:rsidRDefault="00142779" w:rsidP="00142779">
            <w:r w:rsidRPr="00142779">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8B4370" w14:textId="77777777" w:rsidR="00142779" w:rsidRPr="00142779" w:rsidRDefault="00142779" w:rsidP="00142779">
            <w:r w:rsidRPr="00142779">
              <w:t>Office Address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A6D961" w14:textId="77777777" w:rsidR="00142779" w:rsidRPr="00142779" w:rsidRDefault="00142779" w:rsidP="00142779">
            <w:r w:rsidRPr="00142779">
              <w:t xml:space="preserve">Plot No. 45, </w:t>
            </w:r>
            <w:proofErr w:type="spellStart"/>
            <w:r w:rsidRPr="00142779">
              <w:t>Peenya</w:t>
            </w:r>
            <w:proofErr w:type="spellEnd"/>
            <w:r w:rsidRPr="00142779">
              <w:t xml:space="preserve"> Industrial Area, Bengaluru – 560058</w:t>
            </w:r>
          </w:p>
        </w:tc>
      </w:tr>
      <w:tr w:rsidR="00142779" w:rsidRPr="00142779" w14:paraId="52E04C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E0AFDB" w14:textId="77777777" w:rsidR="00142779" w:rsidRPr="00142779" w:rsidRDefault="00142779" w:rsidP="00142779">
            <w:r w:rsidRPr="00142779">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C70C20" w14:textId="77777777" w:rsidR="00142779" w:rsidRPr="00142779" w:rsidRDefault="00142779" w:rsidP="00142779">
            <w:r w:rsidRPr="00142779">
              <w:t>Works Address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28D780" w14:textId="77777777" w:rsidR="00142779" w:rsidRPr="00142779" w:rsidRDefault="00142779" w:rsidP="00142779">
            <w:r w:rsidRPr="00142779">
              <w:t>Same as above</w:t>
            </w:r>
          </w:p>
        </w:tc>
      </w:tr>
      <w:tr w:rsidR="00142779" w:rsidRPr="00142779" w14:paraId="662E0F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DCEBB1" w14:textId="77777777" w:rsidR="00142779" w:rsidRPr="00142779" w:rsidRDefault="00142779" w:rsidP="00142779">
            <w:r w:rsidRPr="00142779">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4A891F" w14:textId="77777777" w:rsidR="00142779" w:rsidRPr="00142779" w:rsidRDefault="00142779" w:rsidP="00142779">
            <w:r w:rsidRPr="00142779">
              <w:t>Contact Person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7B16FF" w14:textId="77777777" w:rsidR="00142779" w:rsidRPr="00142779" w:rsidRDefault="00142779" w:rsidP="00142779">
            <w:r w:rsidRPr="00142779">
              <w:t>Mr. R. Sharma</w:t>
            </w:r>
          </w:p>
        </w:tc>
      </w:tr>
      <w:tr w:rsidR="00142779" w:rsidRPr="00142779" w14:paraId="149209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27AD69" w14:textId="77777777" w:rsidR="00142779" w:rsidRPr="00142779" w:rsidRDefault="00142779" w:rsidP="00142779">
            <w:r w:rsidRPr="00142779">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34427A" w14:textId="77777777" w:rsidR="00142779" w:rsidRPr="00142779" w:rsidRDefault="00142779" w:rsidP="00142779">
            <w:r w:rsidRPr="00142779">
              <w:t>Telephone / Mobile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E7180A" w14:textId="77777777" w:rsidR="00142779" w:rsidRPr="00142779" w:rsidRDefault="00142779" w:rsidP="00142779">
            <w:r w:rsidRPr="00142779">
              <w:t>+91</w:t>
            </w:r>
            <w:r w:rsidRPr="00142779">
              <w:noBreakHyphen/>
              <w:t>9876543210</w:t>
            </w:r>
          </w:p>
        </w:tc>
      </w:tr>
      <w:tr w:rsidR="00142779" w:rsidRPr="00142779" w14:paraId="42E4C3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8A2E14" w14:textId="77777777" w:rsidR="00142779" w:rsidRPr="00142779" w:rsidRDefault="00142779" w:rsidP="00142779">
            <w:r w:rsidRPr="00142779">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16953F" w14:textId="77777777" w:rsidR="00142779" w:rsidRPr="00142779" w:rsidRDefault="00142779" w:rsidP="00142779">
            <w:r w:rsidRPr="00142779">
              <w:t>Email 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6885E1" w14:textId="77777777" w:rsidR="00142779" w:rsidRPr="00142779" w:rsidRDefault="00142779" w:rsidP="00142779">
            <w:r w:rsidRPr="00142779">
              <w:t>tenders@precisionsteel.example.com</w:t>
            </w:r>
          </w:p>
        </w:tc>
      </w:tr>
      <w:tr w:rsidR="00142779" w:rsidRPr="00142779" w14:paraId="70F97E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1DCFC1" w14:textId="77777777" w:rsidR="00142779" w:rsidRPr="00142779" w:rsidRDefault="00142779" w:rsidP="00142779">
            <w:r w:rsidRPr="00142779">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B7FCFF" w14:textId="77777777" w:rsidR="00142779" w:rsidRPr="00142779" w:rsidRDefault="00142779" w:rsidP="00142779">
            <w:r w:rsidRPr="00142779">
              <w:t>GST Number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71B354" w14:textId="77777777" w:rsidR="00142779" w:rsidRPr="00142779" w:rsidRDefault="00142779" w:rsidP="00142779">
            <w:r w:rsidRPr="00142779">
              <w:t>29AAACP1234Q1Z5 (Annexure</w:t>
            </w:r>
            <w:r w:rsidRPr="00142779">
              <w:noBreakHyphen/>
              <w:t>1)</w:t>
            </w:r>
          </w:p>
        </w:tc>
      </w:tr>
      <w:tr w:rsidR="00142779" w:rsidRPr="00142779" w14:paraId="34C1F4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78A351" w14:textId="77777777" w:rsidR="00142779" w:rsidRPr="00142779" w:rsidRDefault="00142779" w:rsidP="00142779">
            <w:r w:rsidRPr="00142779">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1E27FA" w14:textId="77777777" w:rsidR="00142779" w:rsidRPr="00142779" w:rsidRDefault="00142779" w:rsidP="00142779">
            <w:r w:rsidRPr="00142779">
              <w:t>PAN Number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F07B95" w14:textId="77777777" w:rsidR="00142779" w:rsidRPr="00142779" w:rsidRDefault="00142779" w:rsidP="00142779">
            <w:r w:rsidRPr="00142779">
              <w:t>AAACP1234Q (Annexure</w:t>
            </w:r>
            <w:r w:rsidRPr="00142779">
              <w:noBreakHyphen/>
              <w:t>2)</w:t>
            </w:r>
          </w:p>
        </w:tc>
      </w:tr>
      <w:tr w:rsidR="00142779" w:rsidRPr="00142779" w14:paraId="144649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C1FFAE" w14:textId="77777777" w:rsidR="00142779" w:rsidRPr="00142779" w:rsidRDefault="00142779" w:rsidP="00142779">
            <w:r w:rsidRPr="00142779">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7A5DB3" w14:textId="77777777" w:rsidR="00142779" w:rsidRPr="00142779" w:rsidRDefault="00142779" w:rsidP="00142779">
            <w:r w:rsidRPr="00142779">
              <w:t>Bank Details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696B4E" w14:textId="77777777" w:rsidR="00142779" w:rsidRPr="00142779" w:rsidRDefault="00142779" w:rsidP="00142779">
            <w:r w:rsidRPr="00142779">
              <w:t xml:space="preserve">HDFC Bank, </w:t>
            </w:r>
            <w:proofErr w:type="spellStart"/>
            <w:r w:rsidRPr="00142779">
              <w:t>Peenya</w:t>
            </w:r>
            <w:proofErr w:type="spellEnd"/>
            <w:r w:rsidRPr="00142779">
              <w:t xml:space="preserve"> Branch</w:t>
            </w:r>
          </w:p>
        </w:tc>
      </w:tr>
      <w:tr w:rsidR="00142779" w:rsidRPr="00142779" w14:paraId="091E41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80AB98" w14:textId="77777777" w:rsidR="00142779" w:rsidRPr="00142779" w:rsidRDefault="00142779" w:rsidP="00142779">
            <w:r w:rsidRPr="00142779">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43CC58" w14:textId="77777777" w:rsidR="00142779" w:rsidRPr="00142779" w:rsidRDefault="00142779" w:rsidP="00142779">
            <w:r w:rsidRPr="00142779">
              <w:t>MSE Status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033BEA" w14:textId="77777777" w:rsidR="00142779" w:rsidRPr="00142779" w:rsidRDefault="00142779" w:rsidP="00142779">
            <w:r w:rsidRPr="00142779">
              <w:t>MSE Vendor (Udyam – Annexure</w:t>
            </w:r>
            <w:r w:rsidRPr="00142779">
              <w:noBreakHyphen/>
              <w:t>3)</w:t>
            </w:r>
          </w:p>
        </w:tc>
      </w:tr>
      <w:tr w:rsidR="00142779" w:rsidRPr="00142779" w14:paraId="719313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CC1525" w14:textId="77777777" w:rsidR="00142779" w:rsidRPr="00142779" w:rsidRDefault="00142779" w:rsidP="00142779">
            <w:r w:rsidRPr="00142779">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541C75" w14:textId="77777777" w:rsidR="00142779" w:rsidRPr="00142779" w:rsidRDefault="00142779" w:rsidP="00142779">
            <w:r w:rsidRPr="00142779">
              <w:t>Origin of Dispatch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D4A38C" w14:textId="77777777" w:rsidR="00142779" w:rsidRPr="00142779" w:rsidRDefault="00142779" w:rsidP="00142779">
            <w:r w:rsidRPr="00142779">
              <w:t>Bengaluru, Karnataka</w:t>
            </w:r>
          </w:p>
        </w:tc>
      </w:tr>
      <w:tr w:rsidR="00142779" w:rsidRPr="00142779" w14:paraId="0E56D5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5416C5" w14:textId="77777777" w:rsidR="00142779" w:rsidRPr="00142779" w:rsidRDefault="00142779" w:rsidP="00142779">
            <w:r w:rsidRPr="00142779">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FA40A2" w14:textId="77777777" w:rsidR="00142779" w:rsidRPr="00142779" w:rsidRDefault="00142779" w:rsidP="00142779">
            <w:r w:rsidRPr="00142779">
              <w:t>Quotation Reference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8E621D" w14:textId="77777777" w:rsidR="00142779" w:rsidRPr="00142779" w:rsidRDefault="00142779" w:rsidP="00142779">
            <w:r w:rsidRPr="00142779">
              <w:t>PSA/BHEL/2021/BID</w:t>
            </w:r>
            <w:r w:rsidRPr="00142779">
              <w:noBreakHyphen/>
              <w:t>042</w:t>
            </w:r>
          </w:p>
        </w:tc>
      </w:tr>
      <w:tr w:rsidR="00142779" w:rsidRPr="00142779" w14:paraId="26126C18" w14:textId="77777777">
        <w:trPr>
          <w:tblCellSpacing w:w="15" w:type="dxa"/>
        </w:trPr>
        <w:tc>
          <w:tcPr>
            <w:tcW w:w="0" w:type="auto"/>
            <w:tcMar>
              <w:top w:w="137" w:type="dxa"/>
              <w:left w:w="0" w:type="dxa"/>
              <w:bottom w:w="360" w:type="dxa"/>
              <w:right w:w="360" w:type="dxa"/>
            </w:tcMar>
            <w:vAlign w:val="bottom"/>
            <w:hideMark/>
          </w:tcPr>
          <w:p w14:paraId="344A00C5" w14:textId="77777777" w:rsidR="00142779" w:rsidRPr="00142779" w:rsidRDefault="00142779" w:rsidP="00142779">
            <w:r w:rsidRPr="00142779">
              <w:t>13</w:t>
            </w:r>
          </w:p>
        </w:tc>
        <w:tc>
          <w:tcPr>
            <w:tcW w:w="0" w:type="auto"/>
            <w:tcMar>
              <w:top w:w="137" w:type="dxa"/>
              <w:left w:w="137" w:type="dxa"/>
              <w:bottom w:w="360" w:type="dxa"/>
              <w:right w:w="360" w:type="dxa"/>
            </w:tcMar>
            <w:vAlign w:val="bottom"/>
            <w:hideMark/>
          </w:tcPr>
          <w:p w14:paraId="160C5AEA" w14:textId="77777777" w:rsidR="00142779" w:rsidRPr="00142779" w:rsidRDefault="00142779" w:rsidP="00142779">
            <w:r w:rsidRPr="00142779">
              <w:t>Quotation Date</w:t>
            </w:r>
          </w:p>
        </w:tc>
        <w:tc>
          <w:tcPr>
            <w:tcW w:w="0" w:type="auto"/>
            <w:tcMar>
              <w:top w:w="137" w:type="dxa"/>
              <w:left w:w="137" w:type="dxa"/>
              <w:bottom w:w="360" w:type="dxa"/>
              <w:right w:w="0" w:type="dxa"/>
            </w:tcMar>
            <w:vAlign w:val="bottom"/>
            <w:hideMark/>
          </w:tcPr>
          <w:p w14:paraId="73087236" w14:textId="77777777" w:rsidR="00142779" w:rsidRPr="00142779" w:rsidRDefault="00142779" w:rsidP="00142779">
            <w:r w:rsidRPr="00142779">
              <w:t>20.10.2021</w:t>
            </w:r>
          </w:p>
        </w:tc>
      </w:tr>
    </w:tbl>
    <w:p w14:paraId="2BC98C8B" w14:textId="77777777" w:rsidR="00142779" w:rsidRPr="00142779" w:rsidRDefault="00142779" w:rsidP="00142779">
      <w:r w:rsidRPr="00142779">
        <w:pict w14:anchorId="38D86832">
          <v:rect id="_x0000_i1107" style="width:0;height:0" o:hralign="center" o:hrstd="t" o:hr="t" fillcolor="#a0a0a0" stroked="f"/>
        </w:pict>
      </w:r>
    </w:p>
    <w:p w14:paraId="6E217055" w14:textId="77777777" w:rsidR="00142779" w:rsidRPr="00142779" w:rsidRDefault="00142779" w:rsidP="00142779">
      <w:pPr>
        <w:rPr>
          <w:b/>
          <w:bCs/>
        </w:rPr>
      </w:pPr>
      <w:r w:rsidRPr="00142779">
        <w:rPr>
          <w:b/>
          <w:bCs/>
        </w:rPr>
        <w:t>SECTION 3: TECHNICAL COMPLIANCE STATEMENT</w:t>
      </w:r>
    </w:p>
    <w:p w14:paraId="13DF63CB" w14:textId="77777777" w:rsidR="00142779" w:rsidRPr="00142779" w:rsidRDefault="00142779" w:rsidP="00142779">
      <w:pPr>
        <w:rPr>
          <w:b/>
          <w:bCs/>
        </w:rPr>
      </w:pPr>
      <w:r w:rsidRPr="00142779">
        <w:rPr>
          <w:b/>
          <w:bCs/>
        </w:rPr>
        <w:t>3.1 Material Specifications</w:t>
      </w:r>
    </w:p>
    <w:p w14:paraId="7C042069" w14:textId="77777777" w:rsidR="00142779" w:rsidRPr="00142779" w:rsidRDefault="00142779" w:rsidP="00142779">
      <w:r w:rsidRPr="00142779">
        <w:t>We hereby confirm that all materials offered under this bid fully comply with the chemical composition, mechanical properties, and dimensional requirements specified in the tender. The fasteners shall be manufactured using </w:t>
      </w:r>
      <w:r w:rsidRPr="00142779">
        <w:rPr>
          <w:b/>
          <w:bCs/>
        </w:rPr>
        <w:t>Stainless Steel Grade 304 (SS304 HW)</w:t>
      </w:r>
      <w:r w:rsidRPr="00142779">
        <w:t>, ensuring superior corrosion resistance, mechanical strength, and durability suitable for industrial and power sector applications. All washers supplied shall conform to </w:t>
      </w:r>
      <w:r w:rsidRPr="00142779">
        <w:rPr>
          <w:b/>
          <w:bCs/>
        </w:rPr>
        <w:t>A2 grade</w:t>
      </w:r>
      <w:r w:rsidRPr="00142779">
        <w:t>, while bolts and nuts shall be supplied in </w:t>
      </w:r>
      <w:r w:rsidRPr="00142779">
        <w:rPr>
          <w:b/>
          <w:bCs/>
        </w:rPr>
        <w:t>A2</w:t>
      </w:r>
      <w:r w:rsidRPr="00142779">
        <w:rPr>
          <w:b/>
          <w:bCs/>
        </w:rPr>
        <w:noBreakHyphen/>
        <w:t>70 grade</w:t>
      </w:r>
      <w:r w:rsidRPr="00142779">
        <w:t>, ensuring compliance with international fastening standards.</w:t>
      </w:r>
    </w:p>
    <w:p w14:paraId="455C48CA" w14:textId="77777777" w:rsidR="00142779" w:rsidRPr="00142779" w:rsidRDefault="00142779" w:rsidP="00142779">
      <w:pPr>
        <w:rPr>
          <w:b/>
          <w:bCs/>
        </w:rPr>
      </w:pPr>
      <w:r w:rsidRPr="00142779">
        <w:rPr>
          <w:b/>
          <w:bCs/>
        </w:rPr>
        <w:t>3.2 Definition of “SET”</w:t>
      </w:r>
    </w:p>
    <w:p w14:paraId="006155E9" w14:textId="77777777" w:rsidR="00142779" w:rsidRPr="00142779" w:rsidRDefault="00142779" w:rsidP="00142779">
      <w:r w:rsidRPr="00142779">
        <w:t>We confirm that the unit price quoted per “SET” is inclusive of all components strictly as defined in the tender documentation. For </w:t>
      </w:r>
      <w:r w:rsidRPr="00142779">
        <w:rPr>
          <w:b/>
          <w:bCs/>
        </w:rPr>
        <w:t>M8×25 Set</w:t>
      </w:r>
      <w:r w:rsidRPr="00142779">
        <w:t>, the set includes one hex bolt, one hex nut, two plain washers, and one spring washer. Similarly, for </w:t>
      </w:r>
      <w:r w:rsidRPr="00142779">
        <w:rPr>
          <w:b/>
          <w:bCs/>
        </w:rPr>
        <w:t>M6×20 Set</w:t>
      </w:r>
      <w:r w:rsidRPr="00142779">
        <w:t>, the supply includes one hex bolt, one hex nut, two plain washers, and one spring washer. No deviation or omission exists in this definition.</w:t>
      </w:r>
    </w:p>
    <w:p w14:paraId="31298E08" w14:textId="77777777" w:rsidR="00142779" w:rsidRPr="00142779" w:rsidRDefault="00142779" w:rsidP="00142779">
      <w:pPr>
        <w:rPr>
          <w:b/>
          <w:bCs/>
        </w:rPr>
      </w:pPr>
      <w:r w:rsidRPr="00142779">
        <w:rPr>
          <w:b/>
          <w:bCs/>
        </w:rPr>
        <w:lastRenderedPageBreak/>
        <w:t>3.3 Unpriced Bid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06"/>
        <w:gridCol w:w="2094"/>
        <w:gridCol w:w="2582"/>
        <w:gridCol w:w="1572"/>
        <w:gridCol w:w="994"/>
        <w:gridCol w:w="972"/>
      </w:tblGrid>
      <w:tr w:rsidR="00142779" w:rsidRPr="00142779" w14:paraId="5CF3C5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23AA034" w14:textId="77777777" w:rsidR="00142779" w:rsidRPr="00142779" w:rsidRDefault="00142779" w:rsidP="00142779">
            <w:pPr>
              <w:rPr>
                <w:b/>
                <w:bCs/>
              </w:rPr>
            </w:pPr>
            <w:r w:rsidRPr="00142779">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E209DD8" w14:textId="77777777" w:rsidR="00142779" w:rsidRPr="00142779" w:rsidRDefault="00142779" w:rsidP="00142779">
            <w:pPr>
              <w:rPr>
                <w:b/>
                <w:bCs/>
              </w:rPr>
            </w:pPr>
            <w:r w:rsidRPr="00142779">
              <w:rPr>
                <w:b/>
                <w:bCs/>
              </w:rPr>
              <w:t>Material Code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4542EBB" w14:textId="77777777" w:rsidR="00142779" w:rsidRPr="00142779" w:rsidRDefault="00142779" w:rsidP="00142779">
            <w:pPr>
              <w:rPr>
                <w:b/>
                <w:bCs/>
              </w:rPr>
            </w:pPr>
            <w:r w:rsidRPr="00142779">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C916572" w14:textId="77777777" w:rsidR="00142779" w:rsidRPr="00142779" w:rsidRDefault="00142779" w:rsidP="00142779">
            <w:pPr>
              <w:rPr>
                <w:b/>
                <w:bCs/>
              </w:rPr>
            </w:pPr>
            <w:r w:rsidRPr="00142779">
              <w:rPr>
                <w:b/>
                <w:bCs/>
              </w:rPr>
              <w:t>Quantity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0ED9204" w14:textId="77777777" w:rsidR="00142779" w:rsidRPr="00142779" w:rsidRDefault="00142779" w:rsidP="00142779">
            <w:pPr>
              <w:rPr>
                <w:b/>
                <w:bCs/>
              </w:rPr>
            </w:pPr>
            <w:r w:rsidRPr="00142779">
              <w:rPr>
                <w:b/>
                <w:bCs/>
              </w:rPr>
              <w:t>Unit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50787DC" w14:textId="77777777" w:rsidR="00142779" w:rsidRPr="00142779" w:rsidRDefault="00142779" w:rsidP="00142779">
            <w:pPr>
              <w:rPr>
                <w:b/>
                <w:bCs/>
              </w:rPr>
            </w:pPr>
            <w:r w:rsidRPr="00142779">
              <w:rPr>
                <w:b/>
                <w:bCs/>
              </w:rPr>
              <w:t>Status</w:t>
            </w:r>
          </w:p>
        </w:tc>
      </w:tr>
      <w:tr w:rsidR="00142779" w:rsidRPr="00142779" w14:paraId="08B56A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F39E59" w14:textId="77777777" w:rsidR="00142779" w:rsidRPr="00142779" w:rsidRDefault="00142779" w:rsidP="00142779">
            <w:r w:rsidRPr="00142779">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0E72A8" w14:textId="77777777" w:rsidR="00142779" w:rsidRPr="00142779" w:rsidRDefault="00142779" w:rsidP="00142779">
            <w:r w:rsidRPr="00142779">
              <w:t>PS0679055348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5164F5" w14:textId="77777777" w:rsidR="00142779" w:rsidRPr="00142779" w:rsidRDefault="00142779" w:rsidP="00142779">
            <w:r w:rsidRPr="00142779">
              <w:t>M8×25 Bolt &amp; Nut with Washers (SS304 HW)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9AE13F" w14:textId="77777777" w:rsidR="00142779" w:rsidRPr="00142779" w:rsidRDefault="00142779" w:rsidP="00142779">
            <w:r w:rsidRPr="00142779">
              <w:t>1,152,000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C00A58" w14:textId="77777777" w:rsidR="00142779" w:rsidRPr="00142779" w:rsidRDefault="00142779" w:rsidP="00142779">
            <w:r w:rsidRPr="00142779">
              <w:t>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59D7B7" w14:textId="77777777" w:rsidR="00142779" w:rsidRPr="00142779" w:rsidRDefault="00142779" w:rsidP="00142779">
            <w:r w:rsidRPr="00142779">
              <w:t>Quoted</w:t>
            </w:r>
          </w:p>
        </w:tc>
      </w:tr>
      <w:tr w:rsidR="00142779" w:rsidRPr="00142779" w14:paraId="6E132C22" w14:textId="77777777">
        <w:trPr>
          <w:tblCellSpacing w:w="15" w:type="dxa"/>
        </w:trPr>
        <w:tc>
          <w:tcPr>
            <w:tcW w:w="0" w:type="auto"/>
            <w:tcMar>
              <w:top w:w="137" w:type="dxa"/>
              <w:left w:w="0" w:type="dxa"/>
              <w:bottom w:w="360" w:type="dxa"/>
              <w:right w:w="360" w:type="dxa"/>
            </w:tcMar>
            <w:vAlign w:val="bottom"/>
            <w:hideMark/>
          </w:tcPr>
          <w:p w14:paraId="32B68934" w14:textId="77777777" w:rsidR="00142779" w:rsidRPr="00142779" w:rsidRDefault="00142779" w:rsidP="00142779">
            <w:r w:rsidRPr="00142779">
              <w:t>2</w:t>
            </w:r>
          </w:p>
        </w:tc>
        <w:tc>
          <w:tcPr>
            <w:tcW w:w="0" w:type="auto"/>
            <w:tcMar>
              <w:top w:w="137" w:type="dxa"/>
              <w:left w:w="137" w:type="dxa"/>
              <w:bottom w:w="360" w:type="dxa"/>
              <w:right w:w="360" w:type="dxa"/>
            </w:tcMar>
            <w:vAlign w:val="bottom"/>
            <w:hideMark/>
          </w:tcPr>
          <w:p w14:paraId="1FBA4F5B" w14:textId="77777777" w:rsidR="00142779" w:rsidRPr="00142779" w:rsidRDefault="00142779" w:rsidP="00142779">
            <w:r w:rsidRPr="00142779">
              <w:t>PS0679055347</w:t>
            </w:r>
          </w:p>
        </w:tc>
        <w:tc>
          <w:tcPr>
            <w:tcW w:w="0" w:type="auto"/>
            <w:tcMar>
              <w:top w:w="137" w:type="dxa"/>
              <w:left w:w="137" w:type="dxa"/>
              <w:bottom w:w="360" w:type="dxa"/>
              <w:right w:w="360" w:type="dxa"/>
            </w:tcMar>
            <w:vAlign w:val="bottom"/>
            <w:hideMark/>
          </w:tcPr>
          <w:p w14:paraId="49832A21" w14:textId="77777777" w:rsidR="00142779" w:rsidRPr="00142779" w:rsidRDefault="00142779" w:rsidP="00142779">
            <w:r w:rsidRPr="00142779">
              <w:t>M6×20 Bolt &amp; Nut with Washers (SS304 HW)</w:t>
            </w:r>
          </w:p>
        </w:tc>
        <w:tc>
          <w:tcPr>
            <w:tcW w:w="0" w:type="auto"/>
            <w:tcMar>
              <w:top w:w="137" w:type="dxa"/>
              <w:left w:w="137" w:type="dxa"/>
              <w:bottom w:w="360" w:type="dxa"/>
              <w:right w:w="360" w:type="dxa"/>
            </w:tcMar>
            <w:vAlign w:val="bottom"/>
            <w:hideMark/>
          </w:tcPr>
          <w:p w14:paraId="47F4062F" w14:textId="77777777" w:rsidR="00142779" w:rsidRPr="00142779" w:rsidRDefault="00142779" w:rsidP="00142779">
            <w:r w:rsidRPr="00142779">
              <w:t>259,200</w:t>
            </w:r>
          </w:p>
        </w:tc>
        <w:tc>
          <w:tcPr>
            <w:tcW w:w="0" w:type="auto"/>
            <w:tcMar>
              <w:top w:w="137" w:type="dxa"/>
              <w:left w:w="137" w:type="dxa"/>
              <w:bottom w:w="360" w:type="dxa"/>
              <w:right w:w="360" w:type="dxa"/>
            </w:tcMar>
            <w:vAlign w:val="bottom"/>
            <w:hideMark/>
          </w:tcPr>
          <w:p w14:paraId="779E1CE0" w14:textId="77777777" w:rsidR="00142779" w:rsidRPr="00142779" w:rsidRDefault="00142779" w:rsidP="00142779">
            <w:r w:rsidRPr="00142779">
              <w:t>Set</w:t>
            </w:r>
          </w:p>
        </w:tc>
        <w:tc>
          <w:tcPr>
            <w:tcW w:w="0" w:type="auto"/>
            <w:tcMar>
              <w:top w:w="137" w:type="dxa"/>
              <w:left w:w="137" w:type="dxa"/>
              <w:bottom w:w="360" w:type="dxa"/>
              <w:right w:w="0" w:type="dxa"/>
            </w:tcMar>
            <w:vAlign w:val="bottom"/>
            <w:hideMark/>
          </w:tcPr>
          <w:p w14:paraId="07C6BB7C" w14:textId="77777777" w:rsidR="00142779" w:rsidRPr="00142779" w:rsidRDefault="00142779" w:rsidP="00142779">
            <w:r w:rsidRPr="00142779">
              <w:t>Quoted</w:t>
            </w:r>
          </w:p>
        </w:tc>
      </w:tr>
    </w:tbl>
    <w:p w14:paraId="7090F502" w14:textId="77777777" w:rsidR="00142779" w:rsidRPr="00142779" w:rsidRDefault="00142779" w:rsidP="00142779">
      <w:r w:rsidRPr="00142779">
        <w:pict w14:anchorId="61221B22">
          <v:rect id="_x0000_i1108" style="width:0;height:0" o:hralign="center" o:hrstd="t" o:hr="t" fillcolor="#a0a0a0" stroked="f"/>
        </w:pict>
      </w:r>
    </w:p>
    <w:p w14:paraId="041433DC" w14:textId="77777777" w:rsidR="00142779" w:rsidRPr="00142779" w:rsidRDefault="00142779" w:rsidP="00142779">
      <w:pPr>
        <w:rPr>
          <w:b/>
          <w:bCs/>
        </w:rPr>
      </w:pPr>
      <w:r w:rsidRPr="00142779">
        <w:rPr>
          <w:b/>
          <w:bCs/>
        </w:rPr>
        <w:t>SECTION 4: MANDATORY DECLARATIONS (ANNEXURES)</w:t>
      </w:r>
    </w:p>
    <w:p w14:paraId="16162237" w14:textId="77777777" w:rsidR="00142779" w:rsidRPr="00142779" w:rsidRDefault="00142779" w:rsidP="00142779">
      <w:pPr>
        <w:rPr>
          <w:b/>
          <w:bCs/>
        </w:rPr>
      </w:pPr>
      <w:r w:rsidRPr="00142779">
        <w:rPr>
          <w:b/>
          <w:bCs/>
        </w:rPr>
        <w:t>ANNEXURE A – Land Border Restriction Declaration</w:t>
      </w:r>
    </w:p>
    <w:p w14:paraId="6A2B60A9" w14:textId="77777777" w:rsidR="00142779" w:rsidRPr="00142779" w:rsidRDefault="00142779" w:rsidP="00142779">
      <w:r w:rsidRPr="00142779">
        <w:t>In compliance with Rule 144(xi) of GFR 2017 and Clause 14 of the Tender, we hereby declare that </w:t>
      </w:r>
      <w:r w:rsidRPr="00142779">
        <w:rPr>
          <w:b/>
          <w:bCs/>
        </w:rPr>
        <w:t>Precision Steel &amp; Alloys Ltd</w:t>
      </w:r>
      <w:r w:rsidRPr="00142779">
        <w:t> is not from a country sharing a land border with India, nor does it fall under any restricted procurement category. We certify that all declarations made herein are true and correct and that we are fully eligible for participation in this tender.</w:t>
      </w:r>
    </w:p>
    <w:p w14:paraId="1D281494" w14:textId="77777777" w:rsidR="00142779" w:rsidRPr="00142779" w:rsidRDefault="00142779" w:rsidP="00142779">
      <w:r w:rsidRPr="00142779">
        <w:pict w14:anchorId="7477C070">
          <v:rect id="_x0000_i1109" style="width:0;height:0" o:hralign="center" o:hrstd="t" o:hr="t" fillcolor="#a0a0a0" stroked="f"/>
        </w:pict>
      </w:r>
    </w:p>
    <w:p w14:paraId="25AA3BCC" w14:textId="77777777" w:rsidR="00142779" w:rsidRPr="00142779" w:rsidRDefault="00142779" w:rsidP="00142779">
      <w:pPr>
        <w:rPr>
          <w:b/>
          <w:bCs/>
        </w:rPr>
      </w:pPr>
      <w:r w:rsidRPr="00142779">
        <w:rPr>
          <w:b/>
          <w:bCs/>
        </w:rPr>
        <w:t>ANNEXURE B – Make in India (Local Content) Certificate</w:t>
      </w:r>
    </w:p>
    <w:p w14:paraId="0EC4C646" w14:textId="77777777" w:rsidR="00142779" w:rsidRPr="00142779" w:rsidRDefault="00142779" w:rsidP="00142779">
      <w:r w:rsidRPr="00142779">
        <w:t>Pursuant to the Public Procurement (Preference to Make in India) Order, 2017, we hereby declare that </w:t>
      </w:r>
      <w:r w:rsidRPr="00142779">
        <w:rPr>
          <w:b/>
          <w:bCs/>
        </w:rPr>
        <w:t>Precision Steel &amp; Alloys Ltd</w:t>
      </w:r>
      <w:r w:rsidRPr="00142779">
        <w:t> qualifies as a </w:t>
      </w:r>
      <w:r w:rsidRPr="00142779">
        <w:rPr>
          <w:b/>
          <w:bCs/>
        </w:rPr>
        <w:t>Class</w:t>
      </w:r>
      <w:r w:rsidRPr="00142779">
        <w:rPr>
          <w:b/>
          <w:bCs/>
        </w:rPr>
        <w:noBreakHyphen/>
        <w:t>I Local Supplier</w:t>
      </w:r>
      <w:r w:rsidRPr="00142779">
        <w:t>, with </w:t>
      </w:r>
      <w:r w:rsidRPr="00142779">
        <w:rPr>
          <w:b/>
          <w:bCs/>
        </w:rPr>
        <w:t>100% local content</w:t>
      </w:r>
      <w:r w:rsidRPr="00142779">
        <w:t xml:space="preserve">. All manufacturing and value addition activities are carried out at our </w:t>
      </w:r>
      <w:proofErr w:type="spellStart"/>
      <w:r w:rsidRPr="00142779">
        <w:t>Peenya</w:t>
      </w:r>
      <w:proofErr w:type="spellEnd"/>
      <w:r w:rsidRPr="00142779">
        <w:t xml:space="preserve"> Industrial Facility, Bengaluru. We understand that any false declaration shall attract penal action as per applicable laws.</w:t>
      </w:r>
    </w:p>
    <w:p w14:paraId="2DF711A5" w14:textId="77777777" w:rsidR="00142779" w:rsidRPr="00142779" w:rsidRDefault="00142779" w:rsidP="00142779">
      <w:r w:rsidRPr="00142779">
        <w:pict w14:anchorId="311E87C4">
          <v:rect id="_x0000_i1110" style="width:0;height:0" o:hralign="center" o:hrstd="t" o:hr="t" fillcolor="#a0a0a0" stroked="f"/>
        </w:pict>
      </w:r>
    </w:p>
    <w:p w14:paraId="7A6CB2D7" w14:textId="77777777" w:rsidR="00142779" w:rsidRPr="00142779" w:rsidRDefault="00142779" w:rsidP="00142779">
      <w:pPr>
        <w:rPr>
          <w:b/>
          <w:bCs/>
        </w:rPr>
      </w:pPr>
      <w:r w:rsidRPr="00142779">
        <w:rPr>
          <w:b/>
          <w:bCs/>
        </w:rPr>
        <w:t>ANNEXURE C – Non</w:t>
      </w:r>
      <w:r w:rsidRPr="00142779">
        <w:rPr>
          <w:b/>
          <w:bCs/>
        </w:rPr>
        <w:noBreakHyphen/>
        <w:t>Blacklisting &amp; Fraud Prevention Declaration</w:t>
      </w:r>
    </w:p>
    <w:p w14:paraId="3715E262" w14:textId="77777777" w:rsidR="00142779" w:rsidRPr="00142779" w:rsidRDefault="00142779" w:rsidP="00142779">
      <w:r w:rsidRPr="00142779">
        <w:t>We solemnly declare that our organization has never been blacklisted, banned, or debarred by BHEL or any other Government / PSU entity. We further confirm that we have not indulged in any fraudulent, corrupt, or unethical practices and fully adhere to BHEL’s Fraud Prevention Policy.</w:t>
      </w:r>
    </w:p>
    <w:p w14:paraId="5D9AA23E" w14:textId="77777777" w:rsidR="00142779" w:rsidRPr="00142779" w:rsidRDefault="00142779" w:rsidP="00142779">
      <w:r w:rsidRPr="00142779">
        <w:pict w14:anchorId="7B4B4670">
          <v:rect id="_x0000_i1111" style="width:0;height:0" o:hralign="center" o:hrstd="t" o:hr="t" fillcolor="#a0a0a0" stroked="f"/>
        </w:pict>
      </w:r>
    </w:p>
    <w:p w14:paraId="104EF9CC" w14:textId="77777777" w:rsidR="00142779" w:rsidRPr="00142779" w:rsidRDefault="00142779" w:rsidP="00142779">
      <w:r w:rsidRPr="00142779">
        <w:lastRenderedPageBreak/>
        <w:pict w14:anchorId="11DA2788">
          <v:rect id="_x0000_i1112" style="width:0;height:0" o:hralign="center" o:hrstd="t" o:hr="t" fillcolor="#a0a0a0" stroked="f"/>
        </w:pict>
      </w:r>
    </w:p>
    <w:p w14:paraId="40D1AF59" w14:textId="77777777" w:rsidR="00142779" w:rsidRPr="00142779" w:rsidRDefault="00142779" w:rsidP="00142779">
      <w:pPr>
        <w:rPr>
          <w:b/>
          <w:bCs/>
        </w:rPr>
      </w:pPr>
      <w:r w:rsidRPr="00142779">
        <w:rPr>
          <w:rFonts w:ascii="Segoe UI Emoji" w:hAnsi="Segoe UI Emoji" w:cs="Segoe UI Emoji"/>
          <w:b/>
          <w:bCs/>
        </w:rPr>
        <w:t>📁</w:t>
      </w:r>
      <w:r w:rsidRPr="00142779">
        <w:rPr>
          <w:b/>
          <w:bCs/>
        </w:rPr>
        <w:t xml:space="preserve"> ENVELOPE – 2</w:t>
      </w:r>
    </w:p>
    <w:p w14:paraId="4740B190" w14:textId="77777777" w:rsidR="00142779" w:rsidRPr="00142779" w:rsidRDefault="00142779" w:rsidP="00142779">
      <w:pPr>
        <w:rPr>
          <w:b/>
          <w:bCs/>
        </w:rPr>
      </w:pPr>
      <w:r w:rsidRPr="00142779">
        <w:rPr>
          <w:b/>
          <w:bCs/>
        </w:rPr>
        <w:t>PRICE BID (PART</w:t>
      </w:r>
      <w:r w:rsidRPr="00142779">
        <w:rPr>
          <w:b/>
          <w:bCs/>
        </w:rPr>
        <w:noBreakHyphen/>
        <w:t>II)</w:t>
      </w:r>
    </w:p>
    <w:p w14:paraId="17E8BF0D" w14:textId="77777777" w:rsidR="00142779" w:rsidRPr="00142779" w:rsidRDefault="00142779" w:rsidP="00142779">
      <w:r w:rsidRPr="00142779">
        <w:pict w14:anchorId="792B5529">
          <v:rect id="_x0000_i1113" style="width:0;height:0" o:hralign="center" o:hrstd="t" o:hr="t" fillcolor="#a0a0a0" stroked="f"/>
        </w:pict>
      </w:r>
    </w:p>
    <w:p w14:paraId="56F6121D" w14:textId="77777777" w:rsidR="00142779" w:rsidRPr="00142779" w:rsidRDefault="00142779" w:rsidP="00142779">
      <w:pPr>
        <w:rPr>
          <w:b/>
          <w:bCs/>
        </w:rPr>
      </w:pPr>
      <w:r w:rsidRPr="00142779">
        <w:rPr>
          <w:b/>
          <w:bCs/>
        </w:rPr>
        <w:t>PRICE BID DETAILS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9"/>
        <w:gridCol w:w="1300"/>
        <w:gridCol w:w="1162"/>
        <w:gridCol w:w="1044"/>
        <w:gridCol w:w="831"/>
        <w:gridCol w:w="759"/>
        <w:gridCol w:w="908"/>
        <w:gridCol w:w="830"/>
        <w:gridCol w:w="822"/>
        <w:gridCol w:w="795"/>
      </w:tblGrid>
      <w:tr w:rsidR="00142779" w:rsidRPr="00142779" w14:paraId="559A4D7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21CBCF" w14:textId="77777777" w:rsidR="00142779" w:rsidRPr="00142779" w:rsidRDefault="00142779" w:rsidP="00142779">
            <w:pPr>
              <w:rPr>
                <w:b/>
                <w:bCs/>
              </w:rPr>
            </w:pPr>
            <w:r w:rsidRPr="00142779">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094A5E7" w14:textId="77777777" w:rsidR="00142779" w:rsidRPr="00142779" w:rsidRDefault="00142779" w:rsidP="00142779">
            <w:pPr>
              <w:rPr>
                <w:b/>
                <w:bCs/>
              </w:rPr>
            </w:pPr>
            <w:r w:rsidRPr="00142779">
              <w:rPr>
                <w:b/>
                <w:bCs/>
              </w:rPr>
              <w:t>Material Code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1AD89BA" w14:textId="77777777" w:rsidR="00142779" w:rsidRPr="00142779" w:rsidRDefault="00142779" w:rsidP="00142779">
            <w:pPr>
              <w:rPr>
                <w:b/>
                <w:bCs/>
              </w:rPr>
            </w:pPr>
            <w:r w:rsidRPr="00142779">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989733F" w14:textId="77777777" w:rsidR="00142779" w:rsidRPr="00142779" w:rsidRDefault="00142779" w:rsidP="00142779">
            <w:pPr>
              <w:rPr>
                <w:b/>
                <w:bCs/>
              </w:rPr>
            </w:pPr>
            <w:r w:rsidRPr="00142779">
              <w:rPr>
                <w:b/>
                <w:bCs/>
              </w:rPr>
              <w:t>Qty (Sets)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9170715" w14:textId="77777777" w:rsidR="00142779" w:rsidRPr="00142779" w:rsidRDefault="00142779" w:rsidP="00142779">
            <w:pPr>
              <w:rPr>
                <w:b/>
                <w:bCs/>
              </w:rPr>
            </w:pPr>
            <w:r w:rsidRPr="00142779">
              <w:rPr>
                <w:b/>
                <w:bCs/>
              </w:rPr>
              <w:t>Unit Basic 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377B09C" w14:textId="77777777" w:rsidR="00142779" w:rsidRPr="00142779" w:rsidRDefault="00142779" w:rsidP="00142779">
            <w:pPr>
              <w:rPr>
                <w:b/>
                <w:bCs/>
              </w:rPr>
            </w:pPr>
            <w:r w:rsidRPr="00142779">
              <w:rPr>
                <w:b/>
                <w:bCs/>
              </w:rPr>
              <w:t>P&amp;F</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1BF0D71" w14:textId="77777777" w:rsidR="00142779" w:rsidRPr="00142779" w:rsidRDefault="00142779" w:rsidP="00142779">
            <w:pPr>
              <w:rPr>
                <w:b/>
                <w:bCs/>
              </w:rPr>
            </w:pPr>
            <w:r w:rsidRPr="00142779">
              <w:rPr>
                <w:b/>
                <w:bCs/>
              </w:rPr>
              <w:t>Freight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9736770" w14:textId="77777777" w:rsidR="00142779" w:rsidRPr="00142779" w:rsidRDefault="00142779" w:rsidP="00142779">
            <w:pPr>
              <w:rPr>
                <w:b/>
                <w:bCs/>
              </w:rPr>
            </w:pPr>
            <w:r w:rsidRPr="00142779">
              <w:rPr>
                <w:b/>
                <w:bCs/>
              </w:rPr>
              <w:t>GST (18%)</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B542728" w14:textId="77777777" w:rsidR="00142779" w:rsidRPr="00142779" w:rsidRDefault="00142779" w:rsidP="00142779">
            <w:pPr>
              <w:rPr>
                <w:b/>
                <w:bCs/>
              </w:rPr>
            </w:pPr>
            <w:r w:rsidRPr="00142779">
              <w:rPr>
                <w:b/>
                <w:bCs/>
              </w:rPr>
              <w:t>Total Unit Cost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6ED97C" w14:textId="77777777" w:rsidR="00142779" w:rsidRPr="00142779" w:rsidRDefault="00142779" w:rsidP="00142779">
            <w:pPr>
              <w:rPr>
                <w:b/>
                <w:bCs/>
              </w:rPr>
            </w:pPr>
            <w:proofErr w:type="gramStart"/>
            <w:r w:rsidRPr="00142779">
              <w:rPr>
                <w:b/>
                <w:bCs/>
              </w:rPr>
              <w:t>Line Item</w:t>
            </w:r>
            <w:proofErr w:type="gramEnd"/>
            <w:r w:rsidRPr="00142779">
              <w:rPr>
                <w:b/>
                <w:bCs/>
              </w:rPr>
              <w:t xml:space="preserve"> Value</w:t>
            </w:r>
          </w:p>
        </w:tc>
      </w:tr>
      <w:tr w:rsidR="00142779" w:rsidRPr="00142779" w14:paraId="4230F4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9B1C96" w14:textId="77777777" w:rsidR="00142779" w:rsidRPr="00142779" w:rsidRDefault="00142779" w:rsidP="00142779">
            <w:r w:rsidRPr="00142779">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A4631C" w14:textId="77777777" w:rsidR="00142779" w:rsidRPr="00142779" w:rsidRDefault="00142779" w:rsidP="00142779">
            <w:r w:rsidRPr="00142779">
              <w:t>PS0679055348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7B00FD" w14:textId="77777777" w:rsidR="00142779" w:rsidRPr="00142779" w:rsidRDefault="00142779" w:rsidP="00142779">
            <w:r w:rsidRPr="00142779">
              <w:t>M8×25 Bolt &amp; Nut 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E1BF42" w14:textId="77777777" w:rsidR="00142779" w:rsidRPr="00142779" w:rsidRDefault="00142779" w:rsidP="00142779">
            <w:r w:rsidRPr="00142779">
              <w:t>1,152,000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72F62E" w14:textId="77777777" w:rsidR="00142779" w:rsidRPr="00142779" w:rsidRDefault="00142779" w:rsidP="00142779">
            <w:r w:rsidRPr="00142779">
              <w:t>8.00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5B2D30" w14:textId="77777777" w:rsidR="00142779" w:rsidRPr="00142779" w:rsidRDefault="00142779" w:rsidP="00142779">
            <w:r w:rsidRPr="00142779">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E1422F" w14:textId="77777777" w:rsidR="00142779" w:rsidRPr="00142779" w:rsidRDefault="00142779" w:rsidP="00142779">
            <w:r w:rsidRPr="00142779">
              <w:t>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B4E44F" w14:textId="77777777" w:rsidR="00142779" w:rsidRPr="00142779" w:rsidRDefault="00142779" w:rsidP="00142779">
            <w:r w:rsidRPr="00142779">
              <w:t>1.53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A77F5E" w14:textId="77777777" w:rsidR="00142779" w:rsidRPr="00142779" w:rsidRDefault="00142779" w:rsidP="00142779">
            <w:r w:rsidRPr="00142779">
              <w:t>10.03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CE1CBB" w14:textId="77777777" w:rsidR="00142779" w:rsidRPr="00142779" w:rsidRDefault="00142779" w:rsidP="00142779">
            <w:r w:rsidRPr="00142779">
              <w:t>1,15,54,560</w:t>
            </w:r>
          </w:p>
        </w:tc>
      </w:tr>
      <w:tr w:rsidR="00142779" w:rsidRPr="00142779" w14:paraId="3A584FC2" w14:textId="77777777">
        <w:trPr>
          <w:tblCellSpacing w:w="15" w:type="dxa"/>
        </w:trPr>
        <w:tc>
          <w:tcPr>
            <w:tcW w:w="0" w:type="auto"/>
            <w:tcMar>
              <w:top w:w="137" w:type="dxa"/>
              <w:left w:w="0" w:type="dxa"/>
              <w:bottom w:w="360" w:type="dxa"/>
              <w:right w:w="360" w:type="dxa"/>
            </w:tcMar>
            <w:vAlign w:val="bottom"/>
            <w:hideMark/>
          </w:tcPr>
          <w:p w14:paraId="6B2B044D" w14:textId="77777777" w:rsidR="00142779" w:rsidRPr="00142779" w:rsidRDefault="00142779" w:rsidP="00142779">
            <w:r w:rsidRPr="00142779">
              <w:t>2</w:t>
            </w:r>
          </w:p>
        </w:tc>
        <w:tc>
          <w:tcPr>
            <w:tcW w:w="0" w:type="auto"/>
            <w:tcMar>
              <w:top w:w="137" w:type="dxa"/>
              <w:left w:w="137" w:type="dxa"/>
              <w:bottom w:w="360" w:type="dxa"/>
              <w:right w:w="360" w:type="dxa"/>
            </w:tcMar>
            <w:vAlign w:val="bottom"/>
            <w:hideMark/>
          </w:tcPr>
          <w:p w14:paraId="6C50FCE6" w14:textId="77777777" w:rsidR="00142779" w:rsidRPr="00142779" w:rsidRDefault="00142779" w:rsidP="00142779">
            <w:r w:rsidRPr="00142779">
              <w:t>PS0679055347</w:t>
            </w:r>
          </w:p>
        </w:tc>
        <w:tc>
          <w:tcPr>
            <w:tcW w:w="0" w:type="auto"/>
            <w:tcMar>
              <w:top w:w="137" w:type="dxa"/>
              <w:left w:w="137" w:type="dxa"/>
              <w:bottom w:w="360" w:type="dxa"/>
              <w:right w:w="360" w:type="dxa"/>
            </w:tcMar>
            <w:vAlign w:val="bottom"/>
            <w:hideMark/>
          </w:tcPr>
          <w:p w14:paraId="7A02F85D" w14:textId="77777777" w:rsidR="00142779" w:rsidRPr="00142779" w:rsidRDefault="00142779" w:rsidP="00142779">
            <w:r w:rsidRPr="00142779">
              <w:t>M6×20 Bolt &amp; Nut Set</w:t>
            </w:r>
          </w:p>
        </w:tc>
        <w:tc>
          <w:tcPr>
            <w:tcW w:w="0" w:type="auto"/>
            <w:tcMar>
              <w:top w:w="137" w:type="dxa"/>
              <w:left w:w="137" w:type="dxa"/>
              <w:bottom w:w="360" w:type="dxa"/>
              <w:right w:w="360" w:type="dxa"/>
            </w:tcMar>
            <w:vAlign w:val="bottom"/>
            <w:hideMark/>
          </w:tcPr>
          <w:p w14:paraId="5EFF0EE1" w14:textId="77777777" w:rsidR="00142779" w:rsidRPr="00142779" w:rsidRDefault="00142779" w:rsidP="00142779">
            <w:r w:rsidRPr="00142779">
              <w:t>259,200</w:t>
            </w:r>
          </w:p>
        </w:tc>
        <w:tc>
          <w:tcPr>
            <w:tcW w:w="0" w:type="auto"/>
            <w:tcMar>
              <w:top w:w="137" w:type="dxa"/>
              <w:left w:w="137" w:type="dxa"/>
              <w:bottom w:w="360" w:type="dxa"/>
              <w:right w:w="360" w:type="dxa"/>
            </w:tcMar>
            <w:vAlign w:val="bottom"/>
            <w:hideMark/>
          </w:tcPr>
          <w:p w14:paraId="79EABAC1" w14:textId="77777777" w:rsidR="00142779" w:rsidRPr="00142779" w:rsidRDefault="00142779" w:rsidP="00142779">
            <w:r w:rsidRPr="00142779">
              <w:t>5.00</w:t>
            </w:r>
          </w:p>
        </w:tc>
        <w:tc>
          <w:tcPr>
            <w:tcW w:w="0" w:type="auto"/>
            <w:tcMar>
              <w:top w:w="137" w:type="dxa"/>
              <w:left w:w="137" w:type="dxa"/>
              <w:bottom w:w="360" w:type="dxa"/>
              <w:right w:w="360" w:type="dxa"/>
            </w:tcMar>
            <w:vAlign w:val="bottom"/>
            <w:hideMark/>
          </w:tcPr>
          <w:p w14:paraId="3D0B8955" w14:textId="77777777" w:rsidR="00142779" w:rsidRPr="00142779" w:rsidRDefault="00142779" w:rsidP="00142779">
            <w:r w:rsidRPr="00142779">
              <w:t>0.15</w:t>
            </w:r>
          </w:p>
        </w:tc>
        <w:tc>
          <w:tcPr>
            <w:tcW w:w="0" w:type="auto"/>
            <w:tcMar>
              <w:top w:w="137" w:type="dxa"/>
              <w:left w:w="137" w:type="dxa"/>
              <w:bottom w:w="360" w:type="dxa"/>
              <w:right w:w="360" w:type="dxa"/>
            </w:tcMar>
            <w:vAlign w:val="bottom"/>
            <w:hideMark/>
          </w:tcPr>
          <w:p w14:paraId="7EA0483C" w14:textId="77777777" w:rsidR="00142779" w:rsidRPr="00142779" w:rsidRDefault="00142779" w:rsidP="00142779">
            <w:r w:rsidRPr="00142779">
              <w:t>0.25</w:t>
            </w:r>
          </w:p>
        </w:tc>
        <w:tc>
          <w:tcPr>
            <w:tcW w:w="0" w:type="auto"/>
            <w:tcMar>
              <w:top w:w="137" w:type="dxa"/>
              <w:left w:w="137" w:type="dxa"/>
              <w:bottom w:w="360" w:type="dxa"/>
              <w:right w:w="360" w:type="dxa"/>
            </w:tcMar>
            <w:vAlign w:val="bottom"/>
            <w:hideMark/>
          </w:tcPr>
          <w:p w14:paraId="66001523" w14:textId="77777777" w:rsidR="00142779" w:rsidRPr="00142779" w:rsidRDefault="00142779" w:rsidP="00142779">
            <w:r w:rsidRPr="00142779">
              <w:t>0.97</w:t>
            </w:r>
          </w:p>
        </w:tc>
        <w:tc>
          <w:tcPr>
            <w:tcW w:w="0" w:type="auto"/>
            <w:tcMar>
              <w:top w:w="137" w:type="dxa"/>
              <w:left w:w="137" w:type="dxa"/>
              <w:bottom w:w="360" w:type="dxa"/>
              <w:right w:w="360" w:type="dxa"/>
            </w:tcMar>
            <w:vAlign w:val="bottom"/>
            <w:hideMark/>
          </w:tcPr>
          <w:p w14:paraId="2C37DCEC" w14:textId="77777777" w:rsidR="00142779" w:rsidRPr="00142779" w:rsidRDefault="00142779" w:rsidP="00142779">
            <w:r w:rsidRPr="00142779">
              <w:t>6.37</w:t>
            </w:r>
          </w:p>
        </w:tc>
        <w:tc>
          <w:tcPr>
            <w:tcW w:w="0" w:type="auto"/>
            <w:tcMar>
              <w:top w:w="137" w:type="dxa"/>
              <w:left w:w="137" w:type="dxa"/>
              <w:bottom w:w="360" w:type="dxa"/>
              <w:right w:w="0" w:type="dxa"/>
            </w:tcMar>
            <w:vAlign w:val="bottom"/>
            <w:hideMark/>
          </w:tcPr>
          <w:p w14:paraId="76231137" w14:textId="77777777" w:rsidR="00142779" w:rsidRPr="00142779" w:rsidRDefault="00142779" w:rsidP="00142779">
            <w:r w:rsidRPr="00142779">
              <w:t>16,51,104</w:t>
            </w:r>
          </w:p>
        </w:tc>
      </w:tr>
    </w:tbl>
    <w:p w14:paraId="68F8AB27" w14:textId="77777777" w:rsidR="00142779" w:rsidRPr="00142779" w:rsidRDefault="00142779" w:rsidP="00142779">
      <w:r w:rsidRPr="00142779">
        <w:rPr>
          <w:b/>
          <w:bCs/>
        </w:rPr>
        <w:t>Total Bid Value (Figures):</w:t>
      </w:r>
      <w:r w:rsidRPr="00142779">
        <w:t> ₹ 1,32,05,664</w:t>
      </w:r>
      <w:r w:rsidRPr="00142779">
        <w:br/>
      </w:r>
      <w:r w:rsidRPr="00142779">
        <w:rPr>
          <w:b/>
          <w:bCs/>
        </w:rPr>
        <w:t>Total Bid Value (Words):</w:t>
      </w:r>
      <w:r w:rsidRPr="00142779">
        <w:t> Rupees One Crore Thirty</w:t>
      </w:r>
      <w:r w:rsidRPr="00142779">
        <w:noBreakHyphen/>
        <w:t>Two Lakhs Five Thousand Six Hundred Sixty</w:t>
      </w:r>
      <w:r w:rsidRPr="00142779">
        <w:noBreakHyphen/>
        <w:t>Four Only</w:t>
      </w:r>
    </w:p>
    <w:p w14:paraId="26CAE3AA" w14:textId="77777777" w:rsidR="00142779" w:rsidRPr="00142779" w:rsidRDefault="00142779" w:rsidP="00142779">
      <w:r w:rsidRPr="00142779">
        <w:pict w14:anchorId="0E6EEE0C">
          <v:rect id="_x0000_i1114" style="width:0;height:0" o:hralign="center" o:hrstd="t" o:hr="t" fillcolor="#a0a0a0" stroked="f"/>
        </w:pict>
      </w:r>
    </w:p>
    <w:p w14:paraId="508CCB32" w14:textId="77777777" w:rsidR="00142779" w:rsidRPr="00142779" w:rsidRDefault="00142779" w:rsidP="00142779">
      <w:pPr>
        <w:rPr>
          <w:b/>
          <w:bCs/>
        </w:rPr>
      </w:pPr>
      <w:r w:rsidRPr="00142779">
        <w:rPr>
          <w:rFonts w:ascii="Segoe UI Emoji" w:hAnsi="Segoe UI Emoji" w:cs="Segoe UI Emoji"/>
          <w:b/>
          <w:bCs/>
        </w:rPr>
        <w:t>📄</w:t>
      </w:r>
      <w:r w:rsidRPr="00142779">
        <w:rPr>
          <w:b/>
          <w:bCs/>
        </w:rPr>
        <w:t xml:space="preserve"> PART B — HOW TO CONVERT THIS INTO A PDF (FAST)</w:t>
      </w:r>
    </w:p>
    <w:p w14:paraId="445C2038" w14:textId="77777777" w:rsidR="00142779" w:rsidRPr="00142779" w:rsidRDefault="00142779" w:rsidP="00142779">
      <w:pPr>
        <w:rPr>
          <w:b/>
          <w:bCs/>
        </w:rPr>
      </w:pPr>
      <w:r w:rsidRPr="00142779">
        <w:rPr>
          <w:b/>
          <w:bCs/>
        </w:rPr>
        <w:t>OPTION 1 (Recommended – Cleanest)</w:t>
      </w:r>
    </w:p>
    <w:p w14:paraId="1D4CE321" w14:textId="77777777" w:rsidR="00142779" w:rsidRPr="00142779" w:rsidRDefault="00142779" w:rsidP="00142779">
      <w:pPr>
        <w:numPr>
          <w:ilvl w:val="0"/>
          <w:numId w:val="1"/>
        </w:numPr>
      </w:pPr>
      <w:r w:rsidRPr="00142779">
        <w:t>Copy everything above</w:t>
      </w:r>
    </w:p>
    <w:p w14:paraId="29B23A36" w14:textId="77777777" w:rsidR="00142779" w:rsidRPr="00142779" w:rsidRDefault="00142779" w:rsidP="00142779">
      <w:pPr>
        <w:numPr>
          <w:ilvl w:val="0"/>
          <w:numId w:val="1"/>
        </w:numPr>
      </w:pPr>
      <w:r w:rsidRPr="00142779">
        <w:t>Paste into </w:t>
      </w:r>
      <w:r w:rsidRPr="00142779">
        <w:rPr>
          <w:b/>
          <w:bCs/>
        </w:rPr>
        <w:t>Google Docs / MS Word</w:t>
      </w:r>
    </w:p>
    <w:p w14:paraId="356FFF90" w14:textId="77777777" w:rsidR="00142779" w:rsidRPr="00142779" w:rsidRDefault="00142779" w:rsidP="00142779">
      <w:pPr>
        <w:numPr>
          <w:ilvl w:val="0"/>
          <w:numId w:val="1"/>
        </w:numPr>
      </w:pPr>
      <w:r w:rsidRPr="00142779">
        <w:t>File → </w:t>
      </w:r>
      <w:r w:rsidRPr="00142779">
        <w:rPr>
          <w:b/>
          <w:bCs/>
        </w:rPr>
        <w:t>Download → PDF</w:t>
      </w:r>
    </w:p>
    <w:p w14:paraId="24ABF7E7" w14:textId="77777777" w:rsidR="00142779" w:rsidRPr="00142779" w:rsidRDefault="00142779" w:rsidP="00142779">
      <w:pPr>
        <w:rPr>
          <w:b/>
          <w:bCs/>
        </w:rPr>
      </w:pPr>
      <w:r w:rsidRPr="00142779">
        <w:rPr>
          <w:b/>
          <w:bCs/>
        </w:rPr>
        <w:lastRenderedPageBreak/>
        <w:t>OPTION 2 (Markdown → PDF)</w:t>
      </w:r>
    </w:p>
    <w:p w14:paraId="7452226B" w14:textId="77777777" w:rsidR="00142779" w:rsidRPr="00142779" w:rsidRDefault="00142779" w:rsidP="00142779">
      <w:r w:rsidRPr="00142779">
        <w:t>If you want automation:</w:t>
      </w:r>
    </w:p>
    <w:p w14:paraId="0DFF6A58" w14:textId="77777777" w:rsidR="00142779" w:rsidRPr="00142779" w:rsidRDefault="00142779" w:rsidP="00142779">
      <w:proofErr w:type="spellStart"/>
      <w:r w:rsidRPr="00142779">
        <w:t>pandoc</w:t>
      </w:r>
      <w:proofErr w:type="spellEnd"/>
      <w:r w:rsidRPr="00142779">
        <w:t xml:space="preserve"> bid_document.md -o Precision_Steel_BHEL_Bid.pdf </w:t>
      </w:r>
    </w:p>
    <w:p w14:paraId="48320C79" w14:textId="2CF3A926" w:rsidR="00DC4C05" w:rsidRDefault="00DC4C05"/>
    <w:sectPr w:rsidR="00DC4C0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145BA"/>
    <w:multiLevelType w:val="multilevel"/>
    <w:tmpl w:val="4E7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B01125"/>
    <w:multiLevelType w:val="multilevel"/>
    <w:tmpl w:val="ECF8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17594">
    <w:abstractNumId w:val="1"/>
  </w:num>
  <w:num w:numId="2" w16cid:durableId="35566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05"/>
    <w:rsid w:val="00142779"/>
    <w:rsid w:val="00613DA4"/>
    <w:rsid w:val="00A80F82"/>
    <w:rsid w:val="00DC4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3010A"/>
  <w15:chartTrackingRefBased/>
  <w15:docId w15:val="{9D01DE33-54E7-4AF8-9A8F-2BD65D1D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C05"/>
    <w:rPr>
      <w:rFonts w:eastAsiaTheme="majorEastAsia" w:cstheme="majorBidi"/>
      <w:color w:val="272727" w:themeColor="text1" w:themeTint="D8"/>
    </w:rPr>
  </w:style>
  <w:style w:type="paragraph" w:styleId="Title">
    <w:name w:val="Title"/>
    <w:basedOn w:val="Normal"/>
    <w:next w:val="Normal"/>
    <w:link w:val="TitleChar"/>
    <w:uiPriority w:val="10"/>
    <w:qFormat/>
    <w:rsid w:val="00DC4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C05"/>
    <w:pPr>
      <w:spacing w:before="160"/>
      <w:jc w:val="center"/>
    </w:pPr>
    <w:rPr>
      <w:i/>
      <w:iCs/>
      <w:color w:val="404040" w:themeColor="text1" w:themeTint="BF"/>
    </w:rPr>
  </w:style>
  <w:style w:type="character" w:customStyle="1" w:styleId="QuoteChar">
    <w:name w:val="Quote Char"/>
    <w:basedOn w:val="DefaultParagraphFont"/>
    <w:link w:val="Quote"/>
    <w:uiPriority w:val="29"/>
    <w:rsid w:val="00DC4C05"/>
    <w:rPr>
      <w:i/>
      <w:iCs/>
      <w:color w:val="404040" w:themeColor="text1" w:themeTint="BF"/>
    </w:rPr>
  </w:style>
  <w:style w:type="paragraph" w:styleId="ListParagraph">
    <w:name w:val="List Paragraph"/>
    <w:basedOn w:val="Normal"/>
    <w:uiPriority w:val="34"/>
    <w:qFormat/>
    <w:rsid w:val="00DC4C05"/>
    <w:pPr>
      <w:ind w:left="720"/>
      <w:contextualSpacing/>
    </w:pPr>
  </w:style>
  <w:style w:type="character" w:styleId="IntenseEmphasis">
    <w:name w:val="Intense Emphasis"/>
    <w:basedOn w:val="DefaultParagraphFont"/>
    <w:uiPriority w:val="21"/>
    <w:qFormat/>
    <w:rsid w:val="00DC4C05"/>
    <w:rPr>
      <w:i/>
      <w:iCs/>
      <w:color w:val="0F4761" w:themeColor="accent1" w:themeShade="BF"/>
    </w:rPr>
  </w:style>
  <w:style w:type="paragraph" w:styleId="IntenseQuote">
    <w:name w:val="Intense Quote"/>
    <w:basedOn w:val="Normal"/>
    <w:next w:val="Normal"/>
    <w:link w:val="IntenseQuoteChar"/>
    <w:uiPriority w:val="30"/>
    <w:qFormat/>
    <w:rsid w:val="00DC4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C05"/>
    <w:rPr>
      <w:i/>
      <w:iCs/>
      <w:color w:val="0F4761" w:themeColor="accent1" w:themeShade="BF"/>
    </w:rPr>
  </w:style>
  <w:style w:type="character" w:styleId="IntenseReference">
    <w:name w:val="Intense Reference"/>
    <w:basedOn w:val="DefaultParagraphFont"/>
    <w:uiPriority w:val="32"/>
    <w:qFormat/>
    <w:rsid w:val="00DC4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944</Words>
  <Characters>5233</Characters>
  <Application>Microsoft Office Word</Application>
  <DocSecurity>0</DocSecurity>
  <Lines>275</Lines>
  <Paragraphs>158</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SAI AKHILESH</dc:creator>
  <cp:keywords/>
  <dc:description/>
  <cp:lastModifiedBy>DASARI SAI AKHILESH</cp:lastModifiedBy>
  <cp:revision>4</cp:revision>
  <dcterms:created xsi:type="dcterms:W3CDTF">2025-12-20T22:16:00Z</dcterms:created>
  <dcterms:modified xsi:type="dcterms:W3CDTF">2025-12-20T22:18:00Z</dcterms:modified>
</cp:coreProperties>
</file>