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8D4" w:rsidRDefault="00006E1F">
      <w:pPr>
        <w:rPr>
          <w:rFonts w:ascii="Times New Roman" w:hAnsi="Times New Roman" w:cs="Times New Roman"/>
          <w:b/>
          <w:sz w:val="40"/>
          <w:szCs w:val="40"/>
        </w:rPr>
      </w:pPr>
      <w:r w:rsidRPr="00006E1F">
        <w:rPr>
          <w:rFonts w:ascii="Times New Roman" w:hAnsi="Times New Roman" w:cs="Times New Roman"/>
          <w:b/>
          <w:sz w:val="40"/>
          <w:szCs w:val="40"/>
        </w:rPr>
        <w:t xml:space="preserve">                     Application Environment</w:t>
      </w:r>
    </w:p>
    <w:p w:rsidR="00006E1F" w:rsidRDefault="00006E1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Aim</w:t>
      </w:r>
    </w:p>
    <w:p w:rsidR="00006E1F" w:rsidRDefault="00006E1F" w:rsidP="00006E1F">
      <w:pPr>
        <w:rPr>
          <w:rFonts w:ascii="Times New Roman" w:hAnsi="Times New Roman" w:cs="Times New Roman"/>
          <w:sz w:val="16"/>
          <w:szCs w:val="16"/>
        </w:rPr>
      </w:pPr>
      <w:r w:rsidRPr="00006E1F">
        <w:rPr>
          <w:rFonts w:ascii="Times New Roman" w:hAnsi="Times New Roman" w:cs="Times New Roman"/>
          <w:sz w:val="16"/>
          <w:szCs w:val="16"/>
        </w:rPr>
        <w:t>This project aims at creating a highly available, fault tolera</w:t>
      </w:r>
      <w:r>
        <w:rPr>
          <w:rFonts w:ascii="Times New Roman" w:hAnsi="Times New Roman" w:cs="Times New Roman"/>
          <w:sz w:val="16"/>
          <w:szCs w:val="16"/>
        </w:rPr>
        <w:t xml:space="preserve">nt application environment with </w:t>
      </w:r>
      <w:r w:rsidRPr="00006E1F">
        <w:rPr>
          <w:rFonts w:ascii="Times New Roman" w:hAnsi="Times New Roman" w:cs="Times New Roman"/>
          <w:sz w:val="16"/>
          <w:szCs w:val="16"/>
        </w:rPr>
        <w:t>specific points.</w:t>
      </w:r>
      <w:r w:rsidRPr="00006E1F">
        <w:rPr>
          <w:rFonts w:ascii="Times New Roman" w:hAnsi="Times New Roman" w:cs="Times New Roman"/>
          <w:sz w:val="16"/>
          <w:szCs w:val="16"/>
        </w:rPr>
        <w:cr/>
      </w:r>
    </w:p>
    <w:p w:rsidR="00006E1F" w:rsidRDefault="00006E1F" w:rsidP="00006E1F">
      <w:pPr>
        <w:rPr>
          <w:rFonts w:ascii="Times New Roman" w:hAnsi="Times New Roman" w:cs="Times New Roman"/>
          <w:b/>
          <w:sz w:val="28"/>
          <w:szCs w:val="28"/>
        </w:rPr>
      </w:pPr>
      <w:r w:rsidRPr="00006E1F">
        <w:rPr>
          <w:rFonts w:ascii="Times New Roman" w:hAnsi="Times New Roman" w:cs="Times New Roman"/>
          <w:b/>
          <w:sz w:val="28"/>
          <w:szCs w:val="28"/>
        </w:rPr>
        <w:t>PREREQUISITES</w:t>
      </w:r>
    </w:p>
    <w:p w:rsidR="00006E1F" w:rsidRDefault="00006E1F" w:rsidP="00006E1F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Working with s3</w:t>
      </w:r>
    </w:p>
    <w:p w:rsidR="00006E1F" w:rsidRDefault="00006E1F" w:rsidP="00006E1F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Creating a LAMBDA FUNCTION</w:t>
      </w:r>
    </w:p>
    <w:p w:rsidR="00006E1F" w:rsidRDefault="00006E1F" w:rsidP="00006E1F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Working with API gateway</w:t>
      </w:r>
    </w:p>
    <w:p w:rsidR="00006E1F" w:rsidRDefault="00006E1F" w:rsidP="00006E1F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Creating a </w:t>
      </w:r>
      <w:proofErr w:type="spellStart"/>
      <w:r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>
        <w:rPr>
          <w:rFonts w:ascii="Times New Roman" w:hAnsi="Times New Roman" w:cs="Times New Roman"/>
          <w:b/>
          <w:sz w:val="16"/>
          <w:szCs w:val="16"/>
        </w:rPr>
        <w:t xml:space="preserve"> table </w:t>
      </w:r>
    </w:p>
    <w:p w:rsidR="00006E1F" w:rsidRDefault="00006E1F" w:rsidP="00006E1F">
      <w:pPr>
        <w:rPr>
          <w:rFonts w:ascii="Times New Roman" w:hAnsi="Times New Roman" w:cs="Times New Roman"/>
          <w:b/>
          <w:sz w:val="28"/>
          <w:szCs w:val="28"/>
        </w:rPr>
      </w:pPr>
      <w:r w:rsidRPr="00006E1F">
        <w:rPr>
          <w:rFonts w:ascii="Times New Roman" w:hAnsi="Times New Roman" w:cs="Times New Roman"/>
          <w:b/>
          <w:sz w:val="28"/>
          <w:szCs w:val="28"/>
        </w:rPr>
        <w:t>STEPS</w:t>
      </w:r>
    </w:p>
    <w:p w:rsidR="00F229A1" w:rsidRDefault="00F229A1" w:rsidP="00006E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DYNAMODB TABLE ALSO CREATE IAM ROLES AND POLICIES</w:t>
      </w:r>
    </w:p>
    <w:p w:rsidR="00EF6F79" w:rsidRPr="00202D94" w:rsidRDefault="00202D94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In the </w:t>
      </w:r>
      <w:proofErr w:type="spellStart"/>
      <w:proofErr w:type="gramStart"/>
      <w:r>
        <w:rPr>
          <w:rFonts w:ascii="Times New Roman" w:hAnsi="Times New Roman" w:cs="Times New Roman"/>
          <w:b/>
          <w:sz w:val="16"/>
          <w:szCs w:val="16"/>
        </w:rPr>
        <w:t>aws</w:t>
      </w:r>
      <w:proofErr w:type="spellEnd"/>
      <w:r>
        <w:rPr>
          <w:rFonts w:ascii="Times New Roman" w:hAnsi="Times New Roman" w:cs="Times New Roman"/>
          <w:b/>
          <w:sz w:val="16"/>
          <w:szCs w:val="16"/>
        </w:rPr>
        <w:t xml:space="preserve">  management</w:t>
      </w:r>
      <w:proofErr w:type="gramEnd"/>
      <w:r>
        <w:rPr>
          <w:rFonts w:ascii="Times New Roman" w:hAnsi="Times New Roman" w:cs="Times New Roman"/>
          <w:b/>
          <w:sz w:val="16"/>
          <w:szCs w:val="16"/>
        </w:rPr>
        <w:t xml:space="preserve"> console got to services &gt; Dynamo DB</w:t>
      </w:r>
      <w:r w:rsidR="00C1153A">
        <w:rPr>
          <w:rFonts w:ascii="Times New Roman" w:hAnsi="Times New Roman" w:cs="Times New Roman"/>
          <w:b/>
          <w:sz w:val="16"/>
          <w:szCs w:val="16"/>
        </w:rPr>
        <w:t>&gt;table name:</w:t>
      </w:r>
      <w:r w:rsidR="00C1153A" w:rsidRPr="00C1153A">
        <w:t xml:space="preserve"> </w:t>
      </w:r>
      <w:proofErr w:type="spellStart"/>
      <w:r w:rsidR="00C1153A" w:rsidRPr="00C1153A">
        <w:rPr>
          <w:rFonts w:ascii="Times New Roman" w:hAnsi="Times New Roman" w:cs="Times New Roman"/>
          <w:b/>
          <w:sz w:val="16"/>
          <w:szCs w:val="16"/>
        </w:rPr>
        <w:t>SuperMission</w:t>
      </w:r>
      <w:proofErr w:type="spellEnd"/>
      <w:r w:rsidR="00C1153A">
        <w:rPr>
          <w:rFonts w:ascii="Times New Roman" w:hAnsi="Times New Roman" w:cs="Times New Roman"/>
          <w:b/>
          <w:sz w:val="16"/>
          <w:szCs w:val="16"/>
        </w:rPr>
        <w:t>&gt;primary key:</w:t>
      </w:r>
      <w:r w:rsidR="00C1153A" w:rsidRPr="00C1153A">
        <w:t xml:space="preserve"> </w:t>
      </w:r>
      <w:proofErr w:type="spellStart"/>
      <w:r w:rsidR="00C1153A" w:rsidRPr="00C1153A">
        <w:rPr>
          <w:rFonts w:ascii="Times New Roman" w:hAnsi="Times New Roman" w:cs="Times New Roman"/>
          <w:b/>
          <w:sz w:val="16"/>
          <w:szCs w:val="16"/>
        </w:rPr>
        <w:t>SuperHero</w:t>
      </w:r>
      <w:proofErr w:type="spellEnd"/>
      <w:r w:rsidR="00C1153A">
        <w:rPr>
          <w:rFonts w:ascii="Times New Roman" w:hAnsi="Times New Roman" w:cs="Times New Roman"/>
          <w:b/>
          <w:sz w:val="16"/>
          <w:szCs w:val="16"/>
        </w:rPr>
        <w:t>&gt;select string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drawing>
          <wp:inline distT="0" distB="0" distL="0" distR="0">
            <wp:extent cx="6457950" cy="3629584"/>
            <wp:effectExtent l="19050" t="0" r="0" b="0"/>
            <wp:docPr id="1" name="Picture 1" descr="C:\Users\MyLapi\Desktop\project individual-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project individual-\d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A1" w:rsidRPr="00F229A1" w:rsidRDefault="00202D94" w:rsidP="00F229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16"/>
          <w:szCs w:val="16"/>
        </w:rPr>
        <w:t>1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Again, click Create Item.</w:t>
      </w:r>
    </w:p>
    <w:p w:rsidR="00F229A1" w:rsidRPr="00F229A1" w:rsidRDefault="00202D94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Click Text at</w:t>
      </w:r>
      <w:r w:rsidR="00C2676A">
        <w:rPr>
          <w:rFonts w:ascii="Times New Roman" w:hAnsi="Times New Roman" w:cs="Times New Roman"/>
          <w:b/>
          <w:sz w:val="16"/>
          <w:szCs w:val="16"/>
        </w:rPr>
        <w:t xml:space="preserve"> the top left corner.</w:t>
      </w:r>
    </w:p>
    <w:p w:rsidR="00F229A1" w:rsidRPr="00F229A1" w:rsidRDefault="00202D94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You will see a text editor. Remove all the placeholder code.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Copy the code below.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SuperHero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"Superman",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"Villain1": "Doomsday",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"Villain2": "General 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Zod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"Villain3": 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Lex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Luthor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MissionStatus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"In progress",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SecretIdentity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"Clark Kent"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}</w:t>
      </w:r>
    </w:p>
    <w:p w:rsidR="00C2676A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Paste the code </w:t>
      </w:r>
      <w:proofErr w:type="spellStart"/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the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into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the editor.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Save.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Repeat the above step to enter the third and fourth items.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SuperHero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"The Winchester Brothers",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"Villain1": "Vampires",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"Villain2": "Ghosts",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"Villain3": "Werewolves",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MissionStatus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"Complete",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SecretIdentity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"Sam and Dean"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SuperHero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"Iron Man",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"Villain1": "Apocalypse",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"Villain2": "Doctor Doom",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"Villain3": "Loki",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MissionStatus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"In progress",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SecretIdentity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"Tony Stark"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8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the Overview tab. 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2" name="Picture 2" descr="C:\Users\MyLapi\Desktop\project individual-\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project individual-\d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9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Scroll down and copy the Amazon Resource Name (ARN). It will look something like this: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am.aws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:dynamodb:us</w:t>
      </w:r>
      <w:proofErr w:type="spellEnd"/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>-east-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proofErr w:type="gramStart"/>
      <w:r w:rsidRPr="00F229A1">
        <w:rPr>
          <w:rFonts w:ascii="Times New Roman" w:hAnsi="Times New Roman" w:cs="Times New Roman"/>
          <w:b/>
          <w:sz w:val="16"/>
          <w:szCs w:val="16"/>
        </w:rPr>
        <w:t>something</w:t>
      </w:r>
      <w:proofErr w:type="gramEnd"/>
      <w:r w:rsidRPr="00F229A1">
        <w:rPr>
          <w:rFonts w:ascii="Times New Roman" w:hAnsi="Times New Roman" w:cs="Times New Roman"/>
          <w:b/>
          <w:sz w:val="16"/>
          <w:szCs w:val="16"/>
        </w:rPr>
        <w:t xml:space="preserve"> like this: am:aws:dynamodb:us-east-1:682455246427•table/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SuperMission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 xml:space="preserve">. Paste the ARN into your local text editor. You will need this information later.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Congratulations! You learned to enter data to 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 xml:space="preserve"> table using the AWS console, using two different methods.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Create IAM Policies and Roles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10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On the Services menu, click IAM.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11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In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the navigation pane, click Policies.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Get Started, then click Create Policy.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Locate the option to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Create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Your Own Policy and click Select. Note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A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list of standard policies are pre-built for you, but in this lab you will create your own.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Name, type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SuperDynamoDBScanPolicy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3" name="Picture 3" descr="C:\Users\MyLapi\Desktop\project individual-\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Lapi\Desktop\project individual-\d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15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Description, type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Demc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16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16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Copy the code below and paste it into the editor. Note Remove any default text from the editor first.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"Version": "2012-10-17",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"Statement":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"Effect": "Allow",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"Action":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</w:t>
      </w:r>
      <w:proofErr w:type="spellStart"/>
      <w:proofErr w:type="gramStart"/>
      <w:r w:rsidRPr="00F229A1">
        <w:rPr>
          <w:rFonts w:ascii="Times New Roman" w:hAnsi="Times New Roman" w:cs="Times New Roman"/>
          <w:b/>
          <w:sz w:val="16"/>
          <w:szCs w:val="16"/>
        </w:rPr>
        <w:t>dynamodb:</w:t>
      </w:r>
      <w:proofErr w:type="gramEnd"/>
      <w:r w:rsidRPr="00F229A1">
        <w:rPr>
          <w:rFonts w:ascii="Times New Roman" w:hAnsi="Times New Roman" w:cs="Times New Roman"/>
          <w:b/>
          <w:sz w:val="16"/>
          <w:szCs w:val="16"/>
        </w:rPr>
        <w:t>Scan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],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"Resource":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"&lt;</w:t>
      </w:r>
      <w:proofErr w:type="gramStart"/>
      <w:r w:rsidRPr="00F229A1">
        <w:rPr>
          <w:rFonts w:ascii="Times New Roman" w:hAnsi="Times New Roman" w:cs="Times New Roman"/>
          <w:b/>
          <w:sz w:val="16"/>
          <w:szCs w:val="16"/>
        </w:rPr>
        <w:t>YOUR</w:t>
      </w:r>
      <w:proofErr w:type="gramEnd"/>
      <w:r w:rsidRPr="00F229A1">
        <w:rPr>
          <w:rFonts w:ascii="Times New Roman" w:hAnsi="Times New Roman" w:cs="Times New Roman"/>
          <w:b/>
          <w:sz w:val="16"/>
          <w:szCs w:val="16"/>
        </w:rPr>
        <w:t xml:space="preserve"> ARN&gt;"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]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]</w:t>
      </w:r>
    </w:p>
    <w:p w:rsidR="00C2676A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lastRenderedPageBreak/>
        <w:t>}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17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Replace &lt;YOUR ARN&gt; with the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ARN you copied earlier.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18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Click Validate Policy. The system will check the policy you created and verify there are no errors.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19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Create Policy. 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drawing>
          <wp:inline distT="0" distB="0" distL="0" distR="0">
            <wp:extent cx="6457950" cy="3629584"/>
            <wp:effectExtent l="19050" t="0" r="0" b="0"/>
            <wp:docPr id="4" name="Picture 4" descr="C:\Users\MyLapi\Desktop\project individual-\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Lapi\Desktop\project individual-\d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20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Next, you will create the second policy you will need. Click Create Policy.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21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Locate the option to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Create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Your Own Policy and click Select.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Policy Name, type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SuperDynamoDBQueryPolicy</w:t>
      </w:r>
      <w:proofErr w:type="spellEnd"/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Description, type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Demc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16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Copy the code below and paste it into the editor. Note Remove any default text.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"Version": "2012-10-17",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"Statement":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"Effect": "Allow",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"Action":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lastRenderedPageBreak/>
        <w:t xml:space="preserve">            "</w:t>
      </w:r>
      <w:proofErr w:type="spellStart"/>
      <w:proofErr w:type="gramStart"/>
      <w:r w:rsidRPr="00F229A1">
        <w:rPr>
          <w:rFonts w:ascii="Times New Roman" w:hAnsi="Times New Roman" w:cs="Times New Roman"/>
          <w:b/>
          <w:sz w:val="16"/>
          <w:szCs w:val="16"/>
        </w:rPr>
        <w:t>dynamodb:</w:t>
      </w:r>
      <w:proofErr w:type="gramEnd"/>
      <w:r w:rsidRPr="00F229A1">
        <w:rPr>
          <w:rFonts w:ascii="Times New Roman" w:hAnsi="Times New Roman" w:cs="Times New Roman"/>
          <w:b/>
          <w:sz w:val="16"/>
          <w:szCs w:val="16"/>
        </w:rPr>
        <w:t>Query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],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"Resource":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"&lt;</w:t>
      </w:r>
      <w:proofErr w:type="gramStart"/>
      <w:r w:rsidRPr="00F229A1">
        <w:rPr>
          <w:rFonts w:ascii="Times New Roman" w:hAnsi="Times New Roman" w:cs="Times New Roman"/>
          <w:b/>
          <w:sz w:val="16"/>
          <w:szCs w:val="16"/>
        </w:rPr>
        <w:t>YOUR</w:t>
      </w:r>
      <w:proofErr w:type="gramEnd"/>
      <w:r w:rsidRPr="00F229A1">
        <w:rPr>
          <w:rFonts w:ascii="Times New Roman" w:hAnsi="Times New Roman" w:cs="Times New Roman"/>
          <w:b/>
          <w:sz w:val="16"/>
          <w:szCs w:val="16"/>
        </w:rPr>
        <w:t xml:space="preserve"> ARN&gt;"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],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"Condition":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ForAllValues</w:t>
      </w:r>
      <w:proofErr w:type="gramStart"/>
      <w:r w:rsidRPr="00F229A1">
        <w:rPr>
          <w:rFonts w:ascii="Times New Roman" w:hAnsi="Times New Roman" w:cs="Times New Roman"/>
          <w:b/>
          <w:sz w:val="16"/>
          <w:szCs w:val="16"/>
        </w:rPr>
        <w:t>:StringEquals</w:t>
      </w:r>
      <w:proofErr w:type="spellEnd"/>
      <w:proofErr w:type="gramEnd"/>
      <w:r w:rsidRPr="00F229A1">
        <w:rPr>
          <w:rFonts w:ascii="Times New Roman" w:hAnsi="Times New Roman" w:cs="Times New Roman"/>
          <w:b/>
          <w:sz w:val="16"/>
          <w:szCs w:val="16"/>
        </w:rPr>
        <w:t>":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"</w:t>
      </w:r>
      <w:proofErr w:type="spellStart"/>
      <w:proofErr w:type="gramStart"/>
      <w:r w:rsidRPr="00F229A1">
        <w:rPr>
          <w:rFonts w:ascii="Times New Roman" w:hAnsi="Times New Roman" w:cs="Times New Roman"/>
          <w:b/>
          <w:sz w:val="16"/>
          <w:szCs w:val="16"/>
        </w:rPr>
        <w:t>dynamodb:</w:t>
      </w:r>
      <w:proofErr w:type="gramEnd"/>
      <w:r w:rsidRPr="00F229A1">
        <w:rPr>
          <w:rFonts w:ascii="Times New Roman" w:hAnsi="Times New Roman" w:cs="Times New Roman"/>
          <w:b/>
          <w:sz w:val="16"/>
          <w:szCs w:val="16"/>
        </w:rPr>
        <w:t>Attributes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SuperHero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MissionStatus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"Villain1",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"Villain2",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"Villain3"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]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},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</w:t>
      </w:r>
      <w:proofErr w:type="spellStart"/>
      <w:r w:rsidRPr="00F229A1">
        <w:rPr>
          <w:rFonts w:ascii="Times New Roman" w:hAnsi="Times New Roman" w:cs="Times New Roman"/>
          <w:b/>
          <w:sz w:val="16"/>
          <w:szCs w:val="16"/>
        </w:rPr>
        <w:t>StringEquals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"</w:t>
      </w:r>
      <w:proofErr w:type="spellStart"/>
      <w:proofErr w:type="gramStart"/>
      <w:r w:rsidRPr="00F229A1">
        <w:rPr>
          <w:rFonts w:ascii="Times New Roman" w:hAnsi="Times New Roman" w:cs="Times New Roman"/>
          <w:b/>
          <w:sz w:val="16"/>
          <w:szCs w:val="16"/>
        </w:rPr>
        <w:t>dynamodb:</w:t>
      </w:r>
      <w:proofErr w:type="gramEnd"/>
      <w:r w:rsidRPr="00F229A1">
        <w:rPr>
          <w:rFonts w:ascii="Times New Roman" w:hAnsi="Times New Roman" w:cs="Times New Roman"/>
          <w:b/>
          <w:sz w:val="16"/>
          <w:szCs w:val="16"/>
        </w:rPr>
        <w:t>Select</w:t>
      </w:r>
      <w:proofErr w:type="spellEnd"/>
      <w:r w:rsidRPr="00F229A1">
        <w:rPr>
          <w:rFonts w:ascii="Times New Roman" w:hAnsi="Times New Roman" w:cs="Times New Roman"/>
          <w:b/>
          <w:sz w:val="16"/>
          <w:szCs w:val="16"/>
        </w:rPr>
        <w:t>": "SPECIFIC_ATTRIBUTES"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]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25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Replace the place holder &lt;YOUR ARN&gt; with the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MN you copied earlier. Note Make sure to remove the &lt; &gt; brackets when you paste in your ARN.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26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Validate Policy. The system will check the policy you created and verify there are no errors. 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5" name="Picture 5" descr="C:\Users\MyLapi\Desktop\project individual-\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Lapi\Desktop\project individual-\d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27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Click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Create Policy. Next, you will create two new roles.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28</w:t>
      </w:r>
      <w:proofErr w:type="gramStart"/>
      <w:r>
        <w:rPr>
          <w:rFonts w:ascii="Times New Roman" w:hAnsi="Times New Roman" w:cs="Times New Roman"/>
          <w:b/>
          <w:sz w:val="16"/>
          <w:szCs w:val="16"/>
        </w:rPr>
        <w:t>.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In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the navigation pane, click Roles.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29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Click Create New Role.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30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Role Name, type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SuperDynamoDBScanRole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113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31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Next Step.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For Role Type, make sure AWS Service Roles is selected (this should be the default selection).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Locate AWS Lambda and click Select.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Use the filter to search for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SuperDynamoDBScanPolicy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111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35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Select the policy, then click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Next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Step.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36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Create Role.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37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Now you will create the second role. Click Create New Role.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38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For Role Name type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SuperDynamoDBQueryRole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wj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39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Next Step.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40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Again, for Role Type, AWS Service Roles should be selected by default. </w:t>
      </w:r>
    </w:p>
    <w:p w:rsidR="00C2676A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41.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Locate AWS Lambda and click Select.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Use the filter to search for </w:t>
      </w:r>
      <w:proofErr w:type="spell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SuperDynamoDBQueryPolicy</w:t>
      </w:r>
      <w:proofErr w:type="spell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43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Select the policy, then click </w:t>
      </w:r>
      <w:proofErr w:type="gramStart"/>
      <w:r w:rsidR="00F229A1" w:rsidRPr="00F229A1">
        <w:rPr>
          <w:rFonts w:ascii="Times New Roman" w:hAnsi="Times New Roman" w:cs="Times New Roman"/>
          <w:b/>
          <w:sz w:val="16"/>
          <w:szCs w:val="16"/>
        </w:rPr>
        <w:t>Next</w:t>
      </w:r>
      <w:proofErr w:type="gramEnd"/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Step. </w:t>
      </w:r>
    </w:p>
    <w:p w:rsidR="00E80CCD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Click Create Role.</w:t>
      </w:r>
    </w:p>
    <w:p w:rsidR="00C1153A" w:rsidRPr="00F229A1" w:rsidRDefault="00C1153A" w:rsidP="00F229A1">
      <w:pPr>
        <w:rPr>
          <w:rFonts w:ascii="Times New Roman" w:hAnsi="Times New Roman" w:cs="Times New Roman"/>
          <w:b/>
          <w:sz w:val="16"/>
          <w:szCs w:val="16"/>
          <w:vertAlign w:val="superscript"/>
        </w:rPr>
      </w:pPr>
      <w:r>
        <w:rPr>
          <w:rFonts w:ascii="Times New Roman" w:hAnsi="Times New Roman" w:cs="Times New Roman"/>
          <w:b/>
          <w:noProof/>
          <w:sz w:val="16"/>
          <w:szCs w:val="16"/>
          <w:vertAlign w:val="superscript"/>
        </w:rPr>
        <w:drawing>
          <wp:inline distT="0" distB="0" distL="0" distR="0">
            <wp:extent cx="6457950" cy="3629584"/>
            <wp:effectExtent l="19050" t="0" r="0" b="0"/>
            <wp:docPr id="6" name="Picture 6" descr="C:\Users\MyLapi\Desktop\project individual-\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Lapi\Desktop\project individual-\d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CD" w:rsidRDefault="00327AEC" w:rsidP="00006E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AND TEST LAMBDA FUNCTION</w:t>
      </w:r>
    </w:p>
    <w:p w:rsidR="001D28A2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CREATE LAMBDA FUNCTIONS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The first Lambda function will retrieve a list of super heroes that are stored in the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SuperMission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table.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The second will retrieve the mission details from the same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table.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1. On the Services menu, click Lambda.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2. Click Create a Lambda Function.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3. On the Select blueprint page, click Blank Function.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4. On the Configure triggers page, click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Next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Now you will configure your function. </w:t>
      </w:r>
    </w:p>
    <w:p w:rsidR="0049096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7" name="Picture 1" descr="C:\Users\MyLapi\Desktop\project individual-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project individual-\s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5. Configure your function by typing Name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 xml:space="preserve">(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getheroeslist</w:t>
      </w:r>
      <w:proofErr w:type="spellEnd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) and Description.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6. Select Node.js 4.3 for Runtime.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7. Select Edit code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inline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for Code entry type.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8.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In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the editor, remove all of the code, and provide the following code:-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/// This Lambda function retrieves a list of super heroes stored in the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SuperMission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table.  </w:t>
      </w:r>
    </w:p>
    <w:p w:rsidR="001D28A2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var</w:t>
      </w:r>
      <w:proofErr w:type="spellEnd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doc = require('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aws-sdk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');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var</w:t>
      </w:r>
      <w:proofErr w:type="spellEnd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dynamo = new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doc.DynamoDB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();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exports.handler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=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function(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>event, context)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</w:t>
      </w: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var</w:t>
      </w:r>
      <w:proofErr w:type="spellEnd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getParams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=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TableName:'SuperMission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'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</w:t>
      </w: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dynamo.scan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(</w:t>
      </w:r>
      <w:proofErr w:type="spellStart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>getParams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, function(err, data){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if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(err) console.log(err,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err.stack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); // an error occurred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else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 </w:t>
      </w: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context.succeed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(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>data);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}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lastRenderedPageBreak/>
        <w:t xml:space="preserve">    });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9. Select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index.handler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for Handler.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10. Choose an existing role for Role.  </w:t>
      </w:r>
      <w:r w:rsidRPr="00327AEC">
        <w:rPr>
          <w:rFonts w:ascii="Times New Roman" w:hAnsi="Times New Roman" w:cs="Times New Roman"/>
          <w:b/>
          <w:sz w:val="16"/>
          <w:szCs w:val="16"/>
        </w:rPr>
        <w:tab/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11. Select the Scan role for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Table.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12. Leave defaults in the Advanced Settings section.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13. Click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Next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and Review your Lambda function.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14. Then click Create function.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15. Click Configure test event from the Actions menu in the Lambda console.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16. Select 'Hello World' for Sample event template. Click save and test. 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17. If the test is success you can see the message intimating that 'Execution Result: Succeeded'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( We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can see a text box displaying the contents of the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SuperMission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table)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18. Follow same procedure to create another Lambda function to retrieve the mission details from the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SuperMission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table.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19. Name the second Lambda function as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getmissiondetails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20. In the editor provide following code for the lambda function which retrieves mission details from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table.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///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Provide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Query Role for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when creating the this Lambda function.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var</w:t>
      </w:r>
      <w:proofErr w:type="spellEnd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doc = require('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aws-sdk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');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var</w:t>
      </w:r>
      <w:proofErr w:type="spellEnd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dynamo = new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doc.DynamoDB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();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exports.handler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=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function(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>event, context)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condition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= {};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condition[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>"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SuperHero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"] =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   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ComparisonOperator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: 'EQ',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    </w:t>
      </w: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AttributeValueList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: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[{S: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event.superhero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}]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}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</w:t>
      </w: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var</w:t>
      </w:r>
      <w:proofErr w:type="spellEnd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getParams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=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TableName:'SuperMission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',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ProjectionExpression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:"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SuperHero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,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MissionStatus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, Villain1, Villain2, Villain3",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KeyConditions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: condition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dynamo.query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(</w:t>
      </w:r>
      <w:proofErr w:type="spellStart"/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>getParams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, function(err, data){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lastRenderedPageBreak/>
        <w:t xml:space="preserve">       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if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(err) console.log(err, </w:t>
      </w:r>
      <w:proofErr w:type="spellStart"/>
      <w:r w:rsidRPr="00327AEC">
        <w:rPr>
          <w:rFonts w:ascii="Times New Roman" w:hAnsi="Times New Roman" w:cs="Times New Roman"/>
          <w:b/>
          <w:sz w:val="16"/>
          <w:szCs w:val="16"/>
        </w:rPr>
        <w:t>err.stack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); // an error occurred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else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 </w:t>
      </w:r>
      <w:proofErr w:type="spellStart"/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context.succeed</w:t>
      </w:r>
      <w:proofErr w:type="spellEnd"/>
      <w:r w:rsidRPr="00327AEC">
        <w:rPr>
          <w:rFonts w:ascii="Times New Roman" w:hAnsi="Times New Roman" w:cs="Times New Roman"/>
          <w:b/>
          <w:sz w:val="16"/>
          <w:szCs w:val="16"/>
        </w:rPr>
        <w:t>(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>data);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}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});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21. Test the function by giving the following code in the editor.</w:t>
      </w:r>
    </w:p>
    <w:p w:rsidR="0049096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49096C">
        <w:rPr>
          <w:rFonts w:ascii="Times New Roman" w:hAnsi="Times New Roman" w:cs="Times New Roman"/>
          <w:b/>
          <w:noProof/>
          <w:sz w:val="16"/>
          <w:szCs w:val="16"/>
        </w:rPr>
        <w:drawing>
          <wp:inline distT="0" distB="0" distL="0" distR="0">
            <wp:extent cx="6457950" cy="3629584"/>
            <wp:effectExtent l="19050" t="0" r="0" b="0"/>
            <wp:docPr id="8" name="Picture 2" descr="C:\Users\MyLapi\Desktop\project individual-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project individual-\s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</w:t>
      </w:r>
    </w:p>
    <w:p w:rsidR="0049096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/// 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If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 xml:space="preserve"> the test is success, the details of Batman's mission will be returned.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"</w:t>
      </w:r>
      <w:proofErr w:type="gramStart"/>
      <w:r w:rsidRPr="00327AEC">
        <w:rPr>
          <w:rFonts w:ascii="Times New Roman" w:hAnsi="Times New Roman" w:cs="Times New Roman"/>
          <w:b/>
          <w:sz w:val="16"/>
          <w:szCs w:val="16"/>
        </w:rPr>
        <w:t>superhero</w:t>
      </w:r>
      <w:proofErr w:type="gramEnd"/>
      <w:r w:rsidRPr="00327AEC">
        <w:rPr>
          <w:rFonts w:ascii="Times New Roman" w:hAnsi="Times New Roman" w:cs="Times New Roman"/>
          <w:b/>
          <w:sz w:val="16"/>
          <w:szCs w:val="16"/>
        </w:rPr>
        <w:t>": "Batman"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}</w:t>
      </w:r>
    </w:p>
    <w:p w:rsidR="00327AE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9" name="Picture 3" descr="C:\Users\MyLapi\Desktop\project individual-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Lapi\Desktop\project individual-\s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Default="0049096C" w:rsidP="00327AEC">
      <w:pPr>
        <w:rPr>
          <w:rFonts w:ascii="Times New Roman" w:hAnsi="Times New Roman" w:cs="Times New Roman"/>
          <w:b/>
          <w:sz w:val="36"/>
          <w:szCs w:val="36"/>
        </w:rPr>
      </w:pPr>
      <w:r w:rsidRPr="0049096C">
        <w:rPr>
          <w:rFonts w:ascii="Times New Roman" w:hAnsi="Times New Roman" w:cs="Times New Roman"/>
          <w:b/>
          <w:sz w:val="36"/>
          <w:szCs w:val="36"/>
        </w:rPr>
        <w:t xml:space="preserve">CREATE </w:t>
      </w:r>
      <w:r>
        <w:rPr>
          <w:rFonts w:ascii="Times New Roman" w:hAnsi="Times New Roman" w:cs="Times New Roman"/>
          <w:b/>
          <w:sz w:val="36"/>
          <w:szCs w:val="36"/>
        </w:rPr>
        <w:t xml:space="preserve">AN </w:t>
      </w:r>
      <w:r w:rsidRPr="0049096C">
        <w:rPr>
          <w:rFonts w:ascii="Times New Roman" w:hAnsi="Times New Roman" w:cs="Times New Roman"/>
          <w:b/>
          <w:sz w:val="36"/>
          <w:szCs w:val="36"/>
        </w:rPr>
        <w:t xml:space="preserve">API </w:t>
      </w:r>
      <w:r>
        <w:rPr>
          <w:rFonts w:ascii="Times New Roman" w:hAnsi="Times New Roman" w:cs="Times New Roman"/>
          <w:b/>
          <w:sz w:val="36"/>
          <w:szCs w:val="36"/>
        </w:rPr>
        <w:t>GENERATE SDK FOR THE API ALSO PUBLISH THE CONTENT USING S3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 xml:space="preserve">Create and Deploy an API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</w:t>
      </w:r>
      <w:r w:rsidR="0049096C">
        <w:rPr>
          <w:rFonts w:ascii="Times New Roman" w:hAnsi="Times New Roman" w:cs="Times New Roman"/>
          <w:b/>
          <w:sz w:val="16"/>
          <w:szCs w:val="16"/>
        </w:rPr>
        <w:t>. O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n the Services menu, click API Gateway.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Get Started.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On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Create Example API screen, click OK. This example API is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prepopulated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for you by AWS.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To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start, click the New API radio button.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API Name, type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SuperheroesMi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ssi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on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ri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(Optional) For Description, type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Demc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It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 API.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/ (the root of the folder you're looking at).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Actions, then click Create Resource. </w:t>
      </w:r>
    </w:p>
    <w:p w:rsid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</w:t>
      </w:r>
      <w:r>
        <w:rPr>
          <w:rFonts w:ascii="Times New Roman" w:hAnsi="Times New Roman" w:cs="Times New Roman"/>
          <w:b/>
          <w:sz w:val="16"/>
          <w:szCs w:val="16"/>
        </w:rPr>
        <w:t xml:space="preserve">ource Name, type </w:t>
      </w:r>
      <w:proofErr w:type="spellStart"/>
      <w:r>
        <w:rPr>
          <w:rFonts w:ascii="Times New Roman" w:hAnsi="Times New Roman" w:cs="Times New Roman"/>
          <w:b/>
          <w:sz w:val="16"/>
          <w:szCs w:val="16"/>
        </w:rPr>
        <w:t>getheroesli</w:t>
      </w:r>
      <w:proofErr w:type="spellEnd"/>
    </w:p>
    <w:p w:rsidR="007F242E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11" name="Picture 5" descr="C:\Users\MyLapi\Desktop\project individual-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Lapi\Desktop\project individual-\p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 Path, type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getheroesli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st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 xml:space="preserve">Notice that this path is automatically appended to the root folder. The path may auto-populate for you.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 Resource. Now you will create another child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Click / (again, the root of the folder).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Click Actions, then click Create Resource.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</w:t>
      </w:r>
      <w:r>
        <w:rPr>
          <w:rFonts w:ascii="Times New Roman" w:hAnsi="Times New Roman" w:cs="Times New Roman"/>
          <w:b/>
          <w:sz w:val="16"/>
          <w:szCs w:val="16"/>
        </w:rPr>
        <w:t xml:space="preserve">e Name, type </w:t>
      </w:r>
      <w:proofErr w:type="spellStart"/>
      <w:r>
        <w:rPr>
          <w:rFonts w:ascii="Times New Roman" w:hAnsi="Times New Roman" w:cs="Times New Roman"/>
          <w:b/>
          <w:sz w:val="16"/>
          <w:szCs w:val="16"/>
        </w:rPr>
        <w:t>getmissiondetails</w:t>
      </w:r>
      <w:proofErr w:type="spellEnd"/>
      <w:r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 Path, type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getmissiondetails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k5 (again, this path may auto-populate for you).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getheroeslist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With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getheroeslist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 selected, click Actions, then click Create Method.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You will see a dropdown menu. Click Post. Then click the check mark.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Now you will set up your method. For Integration type, click Lambda Function.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Lambda Region, click us-east-1.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Lambda Function, select qlstack2-labinstance-XXXXXX-getheroeslistFunction-XXXXXXXXX (the exact function name is unique to your lab) and click save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You will see a warning that you are about to give the API Gateway service permission to invoke your Lambda function. Click OK.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25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getmissiondetails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With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getmissiondetails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 selected, click Actions, then click Create Method.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You will see a dropdown menu. Click Post. Then click the check mark.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drawing>
          <wp:inline distT="0" distB="0" distL="0" distR="0">
            <wp:extent cx="6457950" cy="3629584"/>
            <wp:effectExtent l="19050" t="0" r="0" b="0"/>
            <wp:docPr id="12" name="Picture 6" descr="C:\Users\MyLapi\Desktop\project individual-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Lapi\Desktop\project individual-\p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Now you will set up your method. For Integration type, click Lambda Function.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Lambda Region, click us-east-1.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Lambda Function, select qlstack2-labinstance-XXXX-getmissiondetailsFunctio-XXXXXXXXX.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13" name="Picture 7" descr="C:\Users\MyLapi\Desktop\project individual-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Lapi\Desktop\project individual-\p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Save.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You will see the same warning. Click OK.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Ne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xt, you will enable CORS for the methods you just created in API Gateway.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 xml:space="preserve"> Cross-Origin Resource Sharing (CORS) allows browsers to make FITTP requests to servers with a different domain/origin.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33.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Click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getheroeslist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34.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With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getheroeslist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 selected, click Actions, then click Enable CORS.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Make sure both methods, Post and Options, are selected. </w:t>
      </w:r>
    </w:p>
    <w:p w:rsid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Click Enable CORS and replace existing CORS headers.</w:t>
      </w:r>
    </w:p>
    <w:p w:rsidR="007F242E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14" name="Picture 8" descr="C:\Users\MyLapi\Desktop\project individual-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Lapi\Desktop\project individual-\p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Confirm that you want to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Yes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, replace existing values.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Use the same process to enable CORS, using exactly the same settings, for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getmissiondetails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resource.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Once you have enabled CORS for all methods, click the root folder, /.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Actions, then click Deploy API.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Deployment stage, select New Stage.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Stage Name, type Demo]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ri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15" name="Picture 9" descr="C:\Users\MyLapi\Desktop\project individual-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Lapi\Desktop\project individual-\p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(Optional) For Stage Description, type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Demc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MI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(Optional) For Deployment Description, type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Demc</w:t>
      </w:r>
      <w:proofErr w:type="spellEnd"/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Deploy. Congratulations, you have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dep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oyed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API!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G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enerate the SDK for your API 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In the next part of the lab, you will generate the SDK for your API.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After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deploying the API, you will be redirected to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Demol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Stage Editor.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On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stage editor, click the SDK Generation tab.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Platform, click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Javascript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16" name="Picture 10" descr="C:\Users\MyLapi\Desktop\project individual-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Lapi\Desktop\project individual-\p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Generate SDK. You will automatically download a ZIP file.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Open the directory (likely your Downloads folder, depending on your browser settings) and extract the contents of the ZIP file to your local computer.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Next, you will retrieve an HTML page that you will use to test your API. Go to https://s3-us-west-2.amazonaws.com/us-west-2-aws-training/awsu-spl/spl 34-dynamodb-webapp-part3/static/index.html 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In your browser, type Ctrl + S on your keyboard (Windows) or Command + S (Mac) to save the web page as HTML.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17" name="Picture 11" descr="C:\Users\MyLapi\Desktop\project individual-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Lapi\Desktop\project individual-\p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Save the HTML file as index.html. 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 xml:space="preserve">Important </w:t>
      </w:r>
      <w:proofErr w:type="gramStart"/>
      <w:r w:rsidRPr="0049096C">
        <w:rPr>
          <w:rFonts w:ascii="Times New Roman" w:hAnsi="Times New Roman" w:cs="Times New Roman"/>
          <w:b/>
          <w:sz w:val="16"/>
          <w:szCs w:val="16"/>
        </w:rPr>
        <w:t>When</w:t>
      </w:r>
      <w:proofErr w:type="gramEnd"/>
      <w:r w:rsidRPr="0049096C">
        <w:rPr>
          <w:rFonts w:ascii="Times New Roman" w:hAnsi="Times New Roman" w:cs="Times New Roman"/>
          <w:b/>
          <w:sz w:val="16"/>
          <w:szCs w:val="16"/>
        </w:rPr>
        <w:t xml:space="preserve"> you save the index.html file, make sure you save it as a web page, "HTML only". You only need the HTML of this page.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On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your local computer, copy the index.html file and paste it into the extracted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apiGateway-js-sdk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folder. Recall that you downloaded the ZIP file and extracted the contents to your local computer in previous steps. </w:t>
      </w:r>
    </w:p>
    <w:p w:rsid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18" name="Picture 12" descr="C:\Users\MyLapi\Desktop\project individual-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Lapi\Desktop\project individual-\p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Open index.html in your browser.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Using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index web page, retrieve mission details. Review the output. </w:t>
      </w:r>
    </w:p>
    <w:p w:rsid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drawing>
          <wp:inline distT="0" distB="0" distL="0" distR="0">
            <wp:extent cx="6457950" cy="3629584"/>
            <wp:effectExtent l="19050" t="0" r="0" b="0"/>
            <wp:docPr id="19" name="Picture 13" descr="C:\Users\MyLapi\Desktop\project individual-\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Lapi\Desktop\project individual-\P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On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Services menu, click 53.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58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 Bucket.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Type a bucket name. Note that bucket names must be unique. Make a note of your bucket name, as you will need it later.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Region, click US Standard.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proofErr w:type="gramStart"/>
      <w:r>
        <w:rPr>
          <w:rFonts w:ascii="Times New Roman" w:hAnsi="Times New Roman" w:cs="Times New Roman"/>
          <w:b/>
          <w:sz w:val="16"/>
          <w:szCs w:val="16"/>
        </w:rPr>
        <w:t>62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your bucket to open It,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tffeTFclick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the Properties tab (at the top right).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In the Permissions section, click Add Bucket Policy.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Copy the following bucket policy and paste it into the editor: 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{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"Version": "2012-10-17",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"Statement": [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{"Sid": "</w:t>
      </w:r>
      <w:proofErr w:type="spellStart"/>
      <w:r w:rsidRPr="0049096C">
        <w:rPr>
          <w:rFonts w:ascii="Times New Roman" w:hAnsi="Times New Roman" w:cs="Times New Roman"/>
          <w:b/>
          <w:sz w:val="16"/>
          <w:szCs w:val="16"/>
        </w:rPr>
        <w:t>PublicReadForGetBucketObjects</w:t>
      </w:r>
      <w:proofErr w:type="spellEnd"/>
      <w:r w:rsidRPr="0049096C">
        <w:rPr>
          <w:rFonts w:ascii="Times New Roman" w:hAnsi="Times New Roman" w:cs="Times New Roman"/>
          <w:b/>
          <w:sz w:val="16"/>
          <w:szCs w:val="16"/>
        </w:rPr>
        <w:t>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"Effect": "Allow",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"Principal": "*",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"Action": "s3</w:t>
      </w:r>
      <w:proofErr w:type="gramStart"/>
      <w:r w:rsidRPr="0049096C">
        <w:rPr>
          <w:rFonts w:ascii="Times New Roman" w:hAnsi="Times New Roman" w:cs="Times New Roman"/>
          <w:b/>
          <w:sz w:val="16"/>
          <w:szCs w:val="16"/>
        </w:rPr>
        <w:t>:GetObject</w:t>
      </w:r>
      <w:proofErr w:type="gramEnd"/>
      <w:r w:rsidRPr="0049096C">
        <w:rPr>
          <w:rFonts w:ascii="Times New Roman" w:hAnsi="Times New Roman" w:cs="Times New Roman"/>
          <w:b/>
          <w:sz w:val="16"/>
          <w:szCs w:val="16"/>
        </w:rPr>
        <w:t>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"Resource": "arn</w:t>
      </w:r>
      <w:proofErr w:type="gramStart"/>
      <w:r w:rsidRPr="0049096C">
        <w:rPr>
          <w:rFonts w:ascii="Times New Roman" w:hAnsi="Times New Roman" w:cs="Times New Roman"/>
          <w:b/>
          <w:sz w:val="16"/>
          <w:szCs w:val="16"/>
        </w:rPr>
        <w:t>:aws:s3</w:t>
      </w:r>
      <w:proofErr w:type="gramEnd"/>
      <w:r w:rsidRPr="0049096C">
        <w:rPr>
          <w:rFonts w:ascii="Times New Roman" w:hAnsi="Times New Roman" w:cs="Times New Roman"/>
          <w:b/>
          <w:sz w:val="16"/>
          <w:szCs w:val="16"/>
        </w:rPr>
        <w:t>:::&lt;my-unique-bucket-name&gt;/*"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}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]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}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Replace &lt;my-unique-bucket-name&gt; with the name of your bucket. </w:t>
      </w:r>
    </w:p>
    <w:p w:rsid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lastRenderedPageBreak/>
        <w:drawing>
          <wp:inline distT="0" distB="0" distL="0" distR="0">
            <wp:extent cx="6457950" cy="3629584"/>
            <wp:effectExtent l="19050" t="0" r="0" b="0"/>
            <wp:docPr id="20" name="Picture 14" descr="C:\Users\MyLapi\Desktop\project individual-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Lapi\Desktop\project individual-\P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Click Save.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In the Static Website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Hosting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section, click Enable Website Hosting.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</w:t>
      </w:r>
      <w:proofErr w:type="gram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For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Index Document, type index.html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Save.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Upload (at the top left).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Open the folder where you saved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Javascript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SDK.</w:t>
      </w:r>
    </w:p>
    <w:p w:rsid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Select the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apiGateway-js-sdk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folder. </w:t>
      </w:r>
    </w:p>
    <w:p w:rsidR="00E60FDB" w:rsidRP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</w:rPr>
        <w:drawing>
          <wp:inline distT="0" distB="0" distL="0" distR="0">
            <wp:extent cx="6455891" cy="2240692"/>
            <wp:effectExtent l="19050" t="0" r="2059" b="0"/>
            <wp:docPr id="21" name="Picture 15" descr="C:\Users\MyLapi\Desktop\project individual-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api\Desktop\project individual-\P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24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73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Drag and drop the whole folder into the Console target area (you will see a section labeled "Drag and drop files and folders to upload here").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Start Upload. Wait until the upload is complete. This may take a minute or two.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Open a new browser tab/window.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proofErr w:type="gramStart"/>
      <w:r>
        <w:rPr>
          <w:rFonts w:ascii="Times New Roman" w:hAnsi="Times New Roman" w:cs="Times New Roman"/>
          <w:b/>
          <w:sz w:val="16"/>
          <w:szCs w:val="16"/>
        </w:rPr>
        <w:t>76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Navigate to the following URL, replacing &lt;unique-bucket-name&gt; with the name of your S3 bucket.</w:t>
      </w:r>
      <w:proofErr w:type="gram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You can now look up mission dossier data stored in your </w:t>
      </w:r>
      <w:proofErr w:type="spellStart"/>
      <w:r w:rsidR="0049096C" w:rsidRPr="0049096C"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database. </w:t>
      </w:r>
    </w:p>
    <w:p w:rsidR="00E60FDB" w:rsidRDefault="00E60FDB" w:rsidP="00E60F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RESULT</w:t>
      </w:r>
    </w:p>
    <w:p w:rsidR="00E60FDB" w:rsidRDefault="00E60FDB" w:rsidP="00E60FDB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Created the API to fetch data from </w:t>
      </w:r>
      <w:proofErr w:type="spellStart"/>
      <w:r>
        <w:rPr>
          <w:rFonts w:ascii="Times New Roman" w:hAnsi="Times New Roman" w:cs="Times New Roman"/>
          <w:b/>
          <w:sz w:val="16"/>
          <w:szCs w:val="16"/>
        </w:rPr>
        <w:t>dynamodb</w:t>
      </w:r>
      <w:proofErr w:type="spellEnd"/>
      <w:r>
        <w:rPr>
          <w:rFonts w:ascii="Times New Roman" w:hAnsi="Times New Roman" w:cs="Times New Roman"/>
          <w:b/>
          <w:sz w:val="16"/>
          <w:szCs w:val="16"/>
        </w:rPr>
        <w:t xml:space="preserve"> table via API gateway</w:t>
      </w:r>
    </w:p>
    <w:p w:rsidR="00E60FDB" w:rsidRDefault="00E60FDB" w:rsidP="00E60FDB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Generated a SDK for the created API and used it</w:t>
      </w:r>
    </w:p>
    <w:p w:rsidR="00E60FDB" w:rsidRDefault="00E60FDB" w:rsidP="00E60FDB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Published the sample application using s3</w:t>
      </w:r>
    </w:p>
    <w:p w:rsidR="00E60FDB" w:rsidRPr="00E60FDB" w:rsidRDefault="00104400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A highly available and fault </w:t>
      </w:r>
      <w:proofErr w:type="spellStart"/>
      <w:r>
        <w:rPr>
          <w:rFonts w:ascii="Times New Roman" w:hAnsi="Times New Roman" w:cs="Times New Roman"/>
          <w:b/>
          <w:sz w:val="16"/>
          <w:szCs w:val="16"/>
        </w:rPr>
        <w:t>toleant</w:t>
      </w:r>
      <w:proofErr w:type="spellEnd"/>
      <w:r>
        <w:rPr>
          <w:rFonts w:ascii="Times New Roman" w:hAnsi="Times New Roman" w:cs="Times New Roman"/>
          <w:b/>
          <w:sz w:val="16"/>
          <w:szCs w:val="16"/>
        </w:rPr>
        <w:t xml:space="preserve"> application was designed as lambda automatically scales and executes the code when needed </w:t>
      </w:r>
      <w:r w:rsidR="00A9400C">
        <w:rPr>
          <w:rFonts w:ascii="Times New Roman" w:hAnsi="Times New Roman" w:cs="Times New Roman"/>
          <w:b/>
          <w:sz w:val="16"/>
          <w:szCs w:val="16"/>
        </w:rPr>
        <w:t>also there is no need to provision or manage servers in backend so, the tolerance is enhanced.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327AEC">
      <w:pPr>
        <w:rPr>
          <w:rFonts w:ascii="Times New Roman" w:hAnsi="Times New Roman" w:cs="Times New Roman"/>
          <w:b/>
          <w:sz w:val="36"/>
          <w:szCs w:val="3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006E1F">
      <w:pPr>
        <w:rPr>
          <w:rFonts w:ascii="Times New Roman" w:hAnsi="Times New Roman" w:cs="Times New Roman"/>
          <w:b/>
          <w:sz w:val="16"/>
          <w:szCs w:val="16"/>
        </w:rPr>
      </w:pPr>
    </w:p>
    <w:p w:rsidR="00E80CCD" w:rsidRDefault="00E80CCD" w:rsidP="00006E1F">
      <w:pPr>
        <w:rPr>
          <w:rFonts w:ascii="Times New Roman" w:hAnsi="Times New Roman" w:cs="Times New Roman"/>
          <w:b/>
          <w:sz w:val="28"/>
          <w:szCs w:val="28"/>
        </w:rPr>
      </w:pPr>
    </w:p>
    <w:p w:rsidR="00E80CCD" w:rsidRDefault="00E80CCD" w:rsidP="00006E1F">
      <w:pPr>
        <w:rPr>
          <w:rFonts w:ascii="Times New Roman" w:hAnsi="Times New Roman" w:cs="Times New Roman"/>
          <w:b/>
          <w:sz w:val="28"/>
          <w:szCs w:val="28"/>
        </w:rPr>
      </w:pPr>
    </w:p>
    <w:p w:rsidR="00006E1F" w:rsidRPr="00006E1F" w:rsidRDefault="00006E1F" w:rsidP="00006E1F">
      <w:pPr>
        <w:rPr>
          <w:rFonts w:ascii="Times New Roman" w:hAnsi="Times New Roman" w:cs="Times New Roman"/>
          <w:b/>
          <w:sz w:val="28"/>
          <w:szCs w:val="28"/>
        </w:rPr>
      </w:pPr>
    </w:p>
    <w:sectPr w:rsidR="00006E1F" w:rsidRPr="00006E1F" w:rsidSect="00006E1F">
      <w:pgSz w:w="12240" w:h="15840"/>
      <w:pgMar w:top="1440" w:right="63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>
    <w:useFELayout/>
  </w:compat>
  <w:rsids>
    <w:rsidRoot w:val="00006E1F"/>
    <w:rsid w:val="00006E1F"/>
    <w:rsid w:val="00104400"/>
    <w:rsid w:val="001D28A2"/>
    <w:rsid w:val="00202D94"/>
    <w:rsid w:val="0022111B"/>
    <w:rsid w:val="00327AEC"/>
    <w:rsid w:val="004405DE"/>
    <w:rsid w:val="0049096C"/>
    <w:rsid w:val="007F242E"/>
    <w:rsid w:val="00A848D4"/>
    <w:rsid w:val="00A9400C"/>
    <w:rsid w:val="00C1153A"/>
    <w:rsid w:val="00C2676A"/>
    <w:rsid w:val="00E60FDB"/>
    <w:rsid w:val="00E80CCD"/>
    <w:rsid w:val="00EF6F79"/>
    <w:rsid w:val="00F229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48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5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24</Pages>
  <Words>2108</Words>
  <Characters>12018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MyLapi</dc:creator>
  <cp:keywords/>
  <dc:description/>
  <cp:lastModifiedBy>MyLapi</cp:lastModifiedBy>
  <cp:revision>6</cp:revision>
  <dcterms:created xsi:type="dcterms:W3CDTF">2016-12-12T00:51:00Z</dcterms:created>
  <dcterms:modified xsi:type="dcterms:W3CDTF">2016-12-15T09:16:00Z</dcterms:modified>
</cp:coreProperties>
</file>