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2C85" w14:textId="0F6D2486" w:rsidR="0053294C" w:rsidRPr="00232E45" w:rsidRDefault="00192C70">
      <w:r w:rsidRPr="00232E45">
        <w:t xml:space="preserve">    </w:t>
      </w:r>
    </w:p>
    <w:p w14:paraId="5FDF7CFA" w14:textId="77777777" w:rsidR="00192C70" w:rsidRPr="00232E45" w:rsidRDefault="00192C70"/>
    <w:p w14:paraId="40F4E72A" w14:textId="77777777" w:rsidR="00192C70" w:rsidRPr="00232E45" w:rsidRDefault="00192C70"/>
    <w:p w14:paraId="71659498" w14:textId="77777777" w:rsidR="00192C70" w:rsidRPr="00232E45" w:rsidRDefault="00192C70"/>
    <w:p w14:paraId="390A8739" w14:textId="77777777" w:rsidR="00192C70" w:rsidRPr="00232E45" w:rsidRDefault="00192C70"/>
    <w:p w14:paraId="67BF333E" w14:textId="77777777" w:rsidR="00192C70" w:rsidRPr="00232E45" w:rsidRDefault="00192C70"/>
    <w:p w14:paraId="6A10B395" w14:textId="4E7C2AAF" w:rsidR="00192C70" w:rsidRPr="00232E45" w:rsidRDefault="00192C70"/>
    <w:p w14:paraId="64B6BFA7" w14:textId="77777777" w:rsidR="00192C70" w:rsidRPr="00232E45" w:rsidRDefault="00192C70"/>
    <w:p w14:paraId="1A985640" w14:textId="77777777" w:rsidR="00192C70" w:rsidRPr="00232E45" w:rsidRDefault="00192C70"/>
    <w:p w14:paraId="1A268C79" w14:textId="77777777" w:rsidR="00D97ECE" w:rsidRDefault="00192C70">
      <w:pPr>
        <w:rPr>
          <w:sz w:val="36"/>
          <w:szCs w:val="36"/>
        </w:rPr>
      </w:pPr>
      <w:r w:rsidRPr="00232E45">
        <w:t xml:space="preserve">                         </w:t>
      </w:r>
      <w:r w:rsidR="00310A90">
        <w:t xml:space="preserve">                       </w:t>
      </w:r>
      <w:r w:rsidR="00310A90">
        <w:rPr>
          <w:sz w:val="36"/>
          <w:szCs w:val="36"/>
        </w:rPr>
        <w:t xml:space="preserve"> </w:t>
      </w:r>
    </w:p>
    <w:p w14:paraId="7F180CBF" w14:textId="77777777" w:rsidR="00D97ECE" w:rsidRPr="00D97ECE" w:rsidRDefault="00D97ECE">
      <w:pP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33DFCC3" w14:textId="77777777" w:rsidR="00D97ECE" w:rsidRDefault="00D97ECE">
      <w:pPr>
        <w:rPr>
          <w:sz w:val="36"/>
          <w:szCs w:val="36"/>
        </w:rPr>
      </w:pPr>
    </w:p>
    <w:p w14:paraId="44AEB0AB" w14:textId="662DBCB8" w:rsidR="00310A90" w:rsidRPr="00D97ECE" w:rsidRDefault="00D97ECE">
      <w:pP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sz w:val="36"/>
          <w:szCs w:val="36"/>
        </w:rPr>
        <w:t xml:space="preserve">                              SMS SPAM DETECTION SYSTEM  </w:t>
      </w:r>
    </w:p>
    <w:p w14:paraId="165D0859" w14:textId="77777777" w:rsidR="00B7282D" w:rsidRPr="00232E45" w:rsidRDefault="00B7282D"/>
    <w:p w14:paraId="0A5CDC2C" w14:textId="77777777" w:rsidR="00B7282D" w:rsidRPr="00232E45" w:rsidRDefault="00B7282D"/>
    <w:p w14:paraId="23A5DAE5" w14:textId="77777777" w:rsidR="00B7282D" w:rsidRPr="00232E45" w:rsidRDefault="00B7282D"/>
    <w:p w14:paraId="0D9511EC" w14:textId="77777777" w:rsidR="00B7282D" w:rsidRPr="00232E45" w:rsidRDefault="00B7282D"/>
    <w:p w14:paraId="03249294" w14:textId="77777777" w:rsidR="00B7282D" w:rsidRPr="00232E45" w:rsidRDefault="00B7282D" w:rsidP="00B7282D"/>
    <w:p w14:paraId="0C4EDCAE" w14:textId="77777777" w:rsidR="00B7282D" w:rsidRPr="00232E45" w:rsidRDefault="00B7282D" w:rsidP="00B7282D"/>
    <w:p w14:paraId="3F26AC5D" w14:textId="77777777" w:rsidR="00232E45" w:rsidRDefault="00B7282D" w:rsidP="00B7282D">
      <w:r w:rsidRPr="00232E45">
        <w:t xml:space="preserve">                          </w:t>
      </w:r>
    </w:p>
    <w:p w14:paraId="656D8D04" w14:textId="77777777" w:rsidR="00232E45" w:rsidRDefault="00232E45" w:rsidP="00B7282D"/>
    <w:p w14:paraId="2A3CD077" w14:textId="77777777" w:rsidR="00232E45" w:rsidRDefault="00232E45" w:rsidP="00B7282D"/>
    <w:p w14:paraId="3F3CCCB7" w14:textId="77777777" w:rsidR="00232E45" w:rsidRDefault="00232E45" w:rsidP="00B7282D"/>
    <w:p w14:paraId="3145AC27" w14:textId="77777777" w:rsidR="00232E45" w:rsidRDefault="00232E45" w:rsidP="00B7282D"/>
    <w:p w14:paraId="26A9C5CE" w14:textId="77777777" w:rsidR="00232E45" w:rsidRDefault="00232E45" w:rsidP="00B7282D"/>
    <w:p w14:paraId="1E78042F" w14:textId="77777777" w:rsidR="00232E45" w:rsidRDefault="00232E45" w:rsidP="00B7282D"/>
    <w:p w14:paraId="66B62E98" w14:textId="77777777" w:rsidR="00232E45" w:rsidRDefault="00232E45" w:rsidP="00B7282D"/>
    <w:p w14:paraId="02302194" w14:textId="3022EC11" w:rsidR="00B7282D" w:rsidRPr="00B32294" w:rsidRDefault="00B32294" w:rsidP="00B7282D">
      <w:pPr>
        <w:rPr>
          <w:sz w:val="36"/>
          <w:szCs w:val="36"/>
        </w:rPr>
      </w:pPr>
      <w:r w:rsidRPr="00B32294">
        <w:rPr>
          <w:sz w:val="36"/>
          <w:szCs w:val="36"/>
        </w:rPr>
        <w:t xml:space="preserve">                                        </w:t>
      </w:r>
      <w:r w:rsidR="00B7282D" w:rsidRPr="00B32294">
        <w:rPr>
          <w:sz w:val="36"/>
          <w:szCs w:val="36"/>
        </w:rPr>
        <w:t>Abstract</w:t>
      </w:r>
    </w:p>
    <w:p w14:paraId="4A042539" w14:textId="77777777" w:rsidR="00310A90" w:rsidRPr="00310A90" w:rsidRDefault="00310A90" w:rsidP="00310A90">
      <w:pPr>
        <w:rPr>
          <w:b/>
          <w:bCs/>
        </w:rPr>
      </w:pPr>
      <w:r w:rsidRPr="00310A90">
        <w:rPr>
          <w:b/>
          <w:bCs/>
        </w:rPr>
        <w:t>SMS Spam Detection System</w:t>
      </w:r>
    </w:p>
    <w:p w14:paraId="1C14E2D0" w14:textId="77777777" w:rsidR="00310A90" w:rsidRPr="00310A90" w:rsidRDefault="00310A90" w:rsidP="00310A90">
      <w:r w:rsidRPr="00310A90">
        <w:t>SMS Spam Detection System is a system used to identify unwanted and harmful SMS messages.</w:t>
      </w:r>
      <w:r w:rsidRPr="00310A90">
        <w:br/>
        <w:t>It analyzes the content of an SMS and checks whether it is spam or a genuine message.</w:t>
      </w:r>
      <w:r w:rsidRPr="00310A90">
        <w:br/>
        <w:t>The system helps users identify suspicious messages quickly.</w:t>
      </w:r>
      <w:r w:rsidRPr="00310A90">
        <w:br/>
        <w:t xml:space="preserve">It can classify messages into two categories: </w:t>
      </w:r>
      <w:r w:rsidRPr="00310A90">
        <w:rPr>
          <w:b/>
          <w:bCs/>
        </w:rPr>
        <w:t>Spam</w:t>
      </w:r>
      <w:r w:rsidRPr="00310A90">
        <w:t xml:space="preserve"> and </w:t>
      </w:r>
      <w:r w:rsidRPr="00310A90">
        <w:rPr>
          <w:b/>
          <w:bCs/>
        </w:rPr>
        <w:t>Not Spam</w:t>
      </w:r>
      <w:r w:rsidRPr="00310A90">
        <w:t>.</w:t>
      </w:r>
      <w:r w:rsidRPr="00310A90">
        <w:br/>
        <w:t>This system helps users avoid unwanted messages, fraud, and harmful links.</w:t>
      </w:r>
    </w:p>
    <w:p w14:paraId="684DF6A3" w14:textId="77777777" w:rsidR="00310A90" w:rsidRPr="00310A90" w:rsidRDefault="00310A90" w:rsidP="00310A90">
      <w:pPr>
        <w:rPr>
          <w:b/>
          <w:bCs/>
        </w:rPr>
      </w:pPr>
      <w:r w:rsidRPr="00310A90">
        <w:rPr>
          <w:b/>
          <w:bCs/>
        </w:rPr>
        <w:t>Existing System</w:t>
      </w:r>
    </w:p>
    <w:p w14:paraId="11FBCA72" w14:textId="77777777" w:rsidR="00310A90" w:rsidRPr="00310A90" w:rsidRDefault="00310A90" w:rsidP="00310A90">
      <w:r w:rsidRPr="00310A90">
        <w:t xml:space="preserve">In the existing system, users manually read and identify whether an SMS is spam or genuine. This process may take time and users may not always identify suspicious messages correctly. Technologies such as </w:t>
      </w:r>
      <w:r w:rsidRPr="00310A90">
        <w:rPr>
          <w:b/>
          <w:bCs/>
        </w:rPr>
        <w:t>HTML, CSS, JavaScript, Java, and Python</w:t>
      </w:r>
      <w:r w:rsidRPr="00310A90">
        <w:t xml:space="preserve"> can be used in developing the system. HTML is used to create web pages, CSS is used for designing, JavaScript is used for interactive features, and Python or Java can be used for backend processing. However, manual identification may result in missing spam messages or accidentally treating genuine messages as spam.</w:t>
      </w:r>
    </w:p>
    <w:p w14:paraId="03923B3A" w14:textId="77777777" w:rsidR="00310A90" w:rsidRPr="00310A90" w:rsidRDefault="00310A90" w:rsidP="00310A90">
      <w:pPr>
        <w:rPr>
          <w:b/>
          <w:bCs/>
        </w:rPr>
      </w:pPr>
      <w:r w:rsidRPr="00310A90">
        <w:rPr>
          <w:b/>
          <w:bCs/>
        </w:rPr>
        <w:t>Proposed System</w:t>
      </w:r>
    </w:p>
    <w:p w14:paraId="1BF6E24F" w14:textId="77777777" w:rsidR="00310A90" w:rsidRPr="00310A90" w:rsidRDefault="00310A90" w:rsidP="00310A90">
      <w:r w:rsidRPr="00310A90">
        <w:t xml:space="preserve">The proposed system provides an automated method for detecting spam SMS messages. The user can enter or upload an SMS, and the system analyzes the message content and classifies it as </w:t>
      </w:r>
      <w:r w:rsidRPr="00310A90">
        <w:rPr>
          <w:b/>
          <w:bCs/>
        </w:rPr>
        <w:t>Spam or Not Spam</w:t>
      </w:r>
      <w:r w:rsidRPr="00310A90">
        <w:t>. Python can be used for machine learning and text classification, while HTML and CSS are used to create the user interface and JavaScript is used for interactive features. The system provides fast and accurate results and helps users protect themselves from unwanted and fraudulent messages.</w:t>
      </w:r>
    </w:p>
    <w:p w14:paraId="553B48D9" w14:textId="3D1F9E05" w:rsidR="00232E45" w:rsidRDefault="00B32294">
      <w:r>
        <w:t xml:space="preserve">                         </w:t>
      </w:r>
    </w:p>
    <w:p w14:paraId="56AA075D" w14:textId="590C9988" w:rsidR="00B7282D" w:rsidRPr="00232E45" w:rsidRDefault="00B32294">
      <w:r>
        <w:t xml:space="preserve">                                                                                                                           </w:t>
      </w:r>
      <w:r w:rsidR="00B7282D" w:rsidRPr="00232E45">
        <w:t>Name: y. Bala Deepika Devi</w:t>
      </w:r>
    </w:p>
    <w:p w14:paraId="73BC8F0D" w14:textId="7C424D67" w:rsidR="00B7282D" w:rsidRPr="00232E45" w:rsidRDefault="00B7282D">
      <w:r w:rsidRPr="00232E45">
        <w:t xml:space="preserve">                                                                                       </w:t>
      </w:r>
      <w:r w:rsidR="00B32294">
        <w:t xml:space="preserve">                                            </w:t>
      </w:r>
      <w:r w:rsidRPr="00232E45">
        <w:t xml:space="preserve"> Pin:24255-CM-260</w:t>
      </w:r>
    </w:p>
    <w:p w14:paraId="68C36AC1" w14:textId="43BD8CDA" w:rsidR="00B7282D" w:rsidRPr="00232E45" w:rsidRDefault="00B7282D">
      <w:r w:rsidRPr="00232E45">
        <w:t xml:space="preserve">                                                                     </w:t>
      </w:r>
      <w:r w:rsidR="00B32294">
        <w:t xml:space="preserve">                                            </w:t>
      </w:r>
      <w:r w:rsidRPr="00232E45">
        <w:t xml:space="preserve"> Branch: computer science (CME)</w:t>
      </w:r>
    </w:p>
    <w:p w14:paraId="3B459C52" w14:textId="235F86A1" w:rsidR="00B7282D" w:rsidRPr="00232E45" w:rsidRDefault="00B7282D">
      <w:r w:rsidRPr="00232E45">
        <w:t xml:space="preserve">                                                                 </w:t>
      </w:r>
      <w:r w:rsidR="00B32294">
        <w:t xml:space="preserve">                                             </w:t>
      </w:r>
      <w:r w:rsidRPr="00232E45">
        <w:t>College: Aditya</w:t>
      </w:r>
      <w:r w:rsidR="00283D6F" w:rsidRPr="00232E45">
        <w:t xml:space="preserve"> </w:t>
      </w:r>
      <w:r w:rsidRPr="00232E45">
        <w:t>polytechnic colleg</w:t>
      </w:r>
      <w:r w:rsidR="00283D6F" w:rsidRPr="00232E45">
        <w:t>e</w:t>
      </w:r>
    </w:p>
    <w:p w14:paraId="3D15FA35" w14:textId="66AE4282" w:rsidR="00283D6F" w:rsidRPr="00232E45" w:rsidRDefault="00283D6F">
      <w:r w:rsidRPr="00232E45">
        <w:lastRenderedPageBreak/>
        <w:t xml:space="preserve">                                                                                </w:t>
      </w:r>
      <w:r w:rsidR="00B32294">
        <w:t xml:space="preserve">                                                </w:t>
      </w:r>
      <w:r w:rsidRPr="00232E45">
        <w:t xml:space="preserve"> Anurag IT solutions</w:t>
      </w:r>
    </w:p>
    <w:p w14:paraId="64D2241B" w14:textId="17D08284" w:rsidR="00283D6F" w:rsidRPr="00232E45" w:rsidRDefault="00283D6F">
      <w:r w:rsidRPr="00232E45">
        <w:t xml:space="preserve">                                                                </w:t>
      </w:r>
    </w:p>
    <w:p w14:paraId="2596A7F8" w14:textId="77777777" w:rsidR="00B7282D" w:rsidRPr="00232E45" w:rsidRDefault="00B7282D"/>
    <w:p w14:paraId="52785090" w14:textId="77777777" w:rsidR="00B7282D" w:rsidRPr="00232E45" w:rsidRDefault="00B7282D"/>
    <w:p w14:paraId="3F32FDCE" w14:textId="4E2B28A7" w:rsidR="00B7282D" w:rsidRPr="00232E45" w:rsidRDefault="00B7282D">
      <w:r w:rsidRPr="00232E45">
        <w:t xml:space="preserve"> </w:t>
      </w:r>
    </w:p>
    <w:sectPr w:rsidR="00B7282D" w:rsidRPr="00232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70"/>
    <w:rsid w:val="00192C70"/>
    <w:rsid w:val="00232E45"/>
    <w:rsid w:val="00283D6F"/>
    <w:rsid w:val="00310A90"/>
    <w:rsid w:val="00316E6F"/>
    <w:rsid w:val="0053294C"/>
    <w:rsid w:val="00604FC9"/>
    <w:rsid w:val="00635C5D"/>
    <w:rsid w:val="00877AD0"/>
    <w:rsid w:val="00B32294"/>
    <w:rsid w:val="00B7282D"/>
    <w:rsid w:val="00D97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4612E"/>
  <w15:chartTrackingRefBased/>
  <w15:docId w15:val="{1B79FB05-4F21-42F8-9795-CCEFF32B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2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2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C70"/>
    <w:rPr>
      <w:rFonts w:eastAsiaTheme="majorEastAsia" w:cstheme="majorBidi"/>
      <w:color w:val="272727" w:themeColor="text1" w:themeTint="D8"/>
    </w:rPr>
  </w:style>
  <w:style w:type="paragraph" w:styleId="Title">
    <w:name w:val="Title"/>
    <w:basedOn w:val="Normal"/>
    <w:next w:val="Normal"/>
    <w:link w:val="TitleChar"/>
    <w:uiPriority w:val="10"/>
    <w:qFormat/>
    <w:rsid w:val="00192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C70"/>
    <w:pPr>
      <w:spacing w:before="160"/>
      <w:jc w:val="center"/>
    </w:pPr>
    <w:rPr>
      <w:i/>
      <w:iCs/>
      <w:color w:val="404040" w:themeColor="text1" w:themeTint="BF"/>
    </w:rPr>
  </w:style>
  <w:style w:type="character" w:customStyle="1" w:styleId="QuoteChar">
    <w:name w:val="Quote Char"/>
    <w:basedOn w:val="DefaultParagraphFont"/>
    <w:link w:val="Quote"/>
    <w:uiPriority w:val="29"/>
    <w:rsid w:val="00192C70"/>
    <w:rPr>
      <w:i/>
      <w:iCs/>
      <w:color w:val="404040" w:themeColor="text1" w:themeTint="BF"/>
    </w:rPr>
  </w:style>
  <w:style w:type="paragraph" w:styleId="ListParagraph">
    <w:name w:val="List Paragraph"/>
    <w:basedOn w:val="Normal"/>
    <w:uiPriority w:val="34"/>
    <w:qFormat/>
    <w:rsid w:val="00192C70"/>
    <w:pPr>
      <w:ind w:left="720"/>
      <w:contextualSpacing/>
    </w:pPr>
  </w:style>
  <w:style w:type="character" w:styleId="IntenseEmphasis">
    <w:name w:val="Intense Emphasis"/>
    <w:basedOn w:val="DefaultParagraphFont"/>
    <w:uiPriority w:val="21"/>
    <w:qFormat/>
    <w:rsid w:val="00192C70"/>
    <w:rPr>
      <w:i/>
      <w:iCs/>
      <w:color w:val="2F5496" w:themeColor="accent1" w:themeShade="BF"/>
    </w:rPr>
  </w:style>
  <w:style w:type="paragraph" w:styleId="IntenseQuote">
    <w:name w:val="Intense Quote"/>
    <w:basedOn w:val="Normal"/>
    <w:next w:val="Normal"/>
    <w:link w:val="IntenseQuoteChar"/>
    <w:uiPriority w:val="30"/>
    <w:qFormat/>
    <w:rsid w:val="00192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C70"/>
    <w:rPr>
      <w:i/>
      <w:iCs/>
      <w:color w:val="2F5496" w:themeColor="accent1" w:themeShade="BF"/>
    </w:rPr>
  </w:style>
  <w:style w:type="character" w:styleId="IntenseReference">
    <w:name w:val="Intense Reference"/>
    <w:basedOn w:val="DefaultParagraphFont"/>
    <w:uiPriority w:val="32"/>
    <w:qFormat/>
    <w:rsid w:val="00192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Yelubandi</dc:creator>
  <cp:keywords/>
  <dc:description/>
  <cp:lastModifiedBy>Deepika Yelubandi</cp:lastModifiedBy>
  <cp:revision>2</cp:revision>
  <dcterms:created xsi:type="dcterms:W3CDTF">2026-09-10T05:30:00Z</dcterms:created>
  <dcterms:modified xsi:type="dcterms:W3CDTF">2026-09-10T14:51:00Z</dcterms:modified>
</cp:coreProperties>
</file>