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671" w:rsidRDefault="00225136">
      <w:r>
        <w:t>Bottom Banner - 705*280px</w:t>
      </w:r>
    </w:p>
    <w:p w:rsidR="00A24097" w:rsidRDefault="00A24097">
      <w:r w:rsidRPr="00A24097">
        <w:rPr>
          <w:noProof/>
        </w:rPr>
        <w:drawing>
          <wp:inline distT="0" distB="0" distL="0" distR="0">
            <wp:extent cx="3352800" cy="1331609"/>
            <wp:effectExtent l="0" t="0" r="0" b="1905"/>
            <wp:docPr id="1" name="Picture 1" descr="G:\My Work\Secured Solution Intership\zookme-3\image\catalog\bottombanner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y Work\Secured Solution Intership\zookme-3\image\catalog\bottombanner-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02" cy="1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36" w:rsidRDefault="00225136">
      <w:r>
        <w:t>Category – 80*80px</w:t>
      </w:r>
    </w:p>
    <w:p w:rsidR="00A24097" w:rsidRDefault="00A24097">
      <w:r w:rsidRPr="00A24097">
        <w:rPr>
          <w:noProof/>
        </w:rPr>
        <w:drawing>
          <wp:inline distT="0" distB="0" distL="0" distR="0">
            <wp:extent cx="1019175" cy="1019175"/>
            <wp:effectExtent l="0" t="0" r="9525" b="9525"/>
            <wp:docPr id="2" name="Picture 2" descr="G:\My Work\Secured Solution Intership\zookme-3\image\catalog\category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y Work\Secured Solution Intership\zookme-3\image\catalog\category-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36" w:rsidRDefault="00225136">
      <w:proofErr w:type="spellStart"/>
      <w:r>
        <w:t>Cmsbanner</w:t>
      </w:r>
      <w:proofErr w:type="spellEnd"/>
      <w:r>
        <w:t>- 244*244px</w:t>
      </w:r>
    </w:p>
    <w:p w:rsidR="00A24097" w:rsidRDefault="00A24097">
      <w:r w:rsidRPr="00A24097">
        <w:rPr>
          <w:noProof/>
        </w:rPr>
        <w:drawing>
          <wp:inline distT="0" distB="0" distL="0" distR="0">
            <wp:extent cx="2324100" cy="2324100"/>
            <wp:effectExtent l="0" t="0" r="0" b="0"/>
            <wp:docPr id="3" name="Picture 3" descr="G:\My Work\Secured Solution Intership\zookme-3\image\catalog\cmsbanner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y Work\Secured Solution Intership\zookme-3\image\catalog\cmsbanner-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36" w:rsidRDefault="00225136">
      <w:r>
        <w:t>Extended- 470*380px</w:t>
      </w:r>
    </w:p>
    <w:p w:rsidR="00A24097" w:rsidRDefault="00A24097">
      <w:r w:rsidRPr="00A24097">
        <w:rPr>
          <w:noProof/>
        </w:rPr>
        <w:drawing>
          <wp:inline distT="0" distB="0" distL="0" distR="0">
            <wp:extent cx="2466975" cy="1994576"/>
            <wp:effectExtent l="0" t="0" r="0" b="5715"/>
            <wp:docPr id="4" name="Picture 4" descr="G:\My Work\Secured Solution Intership\zookme-3\image\catalog\exten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y Work\Secured Solution Intership\zookme-3\image\catalog\extend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24" cy="201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36" w:rsidRDefault="00225136">
      <w:proofErr w:type="spellStart"/>
      <w:r>
        <w:lastRenderedPageBreak/>
        <w:t>SubBanner</w:t>
      </w:r>
      <w:proofErr w:type="spellEnd"/>
      <w:r>
        <w:t>- 1440*240px</w:t>
      </w:r>
    </w:p>
    <w:p w:rsidR="00A24097" w:rsidRDefault="00A24097">
      <w:r w:rsidRPr="00A24097">
        <w:rPr>
          <w:noProof/>
        </w:rPr>
        <w:drawing>
          <wp:inline distT="0" distB="0" distL="0" distR="0">
            <wp:extent cx="5943600" cy="990600"/>
            <wp:effectExtent l="0" t="0" r="0" b="0"/>
            <wp:docPr id="5" name="Picture 5" descr="G:\My Work\Secured Solution Intership\zookme-3\image\catalog\SubBanner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y Work\Secured Solution Intership\zookme-3\image\catalog\SubBanner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36" w:rsidRDefault="00225136">
      <w:r>
        <w:t>Top Banner- 460*280px</w:t>
      </w:r>
    </w:p>
    <w:p w:rsidR="00A24097" w:rsidRDefault="00A24097">
      <w:r w:rsidRPr="00A24097">
        <w:rPr>
          <w:noProof/>
        </w:rPr>
        <w:drawing>
          <wp:inline distT="0" distB="0" distL="0" distR="0">
            <wp:extent cx="4381500" cy="2667000"/>
            <wp:effectExtent l="0" t="0" r="0" b="0"/>
            <wp:docPr id="6" name="Picture 6" descr="G:\My Work\Secured Solution Intership\zookme-3\image\catalog\TopBanner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My Work\Secured Solution Intership\zookme-3\image\catalog\TopBanner-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36" w:rsidRDefault="00225136">
      <w:r>
        <w:t>Favicon – 367*366px</w:t>
      </w:r>
    </w:p>
    <w:p w:rsidR="00A24097" w:rsidRDefault="00A24097">
      <w:r w:rsidRPr="00A24097">
        <w:rPr>
          <w:noProof/>
        </w:rPr>
        <w:drawing>
          <wp:inline distT="0" distB="0" distL="0" distR="0">
            <wp:extent cx="1231243" cy="1228725"/>
            <wp:effectExtent l="0" t="0" r="7620" b="0"/>
            <wp:docPr id="7" name="Picture 7" descr="G:\My Work\Secured Solution Intership\zookme-3\image\catalog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y Work\Secured Solution Intership\zookme-3\image\catalog\Untitle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247" cy="123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36" w:rsidRDefault="00225136">
      <w:r>
        <w:t xml:space="preserve">Logo </w:t>
      </w:r>
      <w:r w:rsidR="00A24097">
        <w:t>–</w:t>
      </w:r>
      <w:r>
        <w:t xml:space="preserve"> </w:t>
      </w:r>
      <w:r w:rsidR="00A24097">
        <w:t>481*120px</w:t>
      </w:r>
    </w:p>
    <w:p w:rsidR="00225136" w:rsidRDefault="00A24097">
      <w:r w:rsidRPr="00A24097">
        <w:rPr>
          <w:noProof/>
        </w:rPr>
        <w:drawing>
          <wp:inline distT="0" distB="0" distL="0" distR="0">
            <wp:extent cx="4581525" cy="1143000"/>
            <wp:effectExtent l="0" t="0" r="9525" b="0"/>
            <wp:docPr id="8" name="Picture 8" descr="G:\My Work\Secured Solution Intership\zookme-3\image\catalog\zookm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My Work\Secured Solution Intership\zookme-3\image\catalog\zookme-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98"/>
    <w:rsid w:val="00225136"/>
    <w:rsid w:val="00885898"/>
    <w:rsid w:val="00A24097"/>
    <w:rsid w:val="00B7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4BD9"/>
  <w15:chartTrackingRefBased/>
  <w15:docId w15:val="{F800EADD-5B1A-4880-A529-3E9CFF2E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Rudraksha Sharma</dc:creator>
  <cp:keywords/>
  <dc:description/>
  <cp:lastModifiedBy>Rudraksha Sharma</cp:lastModifiedBy>
  <cp:revision>2</cp:revision>
  <dcterms:created xsi:type="dcterms:W3CDTF">2022-03-03T08:12:00Z</dcterms:created>
  <dcterms:modified xsi:type="dcterms:W3CDTF">2022-03-03T08:27:00Z</dcterms:modified>
</cp:coreProperties>
</file>