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D780" w14:textId="3F23FEDA" w:rsidR="00E5405C" w:rsidRDefault="00FB5B8B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1659CFB" wp14:editId="3F8FAF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24000" cy="10058400"/>
                <wp:effectExtent l="0" t="0" r="0" b="0"/>
                <wp:wrapNone/>
                <wp:docPr id="9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127000" cmpd="dbl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85DDE9E" w14:textId="77777777" w:rsidR="00E5405C" w:rsidRDefault="00E540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59CFB" id="Rectangle 109" o:spid="_x0000_s1026" style="position:absolute;margin-left:0;margin-top:0;width:120pt;height:11in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" fillcolor="#4f81bd [3204]" strokecolor="#4f81bd [3204]" strokeweight="10pt">
                <v:stroke linestyle="thinThin"/>
                <v:textbox>
                  <w:txbxContent>
                    <w:p w14:paraId="785DDE9E" w14:textId="77777777" w:rsidR="00E5405C" w:rsidRDefault="00E5405C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D2785">
        <w:rPr>
          <w:rFonts w:ascii="Times New Roman"/>
          <w:sz w:val="20"/>
        </w:rPr>
        <w:t xml:space="preserve"> </w:t>
      </w:r>
    </w:p>
    <w:p w14:paraId="182F26B3" w14:textId="795BB8CE" w:rsidR="002B5A55" w:rsidRPr="00196988" w:rsidRDefault="00FB5B8B" w:rsidP="00196988">
      <w:pPr>
        <w:pStyle w:val="BodyText"/>
        <w:rPr>
          <w:b/>
          <w:bCs/>
          <w:color w:val="365F91" w:themeColor="accent1" w:themeShade="BF"/>
          <w:sz w:val="28"/>
          <w:szCs w:val="28"/>
          <w:lang w:val="en-IN"/>
        </w:rPr>
      </w:pPr>
      <w:r w:rsidRPr="007F6272">
        <w:rPr>
          <w:b/>
          <w:bCs/>
          <w:color w:val="365F91" w:themeColor="accent1" w:themeShade="BF"/>
          <w:sz w:val="28"/>
          <w:szCs w:val="28"/>
        </w:rPr>
        <w:t xml:space="preserve">                         </w:t>
      </w:r>
      <w:r w:rsidR="000619E0">
        <w:rPr>
          <w:b/>
          <w:bCs/>
          <w:color w:val="365F91" w:themeColor="accent1" w:themeShade="BF"/>
          <w:sz w:val="28"/>
          <w:szCs w:val="28"/>
        </w:rPr>
        <w:t xml:space="preserve">                                   </w:t>
      </w:r>
      <w:proofErr w:type="spellStart"/>
      <w:r w:rsidR="000619E0">
        <w:rPr>
          <w:b/>
          <w:bCs/>
          <w:color w:val="365F91" w:themeColor="accent1" w:themeShade="BF"/>
          <w:sz w:val="28"/>
          <w:szCs w:val="28"/>
        </w:rPr>
        <w:t>Parvathala</w:t>
      </w:r>
      <w:proofErr w:type="spellEnd"/>
      <w:r w:rsidR="003A67A1">
        <w:rPr>
          <w:b/>
          <w:bCs/>
          <w:color w:val="365F91" w:themeColor="accent1" w:themeShade="BF"/>
          <w:sz w:val="28"/>
          <w:szCs w:val="28"/>
        </w:rPr>
        <w:t xml:space="preserve"> Mahesh</w:t>
      </w:r>
    </w:p>
    <w:p w14:paraId="63EC55DA" w14:textId="1E8B7CAF" w:rsidR="00E5405C" w:rsidRDefault="000619E0" w:rsidP="002B5A55">
      <w:pPr>
        <w:pStyle w:val="BodyText"/>
        <w:spacing w:before="193"/>
        <w:rPr>
          <w:w w:val="95"/>
        </w:rPr>
      </w:pPr>
      <w:r>
        <w:rPr>
          <w:noProof/>
          <w:position w:val="-9"/>
        </w:rPr>
        <w:drawing>
          <wp:anchor distT="0" distB="0" distL="114300" distR="114300" simplePos="0" relativeHeight="251663360" behindDoc="0" locked="0" layoutInCell="1" allowOverlap="1" wp14:anchorId="07E9F26B" wp14:editId="10C242E4">
            <wp:simplePos x="0" y="0"/>
            <wp:positionH relativeFrom="column">
              <wp:posOffset>1562100</wp:posOffset>
            </wp:positionH>
            <wp:positionV relativeFrom="paragraph">
              <wp:posOffset>74718</wp:posOffset>
            </wp:positionV>
            <wp:extent cx="244475" cy="244475"/>
            <wp:effectExtent l="0" t="0" r="3175" b="3175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CE7">
        <w:rPr>
          <w:lang w:val="en-IN"/>
        </w:rPr>
        <w:t xml:space="preserve">                 </w:t>
      </w:r>
      <w:r>
        <w:rPr>
          <w:lang w:val="en-IN"/>
        </w:rPr>
        <w:t xml:space="preserve">   </w:t>
      </w:r>
      <w:proofErr w:type="spellStart"/>
      <w:r w:rsidR="00311CCB">
        <w:rPr>
          <w:lang w:val="en-IN"/>
        </w:rPr>
        <w:t>Gudur</w:t>
      </w:r>
      <w:proofErr w:type="spellEnd"/>
      <w:r w:rsidR="00311CCB">
        <w:rPr>
          <w:lang w:val="en-IN"/>
        </w:rPr>
        <w:t>, Tirupati</w:t>
      </w:r>
    </w:p>
    <w:p w14:paraId="7CA66834" w14:textId="2DB6BEB7" w:rsidR="00E5405C" w:rsidRDefault="000619E0">
      <w:pPr>
        <w:pStyle w:val="BodyText"/>
        <w:spacing w:before="193"/>
        <w:ind w:left="2426"/>
        <w:rPr>
          <w:w w:val="95"/>
          <w:lang w:val="en-IN"/>
        </w:rPr>
      </w:pPr>
      <w:r>
        <w:rPr>
          <w:noProof/>
          <w:position w:val="-9"/>
        </w:rPr>
        <w:drawing>
          <wp:anchor distT="0" distB="0" distL="114300" distR="114300" simplePos="0" relativeHeight="251665408" behindDoc="0" locked="0" layoutInCell="1" allowOverlap="1" wp14:anchorId="37D689F3" wp14:editId="19CC20B6">
            <wp:simplePos x="0" y="0"/>
            <wp:positionH relativeFrom="column">
              <wp:posOffset>1562735</wp:posOffset>
            </wp:positionH>
            <wp:positionV relativeFrom="paragraph">
              <wp:posOffset>78105</wp:posOffset>
            </wp:positionV>
            <wp:extent cx="244475" cy="244475"/>
            <wp:effectExtent l="0" t="0" r="3175" b="3175"/>
            <wp:wrapSquare wrapText="bothSides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lang w:val="en-IN"/>
        </w:rPr>
        <w:t>+917993782532</w:t>
      </w:r>
    </w:p>
    <w:p w14:paraId="59804DD8" w14:textId="07F6F04F" w:rsidR="00E5405C" w:rsidRDefault="000C2900">
      <w:pPr>
        <w:pStyle w:val="BodyText"/>
        <w:spacing w:before="175"/>
        <w:rPr>
          <w:spacing w:val="7"/>
        </w:rPr>
      </w:pPr>
      <w:r>
        <w:rPr>
          <w:noProof/>
          <w:color w:val="0000FF"/>
          <w:position w:val="-9"/>
          <w:u w:val="single"/>
        </w:rPr>
        <w:drawing>
          <wp:anchor distT="0" distB="0" distL="114300" distR="114300" simplePos="0" relativeHeight="251667456" behindDoc="0" locked="0" layoutInCell="1" allowOverlap="1" wp14:anchorId="3F0B756F" wp14:editId="24A982D5">
            <wp:simplePos x="0" y="0"/>
            <wp:positionH relativeFrom="column">
              <wp:posOffset>1553633</wp:posOffset>
            </wp:positionH>
            <wp:positionV relativeFrom="paragraph">
              <wp:posOffset>100330</wp:posOffset>
            </wp:positionV>
            <wp:extent cx="244475" cy="244475"/>
            <wp:effectExtent l="0" t="0" r="3175" b="3175"/>
            <wp:wrapSquare wrapText="bothSides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D73">
        <w:rPr>
          <w:spacing w:val="7"/>
        </w:rPr>
        <w:t xml:space="preserve">     </w:t>
      </w:r>
      <w:r>
        <w:rPr>
          <w:spacing w:val="7"/>
        </w:rPr>
        <w:t xml:space="preserve">                          maheshparvathala99511@gmail.com</w:t>
      </w:r>
    </w:p>
    <w:p w14:paraId="03A35B2E" w14:textId="4A2BF980" w:rsidR="0065346F" w:rsidRPr="00775EB0" w:rsidRDefault="00FB5B8B" w:rsidP="00775EB0">
      <w:pPr>
        <w:pStyle w:val="Heading1"/>
        <w:rPr>
          <w:rFonts w:ascii="Verdana" w:hAnsi="Verdana"/>
          <w:color w:val="4F81BD" w:themeColor="accent1"/>
          <w:w w:val="90"/>
          <w:sz w:val="28"/>
          <w:szCs w:val="28"/>
        </w:rPr>
      </w:pPr>
      <w:r>
        <w:rPr>
          <w:rFonts w:ascii="Verdana" w:hAnsi="Verdana"/>
          <w:noProof/>
          <w:color w:val="4F81BD" w:themeColor="accent1"/>
          <w:w w:val="9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2D3A57D" wp14:editId="5C806787">
            <wp:simplePos x="0" y="0"/>
            <wp:positionH relativeFrom="column">
              <wp:posOffset>1400175</wp:posOffset>
            </wp:positionH>
            <wp:positionV relativeFrom="paragraph">
              <wp:posOffset>13335</wp:posOffset>
            </wp:positionV>
            <wp:extent cx="485775" cy="4572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57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rPr>
          <w:rFonts w:ascii="Verdana" w:hAnsi="Verdana"/>
          <w:color w:val="4F81BD" w:themeColor="accent1"/>
          <w:w w:val="90"/>
          <w:sz w:val="28"/>
          <w:szCs w:val="28"/>
        </w:rPr>
        <w:t>Skills</w:t>
      </w:r>
    </w:p>
    <w:p w14:paraId="77211796" w14:textId="4273C99D" w:rsidR="003961E0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>Core Java (OOPs, Collections, Exception Handling, Multithreading)</w:t>
      </w:r>
    </w:p>
    <w:p w14:paraId="4B92C8F5" w14:textId="4E7F6067" w:rsidR="003961E0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>JDBC &amp; Servlets</w:t>
      </w:r>
    </w:p>
    <w:p w14:paraId="59343565" w14:textId="457519F9" w:rsidR="003961E0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 xml:space="preserve">JSP &amp; Web Technologies (HTML, CSS, JavaScript, </w:t>
      </w:r>
      <w:r w:rsidR="00800384">
        <w:rPr>
          <w:w w:val="95"/>
          <w:lang w:val="en-IN"/>
        </w:rPr>
        <w:t>React</w:t>
      </w:r>
      <w:r w:rsidRPr="003961E0">
        <w:rPr>
          <w:w w:val="95"/>
          <w:lang w:val="en-IN"/>
        </w:rPr>
        <w:t>)</w:t>
      </w:r>
    </w:p>
    <w:p w14:paraId="3E4D9F7F" w14:textId="7B58530C" w:rsidR="003961E0" w:rsidRPr="003961E0" w:rsidRDefault="003961E0" w:rsidP="00800384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 xml:space="preserve"> Frameworks: Spring, Spring Boot (basic knowledge if learned)</w:t>
      </w:r>
    </w:p>
    <w:p w14:paraId="42ECAE7E" w14:textId="5DA319B2" w:rsidR="003961E0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>Database Management: SQL, MySQL, Oracle</w:t>
      </w:r>
    </w:p>
    <w:p w14:paraId="0CEEEC12" w14:textId="6CD93C6A" w:rsidR="003961E0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>Version Control: Git/GitHub</w:t>
      </w:r>
    </w:p>
    <w:p w14:paraId="44E32F47" w14:textId="795EE28F" w:rsidR="003961E0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 w:rsidRPr="003961E0">
        <w:rPr>
          <w:w w:val="95"/>
          <w:lang w:val="en-IN"/>
        </w:rPr>
        <w:t xml:space="preserve">IDEs: Eclipse, </w:t>
      </w:r>
      <w:r w:rsidR="00D93BEA">
        <w:rPr>
          <w:w w:val="95"/>
          <w:lang w:val="en-IN"/>
        </w:rPr>
        <w:t>Visu</w:t>
      </w:r>
      <w:r w:rsidR="00800384">
        <w:rPr>
          <w:w w:val="95"/>
          <w:lang w:val="en-IN"/>
        </w:rPr>
        <w:t>al Studio Code</w:t>
      </w:r>
    </w:p>
    <w:p w14:paraId="1D0C55C8" w14:textId="6F0A53D0" w:rsidR="00E5405C" w:rsidRPr="003961E0" w:rsidRDefault="003961E0" w:rsidP="003961E0">
      <w:pPr>
        <w:pStyle w:val="BodyText"/>
        <w:numPr>
          <w:ilvl w:val="4"/>
          <w:numId w:val="1"/>
        </w:numPr>
        <w:spacing w:after="240" w:line="288" w:lineRule="auto"/>
        <w:ind w:right="92"/>
        <w:jc w:val="both"/>
        <w:rPr>
          <w:w w:val="95"/>
          <w:lang w:val="en-IN"/>
        </w:rPr>
      </w:pPr>
      <w:r>
        <w:rPr>
          <w:noProof/>
          <w:w w:val="90"/>
        </w:rPr>
        <w:drawing>
          <wp:anchor distT="0" distB="0" distL="114300" distR="114300" simplePos="0" relativeHeight="251660288" behindDoc="0" locked="0" layoutInCell="1" allowOverlap="1" wp14:anchorId="45108BF2" wp14:editId="77C82B0B">
            <wp:simplePos x="0" y="0"/>
            <wp:positionH relativeFrom="column">
              <wp:posOffset>1524000</wp:posOffset>
            </wp:positionH>
            <wp:positionV relativeFrom="paragraph">
              <wp:posOffset>282575</wp:posOffset>
            </wp:positionV>
            <wp:extent cx="409575" cy="42862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28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3961E0">
        <w:rPr>
          <w:w w:val="95"/>
          <w:lang w:val="en-IN"/>
        </w:rPr>
        <w:t>Basic understanding of Data Structures &amp; Algorithms</w:t>
      </w:r>
    </w:p>
    <w:p w14:paraId="06A81C7E" w14:textId="00383F13" w:rsidR="00E5405C" w:rsidRPr="00C02532" w:rsidRDefault="0009374E" w:rsidP="00C02532">
      <w:pPr>
        <w:ind w:left="720" w:firstLine="720"/>
        <w:rPr>
          <w:rFonts w:cs="Tahoma"/>
          <w:b/>
          <w:bCs/>
          <w:w w:val="90"/>
          <w:sz w:val="28"/>
          <w:szCs w:val="28"/>
        </w:rPr>
      </w:pPr>
      <w:r>
        <w:rPr>
          <w:w w:val="90"/>
        </w:rPr>
        <w:t xml:space="preserve">                        </w:t>
      </w:r>
      <w:r w:rsidR="00FB5B8B">
        <w:rPr>
          <w:w w:val="90"/>
        </w:rPr>
        <w:t xml:space="preserve"> </w:t>
      </w:r>
      <w:r w:rsidR="00FB5B8B">
        <w:rPr>
          <w:rFonts w:cs="Tahoma"/>
          <w:b/>
          <w:bCs/>
          <w:color w:val="365F91" w:themeColor="accent1" w:themeShade="BF"/>
          <w:w w:val="90"/>
          <w:sz w:val="28"/>
          <w:szCs w:val="28"/>
        </w:rPr>
        <w:t>Education</w:t>
      </w:r>
    </w:p>
    <w:p w14:paraId="39C95BDA" w14:textId="7BAD967F" w:rsidR="00E5405C" w:rsidRPr="004B57FB" w:rsidRDefault="00614B8C" w:rsidP="004B57FB">
      <w:pPr>
        <w:pStyle w:val="ListParagraph"/>
        <w:numPr>
          <w:ilvl w:val="0"/>
          <w:numId w:val="2"/>
        </w:numPr>
        <w:spacing w:after="240"/>
        <w:rPr>
          <w:w w:val="95"/>
        </w:rPr>
      </w:pPr>
      <w:r>
        <w:rPr>
          <w:noProof/>
          <w:w w:val="95"/>
        </w:rPr>
        <w:drawing>
          <wp:anchor distT="0" distB="0" distL="114300" distR="114300" simplePos="0" relativeHeight="251660288" behindDoc="0" locked="0" layoutInCell="1" allowOverlap="1" wp14:anchorId="6C1967B7" wp14:editId="763E969D">
            <wp:simplePos x="0" y="0"/>
            <wp:positionH relativeFrom="column">
              <wp:posOffset>1441874</wp:posOffset>
            </wp:positionH>
            <wp:positionV relativeFrom="paragraph">
              <wp:posOffset>381635</wp:posOffset>
            </wp:positionV>
            <wp:extent cx="485775" cy="457200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57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E051FA">
        <w:t>B-Tech</w:t>
      </w:r>
      <w:r w:rsidR="00744DCD">
        <w:t xml:space="preserve"> </w:t>
      </w:r>
      <w:r w:rsidR="00E051FA">
        <w:t>(CSE)</w:t>
      </w:r>
      <w:r w:rsidR="00744DCD">
        <w:t xml:space="preserve"> From </w:t>
      </w:r>
      <w:proofErr w:type="spellStart"/>
      <w:r w:rsidR="00833D44">
        <w:t>Audisankara</w:t>
      </w:r>
      <w:proofErr w:type="spellEnd"/>
      <w:r w:rsidR="00833D44">
        <w:t xml:space="preserve"> </w:t>
      </w:r>
      <w:r w:rsidR="00A02BFD">
        <w:t>College of</w:t>
      </w:r>
      <w:r w:rsidR="00833D44">
        <w:t xml:space="preserve"> Engineering </w:t>
      </w:r>
      <w:r w:rsidR="00B15B04">
        <w:t>and</w:t>
      </w:r>
      <w:r w:rsidR="00833D44">
        <w:t xml:space="preserve"> Technology</w:t>
      </w:r>
      <w:r w:rsidR="00FB5B8B">
        <w:t xml:space="preserve">- </w:t>
      </w:r>
      <w:proofErr w:type="spellStart"/>
      <w:r w:rsidR="00833D44">
        <w:rPr>
          <w:lang w:val="en-IN"/>
        </w:rPr>
        <w:t>Gudur</w:t>
      </w:r>
      <w:proofErr w:type="spellEnd"/>
      <w:r w:rsidR="00FB5B8B">
        <w:t>- 202</w:t>
      </w:r>
      <w:r w:rsidR="00C85B9C">
        <w:t xml:space="preserve">3 </w:t>
      </w:r>
      <w:r w:rsidR="00FB5B8B">
        <w:rPr>
          <w:lang w:val="en-IN"/>
        </w:rPr>
        <w:t xml:space="preserve">with </w:t>
      </w:r>
      <w:r w:rsidR="00C85B9C">
        <w:rPr>
          <w:lang w:val="en-IN"/>
        </w:rPr>
        <w:t>7</w:t>
      </w:r>
      <w:r w:rsidR="007328BD">
        <w:rPr>
          <w:lang w:val="en-IN"/>
        </w:rPr>
        <w:t>.07</w:t>
      </w:r>
      <w:r w:rsidR="006A2D27">
        <w:rPr>
          <w:lang w:val="en-IN"/>
        </w:rPr>
        <w:t>CGPA</w:t>
      </w:r>
    </w:p>
    <w:p w14:paraId="7CD58EDC" w14:textId="77777777" w:rsidR="00E5405C" w:rsidRDefault="00FB5B8B">
      <w:pPr>
        <w:ind w:left="3179"/>
        <w:rPr>
          <w:rFonts w:cs="Tahoma"/>
          <w:b/>
          <w:bCs/>
          <w:color w:val="365F91" w:themeColor="accent1" w:themeShade="BF"/>
          <w:w w:val="90"/>
          <w:sz w:val="28"/>
          <w:szCs w:val="28"/>
        </w:rPr>
      </w:pPr>
      <w:r>
        <w:rPr>
          <w:rFonts w:cs="Tahoma"/>
          <w:b/>
          <w:bCs/>
          <w:color w:val="365F91" w:themeColor="accent1" w:themeShade="BF"/>
          <w:w w:val="90"/>
          <w:sz w:val="28"/>
          <w:szCs w:val="28"/>
        </w:rPr>
        <w:t>Academic Projects</w:t>
      </w:r>
    </w:p>
    <w:p w14:paraId="27D697DE" w14:textId="77777777" w:rsidR="00E5405C" w:rsidRDefault="00E5405C">
      <w:pPr>
        <w:pStyle w:val="ListParagraph"/>
        <w:ind w:left="1728"/>
      </w:pPr>
    </w:p>
    <w:p w14:paraId="2DDC69A8" w14:textId="032251B3" w:rsidR="00E5405C" w:rsidRDefault="00321097" w:rsidP="00B31722">
      <w:pPr>
        <w:pStyle w:val="ListParagraph"/>
        <w:numPr>
          <w:ilvl w:val="0"/>
          <w:numId w:val="3"/>
        </w:numPr>
      </w:pPr>
      <w:r>
        <w:rPr>
          <w:noProof/>
          <w:w w:val="95"/>
        </w:rPr>
        <w:drawing>
          <wp:anchor distT="0" distB="0" distL="114300" distR="114300" simplePos="0" relativeHeight="251673600" behindDoc="0" locked="0" layoutInCell="1" allowOverlap="1" wp14:anchorId="7805F5A7" wp14:editId="78BBAB88">
            <wp:simplePos x="0" y="0"/>
            <wp:positionH relativeFrom="column">
              <wp:posOffset>1447800</wp:posOffset>
            </wp:positionH>
            <wp:positionV relativeFrom="paragraph">
              <wp:posOffset>217170</wp:posOffset>
            </wp:positionV>
            <wp:extent cx="485775" cy="457200"/>
            <wp:effectExtent l="0" t="0" r="9525" b="0"/>
            <wp:wrapSquare wrapText="bothSides"/>
            <wp:docPr id="354495431" name="Picture 354495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57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C85B9C">
        <w:t>AN EXPERIMENTAL STUDY FOR SOFTWARE QUALITY PREDICTION WITH MACHINE LEARNING METHOD</w:t>
      </w:r>
      <w:r w:rsidR="00105EFE">
        <w:t>S</w:t>
      </w:r>
    </w:p>
    <w:p w14:paraId="6A9091C8" w14:textId="24711F04" w:rsidR="007F6272" w:rsidRPr="00650955" w:rsidRDefault="007F6272" w:rsidP="00650955">
      <w:pPr>
        <w:spacing w:after="240"/>
        <w:rPr>
          <w:rFonts w:cs="Tahoma"/>
          <w:b/>
          <w:bCs/>
          <w:color w:val="365F91" w:themeColor="accent1" w:themeShade="BF"/>
          <w:w w:val="90"/>
          <w:sz w:val="28"/>
          <w:szCs w:val="28"/>
          <w:lang w:val="en-IN"/>
        </w:rPr>
      </w:pPr>
      <w:r>
        <w:rPr>
          <w:rFonts w:cs="Tahoma"/>
          <w:b/>
          <w:bCs/>
          <w:color w:val="365F91" w:themeColor="accent1" w:themeShade="BF"/>
          <w:w w:val="90"/>
          <w:sz w:val="28"/>
          <w:szCs w:val="28"/>
        </w:rPr>
        <w:t xml:space="preserve">                                 </w:t>
      </w:r>
      <w:r w:rsidR="009F20D2">
        <w:rPr>
          <w:rFonts w:cs="Tahoma"/>
          <w:b/>
          <w:bCs/>
          <w:color w:val="365F91" w:themeColor="accent1" w:themeShade="BF"/>
          <w:w w:val="90"/>
          <w:sz w:val="28"/>
          <w:szCs w:val="28"/>
        </w:rPr>
        <w:t xml:space="preserve">    </w:t>
      </w:r>
      <w:r>
        <w:rPr>
          <w:rFonts w:cs="Tahoma"/>
          <w:b/>
          <w:bCs/>
          <w:color w:val="365F91" w:themeColor="accent1" w:themeShade="BF"/>
          <w:w w:val="90"/>
          <w:sz w:val="28"/>
          <w:szCs w:val="28"/>
          <w:lang w:val="en-IN"/>
        </w:rPr>
        <w:t>Certifications</w:t>
      </w:r>
    </w:p>
    <w:p w14:paraId="69463FB2" w14:textId="7A7E5C1E" w:rsidR="007F6272" w:rsidRPr="00196988" w:rsidRDefault="006D5D28" w:rsidP="00196988">
      <w:pPr>
        <w:pStyle w:val="ListParagraph"/>
        <w:numPr>
          <w:ilvl w:val="0"/>
          <w:numId w:val="4"/>
        </w:numPr>
        <w:spacing w:after="240" w:line="360" w:lineRule="auto"/>
        <w:rPr>
          <w:rFonts w:cs="Tahoma"/>
          <w:b/>
          <w:bCs/>
          <w:color w:val="365F91" w:themeColor="accent1" w:themeShade="BF"/>
          <w:w w:val="90"/>
        </w:rPr>
      </w:pPr>
      <w:r>
        <w:t>For Successfully Completing Courses Certificate To be recognized as a Full Stack Java-Develope</w:t>
      </w:r>
      <w:r w:rsidR="00744FEC">
        <w:t>r (</w:t>
      </w:r>
      <w:r w:rsidR="000A556E">
        <w:t>IHUB INNO</w:t>
      </w:r>
      <w:r w:rsidR="00920B97">
        <w:t>VATIVE PLACEMENT SOLUTIONS)</w:t>
      </w:r>
      <w:r w:rsidR="007F6272" w:rsidRPr="006D5D28">
        <w:rPr>
          <w:rFonts w:cs="Tahoma"/>
          <w:b/>
          <w:bCs/>
          <w:color w:val="365F91" w:themeColor="accent1" w:themeShade="BF"/>
          <w:w w:val="90"/>
          <w:sz w:val="28"/>
          <w:szCs w:val="28"/>
        </w:rPr>
        <w:t xml:space="preserve">                   </w:t>
      </w:r>
    </w:p>
    <w:p w14:paraId="470690FD" w14:textId="77777777" w:rsidR="007F6272" w:rsidRDefault="007F6272" w:rsidP="007F6272">
      <w:pPr>
        <w:rPr>
          <w:rFonts w:cs="Tahoma"/>
          <w:b/>
          <w:bCs/>
          <w:color w:val="365F91" w:themeColor="accent1" w:themeShade="BF"/>
          <w:w w:val="90"/>
          <w:sz w:val="24"/>
          <w:szCs w:val="24"/>
        </w:rPr>
      </w:pPr>
      <w:r>
        <w:rPr>
          <w:rFonts w:cs="Tahoma"/>
          <w:b/>
          <w:bCs/>
          <w:color w:val="365F91" w:themeColor="accent1" w:themeShade="BF"/>
          <w:w w:val="90"/>
        </w:rPr>
        <w:t xml:space="preserve">                                              </w:t>
      </w:r>
      <w:r>
        <w:rPr>
          <w:rFonts w:cs="Tahoma"/>
          <w:b/>
          <w:bCs/>
          <w:color w:val="365F91" w:themeColor="accent1" w:themeShade="BF"/>
          <w:w w:val="90"/>
          <w:sz w:val="24"/>
          <w:szCs w:val="24"/>
        </w:rPr>
        <w:t>Personal Profile</w:t>
      </w:r>
    </w:p>
    <w:p w14:paraId="61F52761" w14:textId="6227696B" w:rsidR="007F6272" w:rsidRDefault="007F6272" w:rsidP="007F6272">
      <w:pPr>
        <w:spacing w:before="120" w:line="276" w:lineRule="auto"/>
        <w:ind w:left="3182"/>
        <w:rPr>
          <w:w w:val="95"/>
          <w:lang w:val="en-IN"/>
        </w:rPr>
      </w:pPr>
      <w:r>
        <w:rPr>
          <w:w w:val="95"/>
        </w:rPr>
        <w:t>Name</w:t>
      </w:r>
      <w:r>
        <w:rPr>
          <w:w w:val="95"/>
        </w:rPr>
        <w:tab/>
      </w:r>
      <w:r>
        <w:rPr>
          <w:w w:val="95"/>
        </w:rPr>
        <w:tab/>
      </w:r>
      <w:r>
        <w:rPr>
          <w:w w:val="95"/>
        </w:rPr>
        <w:tab/>
        <w:t xml:space="preserve">: </w:t>
      </w:r>
      <w:r>
        <w:rPr>
          <w:w w:val="95"/>
        </w:rPr>
        <w:tab/>
      </w:r>
      <w:proofErr w:type="spellStart"/>
      <w:r w:rsidR="00833D44">
        <w:rPr>
          <w:w w:val="95"/>
          <w:lang w:val="en-IN"/>
        </w:rPr>
        <w:t>Parvathala</w:t>
      </w:r>
      <w:proofErr w:type="spellEnd"/>
      <w:r w:rsidR="00833D44">
        <w:rPr>
          <w:w w:val="95"/>
          <w:lang w:val="en-IN"/>
        </w:rPr>
        <w:t xml:space="preserve"> Mahesh</w:t>
      </w:r>
    </w:p>
    <w:p w14:paraId="14F49C8B" w14:textId="33FADF2A" w:rsidR="007F6272" w:rsidRDefault="007F6272" w:rsidP="007F6272">
      <w:pPr>
        <w:spacing w:line="276" w:lineRule="auto"/>
      </w:pPr>
      <w:r>
        <w:rPr>
          <w:w w:val="95"/>
        </w:rPr>
        <w:t xml:space="preserve">                                           Date of Birth</w:t>
      </w:r>
      <w:r>
        <w:rPr>
          <w:w w:val="95"/>
        </w:rPr>
        <w:tab/>
      </w:r>
      <w:r>
        <w:rPr>
          <w:w w:val="95"/>
        </w:rPr>
        <w:tab/>
        <w:t xml:space="preserve">:         </w:t>
      </w:r>
      <w:r>
        <w:rPr>
          <w:w w:val="95"/>
          <w:lang w:val="en-IN"/>
        </w:rPr>
        <w:t>0</w:t>
      </w:r>
      <w:r w:rsidR="00642EC5">
        <w:rPr>
          <w:w w:val="95"/>
          <w:lang w:val="en-IN"/>
        </w:rPr>
        <w:t>7</w:t>
      </w:r>
      <w:r>
        <w:t>-</w:t>
      </w:r>
      <w:r w:rsidR="00833D44">
        <w:rPr>
          <w:lang w:val="en-IN"/>
        </w:rPr>
        <w:t>0</w:t>
      </w:r>
      <w:r w:rsidR="00642EC5">
        <w:rPr>
          <w:lang w:val="en-IN"/>
        </w:rPr>
        <w:t>6</w:t>
      </w:r>
      <w:r>
        <w:t>-200</w:t>
      </w:r>
      <w:r w:rsidR="00833D44">
        <w:t>1</w:t>
      </w:r>
    </w:p>
    <w:p w14:paraId="07262DFB" w14:textId="150A12B9" w:rsidR="007F6272" w:rsidRDefault="007F6272" w:rsidP="007F6272">
      <w:pPr>
        <w:spacing w:line="276" w:lineRule="auto"/>
        <w:rPr>
          <w:lang w:val="en-IN"/>
        </w:rPr>
      </w:pPr>
      <w:r>
        <w:rPr>
          <w:w w:val="95"/>
        </w:rPr>
        <w:t xml:space="preserve">                                           Father’s Name</w:t>
      </w:r>
      <w:r>
        <w:rPr>
          <w:w w:val="95"/>
        </w:rPr>
        <w:tab/>
      </w:r>
      <w:r>
        <w:rPr>
          <w:w w:val="95"/>
        </w:rPr>
        <w:tab/>
        <w:t>:</w:t>
      </w:r>
      <w:r>
        <w:rPr>
          <w:w w:val="95"/>
        </w:rPr>
        <w:tab/>
      </w:r>
      <w:proofErr w:type="spellStart"/>
      <w:r w:rsidR="00833D44">
        <w:rPr>
          <w:w w:val="95"/>
          <w:lang w:val="en-IN"/>
        </w:rPr>
        <w:t>Parvathala</w:t>
      </w:r>
      <w:proofErr w:type="spellEnd"/>
      <w:r w:rsidR="00833D44">
        <w:rPr>
          <w:w w:val="95"/>
          <w:lang w:val="en-IN"/>
        </w:rPr>
        <w:t xml:space="preserve"> Subrahmanyam</w:t>
      </w:r>
    </w:p>
    <w:p w14:paraId="5EBEB379" w14:textId="0A9E99F8" w:rsidR="007F6272" w:rsidRDefault="007F6272" w:rsidP="007F6272">
      <w:pPr>
        <w:spacing w:line="276" w:lineRule="auto"/>
      </w:pPr>
      <w:r>
        <w:t xml:space="preserve">                                         </w:t>
      </w:r>
      <w:r>
        <w:rPr>
          <w:w w:val="95"/>
        </w:rPr>
        <w:t>Marital Status</w:t>
      </w:r>
      <w:r>
        <w:rPr>
          <w:w w:val="95"/>
        </w:rPr>
        <w:tab/>
      </w:r>
      <w:r>
        <w:rPr>
          <w:w w:val="95"/>
        </w:rPr>
        <w:tab/>
        <w:t>:</w:t>
      </w:r>
      <w:r>
        <w:rPr>
          <w:w w:val="95"/>
        </w:rPr>
        <w:tab/>
      </w:r>
      <w:r w:rsidR="00C85B9C">
        <w:rPr>
          <w:w w:val="95"/>
        </w:rPr>
        <w:t>Single</w:t>
      </w:r>
    </w:p>
    <w:p w14:paraId="54F81920" w14:textId="2077766A" w:rsidR="007F6272" w:rsidRDefault="007F6272" w:rsidP="007F6272">
      <w:pPr>
        <w:spacing w:line="276" w:lineRule="auto"/>
      </w:pPr>
      <w:r>
        <w:t xml:space="preserve">                                         </w:t>
      </w:r>
      <w:r>
        <w:rPr>
          <w:w w:val="95"/>
        </w:rPr>
        <w:t>Languages Known</w:t>
      </w:r>
      <w:r>
        <w:rPr>
          <w:w w:val="95"/>
        </w:rPr>
        <w:tab/>
        <w:t>:</w:t>
      </w:r>
      <w:r>
        <w:rPr>
          <w:w w:val="95"/>
        </w:rPr>
        <w:tab/>
      </w:r>
      <w:r w:rsidR="004115BA">
        <w:rPr>
          <w:w w:val="95"/>
        </w:rPr>
        <w:t>Telugu</w:t>
      </w:r>
      <w:r>
        <w:rPr>
          <w:w w:val="95"/>
        </w:rPr>
        <w:t xml:space="preserve">, </w:t>
      </w:r>
      <w:r w:rsidR="004115BA">
        <w:rPr>
          <w:w w:val="95"/>
        </w:rPr>
        <w:t>English</w:t>
      </w:r>
    </w:p>
    <w:p w14:paraId="4CE8B73E" w14:textId="77777777" w:rsidR="007F6272" w:rsidRDefault="007F6272" w:rsidP="007F6272">
      <w:pPr>
        <w:spacing w:line="276" w:lineRule="auto"/>
      </w:pPr>
      <w:r>
        <w:t xml:space="preserve">                                         </w:t>
      </w:r>
      <w:r>
        <w:rPr>
          <w:w w:val="95"/>
        </w:rPr>
        <w:t>Nationality</w:t>
      </w:r>
      <w:r>
        <w:rPr>
          <w:w w:val="95"/>
        </w:rPr>
        <w:tab/>
      </w:r>
      <w:r>
        <w:rPr>
          <w:w w:val="95"/>
        </w:rPr>
        <w:tab/>
      </w:r>
      <w:r>
        <w:rPr>
          <w:w w:val="95"/>
        </w:rPr>
        <w:tab/>
        <w:t>:</w:t>
      </w:r>
      <w:r>
        <w:rPr>
          <w:w w:val="95"/>
        </w:rPr>
        <w:tab/>
        <w:t>Indian</w:t>
      </w:r>
    </w:p>
    <w:p w14:paraId="16CA9E77" w14:textId="5E544890" w:rsidR="007F6272" w:rsidRDefault="007F6272" w:rsidP="007F6272">
      <w:pPr>
        <w:rPr>
          <w:rFonts w:cs="Tahoma"/>
          <w:b/>
          <w:bCs/>
          <w:color w:val="4F81BD" w:themeColor="accent1"/>
          <w:w w:val="90"/>
        </w:rPr>
      </w:pPr>
      <w:r>
        <w:rPr>
          <w:rFonts w:cs="Tahoma"/>
          <w:b/>
          <w:bCs/>
          <w:color w:val="4F81BD" w:themeColor="accent1"/>
          <w:w w:val="90"/>
        </w:rPr>
        <w:t xml:space="preserve">                                  </w:t>
      </w:r>
    </w:p>
    <w:p w14:paraId="762E0602" w14:textId="77777777" w:rsidR="007F6272" w:rsidRDefault="007F6272" w:rsidP="007F6272">
      <w:pPr>
        <w:rPr>
          <w:rFonts w:cs="Tahoma"/>
          <w:b/>
          <w:bCs/>
          <w:color w:val="365F91" w:themeColor="accent1" w:themeShade="BF"/>
          <w:w w:val="90"/>
          <w:sz w:val="24"/>
          <w:szCs w:val="24"/>
        </w:rPr>
      </w:pPr>
      <w:r>
        <w:rPr>
          <w:rFonts w:cs="Tahoma"/>
          <w:b/>
          <w:bCs/>
          <w:color w:val="4F81BD" w:themeColor="accent1"/>
          <w:w w:val="90"/>
        </w:rPr>
        <w:t xml:space="preserve">                                             </w:t>
      </w:r>
      <w:r>
        <w:rPr>
          <w:rFonts w:cs="Tahoma"/>
          <w:b/>
          <w:bCs/>
          <w:color w:val="365F91" w:themeColor="accent1" w:themeShade="BF"/>
          <w:w w:val="90"/>
          <w:sz w:val="24"/>
          <w:szCs w:val="24"/>
        </w:rPr>
        <w:t>Declaration</w:t>
      </w:r>
    </w:p>
    <w:p w14:paraId="5EA95F34" w14:textId="77777777" w:rsidR="007F6272" w:rsidRDefault="007F6272" w:rsidP="007F6272">
      <w:pPr>
        <w:spacing w:line="120" w:lineRule="auto"/>
        <w:ind w:left="2462" w:firstLine="720"/>
        <w:rPr>
          <w:rFonts w:cs="Tahoma"/>
          <w:b/>
          <w:bCs/>
          <w:color w:val="4F81BD" w:themeColor="accent1"/>
          <w:w w:val="90"/>
        </w:rPr>
      </w:pPr>
    </w:p>
    <w:p w14:paraId="22B63E0F" w14:textId="5F6447A9" w:rsidR="007F6272" w:rsidRDefault="007F6272" w:rsidP="007F6272">
      <w:pPr>
        <w:pStyle w:val="BodyText"/>
        <w:spacing w:before="1" w:line="288" w:lineRule="auto"/>
        <w:ind w:left="3179" w:right="92"/>
        <w:jc w:val="both"/>
        <w:rPr>
          <w:w w:val="95"/>
        </w:rPr>
      </w:pPr>
      <w:r>
        <w:rPr>
          <w:w w:val="95"/>
        </w:rPr>
        <w:t>I hereby declare that the information furnished above is true to the best of my knowledge.</w:t>
      </w:r>
    </w:p>
    <w:p w14:paraId="44779C11" w14:textId="6F63A13A" w:rsidR="007F6272" w:rsidRDefault="007F6272" w:rsidP="007F6272">
      <w:pPr>
        <w:rPr>
          <w:rFonts w:cs="Tahoma"/>
          <w:b/>
          <w:bCs/>
          <w:color w:val="365F91" w:themeColor="accent1" w:themeShade="BF"/>
          <w:w w:val="90"/>
        </w:rPr>
      </w:pPr>
      <w:r>
        <w:rPr>
          <w:rFonts w:cs="Tahoma"/>
          <w:b/>
          <w:bCs/>
          <w:color w:val="4F81BD" w:themeColor="accent1"/>
          <w:w w:val="90"/>
        </w:rPr>
        <w:t xml:space="preserve">                                               </w:t>
      </w:r>
      <w:r>
        <w:rPr>
          <w:rFonts w:cs="Tahoma"/>
          <w:b/>
          <w:bCs/>
          <w:color w:val="365F91" w:themeColor="accent1" w:themeShade="BF"/>
          <w:w w:val="90"/>
        </w:rPr>
        <w:t>Date:</w:t>
      </w:r>
    </w:p>
    <w:p w14:paraId="3BAB111E" w14:textId="1AA4A579" w:rsidR="007F6272" w:rsidRDefault="007F6272" w:rsidP="007F6272">
      <w:pPr>
        <w:ind w:left="2459" w:firstLine="720"/>
        <w:rPr>
          <w:b/>
          <w:bCs/>
          <w:color w:val="548DD4" w:themeColor="text2" w:themeTint="99"/>
          <w:w w:val="95"/>
        </w:rPr>
      </w:pPr>
      <w:r>
        <w:rPr>
          <w:rFonts w:cs="Tahoma"/>
          <w:b/>
          <w:bCs/>
          <w:color w:val="365F91" w:themeColor="accent1" w:themeShade="BF"/>
          <w:w w:val="90"/>
        </w:rPr>
        <w:t>Pl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E338788" wp14:editId="19E36F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24000" cy="10058400"/>
                <wp:effectExtent l="0" t="0" r="0" b="0"/>
                <wp:wrapNone/>
                <wp:docPr id="208329626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10058400"/>
                        </a:xfrm>
                        <a:prstGeom prst="rect">
                          <a:avLst/>
                        </a:prstGeom>
                        <a:solidFill>
                          <a:srgbClr val="BBA97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BA57B1" w14:textId="77777777" w:rsidR="007F6272" w:rsidRDefault="007F6272" w:rsidP="007F62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38788" id="Rectangle 23" o:spid="_x0000_s1027" style="position:absolute;left:0;text-align:left;margin-left:0;margin-top:0;width:120pt;height:11in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" fillcolor="#bba97e" stroked="f">
                <v:textbox>
                  <w:txbxContent>
                    <w:p w14:paraId="49BA57B1" w14:textId="77777777" w:rsidR="007F6272" w:rsidRDefault="007F6272" w:rsidP="007F6272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54608EF" wp14:editId="2AD1886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24000" cy="10058400"/>
                <wp:effectExtent l="0" t="0" r="0" b="0"/>
                <wp:wrapNone/>
                <wp:docPr id="44882356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1005840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100000"/>
                            <a:lumOff val="0"/>
                          </a:srgbClr>
                        </a:solidFill>
                        <a:ln w="38100">
                          <a:solidFill>
                            <a:sysClr val="window" lastClr="FFFFFF">
                              <a:lumMod val="95000"/>
                              <a:lumOff val="0"/>
                            </a:sys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rgbClr val="4F81BD">
                              <a:lumMod val="50000"/>
                              <a:lumOff val="0"/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E54AF52" w14:textId="77777777" w:rsidR="007F6272" w:rsidRDefault="007F6272" w:rsidP="007F62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608EF" id="Rectangle 13" o:spid="_x0000_s1028" style="position:absolute;left:0;text-align:left;margin-left:0;margin-top:0;width:120pt;height:11in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" fillcolor="#4f81bd" strokecolor="#f2f2f2" strokeweight="3pt">
                <v:shadow on="t" color="#254061" opacity=".5" offset="1pt"/>
                <v:textbox>
                  <w:txbxContent>
                    <w:p w14:paraId="2E54AF52" w14:textId="77777777" w:rsidR="007F6272" w:rsidRDefault="007F6272" w:rsidP="007F6272">
                      <w:pPr>
                        <w:jc w:val="cente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11CCB">
        <w:rPr>
          <w:rFonts w:cs="Tahoma"/>
          <w:b/>
          <w:bCs/>
          <w:color w:val="365F91" w:themeColor="accent1" w:themeShade="BF"/>
          <w:w w:val="90"/>
        </w:rPr>
        <w:t>ace:</w:t>
      </w:r>
      <w:r>
        <w:rPr>
          <w:w w:val="95"/>
        </w:rPr>
        <w:tab/>
      </w:r>
      <w:r>
        <w:rPr>
          <w:b/>
          <w:bCs/>
          <w:color w:val="548DD4" w:themeColor="text2" w:themeTint="99"/>
          <w:w w:val="95"/>
        </w:rPr>
        <w:t xml:space="preserve">  </w:t>
      </w:r>
      <w:r w:rsidR="006A0F7A">
        <w:rPr>
          <w:b/>
          <w:bCs/>
          <w:color w:val="548DD4" w:themeColor="text2" w:themeTint="99"/>
          <w:w w:val="95"/>
        </w:rPr>
        <w:t xml:space="preserve">                                                          </w:t>
      </w:r>
      <w:proofErr w:type="spellStart"/>
      <w:r w:rsidR="006A0F7A">
        <w:rPr>
          <w:b/>
          <w:bCs/>
          <w:color w:val="548DD4" w:themeColor="text2" w:themeTint="99"/>
          <w:w w:val="95"/>
        </w:rPr>
        <w:t>Parvathala</w:t>
      </w:r>
      <w:proofErr w:type="spellEnd"/>
      <w:r w:rsidR="006A0F7A">
        <w:rPr>
          <w:b/>
          <w:bCs/>
          <w:color w:val="548DD4" w:themeColor="text2" w:themeTint="99"/>
          <w:w w:val="95"/>
        </w:rPr>
        <w:t xml:space="preserve"> Mahesh</w:t>
      </w:r>
    </w:p>
    <w:p w14:paraId="44DA9A7E" w14:textId="6D769C21" w:rsidR="00E5405C" w:rsidRPr="00CA1CEE" w:rsidRDefault="003A67A1" w:rsidP="00CA1CEE">
      <w:pPr>
        <w:ind w:left="2459" w:firstLine="720"/>
      </w:pPr>
      <w:r>
        <w:rPr>
          <w:b/>
          <w:bCs/>
          <w:color w:val="548DD4" w:themeColor="text2" w:themeTint="99"/>
        </w:rPr>
        <w:t xml:space="preserve">                                                                   </w:t>
      </w:r>
    </w:p>
    <w:sectPr w:rsidR="00E5405C" w:rsidRPr="00CA1CEE">
      <w:pgSz w:w="12240" w:h="15840"/>
      <w:pgMar w:top="0" w:right="380" w:bottom="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"/>
      </v:shape>
    </w:pict>
  </w:numPicBullet>
  <w:abstractNum w:abstractNumId="0" w15:restartNumberingAfterBreak="0">
    <w:nsid w:val="01763C5D"/>
    <w:multiLevelType w:val="multilevel"/>
    <w:tmpl w:val="01763C5D"/>
    <w:lvl w:ilvl="0">
      <w:start w:val="1"/>
      <w:numFmt w:val="bullet"/>
      <w:lvlText w:val=""/>
      <w:lvlPicBulletId w:val="0"/>
      <w:lvlJc w:val="left"/>
      <w:pPr>
        <w:ind w:left="3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1" w15:restartNumberingAfterBreak="0">
    <w:nsid w:val="11133BE1"/>
    <w:multiLevelType w:val="multilevel"/>
    <w:tmpl w:val="11133BE1"/>
    <w:lvl w:ilvl="0">
      <w:start w:val="1"/>
      <w:numFmt w:val="bullet"/>
      <w:lvlText w:val=""/>
      <w:lvlPicBulletId w:val="0"/>
      <w:lvlJc w:val="left"/>
      <w:pPr>
        <w:ind w:left="353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5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7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299" w:hanging="360"/>
      </w:pPr>
      <w:rPr>
        <w:rFonts w:ascii="Wingdings" w:hAnsi="Wingdings" w:hint="default"/>
      </w:rPr>
    </w:lvl>
  </w:abstractNum>
  <w:abstractNum w:abstractNumId="2" w15:restartNumberingAfterBreak="0">
    <w:nsid w:val="2BBD3239"/>
    <w:multiLevelType w:val="multilevel"/>
    <w:tmpl w:val="2BBD323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66B8F"/>
    <w:multiLevelType w:val="multilevel"/>
    <w:tmpl w:val="60766B8F"/>
    <w:lvl w:ilvl="0">
      <w:start w:val="1"/>
      <w:numFmt w:val="bullet"/>
      <w:lvlText w:val=""/>
      <w:lvlPicBulletId w:val="0"/>
      <w:lvlJc w:val="left"/>
      <w:pPr>
        <w:ind w:left="3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4" w15:restartNumberingAfterBreak="0">
    <w:nsid w:val="678F2EA9"/>
    <w:multiLevelType w:val="multilevel"/>
    <w:tmpl w:val="771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842D9"/>
    <w:multiLevelType w:val="multilevel"/>
    <w:tmpl w:val="6D4842D9"/>
    <w:lvl w:ilvl="0">
      <w:start w:val="1"/>
      <w:numFmt w:val="bullet"/>
      <w:lvlText w:val=""/>
      <w:lvlPicBulletId w:val="0"/>
      <w:lvlJc w:val="left"/>
      <w:pPr>
        <w:ind w:left="353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5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57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299" w:hanging="360"/>
      </w:pPr>
      <w:rPr>
        <w:rFonts w:ascii="Wingdings" w:hAnsi="Wingdings" w:hint="default"/>
      </w:rPr>
    </w:lvl>
  </w:abstractNum>
  <w:abstractNum w:abstractNumId="6" w15:restartNumberingAfterBreak="0">
    <w:nsid w:val="78D844E3"/>
    <w:multiLevelType w:val="multilevel"/>
    <w:tmpl w:val="78D844E3"/>
    <w:lvl w:ilvl="0">
      <w:start w:val="1"/>
      <w:numFmt w:val="bullet"/>
      <w:lvlText w:val=""/>
      <w:lvlPicBulletId w:val="0"/>
      <w:lvlJc w:val="left"/>
      <w:pPr>
        <w:ind w:left="3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num w:numId="1" w16cid:durableId="353728106">
    <w:abstractNumId w:val="2"/>
  </w:num>
  <w:num w:numId="2" w16cid:durableId="1635139858">
    <w:abstractNumId w:val="1"/>
  </w:num>
  <w:num w:numId="3" w16cid:durableId="277108738">
    <w:abstractNumId w:val="3"/>
  </w:num>
  <w:num w:numId="4" w16cid:durableId="589235812">
    <w:abstractNumId w:val="0"/>
  </w:num>
  <w:num w:numId="5" w16cid:durableId="1738939124">
    <w:abstractNumId w:val="6"/>
  </w:num>
  <w:num w:numId="6" w16cid:durableId="479423269">
    <w:abstractNumId w:val="5"/>
  </w:num>
  <w:num w:numId="7" w16cid:durableId="224948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E62"/>
    <w:rsid w:val="00022C70"/>
    <w:rsid w:val="000370BE"/>
    <w:rsid w:val="00040B92"/>
    <w:rsid w:val="00042A2E"/>
    <w:rsid w:val="0004444B"/>
    <w:rsid w:val="000516EE"/>
    <w:rsid w:val="00051F9E"/>
    <w:rsid w:val="00052E24"/>
    <w:rsid w:val="000619E0"/>
    <w:rsid w:val="00064F0C"/>
    <w:rsid w:val="00065B24"/>
    <w:rsid w:val="00066580"/>
    <w:rsid w:val="00072648"/>
    <w:rsid w:val="00080BA6"/>
    <w:rsid w:val="0009374E"/>
    <w:rsid w:val="000A556E"/>
    <w:rsid w:val="000A70BF"/>
    <w:rsid w:val="000B464A"/>
    <w:rsid w:val="000B5FD9"/>
    <w:rsid w:val="000B6E8B"/>
    <w:rsid w:val="000C2900"/>
    <w:rsid w:val="000C603E"/>
    <w:rsid w:val="000F0A2D"/>
    <w:rsid w:val="00103F8E"/>
    <w:rsid w:val="00105EFE"/>
    <w:rsid w:val="00106788"/>
    <w:rsid w:val="001157CC"/>
    <w:rsid w:val="00121DDF"/>
    <w:rsid w:val="0012277F"/>
    <w:rsid w:val="001232AB"/>
    <w:rsid w:val="00124479"/>
    <w:rsid w:val="00125B84"/>
    <w:rsid w:val="0013257B"/>
    <w:rsid w:val="00133A37"/>
    <w:rsid w:val="00141387"/>
    <w:rsid w:val="001540E9"/>
    <w:rsid w:val="00172B2B"/>
    <w:rsid w:val="001905A0"/>
    <w:rsid w:val="00196988"/>
    <w:rsid w:val="001A1400"/>
    <w:rsid w:val="001B1214"/>
    <w:rsid w:val="001C2AE0"/>
    <w:rsid w:val="001C4A60"/>
    <w:rsid w:val="001C7485"/>
    <w:rsid w:val="001D72AA"/>
    <w:rsid w:val="001F0165"/>
    <w:rsid w:val="001F5E92"/>
    <w:rsid w:val="00206D87"/>
    <w:rsid w:val="00207EE2"/>
    <w:rsid w:val="002138E0"/>
    <w:rsid w:val="002319B1"/>
    <w:rsid w:val="00254C54"/>
    <w:rsid w:val="00265F88"/>
    <w:rsid w:val="00273B6D"/>
    <w:rsid w:val="00282147"/>
    <w:rsid w:val="00282D8E"/>
    <w:rsid w:val="00287722"/>
    <w:rsid w:val="002B5A55"/>
    <w:rsid w:val="002B657D"/>
    <w:rsid w:val="002D30AD"/>
    <w:rsid w:val="002E3070"/>
    <w:rsid w:val="002E32D0"/>
    <w:rsid w:val="002F5DA9"/>
    <w:rsid w:val="00304FFC"/>
    <w:rsid w:val="00307E0D"/>
    <w:rsid w:val="00311CCB"/>
    <w:rsid w:val="00321097"/>
    <w:rsid w:val="00322CE7"/>
    <w:rsid w:val="00354573"/>
    <w:rsid w:val="00356FA7"/>
    <w:rsid w:val="00361BD2"/>
    <w:rsid w:val="00375812"/>
    <w:rsid w:val="00386BCC"/>
    <w:rsid w:val="00392EC1"/>
    <w:rsid w:val="003950AA"/>
    <w:rsid w:val="003961E0"/>
    <w:rsid w:val="00396A1A"/>
    <w:rsid w:val="003A1F75"/>
    <w:rsid w:val="003A67A1"/>
    <w:rsid w:val="003A6875"/>
    <w:rsid w:val="003D2674"/>
    <w:rsid w:val="003D3813"/>
    <w:rsid w:val="0040088F"/>
    <w:rsid w:val="004115BA"/>
    <w:rsid w:val="00412EF9"/>
    <w:rsid w:val="00432C50"/>
    <w:rsid w:val="004348B0"/>
    <w:rsid w:val="00435299"/>
    <w:rsid w:val="004361F4"/>
    <w:rsid w:val="0044095A"/>
    <w:rsid w:val="004677E9"/>
    <w:rsid w:val="00480340"/>
    <w:rsid w:val="00492613"/>
    <w:rsid w:val="004938CA"/>
    <w:rsid w:val="004A38B9"/>
    <w:rsid w:val="004B39B3"/>
    <w:rsid w:val="004B57FB"/>
    <w:rsid w:val="004C1F00"/>
    <w:rsid w:val="004C5D57"/>
    <w:rsid w:val="004C6D88"/>
    <w:rsid w:val="004F3DDF"/>
    <w:rsid w:val="005007C2"/>
    <w:rsid w:val="005014C5"/>
    <w:rsid w:val="00515E61"/>
    <w:rsid w:val="00531D27"/>
    <w:rsid w:val="005327FF"/>
    <w:rsid w:val="005471FF"/>
    <w:rsid w:val="005604F0"/>
    <w:rsid w:val="00571DAB"/>
    <w:rsid w:val="00572304"/>
    <w:rsid w:val="00581B39"/>
    <w:rsid w:val="00581D69"/>
    <w:rsid w:val="005A03BB"/>
    <w:rsid w:val="005B56BA"/>
    <w:rsid w:val="005C06F2"/>
    <w:rsid w:val="005D5752"/>
    <w:rsid w:val="005E3022"/>
    <w:rsid w:val="005E44B9"/>
    <w:rsid w:val="005E51AC"/>
    <w:rsid w:val="005E7EC0"/>
    <w:rsid w:val="005F0B38"/>
    <w:rsid w:val="005F5A1F"/>
    <w:rsid w:val="005F61BA"/>
    <w:rsid w:val="0060011C"/>
    <w:rsid w:val="00614B8C"/>
    <w:rsid w:val="006242CA"/>
    <w:rsid w:val="00626322"/>
    <w:rsid w:val="00634BD4"/>
    <w:rsid w:val="00640E57"/>
    <w:rsid w:val="00642EC5"/>
    <w:rsid w:val="00650955"/>
    <w:rsid w:val="00652A5C"/>
    <w:rsid w:val="0065346F"/>
    <w:rsid w:val="00664DCB"/>
    <w:rsid w:val="00680FCA"/>
    <w:rsid w:val="006A0F7A"/>
    <w:rsid w:val="006A2D27"/>
    <w:rsid w:val="006B135A"/>
    <w:rsid w:val="006B5790"/>
    <w:rsid w:val="006D5D28"/>
    <w:rsid w:val="006E3E2F"/>
    <w:rsid w:val="006E4E62"/>
    <w:rsid w:val="006F193B"/>
    <w:rsid w:val="006F7133"/>
    <w:rsid w:val="00710D73"/>
    <w:rsid w:val="00720926"/>
    <w:rsid w:val="00727E97"/>
    <w:rsid w:val="007328BD"/>
    <w:rsid w:val="00740276"/>
    <w:rsid w:val="00741700"/>
    <w:rsid w:val="00744DCD"/>
    <w:rsid w:val="00744FEC"/>
    <w:rsid w:val="0075206A"/>
    <w:rsid w:val="00761E6B"/>
    <w:rsid w:val="00775EB0"/>
    <w:rsid w:val="00781866"/>
    <w:rsid w:val="007A0233"/>
    <w:rsid w:val="007A5FB0"/>
    <w:rsid w:val="007A7BED"/>
    <w:rsid w:val="007C7A86"/>
    <w:rsid w:val="007E37BB"/>
    <w:rsid w:val="007F6272"/>
    <w:rsid w:val="0080014E"/>
    <w:rsid w:val="00800384"/>
    <w:rsid w:val="008022A6"/>
    <w:rsid w:val="008041B8"/>
    <w:rsid w:val="00805FFB"/>
    <w:rsid w:val="008115AA"/>
    <w:rsid w:val="008258DE"/>
    <w:rsid w:val="00833D44"/>
    <w:rsid w:val="00834311"/>
    <w:rsid w:val="00842882"/>
    <w:rsid w:val="00857C3B"/>
    <w:rsid w:val="00857FBA"/>
    <w:rsid w:val="00880805"/>
    <w:rsid w:val="008C046D"/>
    <w:rsid w:val="008C0EDA"/>
    <w:rsid w:val="008C5D82"/>
    <w:rsid w:val="008D0BA2"/>
    <w:rsid w:val="008D28E2"/>
    <w:rsid w:val="008D3155"/>
    <w:rsid w:val="00920B97"/>
    <w:rsid w:val="00923AB5"/>
    <w:rsid w:val="00924037"/>
    <w:rsid w:val="00924576"/>
    <w:rsid w:val="0092644B"/>
    <w:rsid w:val="00930B29"/>
    <w:rsid w:val="00931EAE"/>
    <w:rsid w:val="009378C7"/>
    <w:rsid w:val="009431DF"/>
    <w:rsid w:val="00977CC4"/>
    <w:rsid w:val="0098283D"/>
    <w:rsid w:val="00982DF1"/>
    <w:rsid w:val="00991892"/>
    <w:rsid w:val="009A1459"/>
    <w:rsid w:val="009A7241"/>
    <w:rsid w:val="009B2B6D"/>
    <w:rsid w:val="009B391F"/>
    <w:rsid w:val="009B5FE1"/>
    <w:rsid w:val="009D0C2F"/>
    <w:rsid w:val="009F20D2"/>
    <w:rsid w:val="009F37A2"/>
    <w:rsid w:val="00A02BFD"/>
    <w:rsid w:val="00A07A20"/>
    <w:rsid w:val="00A16065"/>
    <w:rsid w:val="00A25859"/>
    <w:rsid w:val="00A26901"/>
    <w:rsid w:val="00A35D54"/>
    <w:rsid w:val="00A45BE3"/>
    <w:rsid w:val="00A45F17"/>
    <w:rsid w:val="00A860D1"/>
    <w:rsid w:val="00A96DE4"/>
    <w:rsid w:val="00AA532A"/>
    <w:rsid w:val="00AB02E5"/>
    <w:rsid w:val="00AB2BCE"/>
    <w:rsid w:val="00AB3FCE"/>
    <w:rsid w:val="00AB6655"/>
    <w:rsid w:val="00AC0A32"/>
    <w:rsid w:val="00AD0582"/>
    <w:rsid w:val="00AD2768"/>
    <w:rsid w:val="00AD459D"/>
    <w:rsid w:val="00AE0642"/>
    <w:rsid w:val="00AE3F40"/>
    <w:rsid w:val="00AF28C2"/>
    <w:rsid w:val="00AF6CC8"/>
    <w:rsid w:val="00AF77F0"/>
    <w:rsid w:val="00B05C85"/>
    <w:rsid w:val="00B15B04"/>
    <w:rsid w:val="00B31722"/>
    <w:rsid w:val="00B6598C"/>
    <w:rsid w:val="00B7542E"/>
    <w:rsid w:val="00B936DE"/>
    <w:rsid w:val="00B94179"/>
    <w:rsid w:val="00BA3F43"/>
    <w:rsid w:val="00BA7C03"/>
    <w:rsid w:val="00BB576B"/>
    <w:rsid w:val="00BB676F"/>
    <w:rsid w:val="00BD1774"/>
    <w:rsid w:val="00BD2785"/>
    <w:rsid w:val="00BD57B6"/>
    <w:rsid w:val="00BF213F"/>
    <w:rsid w:val="00BF2A0C"/>
    <w:rsid w:val="00BF58D2"/>
    <w:rsid w:val="00C02532"/>
    <w:rsid w:val="00C20773"/>
    <w:rsid w:val="00C210AF"/>
    <w:rsid w:val="00C22FA1"/>
    <w:rsid w:val="00C35E85"/>
    <w:rsid w:val="00C46275"/>
    <w:rsid w:val="00C7432C"/>
    <w:rsid w:val="00C834C6"/>
    <w:rsid w:val="00C85B9C"/>
    <w:rsid w:val="00C9239C"/>
    <w:rsid w:val="00C9667C"/>
    <w:rsid w:val="00C96D0C"/>
    <w:rsid w:val="00C97D51"/>
    <w:rsid w:val="00CA0E6E"/>
    <w:rsid w:val="00CA1C29"/>
    <w:rsid w:val="00CA1CEE"/>
    <w:rsid w:val="00CA3D0F"/>
    <w:rsid w:val="00CA4A47"/>
    <w:rsid w:val="00CB2B99"/>
    <w:rsid w:val="00CB2CD3"/>
    <w:rsid w:val="00CC69C7"/>
    <w:rsid w:val="00CD0834"/>
    <w:rsid w:val="00CD2A1C"/>
    <w:rsid w:val="00CE580E"/>
    <w:rsid w:val="00CF4742"/>
    <w:rsid w:val="00D0019C"/>
    <w:rsid w:val="00D02E46"/>
    <w:rsid w:val="00D07A71"/>
    <w:rsid w:val="00D176B7"/>
    <w:rsid w:val="00D25050"/>
    <w:rsid w:val="00D560A0"/>
    <w:rsid w:val="00D62367"/>
    <w:rsid w:val="00D62C39"/>
    <w:rsid w:val="00D66A2D"/>
    <w:rsid w:val="00D66B96"/>
    <w:rsid w:val="00D93BEA"/>
    <w:rsid w:val="00D97D94"/>
    <w:rsid w:val="00DA47BC"/>
    <w:rsid w:val="00DD5C55"/>
    <w:rsid w:val="00E03F7F"/>
    <w:rsid w:val="00E04B12"/>
    <w:rsid w:val="00E051FA"/>
    <w:rsid w:val="00E10493"/>
    <w:rsid w:val="00E36084"/>
    <w:rsid w:val="00E378E8"/>
    <w:rsid w:val="00E416B1"/>
    <w:rsid w:val="00E51086"/>
    <w:rsid w:val="00E5405C"/>
    <w:rsid w:val="00E57CE3"/>
    <w:rsid w:val="00E705D9"/>
    <w:rsid w:val="00E83258"/>
    <w:rsid w:val="00E95991"/>
    <w:rsid w:val="00EA16F5"/>
    <w:rsid w:val="00EB227E"/>
    <w:rsid w:val="00EC4C29"/>
    <w:rsid w:val="00F0344D"/>
    <w:rsid w:val="00F15BE7"/>
    <w:rsid w:val="00F17D0F"/>
    <w:rsid w:val="00F223C0"/>
    <w:rsid w:val="00F22973"/>
    <w:rsid w:val="00F23F01"/>
    <w:rsid w:val="00F4341D"/>
    <w:rsid w:val="00F53E4B"/>
    <w:rsid w:val="00F55810"/>
    <w:rsid w:val="00F56600"/>
    <w:rsid w:val="00F57388"/>
    <w:rsid w:val="00F647AE"/>
    <w:rsid w:val="00F8156D"/>
    <w:rsid w:val="00F841B0"/>
    <w:rsid w:val="00F94D80"/>
    <w:rsid w:val="00F95C2A"/>
    <w:rsid w:val="00FA0A26"/>
    <w:rsid w:val="00FA73CF"/>
    <w:rsid w:val="00FB19CE"/>
    <w:rsid w:val="00FB5B8B"/>
    <w:rsid w:val="00FC7619"/>
    <w:rsid w:val="00FD123D"/>
    <w:rsid w:val="00FD2BEE"/>
    <w:rsid w:val="00FD5258"/>
    <w:rsid w:val="00FE324E"/>
    <w:rsid w:val="00FF0226"/>
    <w:rsid w:val="00FF7BEB"/>
    <w:rsid w:val="03EA2651"/>
    <w:rsid w:val="08D833C0"/>
    <w:rsid w:val="0B9A495D"/>
    <w:rsid w:val="0BC65752"/>
    <w:rsid w:val="0BF26547"/>
    <w:rsid w:val="0E1C5AFD"/>
    <w:rsid w:val="0F5A68DD"/>
    <w:rsid w:val="10352EA6"/>
    <w:rsid w:val="12145693"/>
    <w:rsid w:val="17AF1790"/>
    <w:rsid w:val="17DB2585"/>
    <w:rsid w:val="1840688C"/>
    <w:rsid w:val="1C7B7426"/>
    <w:rsid w:val="1E4569AA"/>
    <w:rsid w:val="21294361"/>
    <w:rsid w:val="222019A8"/>
    <w:rsid w:val="25407ECB"/>
    <w:rsid w:val="26C2328E"/>
    <w:rsid w:val="2A077209"/>
    <w:rsid w:val="3599165E"/>
    <w:rsid w:val="36211653"/>
    <w:rsid w:val="3CFE2B68"/>
    <w:rsid w:val="3F12422F"/>
    <w:rsid w:val="416F3BBA"/>
    <w:rsid w:val="433E3844"/>
    <w:rsid w:val="439B2A45"/>
    <w:rsid w:val="48EE7ABB"/>
    <w:rsid w:val="4B840262"/>
    <w:rsid w:val="4BB01057"/>
    <w:rsid w:val="4BDC1E4C"/>
    <w:rsid w:val="4F702FD7"/>
    <w:rsid w:val="57C55E8A"/>
    <w:rsid w:val="5A2A60FC"/>
    <w:rsid w:val="5E4B107D"/>
    <w:rsid w:val="60993DDE"/>
    <w:rsid w:val="77E65F36"/>
    <w:rsid w:val="7836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D42AEFF"/>
  <w15:docId w15:val="{24C0FBE1-7CE0-4CA1-8363-A768E318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192"/>
      <w:ind w:left="3179"/>
      <w:outlineLvl w:val="0"/>
    </w:pPr>
    <w:rPr>
      <w:rFonts w:ascii="Tahoma" w:eastAsia="Tahoma" w:hAnsi="Tahoma" w:cs="Tahoma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67"/>
      <w:ind w:left="103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03"/>
      <w:outlineLvl w:val="2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104"/>
      <w:ind w:left="2419"/>
    </w:pPr>
    <w:rPr>
      <w:rFonts w:ascii="Tahoma" w:eastAsia="Tahoma" w:hAnsi="Tahoma" w:cs="Tahom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03" w:right="1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57F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FB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29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CHERUKU</dc:creator>
  <cp:keywords/>
  <dc:description/>
  <cp:lastModifiedBy>Mountain Mahesh</cp:lastModifiedBy>
  <cp:revision>2</cp:revision>
  <cp:lastPrinted>2025-09-09T16:13:00Z</cp:lastPrinted>
  <dcterms:created xsi:type="dcterms:W3CDTF">2025-09-09T16:13:00Z</dcterms:created>
  <dcterms:modified xsi:type="dcterms:W3CDTF">2025-09-09T16:13:00Z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2021-06-04T00:00:00Z</vt:filetime>
  </property>
  <property fmtid="{D5CDD505-2E9C-101B-9397-08002B2CF9AE}" pid="3" name="KSOProductBuildVer">
    <vt:lpwstr>1033-11.2.0.11486</vt:lpwstr>
  </property>
  <property fmtid="{D5CDD505-2E9C-101B-9397-08002B2CF9AE}" pid="4" name="ICV">
    <vt:lpwstr>85B59DDAFE46413EB4DAD9E402361EE6</vt:lpwstr>
  </property>
  <property fmtid="{D5CDD505-2E9C-101B-9397-08002B2CF9AE}" pid="5" name="GrammarlyDocumentId">
    <vt:lpwstr>efa34063398bfd18ae1770c910ff5aa1036b1db3132674771244ca4ef89de5d1</vt:lpwstr>
  </property>
</Properties>
</file>