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6D481" w14:textId="3E0188B3" w:rsidR="00F86176" w:rsidRDefault="002B6777">
      <w:r w:rsidRPr="002B6777">
        <w:drawing>
          <wp:inline distT="0" distB="0" distL="0" distR="0" wp14:anchorId="5BE604D5" wp14:editId="7018608C">
            <wp:extent cx="5400040" cy="3943350"/>
            <wp:effectExtent l="0" t="0" r="0" b="0"/>
            <wp:docPr id="417850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50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1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777"/>
    <w:rsid w:val="000D6FB5"/>
    <w:rsid w:val="002B6777"/>
    <w:rsid w:val="00442870"/>
    <w:rsid w:val="008666A5"/>
    <w:rsid w:val="00C15912"/>
    <w:rsid w:val="00F8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D59FB"/>
  <w15:chartTrackingRefBased/>
  <w15:docId w15:val="{FFDDE50C-1511-4C3F-B719-7ECA880FC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6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6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6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6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6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6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6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6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6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6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6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6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67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67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67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67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67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67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6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6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6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6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6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67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67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67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6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67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67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Bordonaba</dc:creator>
  <cp:keywords/>
  <dc:description/>
  <cp:lastModifiedBy>Javier Bordonaba</cp:lastModifiedBy>
  <cp:revision>1</cp:revision>
  <dcterms:created xsi:type="dcterms:W3CDTF">2026-03-24T08:34:00Z</dcterms:created>
  <dcterms:modified xsi:type="dcterms:W3CDTF">2026-03-24T08:35:00Z</dcterms:modified>
</cp:coreProperties>
</file>