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C8DD" w14:textId="027B862B" w:rsidR="00D63F82" w:rsidRPr="00AD548F" w:rsidRDefault="00B7601C" w:rsidP="00AD548F">
      <w:pPr>
        <w:pStyle w:val="Heading1"/>
        <w:numPr>
          <w:ilvl w:val="0"/>
          <w:numId w:val="2"/>
        </w:numPr>
      </w:pPr>
      <w:r w:rsidRPr="00AD548F">
        <w:t>Operační systémy</w:t>
      </w:r>
    </w:p>
    <w:p w14:paraId="003D2BE9" w14:textId="01AFA0FA" w:rsidR="002E475F" w:rsidRPr="00AD548F" w:rsidRDefault="00D34A85" w:rsidP="00AD548F">
      <w:pPr>
        <w:pStyle w:val="Heading2"/>
      </w:pPr>
      <w:proofErr w:type="spellStart"/>
      <w:r w:rsidRPr="00AD548F">
        <w:t>Funkce</w:t>
      </w:r>
      <w:proofErr w:type="spellEnd"/>
    </w:p>
    <w:p w14:paraId="01816EFA" w14:textId="377B9A06" w:rsidR="002E475F" w:rsidRDefault="003156AD" w:rsidP="002E475F">
      <w:pPr>
        <w:pStyle w:val="ListParagraph"/>
        <w:rPr>
          <w:lang w:val="cs-CZ"/>
        </w:rPr>
      </w:pPr>
      <w:r>
        <w:rPr>
          <w:lang w:val="cs-CZ"/>
        </w:rPr>
        <w:t>OS spravuje</w:t>
      </w:r>
      <w:r w:rsidR="002E475F">
        <w:rPr>
          <w:lang w:val="cs-CZ"/>
        </w:rPr>
        <w:t xml:space="preserve"> vysokou škálu operací a věcí.</w:t>
      </w:r>
    </w:p>
    <w:p w14:paraId="745D9B53" w14:textId="55601C73" w:rsidR="00EA2962" w:rsidRDefault="00EA2962" w:rsidP="00EA2962">
      <w:pPr>
        <w:pStyle w:val="ListParagraph"/>
        <w:rPr>
          <w:lang w:val="cs-CZ"/>
        </w:rPr>
      </w:pPr>
    </w:p>
    <w:p w14:paraId="63305060" w14:textId="402DD306" w:rsidR="00EA2962" w:rsidRPr="00AD548F" w:rsidRDefault="003156AD" w:rsidP="00AD548F">
      <w:pPr>
        <w:pStyle w:val="Heading3"/>
      </w:pPr>
      <w:r w:rsidRPr="00AD548F">
        <w:t>Správa procesorů:</w:t>
      </w:r>
    </w:p>
    <w:p w14:paraId="48F24FE5" w14:textId="077A889D" w:rsidR="00DA7CFC" w:rsidRDefault="00DA7CFC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Přiděluje zdroj – čas na procesoru. </w:t>
      </w:r>
    </w:p>
    <w:p w14:paraId="5BCAE189" w14:textId="45E280C8" w:rsidR="00DA7CFC" w:rsidRDefault="00DA7CFC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Toto dovoluje efektivně využít potenciál procesoru.</w:t>
      </w:r>
    </w:p>
    <w:p w14:paraId="63E85B96" w14:textId="640E8067" w:rsidR="00DA7CFC" w:rsidRDefault="00DA7CFC" w:rsidP="00DA7CFC">
      <w:pPr>
        <w:pStyle w:val="ListParagraph"/>
        <w:rPr>
          <w:lang w:val="cs-CZ"/>
        </w:rPr>
      </w:pPr>
    </w:p>
    <w:p w14:paraId="1B60D360" w14:textId="36236E2B" w:rsidR="00DA7CFC" w:rsidRDefault="00DA7CFC" w:rsidP="00AD548F">
      <w:pPr>
        <w:pStyle w:val="Heading3"/>
      </w:pPr>
      <w:r>
        <w:t>Správa procesů:</w:t>
      </w:r>
    </w:p>
    <w:p w14:paraId="08462B23" w14:textId="0D2A6135" w:rsidR="00DA7CFC" w:rsidRDefault="00DA7CFC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Vytváří a ovládá procesy, neboli spuštěné instance programu.</w:t>
      </w:r>
    </w:p>
    <w:p w14:paraId="0F6029E1" w14:textId="00F96CB2" w:rsidR="00DA7CFC" w:rsidRDefault="00DA7CFC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Jeden program může běžet v podobě několika procesů, pro jeho optimalizaci. Více programů/procesů zároveň je multitasking.</w:t>
      </w:r>
    </w:p>
    <w:p w14:paraId="4627F149" w14:textId="49138A85" w:rsidR="00843C27" w:rsidRDefault="00843C27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Operační systém taktéž zajišťuje střídání procesů na jeho vláknech, pro efektivní využití a pro rovnoměrné rozložení teploty a zdrojů.</w:t>
      </w:r>
    </w:p>
    <w:p w14:paraId="49CDABE0" w14:textId="724792E7" w:rsidR="00843C27" w:rsidRDefault="00843C27" w:rsidP="00843C27">
      <w:pPr>
        <w:pStyle w:val="ListParagraph"/>
        <w:rPr>
          <w:lang w:val="cs-CZ"/>
        </w:rPr>
      </w:pPr>
    </w:p>
    <w:p w14:paraId="3EDBA2A7" w14:textId="2F38423E" w:rsidR="00843C27" w:rsidRDefault="00267067" w:rsidP="00AD548F">
      <w:pPr>
        <w:pStyle w:val="Heading3"/>
      </w:pPr>
      <w:r>
        <w:t>Správa hlavní paměti</w:t>
      </w:r>
    </w:p>
    <w:p w14:paraId="7A9DA307" w14:textId="17843F3A" w:rsidR="00EA2962" w:rsidRDefault="003F32B4" w:rsidP="00AD548F">
      <w:pPr>
        <w:pStyle w:val="Heading3"/>
      </w:pPr>
      <w:r>
        <w:t>Správa I/O systémů</w:t>
      </w:r>
    </w:p>
    <w:p w14:paraId="477A52B6" w14:textId="56D48CDF" w:rsidR="003F32B4" w:rsidRDefault="003F32B4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I/O znamená Input Output. Input zařízení je např. myš nebo klávesnice. Output je např. monitor.</w:t>
      </w:r>
    </w:p>
    <w:p w14:paraId="6C84EC76" w14:textId="7BD2F356" w:rsidR="003F32B4" w:rsidRPr="003F32B4" w:rsidRDefault="003F32B4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Tyto systémy spravují i jejich ovladače.</w:t>
      </w:r>
    </w:p>
    <w:p w14:paraId="45E34DB1" w14:textId="1C5078AD" w:rsidR="00EA2962" w:rsidRDefault="00EA2962" w:rsidP="002E475F">
      <w:pPr>
        <w:pStyle w:val="ListParagraph"/>
        <w:rPr>
          <w:lang w:val="cs-CZ"/>
        </w:rPr>
      </w:pPr>
    </w:p>
    <w:p w14:paraId="56324B0E" w14:textId="7F0C5B08" w:rsidR="003F32B4" w:rsidRDefault="003F32B4" w:rsidP="00AD548F">
      <w:pPr>
        <w:pStyle w:val="Heading3"/>
      </w:pPr>
      <w:r>
        <w:t>Správa vnější paměti</w:t>
      </w:r>
    </w:p>
    <w:p w14:paraId="180D2C9B" w14:textId="3C3AB8B9" w:rsidR="003F32B4" w:rsidRDefault="003F32B4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CD/DVD</w:t>
      </w:r>
    </w:p>
    <w:p w14:paraId="6EB03527" w14:textId="5E8B6C85" w:rsidR="0020279A" w:rsidRDefault="0020279A" w:rsidP="00AD548F">
      <w:pPr>
        <w:pStyle w:val="Heading3"/>
      </w:pPr>
      <w:r>
        <w:t>Systém ochran</w:t>
      </w:r>
    </w:p>
    <w:p w14:paraId="6FBE320F" w14:textId="2841D956" w:rsidR="0020279A" w:rsidRDefault="0020279A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Rozlišuje mezi autorizovaným a neautorizovaným použitím</w:t>
      </w:r>
    </w:p>
    <w:p w14:paraId="1773FB0F" w14:textId="33E57159" w:rsidR="0020279A" w:rsidRDefault="0020279A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Detekce hardware a software chyb a errorů.</w:t>
      </w:r>
    </w:p>
    <w:p w14:paraId="0C72A19B" w14:textId="152FD1A3" w:rsidR="0020279A" w:rsidRPr="0020279A" w:rsidRDefault="0020279A" w:rsidP="003156A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Ochrana neautorizované použití služeb, když uživatel nebo aplikace na ní nemá pravomoce</w:t>
      </w:r>
    </w:p>
    <w:p w14:paraId="3CA800EC" w14:textId="4A29460D" w:rsidR="003F32B4" w:rsidRPr="003F32B4" w:rsidRDefault="003F32B4" w:rsidP="003F32B4">
      <w:pPr>
        <w:rPr>
          <w:lang w:val="cs-CZ"/>
        </w:rPr>
      </w:pPr>
      <w:r>
        <w:rPr>
          <w:lang w:val="cs-CZ"/>
        </w:rPr>
        <w:tab/>
        <w:t xml:space="preserve"> </w:t>
      </w:r>
    </w:p>
    <w:p w14:paraId="38AB1AB5" w14:textId="3DF124EA" w:rsidR="002E475F" w:rsidRDefault="002E475F" w:rsidP="002E475F">
      <w:pPr>
        <w:pStyle w:val="ListParagraph"/>
        <w:rPr>
          <w:lang w:val="cs-CZ"/>
        </w:rPr>
      </w:pPr>
      <w:r>
        <w:rPr>
          <w:lang w:val="cs-CZ"/>
        </w:rPr>
        <w:t>Spravuje spojení komponent počítače s jeho softwarem. K tomu se váže správa procesů, která umožňuje procesům, neboli programům, využít zdroje počítače. Toto také umožňuje správa procesorů, paměti a souborů. Dále nás chrání systémem ochran, umožňuje nám a aplikacím přístup k internetu přes networking a dovoluje nám spouštět příkazy, jako za starých časů, přes klasický interpret příkazů. Také nám dovoluje připojit nová zařízení k našemu počítači přes správu I/O systémů.</w:t>
      </w:r>
    </w:p>
    <w:p w14:paraId="6721EC56" w14:textId="1B749C73" w:rsidR="00EA2962" w:rsidRDefault="00EA2962" w:rsidP="002E475F">
      <w:pPr>
        <w:pStyle w:val="ListParagraph"/>
        <w:rPr>
          <w:lang w:val="cs-CZ"/>
        </w:rPr>
      </w:pPr>
    </w:p>
    <w:p w14:paraId="63A2AF42" w14:textId="0E9F81F8" w:rsidR="00EA2962" w:rsidRDefault="00EA2962" w:rsidP="002E475F">
      <w:pPr>
        <w:pStyle w:val="ListParagraph"/>
        <w:rPr>
          <w:lang w:val="cs-CZ"/>
        </w:rPr>
      </w:pPr>
    </w:p>
    <w:p w14:paraId="2A46F664" w14:textId="77777777" w:rsidR="003156AD" w:rsidRDefault="003156AD" w:rsidP="00AD548F">
      <w:pPr>
        <w:pStyle w:val="Heading1"/>
      </w:pPr>
    </w:p>
    <w:p w14:paraId="5CC4A5F1" w14:textId="2596EE76" w:rsidR="00D34A85" w:rsidRDefault="00D34A85" w:rsidP="00AD548F">
      <w:pPr>
        <w:pStyle w:val="Heading2"/>
        <w:rPr>
          <w:lang w:val="cs-CZ"/>
        </w:rPr>
      </w:pPr>
      <w:r>
        <w:rPr>
          <w:lang w:val="cs-CZ"/>
        </w:rPr>
        <w:t>Význam</w:t>
      </w:r>
    </w:p>
    <w:p w14:paraId="5819BE09" w14:textId="77777777" w:rsidR="003156AD" w:rsidRDefault="00B450B1" w:rsidP="00B450B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Operační systém je most mezi hardwarem, softwarem a uživatelem. </w:t>
      </w:r>
    </w:p>
    <w:p w14:paraId="79592393" w14:textId="77777777" w:rsidR="003156AD" w:rsidRDefault="00B450B1" w:rsidP="00B450B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V dnešní době je základním softwarovým vybavením každého počítače. </w:t>
      </w:r>
    </w:p>
    <w:p w14:paraId="77C285CB" w14:textId="6E9C32E3" w:rsidR="00B450B1" w:rsidRPr="00B450B1" w:rsidRDefault="00B450B1" w:rsidP="00B450B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Úkolem je zajistit uživateli efektivně ovládat zařízení, v</w:t>
      </w:r>
      <w:r w:rsidRPr="00B450B1">
        <w:rPr>
          <w:lang w:val="cs-CZ"/>
        </w:rPr>
        <w:t>ytvořít pro programy a procesy funkční a stabilní aplikační rozhraní a přidělovat jim zdroje.</w:t>
      </w:r>
    </w:p>
    <w:p w14:paraId="4C4143E2" w14:textId="77777777" w:rsidR="00B450B1" w:rsidRDefault="00B450B1" w:rsidP="00B450B1">
      <w:pPr>
        <w:pStyle w:val="ListParagraph"/>
        <w:rPr>
          <w:lang w:val="cs-CZ"/>
        </w:rPr>
      </w:pPr>
    </w:p>
    <w:p w14:paraId="6ED846CF" w14:textId="7538471D" w:rsidR="00D34A85" w:rsidRDefault="00D34A85" w:rsidP="00AD548F">
      <w:pPr>
        <w:pStyle w:val="Heading2"/>
        <w:rPr>
          <w:lang w:val="cs-CZ"/>
        </w:rPr>
      </w:pPr>
      <w:r>
        <w:rPr>
          <w:lang w:val="cs-CZ"/>
        </w:rPr>
        <w:t>Srovnání</w:t>
      </w:r>
    </w:p>
    <w:p w14:paraId="0B0D1940" w14:textId="108E6D84" w:rsidR="00CC553E" w:rsidRDefault="00CC553E" w:rsidP="00CC553E">
      <w:pPr>
        <w:pStyle w:val="ListParagraph"/>
        <w:rPr>
          <w:lang w:val="cs-CZ"/>
        </w:rPr>
      </w:pPr>
    </w:p>
    <w:p w14:paraId="430C1C72" w14:textId="7825E38F" w:rsidR="00CC553E" w:rsidRDefault="00CC553E" w:rsidP="00CC553E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</w:t>
      </w:r>
      <w:r w:rsidR="00DA7990">
        <w:rPr>
          <w:lang w:val="cs-CZ"/>
        </w:rPr>
        <w:t>očítačové operační systémy</w:t>
      </w:r>
      <w:r>
        <w:rPr>
          <w:lang w:val="cs-CZ"/>
        </w:rPr>
        <w:t>:</w:t>
      </w:r>
    </w:p>
    <w:p w14:paraId="6E8E4164" w14:textId="293C4A1A" w:rsidR="003A30AF" w:rsidRDefault="003A30AF" w:rsidP="00CC553E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Windows</w:t>
      </w:r>
    </w:p>
    <w:p w14:paraId="08F3A27D" w14:textId="78359D97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Nejrozšířenější o</w:t>
      </w:r>
      <w:r w:rsidR="00DA7990">
        <w:rPr>
          <w:lang w:val="cs-CZ"/>
        </w:rPr>
        <w:t>perační systém</w:t>
      </w:r>
      <w:r>
        <w:rPr>
          <w:lang w:val="cs-CZ"/>
        </w:rPr>
        <w:t xml:space="preserve"> na světě</w:t>
      </w:r>
      <w:r w:rsidR="00DA7990">
        <w:rPr>
          <w:lang w:val="cs-CZ"/>
        </w:rPr>
        <w:t>(90%)</w:t>
      </w:r>
    </w:p>
    <w:p w14:paraId="1C98ED67" w14:textId="4011B0AA" w:rsidR="00CC553E" w:rsidRDefault="00DA7990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Většina software je dělaná právě pro platformui Windows</w:t>
      </w:r>
    </w:p>
    <w:p w14:paraId="6BD231D8" w14:textId="6F5E708E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Je </w:t>
      </w:r>
      <w:r w:rsidR="00DA7990">
        <w:rPr>
          <w:lang w:val="cs-CZ"/>
        </w:rPr>
        <w:t>licencovaný – placený</w:t>
      </w:r>
    </w:p>
    <w:p w14:paraId="592D271C" w14:textId="1DEFAF61" w:rsidR="00DA7990" w:rsidRDefault="00DA7990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Nejvíce náchylný na malware</w:t>
      </w:r>
    </w:p>
    <w:p w14:paraId="0F27DDCE" w14:textId="77777777" w:rsidR="00DA7990" w:rsidRDefault="00DA7990" w:rsidP="00CC553E">
      <w:pPr>
        <w:pStyle w:val="ListParagraph"/>
        <w:numPr>
          <w:ilvl w:val="3"/>
          <w:numId w:val="1"/>
        </w:numPr>
        <w:rPr>
          <w:lang w:val="cs-CZ"/>
        </w:rPr>
      </w:pPr>
    </w:p>
    <w:p w14:paraId="611F89F4" w14:textId="509E0773" w:rsidR="003A30AF" w:rsidRDefault="003A30AF" w:rsidP="00CC553E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Linux</w:t>
      </w:r>
    </w:p>
    <w:p w14:paraId="5990960D" w14:textId="63E14419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Je zdarma a volně šířítelný</w:t>
      </w:r>
    </w:p>
    <w:p w14:paraId="53FE59A8" w14:textId="1BA10CE0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Každý si může udělat svou distribuci</w:t>
      </w:r>
    </w:p>
    <w:p w14:paraId="0C77A8DF" w14:textId="2D60A318" w:rsidR="00DA7990" w:rsidRDefault="00DA7990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Je méně náročný než Windows</w:t>
      </w:r>
    </w:p>
    <w:p w14:paraId="4E72EF2F" w14:textId="08334070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 xml:space="preserve">Má </w:t>
      </w:r>
      <w:r w:rsidR="00DA7990">
        <w:rPr>
          <w:lang w:val="cs-CZ"/>
        </w:rPr>
        <w:t>některé vlastní aplikace, v dnešní době už většina vývojářů vydává své aplikace i na Linux</w:t>
      </w:r>
    </w:p>
    <w:p w14:paraId="73CC876C" w14:textId="59293EC1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Maskotem je tučňák</w:t>
      </w:r>
    </w:p>
    <w:p w14:paraId="1E594F2D" w14:textId="3D90AB90" w:rsidR="00DA7990" w:rsidRDefault="00DA7990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Žádné sledování od operačního systému</w:t>
      </w:r>
    </w:p>
    <w:p w14:paraId="4E1D54A4" w14:textId="5ED33D69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Je méně user friendly než Windows</w:t>
      </w:r>
    </w:p>
    <w:p w14:paraId="32036345" w14:textId="68E7BCBC" w:rsidR="003A30AF" w:rsidRDefault="003A30AF" w:rsidP="00CC553E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Mac OS</w:t>
      </w:r>
    </w:p>
    <w:p w14:paraId="21197991" w14:textId="5A87327B" w:rsidR="00CC553E" w:rsidRPr="00DA7990" w:rsidRDefault="00DA7990" w:rsidP="00DA7990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Funguje pouze na Apple hardware, který je speciálně navržen pro Mac OS</w:t>
      </w:r>
    </w:p>
    <w:p w14:paraId="2B28A831" w14:textId="1F4C1B0C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Apple ekosystém</w:t>
      </w:r>
    </w:p>
    <w:p w14:paraId="45B6683C" w14:textId="0FA86E1B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User friendly</w:t>
      </w:r>
    </w:p>
    <w:p w14:paraId="4B94B7FB" w14:textId="64DBA3D6" w:rsidR="00DA7990" w:rsidRDefault="00DA7990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Skvělý systém pro kreativní tvůrce</w:t>
      </w:r>
    </w:p>
    <w:p w14:paraId="6B8B1A60" w14:textId="2C4B25E3" w:rsidR="00CC553E" w:rsidRDefault="00CC553E" w:rsidP="00CC553E">
      <w:pPr>
        <w:pStyle w:val="ListParagraph"/>
        <w:ind w:left="2160"/>
        <w:rPr>
          <w:lang w:val="cs-CZ"/>
        </w:rPr>
      </w:pPr>
    </w:p>
    <w:p w14:paraId="2CBCD033" w14:textId="0D1D6033" w:rsidR="00CC553E" w:rsidRPr="00CC553E" w:rsidRDefault="00CC553E" w:rsidP="00CC553E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Mobily:</w:t>
      </w:r>
    </w:p>
    <w:p w14:paraId="1A34CCB3" w14:textId="0BF36030" w:rsidR="003A30AF" w:rsidRDefault="00CC553E" w:rsidP="00CC553E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IOS</w:t>
      </w:r>
    </w:p>
    <w:p w14:paraId="12BDD5ED" w14:textId="0E8D0349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Jen pro Apple produkty</w:t>
      </w:r>
    </w:p>
    <w:p w14:paraId="52C3B766" w14:textId="21F78C11" w:rsidR="00CC553E" w:rsidRDefault="007336E6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Většínou lepší design, než Android produkty</w:t>
      </w:r>
    </w:p>
    <w:p w14:paraId="30C53AF9" w14:textId="2FDA5281" w:rsidR="007336E6" w:rsidRDefault="007336E6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Dražší než Android „flagship“ telefony.</w:t>
      </w:r>
    </w:p>
    <w:p w14:paraId="659BF8B3" w14:textId="7AE06917" w:rsidR="007336E6" w:rsidRDefault="007336E6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Dbá více na podporu starých zařízení</w:t>
      </w:r>
    </w:p>
    <w:p w14:paraId="6AA42006" w14:textId="6F855942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Apple ekosystém</w:t>
      </w:r>
    </w:p>
    <w:p w14:paraId="69BE19B5" w14:textId="39D506AE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Více uzavřený</w:t>
      </w:r>
    </w:p>
    <w:p w14:paraId="7383FAE0" w14:textId="59F92D23" w:rsidR="00CC553E" w:rsidRDefault="00CC553E" w:rsidP="00CC553E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Android</w:t>
      </w:r>
    </w:p>
    <w:p w14:paraId="47456FFB" w14:textId="0E2C9FCE" w:rsidR="00CC553E" w:rsidRDefault="00CC553E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lastRenderedPageBreak/>
        <w:t>Linux based</w:t>
      </w:r>
    </w:p>
    <w:p w14:paraId="60FB4C78" w14:textId="2BC3934B" w:rsidR="007336E6" w:rsidRDefault="007336E6" w:rsidP="00CC553E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Větší nabídka aplikací</w:t>
      </w:r>
    </w:p>
    <w:p w14:paraId="632D12BE" w14:textId="77777777" w:rsidR="007336E6" w:rsidRDefault="00CC553E" w:rsidP="00DA7990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Z většiny open source</w:t>
      </w:r>
    </w:p>
    <w:p w14:paraId="1BDE6677" w14:textId="5AAF274C" w:rsidR="007336E6" w:rsidRDefault="007336E6" w:rsidP="00DA7990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Svoboda v úpravě designu</w:t>
      </w:r>
    </w:p>
    <w:p w14:paraId="7F93DDEB" w14:textId="03E9FA95" w:rsidR="00CC553E" w:rsidRPr="00DA7990" w:rsidRDefault="007336E6" w:rsidP="00DA7990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Flexibilita a otevřenost platformy</w:t>
      </w:r>
      <w:r w:rsidR="00CC553E" w:rsidRPr="00DA7990">
        <w:rPr>
          <w:lang w:val="cs-CZ"/>
        </w:rPr>
        <w:t xml:space="preserve"> </w:t>
      </w:r>
    </w:p>
    <w:p w14:paraId="69B6CA7D" w14:textId="4FFDBC4A" w:rsidR="003A30AF" w:rsidRDefault="003A30AF" w:rsidP="00CC553E">
      <w:pPr>
        <w:pStyle w:val="ListParagraph"/>
        <w:ind w:left="1440"/>
        <w:rPr>
          <w:lang w:val="cs-CZ"/>
        </w:rPr>
      </w:pPr>
    </w:p>
    <w:p w14:paraId="23873AC2" w14:textId="77777777" w:rsidR="003156AD" w:rsidRDefault="003156AD" w:rsidP="00AD548F">
      <w:pPr>
        <w:pStyle w:val="Heading1"/>
      </w:pPr>
    </w:p>
    <w:p w14:paraId="5F9DD855" w14:textId="5DA1CECB" w:rsidR="00D34A85" w:rsidRDefault="00D34A85" w:rsidP="00AD548F">
      <w:pPr>
        <w:pStyle w:val="Heading2"/>
        <w:rPr>
          <w:lang w:val="cs-CZ"/>
        </w:rPr>
      </w:pPr>
      <w:r>
        <w:rPr>
          <w:lang w:val="cs-CZ"/>
        </w:rPr>
        <w:t>Rozdělení</w:t>
      </w:r>
    </w:p>
    <w:p w14:paraId="4FF5966C" w14:textId="15808183" w:rsidR="00C526AF" w:rsidRDefault="00C526AF" w:rsidP="00AD548F">
      <w:pPr>
        <w:pStyle w:val="Heading3"/>
      </w:pPr>
      <w:r>
        <w:t>Dělí se podle několika kategorií:</w:t>
      </w:r>
    </w:p>
    <w:p w14:paraId="7DF5488A" w14:textId="627CA8C4" w:rsidR="00C526AF" w:rsidRDefault="00C526AF" w:rsidP="003156A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Podle počtu ovládaných procesorů:</w:t>
      </w:r>
    </w:p>
    <w:p w14:paraId="47776159" w14:textId="7BE9E905" w:rsidR="00C526AF" w:rsidRDefault="00C526AF" w:rsidP="00C526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Jednoprocesorové</w:t>
      </w:r>
    </w:p>
    <w:p w14:paraId="002E2DB1" w14:textId="28114EB3" w:rsidR="00C526AF" w:rsidRDefault="00C526AF" w:rsidP="00C526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Víceprocesorové</w:t>
      </w:r>
    </w:p>
    <w:p w14:paraId="3B04E5B8" w14:textId="68FB2742" w:rsidR="00C526AF" w:rsidRDefault="00C526AF" w:rsidP="00C526A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Asymetrické procesování(ASMP) – na jednom procesu běží procesy systému, na dalších procesy uživatele</w:t>
      </w:r>
    </w:p>
    <w:p w14:paraId="179F7015" w14:textId="5B895B79" w:rsidR="00C526AF" w:rsidRDefault="00C526AF" w:rsidP="00C526A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Symetrický multiprocessing(SMP) – kterýkoliv proces může běžet na jakémkoliv procesoru</w:t>
      </w:r>
    </w:p>
    <w:p w14:paraId="2C483C22" w14:textId="6A37BCEA" w:rsidR="00C526AF" w:rsidRDefault="00C526AF" w:rsidP="00C526AF">
      <w:pPr>
        <w:pStyle w:val="ListParagraph"/>
        <w:rPr>
          <w:lang w:val="cs-CZ"/>
        </w:rPr>
      </w:pPr>
    </w:p>
    <w:p w14:paraId="775751AB" w14:textId="289EDA91" w:rsidR="00C526AF" w:rsidRDefault="00C526AF" w:rsidP="003156A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Podle správy uživatelů:</w:t>
      </w:r>
    </w:p>
    <w:p w14:paraId="468E440E" w14:textId="7FA6D033" w:rsidR="00C526AF" w:rsidRDefault="00C526AF" w:rsidP="00C526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Jednouživatelské</w:t>
      </w:r>
    </w:p>
    <w:p w14:paraId="3D8E23F2" w14:textId="4DF10FCB" w:rsidR="00C526AF" w:rsidRDefault="00C526AF" w:rsidP="00C526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Více uživatelské</w:t>
      </w:r>
    </w:p>
    <w:p w14:paraId="2CAB0A6F" w14:textId="2126D0B2" w:rsidR="00C526AF" w:rsidRDefault="00C526AF" w:rsidP="00C526A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Více uživatelů pracuje současně</w:t>
      </w:r>
    </w:p>
    <w:p w14:paraId="391CF3B4" w14:textId="3E5C3BC0" w:rsidR="00C526AF" w:rsidRDefault="00C526AF" w:rsidP="00C526A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Musí rozdělit prostředky mezi uživatele¨</w:t>
      </w:r>
    </w:p>
    <w:p w14:paraId="736D1182" w14:textId="1A67C2D7" w:rsidR="00C526AF" w:rsidRDefault="00C526AF" w:rsidP="003156A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Podle počtu programů</w:t>
      </w:r>
    </w:p>
    <w:p w14:paraId="1B5F26ED" w14:textId="6042BE7D" w:rsidR="00C526AF" w:rsidRDefault="00C526AF" w:rsidP="00C526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Jednoprogramové</w:t>
      </w:r>
    </w:p>
    <w:p w14:paraId="6DDB9446" w14:textId="5E7FB038" w:rsidR="00D444B8" w:rsidRDefault="00C526AF" w:rsidP="00D444B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Multitasking</w:t>
      </w:r>
    </w:p>
    <w:p w14:paraId="63982D5B" w14:textId="6010F42B" w:rsidR="00D444B8" w:rsidRDefault="00D444B8" w:rsidP="00D444B8">
      <w:pPr>
        <w:pStyle w:val="ListParagraph"/>
        <w:rPr>
          <w:lang w:val="cs-CZ"/>
        </w:rPr>
      </w:pPr>
    </w:p>
    <w:p w14:paraId="0573F5FC" w14:textId="6702B769" w:rsidR="00D444B8" w:rsidRDefault="00D444B8" w:rsidP="003156A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Podle schopnosti práce v síti</w:t>
      </w:r>
    </w:p>
    <w:p w14:paraId="2169629C" w14:textId="1E83CE7D" w:rsidR="00D444B8" w:rsidRDefault="00D444B8" w:rsidP="00D444B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Lokální – nedokáže pracovat v síti bez přídavných modulů</w:t>
      </w:r>
    </w:p>
    <w:p w14:paraId="419541E4" w14:textId="1BF498C4" w:rsidR="00D444B8" w:rsidRDefault="00D444B8" w:rsidP="00D444B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Síťové – mají klient i server verzi</w:t>
      </w:r>
    </w:p>
    <w:p w14:paraId="11955579" w14:textId="77777777" w:rsidR="00B450B1" w:rsidRPr="00B450B1" w:rsidRDefault="00B450B1" w:rsidP="00B450B1">
      <w:pPr>
        <w:ind w:left="1080"/>
        <w:rPr>
          <w:lang w:val="cs-CZ"/>
        </w:rPr>
      </w:pPr>
    </w:p>
    <w:p w14:paraId="307FE1FC" w14:textId="6E0FF0F5" w:rsidR="00D34A85" w:rsidRDefault="00D34A85" w:rsidP="00AD548F">
      <w:pPr>
        <w:pStyle w:val="Heading2"/>
        <w:rPr>
          <w:lang w:val="cs-CZ"/>
        </w:rPr>
      </w:pPr>
      <w:r>
        <w:rPr>
          <w:lang w:val="cs-CZ"/>
        </w:rPr>
        <w:t>Jádro – Kernel</w:t>
      </w:r>
    </w:p>
    <w:p w14:paraId="749BE7E1" w14:textId="5FD07B31" w:rsidR="00AA6434" w:rsidRDefault="003A30AF" w:rsidP="003A30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Hlavní komponent operačního systému.</w:t>
      </w:r>
    </w:p>
    <w:p w14:paraId="5C12EE0D" w14:textId="50737C82" w:rsidR="003A30AF" w:rsidRDefault="003A30AF" w:rsidP="003A30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Řídí počítač</w:t>
      </w:r>
    </w:p>
    <w:p w14:paraId="33E0EA1F" w14:textId="77777777" w:rsidR="003A30AF" w:rsidRDefault="003A30AF" w:rsidP="003A30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Koordinuje činnost proces</w:t>
      </w:r>
    </w:p>
    <w:p w14:paraId="797C5C31" w14:textId="50E0A2BA" w:rsidR="003A30AF" w:rsidRDefault="003A30AF" w:rsidP="003A30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Ovládání zařízení pomocí ovladačů</w:t>
      </w:r>
    </w:p>
    <w:p w14:paraId="5B4F24C2" w14:textId="4926722E" w:rsidR="003A30AF" w:rsidRDefault="003A30AF" w:rsidP="003A30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Abstrakce</w:t>
      </w:r>
    </w:p>
    <w:p w14:paraId="62F738CF" w14:textId="6BB3B91E" w:rsidR="003A30AF" w:rsidRDefault="003A30AF" w:rsidP="003A30A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Dělení:</w:t>
      </w:r>
    </w:p>
    <w:p w14:paraId="68D1AB1B" w14:textId="016994A0" w:rsidR="003A30AF" w:rsidRDefault="003A30AF" w:rsidP="003A30A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Monolitické jádro</w:t>
      </w:r>
    </w:p>
    <w:p w14:paraId="4A7772E0" w14:textId="167714E3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Všechny komponenty v jádře, včetně nástrojů</w:t>
      </w:r>
    </w:p>
    <w:p w14:paraId="71691065" w14:textId="10990486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Jednodušší na vývoj, extrémně účinné</w:t>
      </w:r>
    </w:p>
    <w:p w14:paraId="594F54BB" w14:textId="18652172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lastRenderedPageBreak/>
        <w:t>Horší nastavení, horší update, jedna chyba může shodit celý systém</w:t>
      </w:r>
    </w:p>
    <w:p w14:paraId="7D05BF0D" w14:textId="27729D62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Např. DOS, Win 95, Linux</w:t>
      </w:r>
    </w:p>
    <w:p w14:paraId="730C7823" w14:textId="6EA6DECB" w:rsidR="003A30AF" w:rsidRDefault="003A30AF" w:rsidP="003A30A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Mikrojádro</w:t>
      </w:r>
    </w:p>
    <w:p w14:paraId="12BE1267" w14:textId="75DC6458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- snaha o co nejmenší jádro</w:t>
      </w:r>
    </w:p>
    <w:p w14:paraId="23027E67" w14:textId="1DA96ED3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Služby jsou řešené jako aplikace se zvláštní prioritou</w:t>
      </w:r>
    </w:p>
    <w:p w14:paraId="080D4941" w14:textId="744630A9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Aplikace se dají dobře upravovat a měnit</w:t>
      </w:r>
    </w:p>
    <w:p w14:paraId="43C5C851" w14:textId="640D3796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Bezpečnost</w:t>
      </w:r>
    </w:p>
    <w:p w14:paraId="073157B6" w14:textId="0E07B5A5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Horší výkon</w:t>
      </w:r>
    </w:p>
    <w:p w14:paraId="58D040B3" w14:textId="23D6CBFD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Např symbian</w:t>
      </w:r>
    </w:p>
    <w:p w14:paraId="025C66CE" w14:textId="23A71FF4" w:rsidR="003A30AF" w:rsidRDefault="003A30AF" w:rsidP="003A30A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Hybridní jádro</w:t>
      </w:r>
    </w:p>
    <w:p w14:paraId="5D819281" w14:textId="37B96368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Kombinace obou předchozích</w:t>
      </w:r>
    </w:p>
    <w:p w14:paraId="5E275263" w14:textId="19F4CF53" w:rsid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Některé aplikace běží v jádru, některé v uživatelském prostoru</w:t>
      </w:r>
    </w:p>
    <w:p w14:paraId="5FC259EC" w14:textId="2D3E878E" w:rsidR="003A30AF" w:rsidRPr="003A30AF" w:rsidRDefault="003A30AF" w:rsidP="003A30AF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Př. Win 7, 10, Mac OS</w:t>
      </w:r>
    </w:p>
    <w:p w14:paraId="28AE24F4" w14:textId="72E85EB3" w:rsidR="00D444B8" w:rsidRPr="00231327" w:rsidRDefault="00D34A85" w:rsidP="00AD548F">
      <w:pPr>
        <w:pStyle w:val="Heading2"/>
        <w:rPr>
          <w:lang w:val="cs-CZ"/>
        </w:rPr>
      </w:pPr>
      <w:r>
        <w:rPr>
          <w:lang w:val="cs-CZ"/>
        </w:rPr>
        <w:t>Multitasking</w:t>
      </w:r>
    </w:p>
    <w:p w14:paraId="3BCC683A" w14:textId="77777777" w:rsidR="00D444B8" w:rsidRDefault="00D444B8" w:rsidP="00D444B8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Preemptivní multitasking – pravidelné střídání úloh</w:t>
      </w:r>
    </w:p>
    <w:p w14:paraId="2BC74CC4" w14:textId="77777777" w:rsidR="00D444B8" w:rsidRDefault="00D444B8" w:rsidP="00D444B8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Využívá Mas OS X, Unix, Windows NT, Windows 95</w:t>
      </w:r>
    </w:p>
    <w:p w14:paraId="17D8D0ED" w14:textId="77777777" w:rsidR="00D444B8" w:rsidRDefault="00D444B8" w:rsidP="00D444B8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Nepreemtivní multitasking</w:t>
      </w:r>
    </w:p>
    <w:p w14:paraId="73D3BFC7" w14:textId="77777777" w:rsidR="00D444B8" w:rsidRPr="00C526AF" w:rsidRDefault="00D444B8" w:rsidP="00D444B8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Lze spustic více úloh, ale úloha opustí procesor při ukončení, nebo při ček</w:t>
      </w:r>
    </w:p>
    <w:p w14:paraId="61E4FC41" w14:textId="77777777" w:rsidR="00D444B8" w:rsidRDefault="00D444B8" w:rsidP="00D444B8">
      <w:pPr>
        <w:pStyle w:val="ListParagraph"/>
        <w:rPr>
          <w:lang w:val="cs-CZ"/>
        </w:rPr>
      </w:pPr>
    </w:p>
    <w:p w14:paraId="2202D224" w14:textId="61DE95B1" w:rsidR="00D34A85" w:rsidRDefault="00D34A85" w:rsidP="00AD548F">
      <w:pPr>
        <w:pStyle w:val="Heading2"/>
        <w:rPr>
          <w:lang w:val="cs-CZ"/>
        </w:rPr>
      </w:pPr>
      <w:r>
        <w:rPr>
          <w:lang w:val="cs-CZ"/>
        </w:rPr>
        <w:t>Souborové systémy</w:t>
      </w:r>
    </w:p>
    <w:p w14:paraId="33218E07" w14:textId="7992A528" w:rsidR="00B450B1" w:rsidRDefault="00AA6434" w:rsidP="00AA643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FAT16</w:t>
      </w:r>
    </w:p>
    <w:p w14:paraId="09D6F7FB" w14:textId="5FE0BA55" w:rsidR="00AA6434" w:rsidRDefault="00AA6434" w:rsidP="00AA643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FAT32</w:t>
      </w:r>
    </w:p>
    <w:p w14:paraId="4B59427E" w14:textId="29CF5B04" w:rsidR="00AA6434" w:rsidRDefault="00AA6434" w:rsidP="00AA643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FAT64(exFAT)</w:t>
      </w:r>
    </w:p>
    <w:p w14:paraId="12E37D5A" w14:textId="5D47689D" w:rsidR="00AA6434" w:rsidRDefault="00AA6434" w:rsidP="00AA643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NTFS</w:t>
      </w:r>
    </w:p>
    <w:p w14:paraId="178532D8" w14:textId="7A7776BA" w:rsidR="00AA6434" w:rsidRDefault="00AA6434" w:rsidP="00AA6434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Linuxové souborové systémy:</w:t>
      </w:r>
    </w:p>
    <w:p w14:paraId="5412BFCB" w14:textId="16391453" w:rsidR="00AA6434" w:rsidRDefault="00AA6434" w:rsidP="00AA643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Ext2, Ext3</w:t>
      </w:r>
    </w:p>
    <w:p w14:paraId="48BA9967" w14:textId="317EF1D3" w:rsidR="00AA6434" w:rsidRPr="00AA6434" w:rsidRDefault="00AA6434" w:rsidP="00AA643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Ext4</w:t>
      </w:r>
    </w:p>
    <w:p w14:paraId="3ADAE4FC" w14:textId="247E62B4" w:rsidR="00AA6434" w:rsidRPr="00D34A85" w:rsidRDefault="00AA6434" w:rsidP="00AA643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BTRFS, ZFS, XFS</w:t>
      </w:r>
    </w:p>
    <w:p w14:paraId="0CC1D12A" w14:textId="77777777" w:rsidR="00B7601C" w:rsidRDefault="00B7601C">
      <w:pPr>
        <w:rPr>
          <w:lang w:val="cs-CZ"/>
        </w:rPr>
      </w:pPr>
    </w:p>
    <w:p w14:paraId="466AE955" w14:textId="0E8645B0" w:rsidR="00B7601C" w:rsidRDefault="00B7601C">
      <w:pPr>
        <w:rPr>
          <w:lang w:val="cs-CZ"/>
        </w:rPr>
      </w:pPr>
    </w:p>
    <w:p w14:paraId="502C2251" w14:textId="77777777" w:rsidR="00B7601C" w:rsidRPr="00B7601C" w:rsidRDefault="00B7601C">
      <w:pPr>
        <w:rPr>
          <w:lang w:val="cs-CZ"/>
        </w:rPr>
      </w:pPr>
    </w:p>
    <w:sectPr w:rsidR="00B7601C" w:rsidRPr="00B7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1946" w14:textId="77777777" w:rsidR="00724CBB" w:rsidRDefault="00724CBB" w:rsidP="00CC553E">
      <w:pPr>
        <w:spacing w:after="0" w:line="240" w:lineRule="auto"/>
      </w:pPr>
      <w:r>
        <w:separator/>
      </w:r>
    </w:p>
  </w:endnote>
  <w:endnote w:type="continuationSeparator" w:id="0">
    <w:p w14:paraId="4521FB0A" w14:textId="77777777" w:rsidR="00724CBB" w:rsidRDefault="00724CBB" w:rsidP="00C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4A05" w14:textId="77777777" w:rsidR="00724CBB" w:rsidRDefault="00724CBB" w:rsidP="00CC553E">
      <w:pPr>
        <w:spacing w:after="0" w:line="240" w:lineRule="auto"/>
      </w:pPr>
      <w:r>
        <w:separator/>
      </w:r>
    </w:p>
  </w:footnote>
  <w:footnote w:type="continuationSeparator" w:id="0">
    <w:p w14:paraId="6B0C8B81" w14:textId="77777777" w:rsidR="00724CBB" w:rsidRDefault="00724CBB" w:rsidP="00CC5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98D"/>
    <w:multiLevelType w:val="hybridMultilevel"/>
    <w:tmpl w:val="D760074A"/>
    <w:lvl w:ilvl="0" w:tplc="3E9074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D666F6"/>
    <w:multiLevelType w:val="hybridMultilevel"/>
    <w:tmpl w:val="77E64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1C"/>
    <w:rsid w:val="0020279A"/>
    <w:rsid w:val="00231327"/>
    <w:rsid w:val="00267067"/>
    <w:rsid w:val="002C20A7"/>
    <w:rsid w:val="002E475F"/>
    <w:rsid w:val="003156AD"/>
    <w:rsid w:val="00395593"/>
    <w:rsid w:val="003A30AF"/>
    <w:rsid w:val="003F2750"/>
    <w:rsid w:val="003F32B4"/>
    <w:rsid w:val="00724CBB"/>
    <w:rsid w:val="007336E6"/>
    <w:rsid w:val="00843C27"/>
    <w:rsid w:val="00A14715"/>
    <w:rsid w:val="00AA6434"/>
    <w:rsid w:val="00AD548F"/>
    <w:rsid w:val="00B450B1"/>
    <w:rsid w:val="00B7601C"/>
    <w:rsid w:val="00C526AF"/>
    <w:rsid w:val="00CC553E"/>
    <w:rsid w:val="00D34A85"/>
    <w:rsid w:val="00D444B8"/>
    <w:rsid w:val="00D63F82"/>
    <w:rsid w:val="00DA7990"/>
    <w:rsid w:val="00DA7CFC"/>
    <w:rsid w:val="00EA2962"/>
    <w:rsid w:val="00E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8AEB3"/>
  <w15:chartTrackingRefBased/>
  <w15:docId w15:val="{06C1C62F-53AE-41F9-8F57-7C515513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EB877"/>
      <w:sz w:val="36"/>
      <w:szCs w:val="36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48F"/>
    <w:pPr>
      <w:keepNext/>
      <w:keepLines/>
      <w:pBdr>
        <w:bottom w:val="single" w:sz="18" w:space="1" w:color="0EB877"/>
      </w:pBd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FF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  <w:u w:val="single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48F"/>
    <w:rPr>
      <w:rFonts w:asciiTheme="majorHAnsi" w:eastAsiaTheme="majorEastAsia" w:hAnsiTheme="majorHAnsi" w:cstheme="majorBidi"/>
      <w:color w:val="0EB877"/>
      <w:sz w:val="36"/>
      <w:szCs w:val="3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D548F"/>
    <w:rPr>
      <w:rFonts w:asciiTheme="majorHAnsi" w:eastAsiaTheme="majorEastAsia" w:hAnsiTheme="majorHAnsi" w:cstheme="majorBidi"/>
      <w:b/>
      <w:bCs/>
      <w:color w:val="00FF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548F"/>
    <w:rPr>
      <w:rFonts w:asciiTheme="majorHAnsi" w:eastAsiaTheme="majorEastAsia" w:hAnsiTheme="majorHAnsi" w:cstheme="majorBidi"/>
      <w:color w:val="538135" w:themeColor="accent6" w:themeShade="BF"/>
      <w:sz w:val="24"/>
      <w:szCs w:val="24"/>
      <w:u w:val="single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Vesely, David</dc:creator>
  <cp:keywords/>
  <dc:description/>
  <cp:lastModifiedBy>Vesely, David</cp:lastModifiedBy>
  <cp:revision>3</cp:revision>
  <dcterms:created xsi:type="dcterms:W3CDTF">2022-09-17T17:47:00Z</dcterms:created>
  <dcterms:modified xsi:type="dcterms:W3CDTF">2022-09-18T11:17:00Z</dcterms:modified>
</cp:coreProperties>
</file>