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54A8C" w14:textId="6CD1041D" w:rsidR="00BA6126" w:rsidRPr="009252BC" w:rsidRDefault="00BA6126" w:rsidP="00BA6126">
      <w:pPr>
        <w:jc w:val="center"/>
        <w:rPr>
          <w:b/>
          <w:color w:val="4472C4" w:themeColor="accent1"/>
          <w:sz w:val="32"/>
          <w:szCs w:val="28"/>
          <w:u w:val="single"/>
        </w:rPr>
      </w:pPr>
      <w:r w:rsidRPr="009252BC">
        <w:rPr>
          <w:b/>
          <w:color w:val="4472C4" w:themeColor="accent1"/>
          <w:sz w:val="36"/>
          <w:szCs w:val="28"/>
          <w:u w:val="single"/>
        </w:rPr>
        <w:t>BESPRECHUNGSPROTOKOLL #</w:t>
      </w:r>
      <w:r w:rsidR="00CF2A4E">
        <w:rPr>
          <w:b/>
          <w:color w:val="4472C4" w:themeColor="accent1"/>
          <w:sz w:val="36"/>
          <w:szCs w:val="28"/>
          <w:u w:val="single"/>
        </w:rPr>
        <w:t>3</w:t>
      </w:r>
    </w:p>
    <w:tbl>
      <w:tblPr>
        <w:tblStyle w:val="Tabellenraster"/>
        <w:tblW w:w="9242" w:type="dxa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BA6126" w:rsidRPr="009252BC" w14:paraId="5EF20146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99954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Datum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F566" w14:textId="00D03F0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</w:p>
        </w:tc>
      </w:tr>
      <w:tr w:rsidR="00A37EF6" w:rsidRPr="009252BC" w14:paraId="3F533DFB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CAAB3" w14:textId="58AAEF9B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  <w:r>
              <w:rPr>
                <w:color w:val="000000" w:themeColor="text1"/>
                <w:sz w:val="28"/>
                <w:szCs w:val="32"/>
              </w:rPr>
              <w:t>Uhrzeit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5218" w14:textId="500ECF73" w:rsidR="00A37EF6" w:rsidRPr="009252BC" w:rsidRDefault="00A37EF6">
            <w:pPr>
              <w:spacing w:line="240" w:lineRule="auto"/>
              <w:rPr>
                <w:color w:val="000000" w:themeColor="text1"/>
                <w:sz w:val="28"/>
                <w:szCs w:val="32"/>
              </w:rPr>
            </w:pPr>
          </w:p>
        </w:tc>
      </w:tr>
      <w:tr w:rsidR="00BA6126" w:rsidRPr="009252BC" w14:paraId="3AF91965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7D59E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Verfasser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B330" w14:textId="0F50374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Tobias Roth</w:t>
            </w:r>
          </w:p>
        </w:tc>
      </w:tr>
      <w:tr w:rsidR="00BA6126" w:rsidRPr="009252BC" w14:paraId="3128D241" w14:textId="77777777" w:rsidTr="00A03C19">
        <w:trPr>
          <w:trHeight w:val="1068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132F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Teilnehmer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9D3B" w14:textId="2997C339" w:rsidR="00BA6126" w:rsidRPr="009252BC" w:rsidRDefault="00BA6126">
            <w:pPr>
              <w:spacing w:line="24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Stefan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>-Nema</w:t>
            </w:r>
            <w:r w:rsidR="00CF2A4E">
              <w:rPr>
                <w:rFonts w:ascii="Arial" w:hAnsi="Arial" w:cs="Arial"/>
                <w:sz w:val="28"/>
                <w:szCs w:val="28"/>
                <w:lang w:val="en-US"/>
              </w:rPr>
              <w:t>n</w:t>
            </w:r>
            <w:r w:rsid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ja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Banov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 xml:space="preserve">, Simon Jess, Phillip Tran, Jakob Schmidt, Timo </w:t>
            </w:r>
            <w:proofErr w:type="spellStart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Zaoral</w:t>
            </w:r>
            <w:proofErr w:type="spellEnd"/>
            <w:r w:rsidRPr="009252BC">
              <w:rPr>
                <w:rFonts w:ascii="Arial" w:hAnsi="Arial" w:cs="Arial"/>
                <w:sz w:val="28"/>
                <w:szCs w:val="28"/>
                <w:lang w:val="en-US"/>
              </w:rPr>
              <w:t>, Tobias Roth</w:t>
            </w:r>
          </w:p>
        </w:tc>
      </w:tr>
      <w:tr w:rsidR="00BA6126" w:rsidRPr="009252BC" w14:paraId="5137ECE8" w14:textId="77777777" w:rsidTr="00A03C19">
        <w:trPr>
          <w:trHeight w:val="356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C356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Team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064CD" w14:textId="1250C348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Modelling Wizard</w:t>
            </w:r>
          </w:p>
        </w:tc>
      </w:tr>
      <w:tr w:rsidR="00BA6126" w:rsidRPr="009252BC" w14:paraId="4E5ECD01" w14:textId="77777777" w:rsidTr="00A03C19">
        <w:trPr>
          <w:trHeight w:val="33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8515A" w14:textId="77777777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Letztes Protokoll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D811" w14:textId="63395BCC" w:rsidR="00BA6126" w:rsidRPr="009252BC" w:rsidRDefault="00BA6126">
            <w:pPr>
              <w:spacing w:line="240" w:lineRule="auto"/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</w:p>
        </w:tc>
      </w:tr>
    </w:tbl>
    <w:p w14:paraId="25EB8E7C" w14:textId="77777777" w:rsidR="00BA6126" w:rsidRPr="009252BC" w:rsidRDefault="00BA6126" w:rsidP="00BA6126">
      <w:pPr>
        <w:jc w:val="center"/>
        <w:rPr>
          <w:sz w:val="20"/>
          <w:szCs w:val="20"/>
        </w:rPr>
      </w:pPr>
    </w:p>
    <w:p w14:paraId="58C5ECD5" w14:textId="77777777" w:rsidR="00BA6126" w:rsidRPr="009252BC" w:rsidRDefault="00BA6126" w:rsidP="00BA6126">
      <w:pPr>
        <w:rPr>
          <w:color w:val="4472C4" w:themeColor="accent1"/>
          <w:sz w:val="28"/>
          <w:szCs w:val="28"/>
        </w:rPr>
      </w:pPr>
      <w:r w:rsidRPr="009252BC">
        <w:rPr>
          <w:b/>
          <w:sz w:val="32"/>
          <w:szCs w:val="28"/>
          <w:u w:val="single"/>
        </w:rPr>
        <w:t>Themen:</w:t>
      </w:r>
    </w:p>
    <w:p w14:paraId="5FCA791F" w14:textId="2A83916E" w:rsidR="00A75518" w:rsidRDefault="00A75518" w:rsidP="009252BC">
      <w:pPr>
        <w:rPr>
          <w:bCs/>
          <w:sz w:val="28"/>
        </w:rPr>
      </w:pPr>
    </w:p>
    <w:p w14:paraId="146EE728" w14:textId="7DA693DD" w:rsidR="004719B5" w:rsidRDefault="004719B5" w:rsidP="009252BC">
      <w:pPr>
        <w:rPr>
          <w:bCs/>
          <w:sz w:val="28"/>
        </w:rPr>
      </w:pPr>
    </w:p>
    <w:p w14:paraId="7A83772C" w14:textId="207FD6C9" w:rsidR="004719B5" w:rsidRDefault="004719B5" w:rsidP="009252BC">
      <w:pPr>
        <w:rPr>
          <w:bCs/>
          <w:sz w:val="28"/>
        </w:rPr>
      </w:pPr>
    </w:p>
    <w:p w14:paraId="635FA3FA" w14:textId="6722882F" w:rsidR="004719B5" w:rsidRDefault="004719B5" w:rsidP="009252BC">
      <w:pPr>
        <w:rPr>
          <w:bCs/>
          <w:sz w:val="28"/>
        </w:rPr>
      </w:pPr>
    </w:p>
    <w:p w14:paraId="32CF4F2A" w14:textId="081FF242" w:rsidR="004719B5" w:rsidRDefault="004719B5" w:rsidP="009252BC">
      <w:pPr>
        <w:rPr>
          <w:bCs/>
          <w:sz w:val="28"/>
        </w:rPr>
      </w:pPr>
    </w:p>
    <w:p w14:paraId="4C9D7CCE" w14:textId="77777777" w:rsidR="004719B5" w:rsidRDefault="004719B5" w:rsidP="009252BC">
      <w:pPr>
        <w:rPr>
          <w:bCs/>
          <w:sz w:val="28"/>
        </w:rPr>
      </w:pPr>
    </w:p>
    <w:p w14:paraId="27371B52" w14:textId="77777777" w:rsidR="004719B5" w:rsidRPr="009252BC" w:rsidRDefault="004719B5" w:rsidP="009252BC">
      <w:pPr>
        <w:rPr>
          <w:bCs/>
          <w:sz w:val="28"/>
        </w:rPr>
      </w:pPr>
    </w:p>
    <w:p w14:paraId="3F3F4B11" w14:textId="5315EAAC" w:rsidR="00415EDE" w:rsidRPr="00A03C19" w:rsidRDefault="00BA6126" w:rsidP="00415EDE">
      <w:pPr>
        <w:rPr>
          <w:bCs/>
          <w:sz w:val="32"/>
          <w:szCs w:val="28"/>
        </w:rPr>
      </w:pPr>
      <w:r w:rsidRPr="00A03C19">
        <w:rPr>
          <w:b/>
          <w:bCs/>
          <w:sz w:val="32"/>
          <w:szCs w:val="28"/>
          <w:u w:val="single"/>
        </w:rPr>
        <w:t>Probleme:</w:t>
      </w:r>
      <w:r w:rsidRPr="00A03C19">
        <w:rPr>
          <w:bCs/>
          <w:sz w:val="32"/>
          <w:szCs w:val="28"/>
        </w:rPr>
        <w:t xml:space="preserve"> </w:t>
      </w:r>
    </w:p>
    <w:p w14:paraId="7834BF57" w14:textId="77777777" w:rsidR="00A75518" w:rsidRPr="00391523" w:rsidRDefault="00A75518" w:rsidP="00391523">
      <w:pPr>
        <w:rPr>
          <w:bCs/>
          <w:sz w:val="28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110"/>
        <w:gridCol w:w="4110"/>
      </w:tblGrid>
      <w:tr w:rsidR="00BA6126" w:rsidRPr="009252BC" w14:paraId="3C203EEC" w14:textId="77777777" w:rsidTr="00EF3E93">
        <w:trPr>
          <w:trHeight w:val="627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7DA8F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Einzuhaltende Termine/Aufgaben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893F0" w14:textId="50C9D8D4" w:rsidR="00C12F46" w:rsidRPr="00C12F46" w:rsidRDefault="00C12F46">
            <w:pPr>
              <w:rPr>
                <w:rFonts w:ascii="Arial" w:hAnsi="Arial" w:cs="Arial"/>
                <w:iCs/>
                <w:color w:val="000000" w:themeColor="text1"/>
                <w:sz w:val="28"/>
                <w:szCs w:val="32"/>
              </w:rPr>
            </w:pPr>
          </w:p>
        </w:tc>
      </w:tr>
      <w:tr w:rsidR="00BA6126" w:rsidRPr="009252BC" w14:paraId="5FC59E64" w14:textId="77777777" w:rsidTr="004719B5">
        <w:trPr>
          <w:trHeight w:val="378"/>
        </w:trPr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AAA51" w14:textId="77777777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  <w:r w:rsidRPr="009252BC">
              <w:rPr>
                <w:rFonts w:ascii="Arial" w:hAnsi="Arial" w:cs="Arial"/>
                <w:color w:val="000000" w:themeColor="text1"/>
                <w:sz w:val="28"/>
                <w:szCs w:val="32"/>
              </w:rPr>
              <w:t>Nächster vereinbarter Termin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C34F" w14:textId="02A06300" w:rsidR="00BA6126" w:rsidRPr="009252BC" w:rsidRDefault="00BA6126">
            <w:pPr>
              <w:rPr>
                <w:rFonts w:ascii="Arial" w:hAnsi="Arial" w:cs="Arial"/>
                <w:color w:val="000000" w:themeColor="text1"/>
                <w:sz w:val="28"/>
                <w:szCs w:val="32"/>
              </w:rPr>
            </w:pPr>
          </w:p>
        </w:tc>
      </w:tr>
    </w:tbl>
    <w:p w14:paraId="2FFEB65E" w14:textId="69F9E1EE" w:rsidR="009252BC" w:rsidRDefault="009252BC"/>
    <w:p w14:paraId="0A5D0415" w14:textId="77777777" w:rsidR="009252BC" w:rsidRPr="009252BC" w:rsidRDefault="009252BC"/>
    <w:sectPr w:rsidR="009252BC" w:rsidRPr="009252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62D"/>
    <w:multiLevelType w:val="hybridMultilevel"/>
    <w:tmpl w:val="46405AA2"/>
    <w:lvl w:ilvl="0" w:tplc="0CA69FB4">
      <w:start w:val="9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BD4949"/>
    <w:multiLevelType w:val="hybridMultilevel"/>
    <w:tmpl w:val="6F185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36FEC"/>
    <w:multiLevelType w:val="hybridMultilevel"/>
    <w:tmpl w:val="24288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1539F"/>
    <w:multiLevelType w:val="hybridMultilevel"/>
    <w:tmpl w:val="93DE4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5544D4"/>
    <w:multiLevelType w:val="hybridMultilevel"/>
    <w:tmpl w:val="2D5C6D3C"/>
    <w:lvl w:ilvl="0" w:tplc="E59C41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C1830"/>
    <w:multiLevelType w:val="hybridMultilevel"/>
    <w:tmpl w:val="520CE80E"/>
    <w:lvl w:ilvl="0" w:tplc="725A6344">
      <w:start w:val="9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A2E0EC6"/>
    <w:multiLevelType w:val="hybridMultilevel"/>
    <w:tmpl w:val="47BA143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26"/>
    <w:rsid w:val="00391523"/>
    <w:rsid w:val="00415EDE"/>
    <w:rsid w:val="004719B5"/>
    <w:rsid w:val="00483AD8"/>
    <w:rsid w:val="009252BC"/>
    <w:rsid w:val="00A03C19"/>
    <w:rsid w:val="00A37EF6"/>
    <w:rsid w:val="00A75518"/>
    <w:rsid w:val="00BA6126"/>
    <w:rsid w:val="00BD3E61"/>
    <w:rsid w:val="00C12F46"/>
    <w:rsid w:val="00CF2A4E"/>
    <w:rsid w:val="00D057D8"/>
    <w:rsid w:val="00D83705"/>
    <w:rsid w:val="00ED1D4A"/>
    <w:rsid w:val="00EF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17039"/>
  <w15:chartTrackingRefBased/>
  <w15:docId w15:val="{0CD5E38A-B90E-409C-976F-A536CB1B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A6126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A6126"/>
    <w:pPr>
      <w:spacing w:line="256" w:lineRule="auto"/>
      <w:ind w:left="720"/>
      <w:contextualSpacing/>
    </w:pPr>
  </w:style>
  <w:style w:type="table" w:styleId="Tabellenraster">
    <w:name w:val="Table Grid"/>
    <w:basedOn w:val="NormaleTabelle"/>
    <w:uiPriority w:val="39"/>
    <w:rsid w:val="00BA6126"/>
    <w:pPr>
      <w:spacing w:after="0" w:line="240" w:lineRule="auto"/>
    </w:pPr>
    <w:rPr>
      <w:rFonts w:asciiTheme="minorHAnsi" w:hAnsiTheme="minorHAnsi" w:cstheme="minorBidi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 Tobias (inf19202)</dc:creator>
  <cp:keywords/>
  <dc:description/>
  <cp:lastModifiedBy>Roth Tobias (inf19202)</cp:lastModifiedBy>
  <cp:revision>6</cp:revision>
  <dcterms:created xsi:type="dcterms:W3CDTF">2020-10-09T08:51:00Z</dcterms:created>
  <dcterms:modified xsi:type="dcterms:W3CDTF">2020-10-30T09:16:00Z</dcterms:modified>
</cp:coreProperties>
</file>