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3943F" w14:textId="77777777" w:rsidR="003C57BC" w:rsidRDefault="003E6D2F">
      <w:pPr>
        <w:spacing w:line="360" w:lineRule="auto"/>
      </w:pPr>
      <w:r>
        <w:rPr>
          <w:rFonts w:ascii="Times New Roman" w:hAnsi="Times New Roman" w:cs="Times New Roman" w:eastAsia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1CF6AC" wp14:editId="54300E48">
                <wp:simplePos x="0" y="0"/>
                <wp:positionH relativeFrom="margin">
                  <wp:align>center</wp:align>
                </wp:positionH>
                <wp:positionV relativeFrom="paragraph">
                  <wp:posOffset>253365</wp:posOffset>
                </wp:positionV>
                <wp:extent cx="5686425" cy="643890"/>
                <wp:effectExtent l="0" t="0" r="9525" b="3810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5" cy="643890"/>
                          <a:chOff x="0" y="0"/>
                          <a:chExt cx="6067425" cy="68770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Fatec Votorantim – Benedicto Pagliato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68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" descr="Nova logomarca do Governo do Estado de São Paulo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>
                                        <a14:foregroundMark x1="31563" y1="53542" x2="31563" y2="53542"/>
                                        <a14:foregroundMark x1="43438" y1="53125" x2="43438" y2="53125"/>
                                        <a14:foregroundMark x1="46875" y1="52083" x2="46875" y2="52083"/>
                                        <a14:foregroundMark x1="48594" y1="46875" x2="48594" y2="46875"/>
                                        <a14:foregroundMark x1="51875" y1="52083" x2="51875" y2="52083"/>
                                        <a14:foregroundMark x1="61563" y1="53333" x2="61563" y2="53333"/>
                                        <a14:foregroundMark x1="66250" y1="53958" x2="66250" y2="53958"/>
                                        <a14:foregroundMark x1="71250" y1="53958" x2="71250" y2="53958"/>
                                        <a14:foregroundMark x1="77656" y1="53333" x2="77656" y2="53333"/>
                                        <a14:foregroundMark x1="81094" y1="52500" x2="81094" y2="52500"/>
                                        <a14:foregroundMark x1="42500" y1="62083" x2="42500" y2="62083"/>
                                        <a14:foregroundMark x1="44219" y1="60833" x2="44219" y2="60833"/>
                                        <a14:foregroundMark x1="47969" y1="61667" x2="47969" y2="61667"/>
                                        <a14:foregroundMark x1="50469" y1="61458" x2="50469" y2="61458"/>
                                        <a14:foregroundMark x1="53125" y1="61667" x2="53125" y2="61667"/>
                                        <a14:foregroundMark x1="55937" y1="60833" x2="55937" y2="60833"/>
                                        <a14:foregroundMark x1="58750" y1="61458" x2="58750" y2="61458"/>
                                        <a14:foregroundMark x1="63750" y1="61875" x2="63750" y2="61875"/>
                                        <a14:foregroundMark x1="66875" y1="61458" x2="66875" y2="61458"/>
                                        <a14:foregroundMark x1="35938" y1="55000" x2="35938" y2="55000"/>
                                        <a14:foregroundMark x1="71563" y1="61667" x2="71563" y2="61667"/>
                                        <a14:foregroundMark x1="74531" y1="61458" x2="74531" y2="61458"/>
                                        <a14:foregroundMark x1="76719" y1="61667" x2="76719" y2="61667"/>
                                        <a14:foregroundMark x1="78750" y1="62292" x2="78750" y2="62292"/>
                                        <a14:foregroundMark x1="81563" y1="61458" x2="81563" y2="61458"/>
                                        <a14:foregroundMark x1="84531" y1="61042" x2="84531" y2="61042"/>
                                        <a14:backgroundMark x1="48125" y1="52917" x2="48125" y2="52917"/>
                                        <a14:backgroundMark x1="62656" y1="51458" x2="62656" y2="51458"/>
                                        <a14:backgroundMark x1="67500" y1="52708" x2="67500" y2="52708"/>
                                        <a14:backgroundMark x1="45469" y1="61458" x2="45469" y2="61458"/>
                                        <a14:backgroundMark x1="53594" y1="60833" x2="53594" y2="60833"/>
                                        <a14:backgroundMark x1="59844" y1="61667" x2="59844" y2="61667"/>
                                        <a14:backgroundMark x1="64688" y1="61667" x2="64688" y2="61667"/>
                                        <a14:backgroundMark x1="67813" y1="61458" x2="67813" y2="61458"/>
                                        <a14:backgroundMark x1="79375" y1="61458" x2="79375" y2="61458"/>
                                        <a14:backgroundMark x1="82500" y1="61667" x2="82500" y2="61667"/>
                                        <a14:backgroundMark x1="85469" y1="61667" x2="85469" y2="61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09" t="43475" r="10530" b="30892"/>
                          <a:stretch/>
                        </pic:blipFill>
                        <pic:spPr bwMode="auto">
                          <a:xfrm>
                            <a:off x="3400425" y="38100"/>
                            <a:ext cx="266700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60FC3F" id="Group 6" o:spid="_x0000_s1026" style="position:absolute;margin-left:0;margin-top:19.95pt;width:447.75pt;height:50.7pt;z-index:251659264;mso-position-horizontal:center;mso-position-horizontal-relative:margin;mso-width-relative:margin;mso-height-relative:margin" coordsize="60674,687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Fatec Votorantim – Benedicto Pagliato" style="position:absolute;width:28797;height:6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">
                  <v:imagedata r:id="rId9" o:title="Fatec Votorantim – Benedicto Pagliato"/>
                </v:shape>
                <v:shape id="Picture 5" o:spid="_x0000_s1028" type="#_x0000_t75" alt="Nova logomarca do Governo do Estado de São Paulo" style="position:absolute;left:34004;top:381;width:26670;height:6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">
                  <v:imagedata r:id="rId10" o:title="Nova logomarca do Governo do Estado de São Paulo" croptop="28492f" cropbottom="20245f" cropleft="6297f" cropright="6901f"/>
                </v:shape>
                <w10:wrap type="square" anchorx="margin"/>
              </v:group>
            </w:pict>
          </mc:Fallback>
        </mc:AlternateContent>
      </w:r>
    </w:p>
    <w:p w14:paraId="297AD688" w14:textId="77777777" w:rsidR="00456FC4" w:rsidRDefault="00456FC4">
      <w:pPr>
        <w:spacing w:line="360" w:lineRule="auto"/>
      </w:pPr>
    </w:p>
    <w:p w14:paraId="6884E83C" w14:textId="77777777" w:rsidR="00456FC4" w:rsidRDefault="00456FC4" w:rsidP="00456FC4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Times New Roman" w:hAnsi="Times New Roman" w:cs="Times New Roman" w:eastAsia="Times New Roman"/>
          <w:b/>
          <w:bCs/>
          <w:sz w:val="24"/>
        </w:rPr>
        <w:t>FACULDADE DE TECNOLOGIA DE VOTORANTIM</w:t>
      </w:r>
    </w:p>
    <w:p w14:paraId="4DCE34EA" w14:textId="77777777" w:rsidR="00456FC4" w:rsidRDefault="00456FC4" w:rsidP="00791593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Times New Roman" w:hAnsi="Times New Roman" w:cs="Times New Roman" w:eastAsia="Times New Roman"/>
          <w:b/>
          <w:bCs/>
          <w:sz w:val="24"/>
        </w:rPr>
        <w:t>DESENVOLVIMENTO DE SOFTWARE MULTIPLATAFORMA</w:t>
      </w:r>
    </w:p>
    <w:p w14:paraId="7AD0DD28" w14:textId="77777777" w:rsidR="00456FC4" w:rsidRPr="00456FC4" w:rsidRDefault="00456FC4" w:rsidP="00456FC4">
      <w:pPr>
        <w:spacing w:line="360" w:lineRule="auto"/>
        <w:rPr>
          <w:rFonts w:ascii="Arial" w:hAnsi="Arial" w:cs="Arial"/>
          <w:b/>
          <w:bCs/>
        </w:rPr>
      </w:pPr>
      <w:r w:rsidRPr="00456FC4">
        <w:rPr>
          <w:rFonts w:ascii="Times New Roman" w:hAnsi="Times New Roman" w:cs="Times New Roman" w:eastAsia="Times New Roman"/>
          <w:b/>
          <w:bCs/>
          <w:sz w:val="24"/>
        </w:rPr>
        <w:br/>
      </w:r>
    </w:p>
    <w:p w14:paraId="39C133CE" w14:textId="77777777" w:rsidR="00456FC4" w:rsidRDefault="00456FC4" w:rsidP="002E39B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56FC4">
        <w:rPr>
          <w:rFonts w:ascii="Times New Roman" w:hAnsi="Times New Roman" w:cs="Times New Roman" w:eastAsia="Times New Roman"/>
          <w:b/>
          <w:bCs/>
          <w:sz w:val="24"/>
          <w:szCs w:val="28"/>
        </w:rPr>
        <w:t>DelBicos - Delivery de Bicos</w:t>
      </w:r>
    </w:p>
    <w:p w14:paraId="43ED2B72" w14:textId="77777777" w:rsidR="00791593" w:rsidRPr="00791593" w:rsidRDefault="00791593" w:rsidP="002E39B4">
      <w:pPr>
        <w:spacing w:line="36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791593">
        <w:rPr>
          <w:rFonts w:ascii="Times New Roman" w:hAnsi="Times New Roman" w:cs="Times New Roman" w:eastAsia="Times New Roman"/>
          <w:i/>
          <w:iCs/>
          <w:sz w:val="24"/>
          <w:szCs w:val="28"/>
        </w:rPr>
        <w:t>Disciplina-chave</w:t>
      </w:r>
    </w:p>
    <w:p w14:paraId="7CA8846F" w14:textId="77777777" w:rsidR="00791593" w:rsidRDefault="00791593" w:rsidP="002E39B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791593">
        <w:rPr>
          <w:rFonts w:ascii="Times New Roman" w:hAnsi="Times New Roman" w:cs="Times New Roman" w:eastAsia="Times New Roman"/>
          <w:sz w:val="24"/>
          <w:szCs w:val="28"/>
        </w:rPr>
        <w:t>Laboratório de Desenvolvimento Multiplataforma</w:t>
      </w:r>
    </w:p>
    <w:p w14:paraId="67ED963A" w14:textId="77777777" w:rsidR="00791593" w:rsidRPr="00791593" w:rsidRDefault="00791593" w:rsidP="002E39B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0A90B4F" w14:textId="77777777" w:rsidR="00791593" w:rsidRPr="00791593" w:rsidRDefault="00791593" w:rsidP="002E39B4">
      <w:pPr>
        <w:spacing w:line="36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791593">
        <w:rPr>
          <w:rFonts w:ascii="Times New Roman" w:hAnsi="Times New Roman" w:cs="Times New Roman" w:eastAsia="Times New Roman"/>
          <w:i/>
          <w:iCs/>
          <w:sz w:val="24"/>
          <w:szCs w:val="28"/>
        </w:rPr>
        <w:t>Disciplinas satélites</w:t>
      </w:r>
    </w:p>
    <w:p w14:paraId="1023A02E" w14:textId="77777777" w:rsidR="00791593" w:rsidRPr="00791593" w:rsidRDefault="00791593" w:rsidP="002E39B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791593">
        <w:rPr>
          <w:rFonts w:ascii="Times New Roman" w:hAnsi="Times New Roman" w:cs="Times New Roman" w:eastAsia="Times New Roman"/>
          <w:sz w:val="24"/>
          <w:szCs w:val="28"/>
        </w:rPr>
        <w:t>Computação em Nuvem II</w:t>
      </w:r>
    </w:p>
    <w:p w14:paraId="41C4CD51" w14:textId="77777777" w:rsidR="00791593" w:rsidRPr="00791593" w:rsidRDefault="00791593" w:rsidP="002E39B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791593">
        <w:rPr>
          <w:rFonts w:ascii="Times New Roman" w:hAnsi="Times New Roman" w:cs="Times New Roman" w:eastAsia="Times New Roman"/>
          <w:sz w:val="24"/>
          <w:szCs w:val="28"/>
        </w:rPr>
        <w:t>Processamento de Linguagem Natural</w:t>
      </w:r>
    </w:p>
    <w:p w14:paraId="360576A4" w14:textId="77777777" w:rsidR="00791593" w:rsidRPr="00791593" w:rsidRDefault="00791593" w:rsidP="002E39B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791593">
        <w:rPr>
          <w:rFonts w:ascii="Times New Roman" w:hAnsi="Times New Roman" w:cs="Times New Roman" w:eastAsia="Times New Roman"/>
          <w:sz w:val="24"/>
          <w:szCs w:val="28"/>
        </w:rPr>
        <w:t>Qualidade e Testes de Software</w:t>
      </w:r>
    </w:p>
    <w:p w14:paraId="0AA53FBB" w14:textId="77777777" w:rsidR="00791593" w:rsidRDefault="00791593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08AADB9" w14:textId="77777777" w:rsidR="00791593" w:rsidRDefault="00791593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3373BF1" w14:textId="77777777" w:rsidR="00791593" w:rsidRDefault="00791593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9036D0F" w14:textId="77777777" w:rsidR="00456FC4" w:rsidRDefault="00456FC4" w:rsidP="002E39B4">
      <w:pPr>
        <w:spacing w:line="360" w:lineRule="auto"/>
        <w:jc w:val="center"/>
        <w:rPr>
          <w:rFonts w:ascii="Arial" w:hAnsi="Arial" w:cs="Arial"/>
          <w:b/>
          <w:bCs/>
        </w:rPr>
      </w:pPr>
      <w:r w:rsidRPr="00456FC4">
        <w:rPr>
          <w:rFonts w:ascii="Times New Roman" w:hAnsi="Times New Roman" w:cs="Times New Roman" w:eastAsia="Times New Roman"/>
          <w:b/>
          <w:bCs/>
          <w:sz w:val="24"/>
        </w:rPr>
        <w:br/>
      </w:r>
      <w:r w:rsidRPr="00456FC4">
        <w:rPr>
          <w:rFonts w:ascii="Times New Roman" w:hAnsi="Times New Roman" w:cs="Times New Roman" w:eastAsia="Times New Roman"/>
          <w:b/>
          <w:bCs/>
          <w:sz w:val="24"/>
        </w:rPr>
        <w:br/>
      </w:r>
      <w:r w:rsidR="00791593" w:rsidRPr="00791593">
        <w:rPr>
          <w:rFonts w:ascii="Times New Roman" w:hAnsi="Times New Roman" w:cs="Times New Roman" w:eastAsia="Times New Roman"/>
          <w:b/>
          <w:bCs/>
          <w:sz w:val="24"/>
        </w:rPr>
        <w:t>Orientador: Prof. Dr. Cassio R. F. Riedo</w:t>
      </w:r>
    </w:p>
    <w:p w14:paraId="737BBBF4" w14:textId="77777777" w:rsidR="00456FC4" w:rsidRDefault="00456FC4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CD0D6FA" w14:textId="77777777" w:rsidR="002E39B4" w:rsidRDefault="002E39B4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CE661DF" w14:textId="77777777" w:rsidR="00456FC4" w:rsidRDefault="00456FC4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D4586F2" w14:textId="77777777" w:rsidR="00791593" w:rsidRDefault="00791593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F56D126" w14:textId="77777777" w:rsidR="00791593" w:rsidRDefault="00791593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0A27379" w14:textId="77777777" w:rsidR="00791593" w:rsidRPr="00456FC4" w:rsidRDefault="00791593" w:rsidP="002E39B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334CC8A" w14:textId="77777777" w:rsidR="00456FC4" w:rsidRPr="00456FC4" w:rsidRDefault="00456FC4" w:rsidP="002E39B4">
      <w:pPr>
        <w:spacing w:line="360" w:lineRule="auto"/>
        <w:jc w:val="center"/>
        <w:rPr>
          <w:rFonts w:ascii="Arial" w:hAnsi="Arial" w:cs="Arial"/>
          <w:b/>
          <w:bCs/>
        </w:rPr>
      </w:pPr>
      <w:r w:rsidRPr="00456FC4">
        <w:rPr>
          <w:rFonts w:ascii="Times New Roman" w:hAnsi="Times New Roman" w:cs="Times New Roman" w:eastAsia="Times New Roman"/>
          <w:b/>
          <w:bCs/>
          <w:sz w:val="24"/>
        </w:rPr>
        <w:t>Votorantim - SP</w:t>
      </w:r>
    </w:p>
    <w:p w14:paraId="1B978CF9" w14:textId="2F9614CA" w:rsidR="00456FC4" w:rsidRDefault="00791593" w:rsidP="002E39B4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Versão 1.0 – </w:t>
      </w:r>
      <w:r w:rsidR="002E39B4">
        <w:rPr>
          <w:rFonts w:ascii="Times New Roman" w:hAnsi="Times New Roman" w:cs="Times New Roman" w:eastAsia="Times New Roman"/>
          <w:b/>
          <w:bCs/>
          <w:sz w:val="24"/>
        </w:rPr>
        <w:t>agosto</w:t>
      </w:r>
      <w:r>
        <w:rPr>
          <w:rFonts w:ascii="Times New Roman" w:hAnsi="Times New Roman" w:cs="Times New Roman" w:eastAsia="Times New Roman"/>
          <w:b/>
          <w:bCs/>
          <w:sz w:val="24"/>
        </w:rPr>
        <w:t>/</w:t>
      </w:r>
      <w:r w:rsidR="00456FC4" w:rsidRPr="00456FC4">
        <w:rPr>
          <w:rFonts w:ascii="Times New Roman" w:hAnsi="Times New Roman" w:cs="Times New Roman" w:eastAsia="Times New Roman"/>
          <w:b/>
          <w:bCs/>
          <w:sz w:val="24"/>
        </w:rPr>
        <w:t>2026</w:t>
      </w:r>
    </w:p>
    <w:p w14:paraId="2007E0D6" w14:textId="77777777" w:rsidR="00791593" w:rsidRDefault="00791593" w:rsidP="002E39B4">
      <w:pPr>
        <w:spacing w:line="360" w:lineRule="auto"/>
        <w:jc w:val="center"/>
        <w:rPr>
          <w:rFonts w:ascii="Arial" w:hAnsi="Arial" w:cs="Arial"/>
          <w:b/>
          <w:bCs/>
        </w:rPr>
      </w:pPr>
      <w:r w:rsidRPr="00791593">
        <w:rPr>
          <w:rFonts w:ascii="Times New Roman" w:hAnsi="Times New Roman" w:cs="Times New Roman" w:eastAsia="Times New Roman"/>
          <w:b/>
          <w:bCs/>
          <w:sz w:val="24"/>
        </w:rPr>
        <w:lastRenderedPageBreak/>
        <w:t>Resumo</w:t>
      </w:r>
    </w:p>
    <w:p w14:paraId="69493AF2" w14:textId="77777777" w:rsidR="00456FC4" w:rsidRPr="00791593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Segundo o Projeto Pedagógico do Curso Superior de Tecnologia em Desenvolvimento de Software Multiplataforma (PPC), o objetivo do PI-VI é desenvolver uma solução multiplataforma para atender a demandas de negócios reais e contribuir com os Objetivos de Desenvolvimento Sustentável (ODS). Cada projeto, realizado em grupo, deverá agregar tecnologias avançadas, como aprendizagem de máquina e processamento de linguagem natural, e utilizar padrões de projetos, metodologias ágeis de gestão, arquitetura em nuvem, inteligência artificial e linguagens de programação e frameworks variados. Ou seja, cada grupo deverá apresentar uma proposta de desenvolvimento que integre uma plataforma web com dispositivos móveis, usando arquitetura em nuvem e banco de dados, relacional ou não relacional, de modo a garantir flexibilidade e eficiência no armazenamento das informações. O público-alvo poderá ser ONGs, associações, empresas de pequeno porte ou a comunidade externa. Laboratório de Desenvolvimento Multiplataforma será a disciplina-chave e contará com a colaboração das seguintes disciplinas satélites: Computação em Nuvem II, Processamento de Linguagem Natural e Qualidade e Testes de Software. Os professores das disciplinas envolvidas acompanharão o desenvolvimento dos projetos, durante o qual deverão ser utilizadas ferramentas de gestão ágil para planejar, monitorar e executar o projeto, devendo solicitar, pelo menos, duas entregas de artefatos relacionados às suas respectivas disciplinas. A etapa final ocorrerá com um evento no estilo de mostra para apresentar os projetos ao público interessado. A avaliação levará diversos aspectos em consideração, como a entrega dos artefatos solicitados por cada disciplina, a avaliação por uma banca composta por avaliadores técnicos (P1) e a apresentação no formato de mostra para o público-alvo (P2).</w:t>
      </w:r>
    </w:p>
    <w:p w14:paraId="39674183" w14:textId="77777777" w:rsidR="00456FC4" w:rsidRDefault="00456FC4">
      <w:pPr>
        <w:spacing w:line="360" w:lineRule="auto"/>
        <w:rPr>
          <w:rFonts w:ascii="Arial" w:hAnsi="Arial" w:cs="Arial"/>
          <w:b/>
          <w:bCs/>
        </w:rPr>
      </w:pPr>
      <w:r>
        <w:rPr>
          <w:rFonts w:ascii="Times New Roman" w:hAnsi="Times New Roman" w:cs="Times New Roman" w:eastAsia="Times New Roman"/>
          <w:b/>
          <w:bCs/>
          <w:sz w:val="24"/>
        </w:rPr>
        <w:br w:type="page"/>
      </w:r>
    </w:p>
    <w:p w14:paraId="49491222" w14:textId="77777777" w:rsidR="00791593" w:rsidRDefault="00791593" w:rsidP="00456FC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Times New Roman" w:hAnsi="Times New Roman" w:cs="Times New Roman" w:eastAsia="Times New Roman"/>
          <w:b/>
          <w:bCs/>
          <w:sz w:val="24"/>
        </w:rPr>
        <w:lastRenderedPageBreak/>
        <w:t>Sumário</w:t>
      </w:r>
    </w:p>
    <w:p w14:paraId="13499080" w14:textId="77777777" w:rsidR="00791593" w:rsidRDefault="00791593">
      <w:pPr>
        <w:spacing w:line="360" w:lineRule="auto"/>
        <w:rPr>
          <w:rFonts w:ascii="Arial" w:hAnsi="Arial" w:cs="Arial"/>
          <w:b/>
          <w:bCs/>
        </w:rPr>
      </w:pPr>
      <w:r>
        <w:rPr>
          <w:rFonts w:ascii="Times New Roman" w:hAnsi="Times New Roman" w:cs="Times New Roman" w:eastAsia="Times New Roman"/>
          <w:b/>
          <w:bCs/>
          <w:sz w:val="24"/>
        </w:rPr>
        <w:br w:type="page"/>
      </w:r>
    </w:p>
    <w:p w14:paraId="0839326E" w14:textId="77777777" w:rsidR="00791593" w:rsidRDefault="00791593" w:rsidP="00791593">
      <w:pPr>
        <w:spacing w:line="360" w:lineRule="auto"/>
        <w:jc w:val="both"/>
        <w:rPr>
          <w:rFonts w:ascii="Arial" w:hAnsi="Arial" w:cs="Arial"/>
          <w:b/>
          <w:bCs/>
        </w:rPr>
      </w:pPr>
      <w:r w:rsidRPr="00791593">
        <w:rPr>
          <w:rFonts w:ascii="Times New Roman" w:hAnsi="Times New Roman" w:cs="Times New Roman" w:eastAsia="Times New Roman"/>
          <w:b/>
          <w:bCs/>
          <w:sz w:val="24"/>
        </w:rPr>
        <w:lastRenderedPageBreak/>
        <w:t>Proposta</w:t>
      </w:r>
    </w:p>
    <w:p w14:paraId="155054B8" w14:textId="77777777" w:rsidR="00791593" w:rsidRPr="00791593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Desenvolvimento do DelBicos, um marketplace multiplataforma (mobile Android/iOS e web, mesma base React Native + Expo) que conecta clientes a profissionais autônomos prestadores de pequenos serviços (“bicos”), com arquitetura em nuvem, plano de testes e qualidade de software, e funcionalidades de Processamento de Linguagem Natural (busca por voz e chatbot de agendamento).</w:t>
      </w:r>
    </w:p>
    <w:p w14:paraId="45CED782" w14:textId="77777777" w:rsidR="00791593" w:rsidRDefault="00791593" w:rsidP="00791593">
      <w:pPr>
        <w:spacing w:line="360" w:lineRule="auto"/>
        <w:jc w:val="both"/>
        <w:rPr>
          <w:rFonts w:ascii="Arial" w:hAnsi="Arial" w:cs="Arial"/>
          <w:b/>
          <w:bCs/>
        </w:rPr>
      </w:pPr>
      <w:r w:rsidRPr="00791593">
        <w:rPr>
          <w:rFonts w:ascii="Times New Roman" w:hAnsi="Times New Roman" w:cs="Times New Roman" w:eastAsia="Times New Roman"/>
          <w:b/>
          <w:bCs/>
          <w:sz w:val="24"/>
        </w:rPr>
        <w:t>Objetivo Geral do Projeto</w:t>
      </w:r>
    </w:p>
    <w:p w14:paraId="2B2E66B3" w14:textId="77777777" w:rsidR="00791593" w:rsidRPr="00791593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Apresentar o DelBicos funcional e documentado: busca e contratação de profissionais por geolocalização, agendamento com pagamento integrado (Stripe), chat em tempo real, e um chatbot com comando de voz e classificação de intenções (TF-IDF + SVM) para agendar, consultar e cancelar serviços — utilizando metodologia ágil (Scrum), arquitetura em nuvem (Azure) e as tecnologias descritas na Documentação Técnica.</w:t>
      </w:r>
    </w:p>
    <w:p w14:paraId="2E26BE04" w14:textId="77777777" w:rsidR="00791593" w:rsidRDefault="00791593" w:rsidP="00791593">
      <w:pPr>
        <w:spacing w:line="360" w:lineRule="auto"/>
        <w:jc w:val="both"/>
        <w:rPr>
          <w:rFonts w:ascii="Arial" w:hAnsi="Arial" w:cs="Arial"/>
          <w:b/>
          <w:bCs/>
        </w:rPr>
      </w:pPr>
      <w:r w:rsidRPr="00791593">
        <w:rPr>
          <w:rFonts w:ascii="Times New Roman" w:hAnsi="Times New Roman" w:cs="Times New Roman" w:eastAsia="Times New Roman"/>
          <w:b/>
          <w:bCs/>
          <w:sz w:val="24"/>
        </w:rPr>
        <w:t>Implementações em cada disciplina</w:t>
      </w:r>
    </w:p>
    <w:p w14:paraId="1F5462E4" w14:textId="77777777" w:rsidR="00456FC4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Os professores acompanharão o desenvolvimento dos projetos, durante o qual deverão ser utilizadas ferramentas de gestão ágil de projetos para planejar, monitorar e executar o projeto. Haverá a solicitação de, pelo menos, duas entregas de artefatos para cada disciplina, discriminadas a seguir em seus respectivos tópicos.</w:t>
      </w:r>
    </w:p>
    <w:p w14:paraId="03628A97" w14:textId="77777777" w:rsidR="00791593" w:rsidRDefault="00791593" w:rsidP="00791593">
      <w:pPr>
        <w:spacing w:line="360" w:lineRule="auto"/>
        <w:jc w:val="both"/>
        <w:rPr>
          <w:rFonts w:ascii="Arial" w:hAnsi="Arial" w:cs="Arial"/>
        </w:rPr>
      </w:pPr>
    </w:p>
    <w:p w14:paraId="766B7A73" w14:textId="77777777" w:rsidR="00791593" w:rsidRDefault="00791593">
      <w:pPr>
        <w:spacing w:line="360" w:lineRule="auto"/>
        <w:rPr>
          <w:rFonts w:ascii="Arial" w:hAnsi="Arial" w:cs="Arial"/>
        </w:rPr>
      </w:pPr>
      <w:r>
        <w:rPr>
          <w:rFonts w:ascii="Times New Roman" w:hAnsi="Times New Roman" w:cs="Times New Roman" w:eastAsia="Times New Roman"/>
          <w:sz w:val="24"/>
        </w:rPr>
        <w:br w:type="page"/>
      </w:r>
    </w:p>
    <w:p w14:paraId="15506D14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lastRenderedPageBreak/>
        <w:t>Disciplina-Chave: Laboratório de Desenvolvimento Multiplataforma</w:t>
      </w:r>
    </w:p>
    <w:p w14:paraId="17B2DB5E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Objetivo: Desenvolver o projeto usando metodologia ágil, de modo que, ao final do semestre, se mostre funcional ao atender as principais prioridades apontadas no Product Backlog, elaborado no início do semestre. O projeto deverá ser acompanhado por três tipos de documentação (técnica, de desenvolvimento e para o usuário) e pronto para funcionar em ambiente Docker. Há um modelo com as informações esperadas para cada tipo de documentação. Havendo justificativa e concordância com todos os membros do grupo, desde que as informações estejam coesas e coerentes, os grupos têm total autonomia para modificar o modelo nas versões finais de cada documento, principalmente a documentação para o usuário (que pode agregar efeitos gráficos para despertar a atenção dos possíveis leitores). Ou seja, os modelos são apenas uma sugestão em relação às informações que devem estar presentes no documento final.</w:t>
      </w:r>
    </w:p>
    <w:p w14:paraId="3D5ABF04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Atividades:</w:t>
      </w:r>
    </w:p>
    <w:p w14:paraId="10BE5211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1. Preparação do Product Backlog.</w:t>
      </w:r>
    </w:p>
    <w:p w14:paraId="5A736196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2. Simulação das cerimônias de SCRUM.</w:t>
      </w:r>
    </w:p>
    <w:p w14:paraId="55BC18E1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3. Documentação dos SPRINTs (planejamento, diárias e encerramento):</w:t>
      </w:r>
    </w:p>
    <w:p w14:paraId="581231FC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I. Planejamento: atribuição e definição de aceite dos itens;</w:t>
      </w:r>
    </w:p>
    <w:p w14:paraId="47AD83FD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II. Diárias: acompanhamento das atividades;</w:t>
      </w:r>
    </w:p>
    <w:p w14:paraId="429D8FFA" w14:textId="25AF0DB4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III. Encerramento: entregas e confirmação do aceite.</w:t>
      </w:r>
    </w:p>
    <w:p w14:paraId="3FF94C51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4. Elaboração da documentação técnica: fundamental para a posterior manutenção do projeto (Diagrama de Entidade e Relacionamento do BD; Identificação de recursos e suas versões, etc.).</w:t>
      </w:r>
    </w:p>
    <w:p w14:paraId="1DCA3FF9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5. Elaboração da documentação de desenvolvimento: contabilização real dos recursos investidos no projeto, sejam humanos ou econômicos/materiais, organizado individualmente e por categorias.</w:t>
      </w:r>
    </w:p>
    <w:p w14:paraId="08C10002" w14:textId="65981603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6. Elaboração da documentação para usuários: para ser usada pelo usuário final, em linguagem simples, NÃO técnica, contendo a apresentação das características do projeto considerando os problemas apresentados no Product Backlog e as expectativas associadas, além de um passo a passo para utilização e uma FAQ (Frequently Asked Questions).</w:t>
      </w:r>
    </w:p>
    <w:p w14:paraId="73C9D514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7. Os três tipos de documentação (técnica, de desenvolvimento e para o usuário) deverão estar no formato PDF, de fácil acesso, em uma pasta denominada “doctos” na raiz do repositório do projeto (GitHub).</w:t>
      </w:r>
    </w:p>
    <w:p w14:paraId="56575659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 xml:space="preserve">8. Elaboração de um panfleto (folder) “promocional” para “distribuição” na apresentação no formato “mostra”. O layout do panfleto deve usar apenas uma folha A4 e indicar as principais características e diferenciais do projeto em relação a </w:t>
      </w:r>
      <w:r w:rsidRPr="00791593">
        <w:rPr>
          <w:rFonts w:ascii="Times New Roman" w:hAnsi="Times New Roman" w:cs="Times New Roman" w:eastAsia="Times New Roman"/>
          <w:sz w:val="24"/>
        </w:rPr>
        <w:lastRenderedPageBreak/>
        <w:t>possíveis concorrentes, ressaltando a aplicação de Processamento de Linguagem Natural.</w:t>
      </w:r>
    </w:p>
    <w:p w14:paraId="66D704B5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9. Preparação do estado final do projeto em arquivo compactado (zip) a partir do repositório de desenvolvimento (GitHub).</w:t>
      </w:r>
    </w:p>
    <w:p w14:paraId="714773A2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10. Preparação do projeto funcional em contêiner no ambiente Docker.</w:t>
      </w:r>
    </w:p>
    <w:p w14:paraId="4C33B224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Entregas previstas:</w:t>
      </w:r>
    </w:p>
    <w:p w14:paraId="62D2578A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Entrega 1 (08/05): apresentação do estado de desenvolvimento do projeto, acompanhado do Product Backlog, para banca avaliadora composta por avaliadores técnicos. Deve-se ressaltar as entregas solicitadas pelas disciplinas satélites;</w:t>
      </w:r>
    </w:p>
    <w:p w14:paraId="6F6C62E5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Entrega 2 (19/06): apresentação do projeto final no formato “mostra”, preferencialmente na plataforma Azure, com entrega do panfleto (folder),. Toda a estrutura e ferramentas utilizadas no projeto deverão estar indicadas na documentação técnica; o tempo (total, individual e por categorias) e custos (quando houverem) investidos no projeto deverão constar na documentação de desenvolvimento; e deverá ter um manual de utilização para o usuário, com orientações (passo a passo) para que os usuários tenham uma visão geral sobre o projeto e tenham condições de navegara partir das indicações fornecidas pelo manual, assim como um capítulo com possíveis dúvidas mais comuns (FAQ- Frequently Asked Questions). A demonstração de utilizaação deverá ser realizada na “mostra”. Disciplina-Satélite: COMPUTAÇÃO EM NUVEM II Objetivo: Estruturar o ambiente de funcionamento do projeto em nuvem, preferencialmente no Azure, indicando estimativa de custos mensais para utilização sua “em produção”, considerando que a autenticação de usuários, autorizações de acesso, 4 recursos e estrutura lógica (VMs) devem ser gerenciados e monitorados pelo ambiente em nuvem. Entregas: </w:t>
      </w: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Entrega 1 (05/05): Apresentar análise situacional apontando situação da versão atual e proposta para o estado final pretendido pelo projeto; </w:t>
      </w: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Entrega 2 (16/06): Apresentar documentação técnica, no formato PDF da versão final do projeto, considerando que qualquer outra equipe possa dar manutenção e fazer atualização no projeto “em produção”.</w:t>
      </w:r>
    </w:p>
    <w:p w14:paraId="3F77A49E" w14:textId="786444A0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Disciplina-Satélite: QUALIDADE E TESTES DE SOFTWARE</w:t>
      </w:r>
    </w:p>
    <w:p w14:paraId="3FF59A73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Objetivo: Entregar sistemas/aplicativos de alta qualidade, testados e com baixa propensão a erros.</w:t>
      </w:r>
    </w:p>
    <w:p w14:paraId="29721905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Entregas:</w:t>
      </w:r>
    </w:p>
    <w:p w14:paraId="2675F931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Entrega 1 (15/05):</w:t>
      </w:r>
    </w:p>
    <w:p w14:paraId="0E69FEB2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1)O grupo deverá identificar os requisitos funcionais e não funcionais mais relevantes do projeto e:</w:t>
      </w:r>
    </w:p>
    <w:p w14:paraId="4E6951D5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a)Esboçar um plano de teste, contendo:</w:t>
      </w:r>
    </w:p>
    <w:p w14:paraId="3977BB82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lastRenderedPageBreak/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Objetivo do teste</w:t>
      </w:r>
    </w:p>
    <w:p w14:paraId="2DA9E976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Itens a serem testados</w:t>
      </w:r>
    </w:p>
    <w:p w14:paraId="7B4F0319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Estratégia de teste</w:t>
      </w:r>
    </w:p>
    <w:p w14:paraId="68B3E9CD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="00815DCE">
        <w:rPr>
          <w:rFonts w:ascii="Times New Roman" w:hAnsi="Times New Roman" w:cs="Times New Roman" w:eastAsia="Times New Roman"/>
          <w:sz w:val="24"/>
        </w:rPr>
        <w:t xml:space="preserve"> </w:t>
      </w:r>
      <w:r w:rsidRPr="00791593">
        <w:rPr>
          <w:rFonts w:ascii="Times New Roman" w:hAnsi="Times New Roman" w:cs="Times New Roman" w:eastAsia="Times New Roman"/>
          <w:sz w:val="24"/>
        </w:rPr>
        <w:t>Critérios de entrada e saída</w:t>
      </w:r>
    </w:p>
    <w:p w14:paraId="00E60F52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Recursos necessários</w:t>
      </w:r>
    </w:p>
    <w:p w14:paraId="23F223D7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Cronograma estimado</w:t>
      </w:r>
    </w:p>
    <w:p w14:paraId="73C24AE3" w14:textId="7FBFE338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b)</w:t>
      </w:r>
      <w:r w:rsidR="00815DCE">
        <w:rPr>
          <w:rFonts w:ascii="Times New Roman" w:hAnsi="Times New Roman" w:cs="Times New Roman" w:eastAsia="Times New Roman"/>
          <w:sz w:val="24"/>
        </w:rPr>
        <w:t xml:space="preserve"> </w:t>
      </w:r>
      <w:r w:rsidRPr="00791593">
        <w:rPr>
          <w:rFonts w:ascii="Times New Roman" w:hAnsi="Times New Roman" w:cs="Times New Roman" w:eastAsia="Times New Roman"/>
          <w:sz w:val="24"/>
        </w:rPr>
        <w:t>Elencar os papéis envolvidos no processo de teste.</w:t>
      </w:r>
    </w:p>
    <w:p w14:paraId="3AA63573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2) Escolher entre uma das abordagens: Partição de Equivalência e Análise de Valor Limite e realizar o teste de caixa preta do projeto - o grupo deverá entregar os casos de teste da aplicação e a tabela de execução dos testes.</w:t>
      </w:r>
    </w:p>
    <w:p w14:paraId="4EB1CC35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3) Escolher uma funcionalidade do seu projeto de PI que possua um fluxo com mais de 3 estados (Exceto login)</w:t>
      </w:r>
    </w:p>
    <w:p w14:paraId="397CC6AD" w14:textId="5387DCD4" w:rsidR="00815DCE" w:rsidRDefault="00815DCE" w:rsidP="00791593">
      <w:pPr>
        <w:spacing w:line="360" w:lineRule="auto"/>
        <w:jc w:val="both"/>
        <w:rPr>
          <w:rFonts w:ascii="Arial" w:hAnsi="Arial" w:cs="Arial"/>
        </w:rPr>
      </w:pPr>
      <w:r>
        <w:rPr>
          <w:rFonts w:ascii="Times New Roman" w:hAnsi="Times New Roman" w:cs="Times New Roman" w:eastAsia="Times New Roman"/>
          <w:sz w:val="24"/>
        </w:rPr>
        <w:t>a</w:t>
      </w:r>
      <w:r w:rsidR="00791593" w:rsidRPr="00791593">
        <w:rPr>
          <w:rFonts w:ascii="Times New Roman" w:hAnsi="Times New Roman" w:cs="Times New Roman" w:eastAsia="Times New Roman"/>
          <w:sz w:val="24"/>
        </w:rPr>
        <w:t>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 w:rsidR="00791593" w:rsidRPr="00791593">
        <w:rPr>
          <w:rFonts w:ascii="Times New Roman" w:hAnsi="Times New Roman" w:cs="Times New Roman" w:eastAsia="Times New Roman"/>
          <w:sz w:val="24"/>
        </w:rPr>
        <w:t>Fazer o diagrama UML de Estados;</w:t>
      </w:r>
    </w:p>
    <w:p w14:paraId="078C6E4E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b)</w:t>
      </w:r>
      <w:r w:rsidR="00815DCE">
        <w:rPr>
          <w:rFonts w:ascii="Times New Roman" w:hAnsi="Times New Roman" w:cs="Times New Roman" w:eastAsia="Times New Roman"/>
          <w:sz w:val="24"/>
        </w:rPr>
        <w:t xml:space="preserve"> </w:t>
      </w:r>
      <w:r w:rsidRPr="00791593">
        <w:rPr>
          <w:rFonts w:ascii="Times New Roman" w:hAnsi="Times New Roman" w:cs="Times New Roman" w:eastAsia="Times New Roman"/>
          <w:sz w:val="24"/>
        </w:rPr>
        <w:t>Criar casos de teste para:</w:t>
      </w:r>
    </w:p>
    <w:p w14:paraId="040A72A1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Cada estado (cobertura de estados);</w:t>
      </w:r>
    </w:p>
    <w:p w14:paraId="77AB88F3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Cada transição (cobertura de transição);</w:t>
      </w:r>
    </w:p>
    <w:p w14:paraId="70937BF9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Sequências específicas (cobertura de caminhos)</w:t>
      </w:r>
    </w:p>
    <w:p w14:paraId="0AEE6423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Entrega 2 (15/06):</w:t>
      </w:r>
    </w:p>
    <w:p w14:paraId="65EF529A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1) Configurar a Pipeline do Github:</w:t>
      </w:r>
    </w:p>
    <w:p w14:paraId="0CFE9704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a)</w:t>
      </w:r>
      <w:r w:rsidR="00815DCE">
        <w:rPr>
          <w:rFonts w:ascii="Times New Roman" w:hAnsi="Times New Roman" w:cs="Times New Roman" w:eastAsia="Times New Roman"/>
          <w:sz w:val="24"/>
        </w:rPr>
        <w:t xml:space="preserve"> </w:t>
      </w:r>
      <w:r w:rsidRPr="00791593">
        <w:rPr>
          <w:rFonts w:ascii="Times New Roman" w:hAnsi="Times New Roman" w:cs="Times New Roman" w:eastAsia="Times New Roman"/>
          <w:sz w:val="24"/>
        </w:rPr>
        <w:t>Configurar um repositório no GitHub;</w:t>
      </w:r>
    </w:p>
    <w:p w14:paraId="6147A60D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b)</w:t>
      </w:r>
      <w:r w:rsidR="00815DCE">
        <w:rPr>
          <w:rFonts w:ascii="Times New Roman" w:hAnsi="Times New Roman" w:cs="Times New Roman" w:eastAsia="Times New Roman"/>
          <w:sz w:val="24"/>
        </w:rPr>
        <w:t xml:space="preserve"> </w:t>
      </w:r>
      <w:r w:rsidRPr="00791593">
        <w:rPr>
          <w:rFonts w:ascii="Times New Roman" w:hAnsi="Times New Roman" w:cs="Times New Roman" w:eastAsia="Times New Roman"/>
          <w:sz w:val="24"/>
        </w:rPr>
        <w:t>Criar um workflow (GitHub Actions ou Jenkins) que execute testes automaticamente em cada push;</w:t>
      </w:r>
    </w:p>
    <w:p w14:paraId="620BCE7C" w14:textId="3A8A28AF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c)Entregável: Link do repositório + execução do pipeline.</w:t>
      </w:r>
    </w:p>
    <w:p w14:paraId="12B09177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2) Automatização de casos com Junit/Selenium:</w:t>
      </w:r>
    </w:p>
    <w:p w14:paraId="68966961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a)</w:t>
      </w:r>
      <w:r w:rsidR="00815DCE">
        <w:rPr>
          <w:rFonts w:ascii="Times New Roman" w:hAnsi="Times New Roman" w:cs="Times New Roman" w:eastAsia="Times New Roman"/>
          <w:sz w:val="24"/>
        </w:rPr>
        <w:t xml:space="preserve"> </w:t>
      </w:r>
      <w:r w:rsidRPr="00791593">
        <w:rPr>
          <w:rFonts w:ascii="Times New Roman" w:hAnsi="Times New Roman" w:cs="Times New Roman" w:eastAsia="Times New Roman"/>
          <w:sz w:val="24"/>
        </w:rPr>
        <w:t>Escrever os testes automatizados utilizando ferramenta para testes unitários;</w:t>
      </w:r>
    </w:p>
    <w:p w14:paraId="344122CD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b)</w:t>
      </w:r>
      <w:r w:rsidR="00815DCE">
        <w:rPr>
          <w:rFonts w:ascii="Times New Roman" w:hAnsi="Times New Roman" w:cs="Times New Roman" w:eastAsia="Times New Roman"/>
          <w:sz w:val="24"/>
        </w:rPr>
        <w:t xml:space="preserve"> </w:t>
      </w:r>
      <w:r w:rsidRPr="00791593">
        <w:rPr>
          <w:rFonts w:ascii="Times New Roman" w:hAnsi="Times New Roman" w:cs="Times New Roman" w:eastAsia="Times New Roman"/>
          <w:sz w:val="24"/>
        </w:rPr>
        <w:t>Cobertura mínima dos testes 80%</w:t>
      </w:r>
    </w:p>
    <w:p w14:paraId="7C49D527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Disciplina-Satélite: PROCESSAMENTO DE LINGUAGEM NATURAL</w:t>
      </w:r>
    </w:p>
    <w:p w14:paraId="5E5001B6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Objetivo: acrescentar ao projeto funcionalidades de Processamento de Linguagem Natural, como reconhecimento de voz e Chatbot.</w:t>
      </w:r>
    </w:p>
    <w:p w14:paraId="2753AD17" w14:textId="77777777" w:rsidR="00815DCE" w:rsidRDefault="00791593" w:rsidP="00791593">
      <w:pPr>
        <w:spacing w:line="360" w:lineRule="auto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t>Entregas:</w:t>
      </w:r>
    </w:p>
    <w:p w14:paraId="2DFFAC4E" w14:textId="77777777" w:rsidR="00815DCE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lastRenderedPageBreak/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Entrega 1 (08/05): Reconhecimento de Voz - o grupo deverá implementar um sistema de busca semântica no projeto, o qual deverá permitir a buscar por voz.</w:t>
      </w:r>
    </w:p>
    <w:p w14:paraId="14458571" w14:textId="15606497" w:rsidR="00791593" w:rsidRPr="00791593" w:rsidRDefault="00791593" w:rsidP="00791593">
      <w:pPr>
        <w:spacing w:line="360" w:lineRule="auto"/>
        <w:ind w:firstLine="709"/>
        <w:jc w:val="both"/>
        <w:rPr>
          <w:rFonts w:ascii="Arial" w:hAnsi="Arial" w:cs="Arial"/>
        </w:rPr>
      </w:pPr>
      <w:r w:rsidRPr="00791593">
        <w:rPr>
          <w:rFonts w:ascii="Times New Roman" w:hAnsi="Times New Roman" w:cs="Times New Roman" w:eastAsia="Times New Roman"/>
          <w:sz w:val="24"/>
        </w:rPr>
        <w:sym w:font="Symbol" w:char="F0B7"/>
      </w:r>
      <w:r w:rsidRPr="00791593">
        <w:rPr>
          <w:rFonts w:ascii="Times New Roman" w:hAnsi="Times New Roman" w:cs="Times New Roman" w:eastAsia="Times New Roman"/>
          <w:sz w:val="24"/>
        </w:rPr>
        <w:t xml:space="preserve"> Entrega 2 (19/06): Desenvolvimento de um ChatBot - o grupo deverá implementar um chatbot baseado em regras com classificação de intenções usando TF-IDF + SVM.</w:t>
      </w:r>
    </w:p>
    <w:sectPr w:rsidR="00791593" w:rsidRPr="00791593" w:rsidSect="00456FC4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31C52" w14:textId="77777777" w:rsidR="009A0E04" w:rsidRDefault="009A0E04">
      <w:pPr>
        <w:spacing w:after="0" w:line="240" w:lineRule="auto"/>
      </w:pPr>
      <w:r>
        <w:separator/>
      </w:r>
    </w:p>
  </w:endnote>
  <w:endnote w:type="continuationSeparator" w:id="0">
    <w:p w14:paraId="4D0C4D1B" w14:textId="77777777" w:rsidR="009A0E04" w:rsidRDefault="009A0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A044D" w14:textId="77777777" w:rsidR="009A0E04" w:rsidRDefault="009A0E04">
      <w:pPr>
        <w:spacing w:after="0" w:line="240" w:lineRule="auto"/>
      </w:pPr>
      <w:r>
        <w:separator/>
      </w:r>
    </w:p>
  </w:footnote>
  <w:footnote w:type="continuationSeparator" w:id="0">
    <w:p w14:paraId="44CE5360" w14:textId="77777777" w:rsidR="009A0E04" w:rsidRDefault="009A0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0E5FF" w14:textId="77777777" w:rsidR="000D7455" w:rsidRDefault="000D7455">
    <w:pPr>
      <w:spacing w:after="0" w:line="240" w:lineRule="aut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C4"/>
    <w:rsid w:val="000D7455"/>
    <w:rsid w:val="00107681"/>
    <w:rsid w:val="00117955"/>
    <w:rsid w:val="00253BBD"/>
    <w:rsid w:val="002E39B4"/>
    <w:rsid w:val="00345665"/>
    <w:rsid w:val="003C57BC"/>
    <w:rsid w:val="003E6D2F"/>
    <w:rsid w:val="003F33C1"/>
    <w:rsid w:val="00456FC4"/>
    <w:rsid w:val="00791593"/>
    <w:rsid w:val="00815DCE"/>
    <w:rsid w:val="0083034C"/>
    <w:rsid w:val="00922273"/>
    <w:rsid w:val="009A0E04"/>
    <w:rsid w:val="00B66562"/>
    <w:rsid w:val="00ED4408"/>
    <w:rsid w:val="00F50485"/>
    <w:rsid w:val="00FA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FEBE"/>
  <w15:chartTrackingRefBased/>
  <w15:docId w15:val="{501EC2DD-9781-42D0-9903-E47F84EF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cs="Times New Roman" w:eastAsia="Times New Roman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1496</Words>
  <Characters>8083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Iguei</dc:creator>
  <cp:keywords/>
  <dc:description/>
  <cp:lastModifiedBy>Eduardo Iguei</cp:lastModifiedBy>
  <cp:revision>4</cp:revision>
  <dcterms:created xsi:type="dcterms:W3CDTF">2026-08-22T14:36:00Z</dcterms:created>
  <dcterms:modified xsi:type="dcterms:W3CDTF">2026-08-22T18:00:00Z</dcterms:modified>
</cp:coreProperties>
</file>