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Delaney Sullivan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 330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Eight Assignment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Within this project - I created a simple smiley face with two eyes and a semi-crooked smile. I added on retro sunglasses to the smiley face that were destructive. Changes that I made were simple. I wanted the retro sunglasses of the smiley face to come off (be destructive) when the circles hit them. So - I lined the retro sunglass cubes over the smiley face cubes, then set them as destructive. Then obviously, I made the outline of the smiley face reflective so they would not disappear when the circles hit them. Overall, this project was really simple and fun to do! I wish we could have explored more shapes to use.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