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ABAA" w14:textId="77777777" w:rsidR="00297D26" w:rsidRPr="00297D26" w:rsidRDefault="00297D26">
      <w:pPr>
        <w:rPr>
          <w:color w:val="4472C4" w:themeColor="accent1"/>
        </w:rPr>
      </w:pPr>
      <w:r w:rsidRPr="00297D26">
        <w:rPr>
          <w:color w:val="4472C4" w:themeColor="accent1"/>
        </w:rPr>
        <w:t>https://www.canva.com/design/DAFtDrjgMZc/5oZoyPeU9oN2P0lUjMPQ2Q/edit</w:t>
      </w:r>
    </w:p>
    <w:sectPr w:rsidR="00297D26" w:rsidRPr="00297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26"/>
    <w:rsid w:val="00297D26"/>
    <w:rsid w:val="00E1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945771"/>
  <w15:chartTrackingRefBased/>
  <w15:docId w15:val="{791ED96E-0C50-AA45-AC5C-3E8E1F6D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LOBOS</dc:creator>
  <cp:keywords/>
  <dc:description/>
  <cp:lastModifiedBy>GISELA LOBOS</cp:lastModifiedBy>
  <cp:revision>2</cp:revision>
  <dcterms:created xsi:type="dcterms:W3CDTF">2023-08-30T23:23:00Z</dcterms:created>
  <dcterms:modified xsi:type="dcterms:W3CDTF">2023-08-30T23:23:00Z</dcterms:modified>
</cp:coreProperties>
</file>