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AAF74" w14:textId="045271BA" w:rsidR="002E0E12" w:rsidRPr="002E0E12" w:rsidRDefault="002E0E12" w:rsidP="002E0E12">
      <w:pPr>
        <w:pStyle w:val="Heading1"/>
        <w:rPr>
          <w:lang w:val="nl-BE"/>
        </w:rPr>
      </w:pPr>
      <w:bookmarkStart w:id="0" w:name="_GoBack"/>
      <w:bookmarkEnd w:id="0"/>
      <w:r w:rsidRPr="002E0E12">
        <w:rPr>
          <w:lang w:val="nl-BE"/>
        </w:rPr>
        <w:t>Hoofdstuk 5:</w:t>
      </w:r>
    </w:p>
    <w:p w14:paraId="3FD02B75" w14:textId="69085581" w:rsidR="002E0E12" w:rsidRDefault="002E0E12" w:rsidP="002E0E1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</w:pPr>
      <w:r w:rsidRPr="002E0E12">
        <w:rPr>
          <w:lang w:val="nl-BE"/>
        </w:rPr>
        <w:t>Moederbord</w:t>
      </w:r>
      <w:r>
        <w:rPr>
          <w:lang w:val="nl-BE"/>
        </w:rPr>
        <w:t>:</w:t>
      </w:r>
    </w:p>
    <w:p w14:paraId="7FC52D4C" w14:textId="1FC78460" w:rsidR="002E0E12" w:rsidRDefault="002E0E12" w:rsidP="002E0E12">
      <w:pPr>
        <w:rPr>
          <w:lang w:val="nl-BE"/>
        </w:rPr>
      </w:pPr>
      <w:r>
        <w:rPr>
          <w:lang w:val="nl-BE"/>
        </w:rPr>
        <w:t>Elektronisch componenten, connectoren, verbindingen.</w:t>
      </w:r>
    </w:p>
    <w:p w14:paraId="651AAE92" w14:textId="04D22222" w:rsidR="002E0E12" w:rsidRDefault="002E0E12" w:rsidP="002E0E12">
      <w:pPr>
        <w:rPr>
          <w:lang w:val="nl-BE"/>
        </w:rPr>
      </w:pPr>
      <w:r>
        <w:rPr>
          <w:lang w:val="nl-BE"/>
        </w:rPr>
        <w:t>Zorgt voor communicatie tussen de verschillende onderdelen van een computer via bus-ic’s.</w:t>
      </w:r>
    </w:p>
    <w:p w14:paraId="269FA24E" w14:textId="01371D28" w:rsidR="002E0E12" w:rsidRDefault="002E0E12" w:rsidP="002E0E12">
      <w:pPr>
        <w:rPr>
          <w:lang w:val="nl-BE"/>
        </w:rPr>
      </w:pPr>
      <w:r>
        <w:rPr>
          <w:lang w:val="nl-BE"/>
        </w:rPr>
        <w:t xml:space="preserve">Noordbrug </w:t>
      </w:r>
      <w:r w:rsidR="002C1552">
        <w:rPr>
          <w:lang w:val="nl-BE"/>
        </w:rPr>
        <w:t xml:space="preserve">(geïntegreerd in moderne processors) </w:t>
      </w:r>
      <w:r>
        <w:rPr>
          <w:lang w:val="nl-BE"/>
        </w:rPr>
        <w:t>voor de snelle apparaten, zuidbrug voor de trage apparaten.</w:t>
      </w:r>
    </w:p>
    <w:p w14:paraId="4E5A78CD" w14:textId="1786D5EA" w:rsidR="002C1552" w:rsidRDefault="002C1552" w:rsidP="002C1552">
      <w:pPr>
        <w:pStyle w:val="Heading3"/>
        <w:rPr>
          <w:lang w:val="nl-BE"/>
        </w:rPr>
      </w:pPr>
      <w:r>
        <w:rPr>
          <w:lang w:val="nl-BE"/>
        </w:rPr>
        <w:t>Bus eigenschappen</w:t>
      </w:r>
    </w:p>
    <w:p w14:paraId="0914D83D" w14:textId="5E731090" w:rsidR="002C1552" w:rsidRDefault="002C1552" w:rsidP="002C155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Breedte: Het aantal bits dat tegelijk verstuurd kan worden.</w:t>
      </w:r>
    </w:p>
    <w:p w14:paraId="1E647EF0" w14:textId="4BFC9B4B" w:rsidR="002C1552" w:rsidRDefault="002C1552" w:rsidP="002C155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Cyclus: De buslijn moet enige tijd in dezelfde toestand blijven, een klok regelt de timing. Een bus heeft een Cyclus, de tijd vereist om een bit te kopiëren</w:t>
      </w:r>
    </w:p>
    <w:p w14:paraId="223C8A49" w14:textId="7C1DBA16" w:rsidR="002C1552" w:rsidRDefault="002C1552" w:rsidP="002C155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Frequentie: omgekeerde van cyclus, de snelheid in Hz.</w:t>
      </w:r>
    </w:p>
    <w:p w14:paraId="34F69C19" w14:textId="60F59184" w:rsidR="002C1552" w:rsidRDefault="002C1552" w:rsidP="002C155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MT/s: Megatransfers per seconden, aantal keer dat op een buslijn iets kan gekopieerd worden per seconde.</w:t>
      </w:r>
    </w:p>
    <w:p w14:paraId="7C513E6D" w14:textId="02D5B90D" w:rsidR="002C1552" w:rsidRDefault="002C1552" w:rsidP="002C155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Debiet</w:t>
      </w:r>
      <w:r w:rsidR="00092991">
        <w:rPr>
          <w:lang w:val="nl-BE"/>
        </w:rPr>
        <w:t>, bandbreedte</w:t>
      </w:r>
      <w:r>
        <w:rPr>
          <w:lang w:val="nl-BE"/>
        </w:rPr>
        <w:t>:</w:t>
      </w:r>
      <w:r w:rsidR="00092991">
        <w:rPr>
          <w:lang w:val="nl-BE"/>
        </w:rPr>
        <w:t xml:space="preserve"> Aantal byte dat per seconden kan worden gekopieerd. MT/s * bus breedte</w:t>
      </w:r>
    </w:p>
    <w:p w14:paraId="5C28D162" w14:textId="4619F72C" w:rsidR="00092991" w:rsidRDefault="00092991" w:rsidP="00092991">
      <w:pPr>
        <w:pStyle w:val="Heading3"/>
        <w:rPr>
          <w:lang w:val="nl-BE"/>
        </w:rPr>
      </w:pPr>
      <w:r>
        <w:rPr>
          <w:lang w:val="nl-BE"/>
        </w:rPr>
        <w:t>PCI</w:t>
      </w:r>
    </w:p>
    <w:p w14:paraId="6D2C2960" w14:textId="24393635" w:rsidR="00092991" w:rsidRDefault="00092991" w:rsidP="00092991">
      <w:pPr>
        <w:rPr>
          <w:lang w:val="nl-BE"/>
        </w:rPr>
      </w:pPr>
      <w:proofErr w:type="spellStart"/>
      <w:r>
        <w:rPr>
          <w:lang w:val="nl-BE"/>
        </w:rPr>
        <w:t>Peripheral</w:t>
      </w:r>
      <w:proofErr w:type="spellEnd"/>
      <w:r>
        <w:rPr>
          <w:lang w:val="nl-BE"/>
        </w:rPr>
        <w:t xml:space="preserve"> Component </w:t>
      </w:r>
      <w:proofErr w:type="spellStart"/>
      <w:r>
        <w:rPr>
          <w:lang w:val="nl-BE"/>
        </w:rPr>
        <w:t>Interconnect</w:t>
      </w:r>
      <w:proofErr w:type="spellEnd"/>
      <w:r>
        <w:rPr>
          <w:lang w:val="nl-BE"/>
        </w:rPr>
        <w:t>.</w:t>
      </w:r>
    </w:p>
    <w:p w14:paraId="506D6F2A" w14:textId="70DE0CB3" w:rsidR="00092991" w:rsidRDefault="00092991" w:rsidP="00092991">
      <w:pPr>
        <w:rPr>
          <w:lang w:val="nl-BE"/>
        </w:rPr>
      </w:pPr>
      <w:r>
        <w:rPr>
          <w:lang w:val="nl-BE"/>
        </w:rPr>
        <w:t>Verbonden met de zuidbrug.</w:t>
      </w:r>
    </w:p>
    <w:p w14:paraId="57D1F303" w14:textId="2C64A218" w:rsidR="00092991" w:rsidRPr="00092991" w:rsidRDefault="00092991" w:rsidP="00092991">
      <w:pPr>
        <w:pStyle w:val="Heading3"/>
        <w:rPr>
          <w:lang w:val="nl-BE"/>
        </w:rPr>
      </w:pPr>
      <w:r>
        <w:rPr>
          <w:lang w:val="nl-BE"/>
        </w:rPr>
        <w:t>Parallel vs. Serieel</w:t>
      </w:r>
    </w:p>
    <w:p w14:paraId="3516A2BB" w14:textId="2BAB2AB1" w:rsidR="00092991" w:rsidRDefault="00092991" w:rsidP="00092991">
      <w:pPr>
        <w:rPr>
          <w:lang w:val="nl-BE"/>
        </w:rPr>
      </w:pPr>
      <w:r>
        <w:rPr>
          <w:lang w:val="nl-BE"/>
        </w:rPr>
        <w:t>Parallel: relatief traag, per set van 64 bits dat je stuurt moet je een bepaalde tijd wachten</w:t>
      </w:r>
    </w:p>
    <w:p w14:paraId="3A588C15" w14:textId="77777777" w:rsidR="00092991" w:rsidRDefault="00092991" w:rsidP="00092991">
      <w:pPr>
        <w:rPr>
          <w:lang w:val="nl-BE"/>
        </w:rPr>
      </w:pPr>
      <w:r>
        <w:rPr>
          <w:lang w:val="nl-BE"/>
        </w:rPr>
        <w:t>Seriële: slechts een lijn gebruiken aan veel hogere snelheid</w:t>
      </w:r>
    </w:p>
    <w:p w14:paraId="5B0DF42E" w14:textId="77777777" w:rsidR="00092991" w:rsidRDefault="00092991" w:rsidP="00092991">
      <w:pPr>
        <w:pStyle w:val="Heading3"/>
        <w:rPr>
          <w:lang w:val="nl-BE"/>
        </w:rPr>
      </w:pPr>
      <w:proofErr w:type="spellStart"/>
      <w:r>
        <w:rPr>
          <w:lang w:val="nl-BE"/>
        </w:rPr>
        <w:t>PCIe</w:t>
      </w:r>
      <w:proofErr w:type="spellEnd"/>
    </w:p>
    <w:p w14:paraId="14AF2134" w14:textId="4CA08602" w:rsidR="00092991" w:rsidRDefault="00092991" w:rsidP="00092991">
      <w:pPr>
        <w:rPr>
          <w:lang w:val="nl-BE"/>
        </w:rPr>
      </w:pPr>
      <w:r>
        <w:rPr>
          <w:lang w:val="nl-BE"/>
        </w:rPr>
        <w:t xml:space="preserve">PCI Express is een bus met een aantal </w:t>
      </w:r>
      <w:proofErr w:type="spellStart"/>
      <w:r>
        <w:rPr>
          <w:lang w:val="nl-BE"/>
        </w:rPr>
        <w:t>bidirectionele</w:t>
      </w:r>
      <w:proofErr w:type="spellEnd"/>
      <w:r>
        <w:rPr>
          <w:lang w:val="nl-BE"/>
        </w:rPr>
        <w:t xml:space="preserve"> seriële kanalen </w:t>
      </w:r>
      <w:proofErr w:type="gramStart"/>
      <w:r>
        <w:rPr>
          <w:lang w:val="nl-BE"/>
        </w:rPr>
        <w:t>( =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lane</w:t>
      </w:r>
      <w:proofErr w:type="spellEnd"/>
      <w:r>
        <w:rPr>
          <w:lang w:val="nl-BE"/>
        </w:rPr>
        <w:t>)</w:t>
      </w:r>
    </w:p>
    <w:p w14:paraId="4541C7AE" w14:textId="588B7375" w:rsidR="00092991" w:rsidRDefault="00092991" w:rsidP="00092991">
      <w:pPr>
        <w:rPr>
          <w:lang w:val="nl-BE"/>
        </w:rPr>
      </w:pPr>
      <w:proofErr w:type="spellStart"/>
      <w:r>
        <w:rPr>
          <w:lang w:val="nl-BE"/>
        </w:rPr>
        <w:t>PCIe</w:t>
      </w:r>
      <w:proofErr w:type="spellEnd"/>
      <w:r>
        <w:rPr>
          <w:lang w:val="nl-BE"/>
        </w:rPr>
        <w:t xml:space="preserve"> x16 betekent 16 </w:t>
      </w:r>
      <w:proofErr w:type="spellStart"/>
      <w:r>
        <w:rPr>
          <w:lang w:val="nl-BE"/>
        </w:rPr>
        <w:t>lanes</w:t>
      </w:r>
      <w:proofErr w:type="spellEnd"/>
      <w:r>
        <w:rPr>
          <w:lang w:val="nl-BE"/>
        </w:rPr>
        <w:t>; het debiet is dan 16 x 985 MB /s x 3 richtingen ~= 32GB/s</w:t>
      </w:r>
    </w:p>
    <w:p w14:paraId="3D3B5EDF" w14:textId="36559B70" w:rsidR="00092991" w:rsidRDefault="00092991" w:rsidP="00092991">
      <w:pPr>
        <w:pStyle w:val="Heading2"/>
        <w:rPr>
          <w:lang w:val="nl-BE"/>
        </w:rPr>
      </w:pPr>
      <w:r>
        <w:rPr>
          <w:lang w:val="nl-BE"/>
        </w:rPr>
        <w:t>Processor</w:t>
      </w:r>
    </w:p>
    <w:p w14:paraId="0D38E398" w14:textId="0126F024" w:rsidR="00092991" w:rsidRDefault="00092991" w:rsidP="00092991">
      <w:pPr>
        <w:rPr>
          <w:lang w:val="nl-BE"/>
        </w:rPr>
      </w:pPr>
      <w:r>
        <w:rPr>
          <w:lang w:val="nl-BE"/>
        </w:rPr>
        <w:t>Een processor voert machinebevelen uit. Een processor is een IC (geïntegreerd circuit), bestaat uit transistoren</w:t>
      </w:r>
      <w:r w:rsidR="00831231">
        <w:rPr>
          <w:lang w:val="nl-BE"/>
        </w:rPr>
        <w:t>.</w:t>
      </w:r>
    </w:p>
    <w:p w14:paraId="4288EFD1" w14:textId="160FC373" w:rsidR="00831231" w:rsidRDefault="00831231" w:rsidP="00092991">
      <w:pPr>
        <w:rPr>
          <w:lang w:val="nl-BE"/>
        </w:rPr>
      </w:pPr>
      <w:r>
        <w:rPr>
          <w:lang w:val="nl-BE"/>
        </w:rPr>
        <w:t>Volgens de wet van Moore verdubbelt het aantal transistoren op een chip elke 18 tot 24 maanden, gevolg: transistoren worden steeds complexer.</w:t>
      </w:r>
    </w:p>
    <w:p w14:paraId="75C9C67A" w14:textId="73142BA1" w:rsidR="00831231" w:rsidRDefault="00831231" w:rsidP="00092991">
      <w:pPr>
        <w:rPr>
          <w:lang w:val="nl-BE"/>
        </w:rPr>
      </w:pPr>
      <w:r>
        <w:rPr>
          <w:lang w:val="nl-BE"/>
        </w:rPr>
        <w:t>Een IC heeft een matrix-structuur (rijen, kolommen)</w:t>
      </w:r>
    </w:p>
    <w:p w14:paraId="67DAA9A9" w14:textId="1F25303F" w:rsidR="00831231" w:rsidRDefault="00831231" w:rsidP="00092991">
      <w:pPr>
        <w:rPr>
          <w:lang w:val="nl-BE"/>
        </w:rPr>
      </w:pPr>
      <w:r>
        <w:rPr>
          <w:lang w:val="nl-BE"/>
        </w:rPr>
        <w:t>Woordlengte is het aantal bits van de getallen waar de processor mee rekent (8, 16, 32, 64, …)</w:t>
      </w:r>
    </w:p>
    <w:p w14:paraId="5BB96994" w14:textId="72D1DAD5" w:rsidR="00831231" w:rsidRDefault="00831231" w:rsidP="00092991">
      <w:pPr>
        <w:rPr>
          <w:lang w:val="nl-BE"/>
        </w:rPr>
      </w:pPr>
      <w:r>
        <w:rPr>
          <w:lang w:val="nl-BE"/>
        </w:rPr>
        <w:t>Elk type van processor heeft een bevelen set, hoe meer bevelen, hoe meer transistoren nodig.</w:t>
      </w:r>
    </w:p>
    <w:p w14:paraId="77C52419" w14:textId="1A5CB6C7" w:rsidR="00831231" w:rsidRDefault="00831231" w:rsidP="00092991">
      <w:pPr>
        <w:rPr>
          <w:lang w:val="nl-BE"/>
        </w:rPr>
      </w:pPr>
      <w:r>
        <w:rPr>
          <w:lang w:val="nl-BE"/>
        </w:rPr>
        <w:t xml:space="preserve">Hoe meer bevelen hoe meer </w:t>
      </w:r>
      <w:r w:rsidR="002F3A5E">
        <w:rPr>
          <w:lang w:val="nl-BE"/>
        </w:rPr>
        <w:t>processen in hardware (sneller) kan gebeuren.</w:t>
      </w:r>
    </w:p>
    <w:p w14:paraId="431F3B66" w14:textId="7A3ADD28" w:rsidR="002F3A5E" w:rsidRDefault="002F3A5E" w:rsidP="002F3A5E">
      <w:pPr>
        <w:rPr>
          <w:lang w:val="nl-BE"/>
        </w:rPr>
      </w:pPr>
      <w:r>
        <w:rPr>
          <w:lang w:val="nl-BE"/>
        </w:rPr>
        <w:t>Hoe krachtig een processor is wordt berekend in MIPS</w:t>
      </w:r>
    </w:p>
    <w:p w14:paraId="3F4348DC" w14:textId="5064F9F4" w:rsidR="002F3A5E" w:rsidRDefault="002F3A5E" w:rsidP="002F3A5E">
      <w:pPr>
        <w:pStyle w:val="Heading3"/>
        <w:rPr>
          <w:lang w:val="nl-BE"/>
        </w:rPr>
      </w:pPr>
      <w:r>
        <w:rPr>
          <w:lang w:val="nl-BE"/>
        </w:rPr>
        <w:t>Bevelenwachtrij:</w:t>
      </w:r>
    </w:p>
    <w:p w14:paraId="4CD5E2B3" w14:textId="2C01292F" w:rsidR="002F3A5E" w:rsidRDefault="002F3A5E" w:rsidP="002F3A5E">
      <w:pPr>
        <w:rPr>
          <w:lang w:val="nl-BE"/>
        </w:rPr>
      </w:pPr>
      <w:r>
        <w:rPr>
          <w:lang w:val="nl-BE"/>
        </w:rPr>
        <w:t>Tijdens uitvoering van machinebevelen: ophalen van volgende bevel</w:t>
      </w:r>
    </w:p>
    <w:p w14:paraId="4395BFF3" w14:textId="0E5BFF76" w:rsidR="002F3A5E" w:rsidRDefault="002F3A5E" w:rsidP="002F3A5E">
      <w:pPr>
        <w:pStyle w:val="Heading3"/>
        <w:rPr>
          <w:lang w:val="nl-BE"/>
        </w:rPr>
      </w:pPr>
      <w:proofErr w:type="gramStart"/>
      <w:r>
        <w:rPr>
          <w:lang w:val="nl-BE"/>
        </w:rPr>
        <w:lastRenderedPageBreak/>
        <w:t>Pijplijn</w:t>
      </w:r>
      <w:proofErr w:type="gramEnd"/>
      <w:r>
        <w:rPr>
          <w:lang w:val="nl-BE"/>
        </w:rPr>
        <w:t>:</w:t>
      </w:r>
    </w:p>
    <w:p w14:paraId="7A63FD19" w14:textId="522E3EA1" w:rsidR="002F3A5E" w:rsidRDefault="002F3A5E" w:rsidP="002F3A5E">
      <w:pPr>
        <w:rPr>
          <w:lang w:val="nl-BE"/>
        </w:rPr>
      </w:pPr>
      <w:r>
        <w:rPr>
          <w:lang w:val="nl-BE"/>
        </w:rPr>
        <w:t>Uitvoering van een bevel in meerdere stappen</w:t>
      </w:r>
    </w:p>
    <w:p w14:paraId="53257CBB" w14:textId="4E10A213" w:rsidR="002F3A5E" w:rsidRDefault="002F3A5E" w:rsidP="002F3A5E">
      <w:pPr>
        <w:rPr>
          <w:lang w:val="nl-BE"/>
        </w:rPr>
      </w:pPr>
      <w:r>
        <w:rPr>
          <w:lang w:val="nl-BE"/>
        </w:rPr>
        <w:t>5 fases:</w:t>
      </w:r>
    </w:p>
    <w:p w14:paraId="6F269761" w14:textId="206A4FF4" w:rsidR="002F3A5E" w:rsidRDefault="002F3A5E" w:rsidP="002F3A5E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Instruction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Fetch</w:t>
      </w:r>
      <w:proofErr w:type="spellEnd"/>
      <w:r>
        <w:rPr>
          <w:lang w:val="nl-BE"/>
        </w:rPr>
        <w:t xml:space="preserve"> – instructie ophalen uit geheugen</w:t>
      </w:r>
    </w:p>
    <w:p w14:paraId="2989FE3C" w14:textId="707A8391" w:rsidR="002F3A5E" w:rsidRDefault="002F3A5E" w:rsidP="002F3A5E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Instruction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Decode</w:t>
      </w:r>
      <w:proofErr w:type="spellEnd"/>
      <w:r>
        <w:rPr>
          <w:lang w:val="nl-BE"/>
        </w:rPr>
        <w:t xml:space="preserve"> – instructie interpreteren</w:t>
      </w:r>
    </w:p>
    <w:p w14:paraId="271651F4" w14:textId="64667DCE" w:rsidR="002F3A5E" w:rsidRDefault="002F3A5E" w:rsidP="002F3A5E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Execute</w:t>
      </w:r>
      <w:proofErr w:type="spellEnd"/>
      <w:r>
        <w:rPr>
          <w:lang w:val="nl-BE"/>
        </w:rPr>
        <w:t xml:space="preserve"> – instructie uitvoeren</w:t>
      </w:r>
    </w:p>
    <w:p w14:paraId="4AF53B86" w14:textId="168E3909" w:rsidR="002F3A5E" w:rsidRDefault="002F3A5E" w:rsidP="002F3A5E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Memory – geheugentoegang</w:t>
      </w:r>
    </w:p>
    <w:p w14:paraId="692EC09F" w14:textId="19360710" w:rsidR="002F3A5E" w:rsidRPr="002F3A5E" w:rsidRDefault="002F3A5E" w:rsidP="002F3A5E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Writeback – resultaat wegschrijven</w:t>
      </w:r>
    </w:p>
    <w:p w14:paraId="0AA18E04" w14:textId="7D5E1700" w:rsidR="00831231" w:rsidRDefault="002F3A5E" w:rsidP="00092991">
      <w:pPr>
        <w:rPr>
          <w:lang w:val="nl-BE"/>
        </w:rPr>
      </w:pPr>
      <w:r>
        <w:rPr>
          <w:lang w:val="nl-BE"/>
        </w:rPr>
        <w:t>Na cyclus 5 kan na elke cyclus een commando worden afgewerkt.</w:t>
      </w:r>
    </w:p>
    <w:p w14:paraId="1DA5671E" w14:textId="123C8696" w:rsidR="002F3A5E" w:rsidRDefault="002F3A5E" w:rsidP="002F3A5E">
      <w:pPr>
        <w:pStyle w:val="Heading3"/>
        <w:rPr>
          <w:lang w:val="nl-BE"/>
        </w:rPr>
      </w:pPr>
      <w:r>
        <w:rPr>
          <w:lang w:val="nl-BE"/>
        </w:rPr>
        <w:t>Meer dan een processor</w:t>
      </w:r>
    </w:p>
    <w:p w14:paraId="3703D0CE" w14:textId="3B42C0C6" w:rsidR="002F3A5E" w:rsidRPr="002F3A5E" w:rsidRDefault="002F3A5E" w:rsidP="002F3A5E">
      <w:pPr>
        <w:rPr>
          <w:lang w:val="nl-BE"/>
        </w:rPr>
      </w:pPr>
      <w:r>
        <w:rPr>
          <w:lang w:val="nl-BE"/>
        </w:rPr>
        <w:t>Hedendaagse server: meer dan een processor op het moederbord</w:t>
      </w:r>
    </w:p>
    <w:p w14:paraId="761A0C58" w14:textId="0F8CC416" w:rsidR="002E0E12" w:rsidRDefault="00092991" w:rsidP="002E0E12">
      <w:pPr>
        <w:rPr>
          <w:lang w:val="nl-BE"/>
        </w:rPr>
      </w:pPr>
      <w:r>
        <w:rPr>
          <w:lang w:val="nl-BE"/>
        </w:rPr>
        <w:t xml:space="preserve"> </w:t>
      </w:r>
      <w:r w:rsidR="00594A33">
        <w:rPr>
          <w:lang w:val="nl-BE"/>
        </w:rPr>
        <w:t>Multiprocessing: het simultaan uitvoeren van twee of meerdere programma’s op een computer met meer dan een CPU.</w:t>
      </w:r>
    </w:p>
    <w:p w14:paraId="67BF92E6" w14:textId="4B17D926" w:rsidR="00594A33" w:rsidRDefault="00594A33" w:rsidP="002E0E12">
      <w:pPr>
        <w:rPr>
          <w:lang w:val="nl-BE"/>
        </w:rPr>
      </w:pPr>
      <w:r>
        <w:rPr>
          <w:lang w:val="nl-BE"/>
        </w:rPr>
        <w:t xml:space="preserve">Dit zorgt voor veel overhead, een oplossing is </w:t>
      </w:r>
      <w:proofErr w:type="spellStart"/>
      <w:r>
        <w:rPr>
          <w:lang w:val="nl-BE"/>
        </w:rPr>
        <w:t>hyupertreading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multicore</w:t>
      </w:r>
      <w:proofErr w:type="spellEnd"/>
      <w:r>
        <w:rPr>
          <w:lang w:val="nl-BE"/>
        </w:rPr>
        <w:t>.</w:t>
      </w:r>
    </w:p>
    <w:p w14:paraId="6CF26FDA" w14:textId="356A0297" w:rsidR="00594A33" w:rsidRDefault="00594A33" w:rsidP="00594A33">
      <w:pPr>
        <w:pStyle w:val="Heading3"/>
        <w:rPr>
          <w:lang w:val="nl-BE"/>
        </w:rPr>
      </w:pPr>
      <w:proofErr w:type="spellStart"/>
      <w:r>
        <w:rPr>
          <w:lang w:val="nl-BE"/>
        </w:rPr>
        <w:t>Hyperthreading</w:t>
      </w:r>
      <w:proofErr w:type="spellEnd"/>
    </w:p>
    <w:p w14:paraId="107F51F5" w14:textId="6545FCBA" w:rsidR="00594A33" w:rsidRDefault="00594A33" w:rsidP="00594A3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Er zijn meerdere sets van registers</w:t>
      </w:r>
    </w:p>
    <w:p w14:paraId="314D5334" w14:textId="2D4CC545" w:rsidR="00594A33" w:rsidRDefault="00594A33" w:rsidP="00594A33">
      <w:pPr>
        <w:pStyle w:val="ListParagraph"/>
        <w:numPr>
          <w:ilvl w:val="0"/>
          <w:numId w:val="1"/>
        </w:numPr>
        <w:rPr>
          <w:lang w:val="nl-BE"/>
        </w:rPr>
      </w:pPr>
      <w:r w:rsidRPr="00594A33">
        <w:rPr>
          <w:lang w:val="nl-BE"/>
        </w:rPr>
        <w:t xml:space="preserve">Processor kan status van meerdere processen </w:t>
      </w:r>
      <w:r w:rsidR="008E07BD">
        <w:rPr>
          <w:lang w:val="nl-BE"/>
        </w:rPr>
        <w:t>bijhouden</w:t>
      </w:r>
    </w:p>
    <w:p w14:paraId="3920E8A0" w14:textId="7538C04B" w:rsidR="00594A33" w:rsidRDefault="00594A33" w:rsidP="00594A33">
      <w:pPr>
        <w:pStyle w:val="Heading2"/>
        <w:rPr>
          <w:lang w:val="nl-BE"/>
        </w:rPr>
      </w:pPr>
      <w:proofErr w:type="spellStart"/>
      <w:r>
        <w:rPr>
          <w:lang w:val="nl-BE"/>
        </w:rPr>
        <w:t>Multicore</w:t>
      </w:r>
      <w:proofErr w:type="spellEnd"/>
    </w:p>
    <w:p w14:paraId="1D35E5BC" w14:textId="3D937F50" w:rsidR="008E07BD" w:rsidRDefault="008E07BD" w:rsidP="008E07B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Er zijn meerdere sets van registers</w:t>
      </w:r>
    </w:p>
    <w:p w14:paraId="5E87EF1C" w14:textId="78C7A77F" w:rsidR="008E07BD" w:rsidRDefault="008E07BD" w:rsidP="008E07B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Er zijn ook meerdere </w:t>
      </w:r>
      <w:proofErr w:type="spellStart"/>
      <w:r>
        <w:rPr>
          <w:lang w:val="nl-BE"/>
        </w:rPr>
        <w:t>ALU’s</w:t>
      </w:r>
      <w:proofErr w:type="spellEnd"/>
    </w:p>
    <w:p w14:paraId="1E719E23" w14:textId="4B2182FD" w:rsidR="008E07BD" w:rsidRDefault="008E07BD" w:rsidP="008E07BD">
      <w:pPr>
        <w:pStyle w:val="Heading1"/>
        <w:rPr>
          <w:lang w:val="nl-BE"/>
        </w:rPr>
      </w:pPr>
      <w:r>
        <w:rPr>
          <w:lang w:val="nl-BE"/>
        </w:rPr>
        <w:t>GPU</w:t>
      </w:r>
    </w:p>
    <w:p w14:paraId="5FAAF150" w14:textId="79310BE2" w:rsidR="008E07BD" w:rsidRDefault="008E07BD" w:rsidP="008E07BD">
      <w:pPr>
        <w:rPr>
          <w:lang w:val="nl-BE"/>
        </w:rPr>
      </w:pPr>
      <w:r>
        <w:rPr>
          <w:lang w:val="nl-BE"/>
        </w:rPr>
        <w:t>Computerscherm bestaat uit pixels: puntjes met bepaalde kleur</w:t>
      </w:r>
    </w:p>
    <w:p w14:paraId="69A1E013" w14:textId="601EBC00" w:rsidR="008E07BD" w:rsidRDefault="008E07BD" w:rsidP="008E07BD">
      <w:pPr>
        <w:rPr>
          <w:lang w:val="nl-BE"/>
        </w:rPr>
      </w:pPr>
      <w:r>
        <w:rPr>
          <w:lang w:val="nl-BE"/>
        </w:rPr>
        <w:t>Per pixel 3 bytes groot (rood, groen of blauw)</w:t>
      </w:r>
    </w:p>
    <w:p w14:paraId="5AF72B62" w14:textId="02ABC48F" w:rsidR="008E07BD" w:rsidRDefault="008E07BD" w:rsidP="008E07BD">
      <w:pPr>
        <w:rPr>
          <w:lang w:val="nl-BE"/>
        </w:rPr>
      </w:pPr>
      <w:r>
        <w:rPr>
          <w:lang w:val="nl-BE"/>
        </w:rPr>
        <w:t>En opaciteit in moderne schermen.</w:t>
      </w:r>
    </w:p>
    <w:p w14:paraId="39618CC4" w14:textId="4597241B" w:rsidR="008E07BD" w:rsidRDefault="008E07BD" w:rsidP="008E07BD">
      <w:pPr>
        <w:rPr>
          <w:lang w:val="nl-BE"/>
        </w:rPr>
      </w:pPr>
      <w:r>
        <w:rPr>
          <w:lang w:val="nl-BE"/>
        </w:rPr>
        <w:t>Aantal pixels in de breedte en hoogte is de resolutie.</w:t>
      </w:r>
    </w:p>
    <w:p w14:paraId="06DA6044" w14:textId="722F9D4C" w:rsidR="008E07BD" w:rsidRDefault="00EA28E7" w:rsidP="008E07BD">
      <w:pPr>
        <w:rPr>
          <w:lang w:val="nl-BE"/>
        </w:rPr>
      </w:pPr>
      <w:r>
        <w:rPr>
          <w:lang w:val="nl-BE"/>
        </w:rPr>
        <w:t xml:space="preserve">Doet video </w:t>
      </w:r>
      <w:proofErr w:type="spellStart"/>
      <w:r>
        <w:rPr>
          <w:lang w:val="nl-BE"/>
        </w:rPr>
        <w:t>encoding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decoding</w:t>
      </w:r>
      <w:proofErr w:type="spellEnd"/>
      <w:r>
        <w:rPr>
          <w:lang w:val="nl-BE"/>
        </w:rPr>
        <w:t xml:space="preserve"> en 3D-berekening en </w:t>
      </w:r>
      <w:proofErr w:type="spellStart"/>
      <w:r>
        <w:rPr>
          <w:lang w:val="nl-BE"/>
        </w:rPr>
        <w:t>texture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mapping</w:t>
      </w:r>
      <w:proofErr w:type="spellEnd"/>
    </w:p>
    <w:p w14:paraId="27B26492" w14:textId="794202A9" w:rsidR="00EA28E7" w:rsidRDefault="00EA28E7" w:rsidP="008E07BD">
      <w:pPr>
        <w:rPr>
          <w:lang w:val="nl-BE"/>
        </w:rPr>
      </w:pPr>
      <w:r>
        <w:rPr>
          <w:lang w:val="nl-BE"/>
        </w:rPr>
        <w:t xml:space="preserve">Heeft veel </w:t>
      </w:r>
      <w:proofErr w:type="spellStart"/>
      <w:r>
        <w:rPr>
          <w:lang w:val="nl-BE"/>
        </w:rPr>
        <w:t>cores</w:t>
      </w:r>
      <w:proofErr w:type="spellEnd"/>
      <w:r>
        <w:rPr>
          <w:lang w:val="nl-BE"/>
        </w:rPr>
        <w:t xml:space="preserve"> en ram.</w:t>
      </w:r>
    </w:p>
    <w:p w14:paraId="6EC8F4AC" w14:textId="2DDE960C" w:rsidR="00EA28E7" w:rsidRDefault="00EA28E7" w:rsidP="00EA28E7">
      <w:pPr>
        <w:pStyle w:val="Heading1"/>
        <w:rPr>
          <w:lang w:val="nl-BE"/>
        </w:rPr>
      </w:pPr>
      <w:r>
        <w:rPr>
          <w:lang w:val="nl-BE"/>
        </w:rPr>
        <w:t>Werkgeheugen</w:t>
      </w:r>
    </w:p>
    <w:p w14:paraId="0F01144A" w14:textId="0C485F07" w:rsidR="00EA28E7" w:rsidRDefault="00EA28E7" w:rsidP="00EA28E7">
      <w:pPr>
        <w:rPr>
          <w:lang w:val="nl-BE"/>
        </w:rPr>
      </w:pPr>
      <w:r>
        <w:rPr>
          <w:lang w:val="nl-BE"/>
        </w:rPr>
        <w:t>Er wordt voortdurend gekopieerd van CPU naar het werkgeheugen en omgekeerd</w:t>
      </w:r>
    </w:p>
    <w:p w14:paraId="4F72523B" w14:textId="5BD3DAE0" w:rsidR="00EA28E7" w:rsidRDefault="0066123E" w:rsidP="0066123E">
      <w:pPr>
        <w:pStyle w:val="Heading2"/>
        <w:rPr>
          <w:lang w:val="nl-BE"/>
        </w:rPr>
      </w:pPr>
      <w:r>
        <w:rPr>
          <w:lang w:val="nl-BE"/>
        </w:rPr>
        <w:t>GBE</w:t>
      </w:r>
    </w:p>
    <w:p w14:paraId="6980A143" w14:textId="5CEE2DCD" w:rsidR="0066123E" w:rsidRDefault="0066123E" w:rsidP="0066123E">
      <w:pPr>
        <w:rPr>
          <w:lang w:val="nl-BE"/>
        </w:rPr>
      </w:pPr>
      <w:r>
        <w:rPr>
          <w:lang w:val="nl-BE"/>
        </w:rPr>
        <w:t>Geheugenbesturingseenheid, deze stuurt het werkgeheugen aan</w:t>
      </w:r>
    </w:p>
    <w:p w14:paraId="613B3BF6" w14:textId="0ACAAC32" w:rsidR="0066123E" w:rsidRDefault="0066123E" w:rsidP="0066123E">
      <w:pPr>
        <w:rPr>
          <w:lang w:val="nl-BE"/>
        </w:rPr>
      </w:pPr>
      <w:r>
        <w:rPr>
          <w:lang w:val="nl-BE"/>
        </w:rPr>
        <w:t>Stappen van de werking:</w:t>
      </w:r>
    </w:p>
    <w:p w14:paraId="1C3CB00A" w14:textId="45D19968" w:rsidR="0066123E" w:rsidRDefault="0066123E" w:rsidP="0066123E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CPU berekent eerst het adres</w:t>
      </w:r>
    </w:p>
    <w:p w14:paraId="06A8B303" w14:textId="77777777" w:rsidR="0066123E" w:rsidRDefault="0066123E" w:rsidP="0066123E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CPU plaatst adres is GAR</w:t>
      </w:r>
    </w:p>
    <w:p w14:paraId="1827A0F7" w14:textId="30EA0070" w:rsidR="0066123E" w:rsidRPr="0066123E" w:rsidRDefault="0066123E" w:rsidP="0066123E">
      <w:pPr>
        <w:ind w:left="360"/>
        <w:rPr>
          <w:lang w:val="nl-BE"/>
        </w:rPr>
      </w:pPr>
      <w:r w:rsidRPr="0066123E">
        <w:rPr>
          <w:lang w:val="nl-BE"/>
        </w:rPr>
        <w:t xml:space="preserve"> -  lees: CPU geeft lees-bevel</w:t>
      </w:r>
      <w:r w:rsidR="002C074F">
        <w:rPr>
          <w:lang w:val="nl-BE"/>
        </w:rPr>
        <w:t>,</w:t>
      </w:r>
      <w:r w:rsidRPr="0066123E">
        <w:rPr>
          <w:lang w:val="nl-BE"/>
        </w:rPr>
        <w:t xml:space="preserve"> GBE plaatst data in </w:t>
      </w:r>
      <w:proofErr w:type="gramStart"/>
      <w:r w:rsidRPr="0066123E">
        <w:rPr>
          <w:lang w:val="nl-BE"/>
        </w:rPr>
        <w:t xml:space="preserve">GB </w:t>
      </w:r>
      <w:r w:rsidR="002C074F">
        <w:rPr>
          <w:lang w:val="nl-BE"/>
        </w:rPr>
        <w:t>,</w:t>
      </w:r>
      <w:proofErr w:type="gramEnd"/>
      <w:r w:rsidR="002C074F">
        <w:rPr>
          <w:lang w:val="nl-BE"/>
        </w:rPr>
        <w:t xml:space="preserve"> </w:t>
      </w:r>
      <w:r w:rsidRPr="0066123E">
        <w:rPr>
          <w:lang w:val="nl-BE"/>
        </w:rPr>
        <w:t xml:space="preserve">CPU kopieert naar </w:t>
      </w:r>
      <w:proofErr w:type="spellStart"/>
      <w:r w:rsidRPr="0066123E">
        <w:rPr>
          <w:lang w:val="nl-BE"/>
        </w:rPr>
        <w:t>eax</w:t>
      </w:r>
      <w:proofErr w:type="spellEnd"/>
      <w:r w:rsidRPr="0066123E">
        <w:rPr>
          <w:lang w:val="nl-BE"/>
        </w:rPr>
        <w:t xml:space="preserve">, </w:t>
      </w:r>
      <w:proofErr w:type="spellStart"/>
      <w:r w:rsidRPr="0066123E">
        <w:rPr>
          <w:lang w:val="nl-BE"/>
        </w:rPr>
        <w:t>ebx</w:t>
      </w:r>
      <w:proofErr w:type="spellEnd"/>
      <w:r w:rsidRPr="0066123E">
        <w:rPr>
          <w:lang w:val="nl-BE"/>
        </w:rPr>
        <w:t>, ALU, …</w:t>
      </w:r>
    </w:p>
    <w:p w14:paraId="41A87F5D" w14:textId="5C3A5D42" w:rsidR="0066123E" w:rsidRPr="0066123E" w:rsidRDefault="0066123E" w:rsidP="0066123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Schrijf: CPU </w:t>
      </w:r>
      <w:r w:rsidR="002C074F">
        <w:rPr>
          <w:lang w:val="nl-BE"/>
        </w:rPr>
        <w:t>plaatst data in GBR, CPU geeft schrijf-bevel</w:t>
      </w:r>
      <w:r>
        <w:rPr>
          <w:lang w:val="nl-BE"/>
        </w:rPr>
        <w:t>,</w:t>
      </w:r>
      <w:r w:rsidR="002C074F">
        <w:rPr>
          <w:lang w:val="nl-BE"/>
        </w:rPr>
        <w:t xml:space="preserve"> GBE slaat data op</w:t>
      </w:r>
    </w:p>
    <w:p w14:paraId="6FA6754E" w14:textId="52D0ECA6" w:rsidR="0066123E" w:rsidRDefault="002C074F" w:rsidP="002C074F">
      <w:pPr>
        <w:rPr>
          <w:lang w:val="nl-BE"/>
        </w:rPr>
      </w:pPr>
      <w:r>
        <w:rPr>
          <w:lang w:val="nl-BE"/>
        </w:rPr>
        <w:t xml:space="preserve">Per </w:t>
      </w:r>
      <w:proofErr w:type="spellStart"/>
      <w:r>
        <w:rPr>
          <w:lang w:val="nl-BE"/>
        </w:rPr>
        <w:t>less</w:t>
      </w:r>
      <w:proofErr w:type="spellEnd"/>
      <w:r>
        <w:rPr>
          <w:lang w:val="nl-BE"/>
        </w:rPr>
        <w:t xml:space="preserve"> of schrijfbewerking worden er altijd meerdere bytes gekopieerd.</w:t>
      </w:r>
    </w:p>
    <w:p w14:paraId="34136F7A" w14:textId="6F580812" w:rsidR="002C074F" w:rsidRDefault="002C074F" w:rsidP="002C074F">
      <w:pPr>
        <w:rPr>
          <w:lang w:val="nl-BE"/>
        </w:rPr>
      </w:pPr>
      <w:r>
        <w:rPr>
          <w:lang w:val="nl-BE"/>
        </w:rPr>
        <w:t>Asynchroon: werkgeheugen geeft signaal indien klaar</w:t>
      </w:r>
    </w:p>
    <w:p w14:paraId="1F3A89E3" w14:textId="5BB7F35D" w:rsidR="002C074F" w:rsidRDefault="002C074F" w:rsidP="002C074F">
      <w:pPr>
        <w:rPr>
          <w:lang w:val="nl-BE"/>
        </w:rPr>
      </w:pPr>
      <w:r>
        <w:rPr>
          <w:lang w:val="nl-BE"/>
        </w:rPr>
        <w:t>Synchroon: na een aantal klokcycli (wordt tegenwoordig gebruikt)</w:t>
      </w:r>
    </w:p>
    <w:p w14:paraId="3B0010B3" w14:textId="33A6F233" w:rsidR="002C074F" w:rsidRDefault="002C074F" w:rsidP="002C074F">
      <w:pPr>
        <w:rPr>
          <w:lang w:val="nl-BE"/>
        </w:rPr>
      </w:pPr>
      <w:r>
        <w:rPr>
          <w:lang w:val="nl-BE"/>
        </w:rPr>
        <w:t>Toegangstijd: tijd tussen een lees-signaal en het beschikbaar zijn van data in GBR</w:t>
      </w:r>
    </w:p>
    <w:p w14:paraId="26A664C6" w14:textId="69598F50" w:rsidR="002C074F" w:rsidRDefault="002C074F" w:rsidP="002C074F">
      <w:pPr>
        <w:rPr>
          <w:lang w:val="nl-BE"/>
        </w:rPr>
      </w:pPr>
      <w:r>
        <w:rPr>
          <w:lang w:val="nl-BE"/>
        </w:rPr>
        <w:t xml:space="preserve">Cyclustijd: is de duur tussen 2 bewerkingen op het geheugen </w:t>
      </w:r>
    </w:p>
    <w:p w14:paraId="2BDBDF1C" w14:textId="3A52F9B8" w:rsidR="002C074F" w:rsidRDefault="002C074F" w:rsidP="002C074F">
      <w:pPr>
        <w:rPr>
          <w:lang w:val="nl-BE"/>
        </w:rPr>
      </w:pPr>
      <w:r>
        <w:rPr>
          <w:lang w:val="nl-BE"/>
        </w:rPr>
        <w:t>Frequentie: is het aantal klokcycli per seconde</w:t>
      </w:r>
    </w:p>
    <w:p w14:paraId="1C42D5C6" w14:textId="07C0E9DB" w:rsidR="002C074F" w:rsidRDefault="002C074F" w:rsidP="002C074F">
      <w:pPr>
        <w:pStyle w:val="Heading3"/>
        <w:rPr>
          <w:lang w:val="nl-BE"/>
        </w:rPr>
      </w:pPr>
      <w:r>
        <w:rPr>
          <w:lang w:val="nl-BE"/>
        </w:rPr>
        <w:t>SDRAM</w:t>
      </w:r>
    </w:p>
    <w:p w14:paraId="0ED82ADD" w14:textId="2F49805C" w:rsidR="002C074F" w:rsidRDefault="002C074F" w:rsidP="002C074F">
      <w:pPr>
        <w:rPr>
          <w:lang w:val="nl-BE"/>
        </w:rPr>
      </w:pPr>
      <w:r>
        <w:rPr>
          <w:lang w:val="nl-BE"/>
        </w:rPr>
        <w:t xml:space="preserve">Synchroon </w:t>
      </w:r>
      <w:proofErr w:type="spellStart"/>
      <w:r>
        <w:rPr>
          <w:lang w:val="nl-BE"/>
        </w:rPr>
        <w:t>Dynamic</w:t>
      </w:r>
      <w:proofErr w:type="spellEnd"/>
      <w:r>
        <w:rPr>
          <w:lang w:val="nl-BE"/>
        </w:rPr>
        <w:t xml:space="preserve"> random access memory</w:t>
      </w:r>
    </w:p>
    <w:p w14:paraId="31CE25BC" w14:textId="37B7652E" w:rsidR="002C074F" w:rsidRDefault="002C074F" w:rsidP="002C074F">
      <w:pPr>
        <w:rPr>
          <w:lang w:val="nl-BE"/>
        </w:rPr>
      </w:pPr>
      <w:r>
        <w:rPr>
          <w:lang w:val="nl-BE"/>
        </w:rPr>
        <w:t xml:space="preserve">Werkgeheugen is aantal </w:t>
      </w:r>
      <w:proofErr w:type="spellStart"/>
      <w:r>
        <w:rPr>
          <w:lang w:val="nl-BE"/>
        </w:rPr>
        <w:t>I</w:t>
      </w:r>
      <w:r w:rsidR="00E923BF">
        <w:rPr>
          <w:lang w:val="nl-BE"/>
        </w:rPr>
        <w:t>.</w:t>
      </w:r>
      <w:r>
        <w:rPr>
          <w:lang w:val="nl-BE"/>
        </w:rPr>
        <w:t>C</w:t>
      </w:r>
      <w:r w:rsidR="00E923BF">
        <w:rPr>
          <w:lang w:val="nl-BE"/>
        </w:rPr>
        <w:t>.</w:t>
      </w:r>
      <w:r>
        <w:rPr>
          <w:lang w:val="nl-BE"/>
        </w:rPr>
        <w:t>s</w:t>
      </w:r>
      <w:proofErr w:type="spellEnd"/>
      <w:r>
        <w:rPr>
          <w:lang w:val="nl-BE"/>
        </w:rPr>
        <w:t xml:space="preserve"> bestuurd door GBE</w:t>
      </w:r>
    </w:p>
    <w:p w14:paraId="051D5EA2" w14:textId="43DBF253" w:rsidR="002C074F" w:rsidRDefault="00E923BF" w:rsidP="002C074F">
      <w:pPr>
        <w:rPr>
          <w:lang w:val="nl-BE"/>
        </w:rPr>
      </w:pPr>
      <w:r>
        <w:rPr>
          <w:lang w:val="nl-BE"/>
        </w:rPr>
        <w:t>Bestaat uit modules (</w:t>
      </w:r>
      <w:proofErr w:type="spellStart"/>
      <w:r>
        <w:rPr>
          <w:lang w:val="nl-BE"/>
        </w:rPr>
        <w:t>DIMM’s</w:t>
      </w:r>
      <w:proofErr w:type="spellEnd"/>
      <w:r>
        <w:rPr>
          <w:lang w:val="nl-BE"/>
        </w:rPr>
        <w:t>)</w:t>
      </w:r>
    </w:p>
    <w:p w14:paraId="67EC321E" w14:textId="11B155DA" w:rsidR="00E923BF" w:rsidRDefault="00E923BF" w:rsidP="002C074F">
      <w:pPr>
        <w:rPr>
          <w:lang w:val="nl-BE"/>
        </w:rPr>
      </w:pPr>
      <w:r>
        <w:rPr>
          <w:lang w:val="nl-BE"/>
        </w:rPr>
        <w:t xml:space="preserve">DIMM bestaat uit </w:t>
      </w:r>
      <w:proofErr w:type="spellStart"/>
      <w:r>
        <w:rPr>
          <w:lang w:val="nl-BE"/>
        </w:rPr>
        <w:t>I.C.’s</w:t>
      </w:r>
      <w:proofErr w:type="spellEnd"/>
    </w:p>
    <w:p w14:paraId="5B375240" w14:textId="2B2710AA" w:rsidR="00E923BF" w:rsidRDefault="00E923BF" w:rsidP="002C074F">
      <w:pPr>
        <w:rPr>
          <w:lang w:val="nl-BE"/>
        </w:rPr>
      </w:pPr>
      <w:proofErr w:type="spellStart"/>
      <w:r>
        <w:rPr>
          <w:lang w:val="nl-BE"/>
        </w:rPr>
        <w:t>I.C.’s</w:t>
      </w:r>
      <w:proofErr w:type="spellEnd"/>
      <w:r>
        <w:rPr>
          <w:lang w:val="nl-BE"/>
        </w:rPr>
        <w:t xml:space="preserve"> bestaan uit transistoren</w:t>
      </w:r>
    </w:p>
    <w:p w14:paraId="14B71570" w14:textId="3F55168A" w:rsidR="00E923BF" w:rsidRDefault="00E923BF" w:rsidP="002C074F">
      <w:pPr>
        <w:rPr>
          <w:lang w:val="nl-BE"/>
        </w:rPr>
      </w:pPr>
      <w:r>
        <w:rPr>
          <w:lang w:val="nl-BE"/>
        </w:rPr>
        <w:t>In welke dim het de data zit staat in het adres.</w:t>
      </w:r>
    </w:p>
    <w:p w14:paraId="3E4E8632" w14:textId="52A80545" w:rsidR="00E923BF" w:rsidRDefault="00E923BF" w:rsidP="002C074F">
      <w:pPr>
        <w:rPr>
          <w:lang w:val="nl-BE"/>
        </w:rPr>
      </w:pPr>
      <w:r>
        <w:rPr>
          <w:lang w:val="nl-BE"/>
        </w:rPr>
        <w:t>Wachttijden: GBE stuurt rijnummer IC levert bytes op i/o-lijnen</w:t>
      </w:r>
    </w:p>
    <w:p w14:paraId="12DF0535" w14:textId="6F3E25B0" w:rsidR="00E923BF" w:rsidRDefault="00E923BF" w:rsidP="002C074F">
      <w:pPr>
        <w:rPr>
          <w:lang w:val="nl-BE"/>
        </w:rPr>
      </w:pPr>
      <w:r>
        <w:rPr>
          <w:lang w:val="nl-BE"/>
        </w:rPr>
        <w:t xml:space="preserve">GBE mag niet direct weer een rijnummer sturen: precharge </w:t>
      </w:r>
      <w:proofErr w:type="spellStart"/>
      <w:r>
        <w:rPr>
          <w:lang w:val="nl-BE"/>
        </w:rPr>
        <w:t>latency</w:t>
      </w:r>
      <w:proofErr w:type="spellEnd"/>
      <w:r>
        <w:rPr>
          <w:lang w:val="nl-BE"/>
        </w:rPr>
        <w:t>.</w:t>
      </w:r>
    </w:p>
    <w:p w14:paraId="78DB45B0" w14:textId="0F0D78DC" w:rsidR="00E923BF" w:rsidRDefault="00E923BF" w:rsidP="002C074F">
      <w:pPr>
        <w:rPr>
          <w:lang w:val="nl-BE"/>
        </w:rPr>
      </w:pPr>
      <w:r>
        <w:rPr>
          <w:lang w:val="nl-BE"/>
        </w:rPr>
        <w:t>SDR: 1 signaal per klok cyclus</w:t>
      </w:r>
    </w:p>
    <w:p w14:paraId="17F8726C" w14:textId="12E25695" w:rsidR="00E923BF" w:rsidRDefault="00E923BF" w:rsidP="002C074F">
      <w:pPr>
        <w:rPr>
          <w:lang w:val="nl-BE"/>
        </w:rPr>
      </w:pPr>
      <w:r>
        <w:rPr>
          <w:lang w:val="nl-BE"/>
        </w:rPr>
        <w:t xml:space="preserve">DDR: 2 </w:t>
      </w:r>
      <w:proofErr w:type="spellStart"/>
      <w:r>
        <w:rPr>
          <w:lang w:val="nl-BE"/>
        </w:rPr>
        <w:t>singalen</w:t>
      </w:r>
      <w:proofErr w:type="spellEnd"/>
      <w:r>
        <w:rPr>
          <w:lang w:val="nl-BE"/>
        </w:rPr>
        <w:t xml:space="preserve"> per klok cyclus</w:t>
      </w:r>
    </w:p>
    <w:p w14:paraId="53F9DB11" w14:textId="5D645029" w:rsidR="00E923BF" w:rsidRDefault="00E923BF" w:rsidP="00E923BF">
      <w:pPr>
        <w:pStyle w:val="Heading3"/>
        <w:rPr>
          <w:lang w:val="nl-BE"/>
        </w:rPr>
      </w:pPr>
      <w:r>
        <w:rPr>
          <w:lang w:val="nl-BE"/>
        </w:rPr>
        <w:t xml:space="preserve">Soorten </w:t>
      </w:r>
      <w:proofErr w:type="spellStart"/>
      <w:r>
        <w:rPr>
          <w:lang w:val="nl-BE"/>
        </w:rPr>
        <w:t>transistorgeheuge</w:t>
      </w:r>
      <w:proofErr w:type="spellEnd"/>
    </w:p>
    <w:p w14:paraId="6C6419F8" w14:textId="17533198" w:rsidR="00E923BF" w:rsidRDefault="00E923BF" w:rsidP="00E923BF">
      <w:pPr>
        <w:pStyle w:val="Heading3"/>
        <w:rPr>
          <w:lang w:val="nl-BE"/>
        </w:rPr>
      </w:pPr>
      <w:r>
        <w:rPr>
          <w:lang w:val="nl-BE"/>
        </w:rPr>
        <w:t>DRAM</w:t>
      </w:r>
    </w:p>
    <w:p w14:paraId="6DA24AC4" w14:textId="2FB5F9CE" w:rsidR="00E923BF" w:rsidRDefault="00E923BF" w:rsidP="00E923BF">
      <w:pPr>
        <w:rPr>
          <w:lang w:val="nl-BE"/>
        </w:rPr>
      </w:pPr>
      <w:r>
        <w:rPr>
          <w:lang w:val="nl-BE"/>
        </w:rPr>
        <w:t>1 MOS-transistor, 1 condensator klein dus veel bits</w:t>
      </w:r>
    </w:p>
    <w:p w14:paraId="733D26EE" w14:textId="04ED7C6A" w:rsidR="00E923BF" w:rsidRDefault="00E923BF" w:rsidP="00E923BF">
      <w:pPr>
        <w:rPr>
          <w:lang w:val="nl-BE"/>
        </w:rPr>
      </w:pPr>
      <w:r>
        <w:rPr>
          <w:lang w:val="nl-BE"/>
        </w:rPr>
        <w:t>MOS is dynamisch: informatie lekt weg</w:t>
      </w:r>
    </w:p>
    <w:p w14:paraId="27331407" w14:textId="00CCABE8" w:rsidR="00E923BF" w:rsidRDefault="00E923BF" w:rsidP="00E923BF">
      <w:pPr>
        <w:rPr>
          <w:lang w:val="nl-BE"/>
        </w:rPr>
      </w:pPr>
      <w:r>
        <w:rPr>
          <w:lang w:val="nl-BE"/>
        </w:rPr>
        <w:t>DRAM staat voor dynamisch RAM</w:t>
      </w:r>
    </w:p>
    <w:p w14:paraId="46EB8706" w14:textId="60985FEF" w:rsidR="00E923BF" w:rsidRDefault="00E923BF" w:rsidP="00E923BF">
      <w:pPr>
        <w:pStyle w:val="Heading3"/>
        <w:rPr>
          <w:lang w:val="nl-BE"/>
        </w:rPr>
      </w:pPr>
      <w:r>
        <w:rPr>
          <w:lang w:val="nl-BE"/>
        </w:rPr>
        <w:t>SRAM</w:t>
      </w:r>
    </w:p>
    <w:p w14:paraId="50A53B00" w14:textId="2DF27858" w:rsidR="00E923BF" w:rsidRDefault="00E923BF" w:rsidP="00E923BF">
      <w:pPr>
        <w:rPr>
          <w:lang w:val="nl-BE"/>
        </w:rPr>
      </w:pPr>
      <w:r>
        <w:rPr>
          <w:lang w:val="nl-BE"/>
        </w:rPr>
        <w:t>SRAM staat voor Statisch RAM</w:t>
      </w:r>
    </w:p>
    <w:p w14:paraId="49FF86F2" w14:textId="2983AC09" w:rsidR="00E923BF" w:rsidRDefault="00E923BF" w:rsidP="00E923BF">
      <w:pPr>
        <w:rPr>
          <w:lang w:val="nl-BE"/>
        </w:rPr>
      </w:pPr>
      <w:r>
        <w:rPr>
          <w:lang w:val="nl-BE"/>
        </w:rPr>
        <w:t xml:space="preserve">Per bit: 6 transistoren, 1 </w:t>
      </w:r>
      <w:proofErr w:type="spellStart"/>
      <w:r>
        <w:rPr>
          <w:lang w:val="nl-BE"/>
        </w:rPr>
        <w:t>fliflop</w:t>
      </w:r>
      <w:proofErr w:type="spellEnd"/>
    </w:p>
    <w:p w14:paraId="3B6BA0DF" w14:textId="7E564ED0" w:rsidR="00E923BF" w:rsidRDefault="00E923BF" w:rsidP="00E923BF">
      <w:pPr>
        <w:rPr>
          <w:lang w:val="nl-BE"/>
        </w:rPr>
      </w:pPr>
      <w:r>
        <w:rPr>
          <w:lang w:val="nl-BE"/>
        </w:rPr>
        <w:t>Sneller maar neemt meer plaats in</w:t>
      </w:r>
      <w:r w:rsidR="00DD355F">
        <w:rPr>
          <w:lang w:val="nl-BE"/>
        </w:rPr>
        <w:t>.</w:t>
      </w:r>
    </w:p>
    <w:p w14:paraId="501A77A6" w14:textId="2BDC88E7" w:rsidR="00DD355F" w:rsidRDefault="00DD355F" w:rsidP="00DD355F">
      <w:pPr>
        <w:pStyle w:val="Heading3"/>
        <w:rPr>
          <w:lang w:val="nl-BE"/>
        </w:rPr>
      </w:pPr>
      <w:r>
        <w:rPr>
          <w:lang w:val="nl-BE"/>
        </w:rPr>
        <w:t>ROM</w:t>
      </w:r>
    </w:p>
    <w:p w14:paraId="467CBF17" w14:textId="17B1102C" w:rsidR="00DD355F" w:rsidRDefault="00DD355F" w:rsidP="00DD355F">
      <w:pPr>
        <w:rPr>
          <w:lang w:val="nl-BE"/>
        </w:rPr>
      </w:pPr>
      <w:r>
        <w:rPr>
          <w:lang w:val="nl-BE"/>
        </w:rPr>
        <w:t xml:space="preserve">PROM: </w:t>
      </w:r>
      <w:proofErr w:type="spellStart"/>
      <w:r>
        <w:rPr>
          <w:lang w:val="nl-BE"/>
        </w:rPr>
        <w:t>progrmaable</w:t>
      </w:r>
      <w:proofErr w:type="spellEnd"/>
      <w:r>
        <w:rPr>
          <w:lang w:val="nl-BE"/>
        </w:rPr>
        <w:t xml:space="preserve"> ROM</w:t>
      </w:r>
    </w:p>
    <w:p w14:paraId="7EC614CA" w14:textId="261F2F37" w:rsidR="00DD355F" w:rsidRPr="00DD355F" w:rsidRDefault="00DD355F" w:rsidP="00DD355F">
      <w:r w:rsidRPr="00DD355F">
        <w:t>EPROM: Erasable PROM</w:t>
      </w:r>
    </w:p>
    <w:p w14:paraId="0D12665C" w14:textId="622E6789" w:rsidR="00DD355F" w:rsidRPr="00DD355F" w:rsidRDefault="00DD355F" w:rsidP="00DD355F">
      <w:r w:rsidRPr="00DD355F">
        <w:t>EEPROM: Electrically EPROM</w:t>
      </w:r>
    </w:p>
    <w:p w14:paraId="2946D9B9" w14:textId="0EB6B507" w:rsidR="00DD355F" w:rsidRDefault="00DD355F" w:rsidP="00DD355F">
      <w:pPr>
        <w:rPr>
          <w:lang w:val="nl-BE"/>
        </w:rPr>
      </w:pPr>
      <w:r w:rsidRPr="00DD355F">
        <w:rPr>
          <w:lang w:val="nl-BE"/>
        </w:rPr>
        <w:t>Flash-geheugen: wissen per b</w:t>
      </w:r>
      <w:r>
        <w:rPr>
          <w:lang w:val="nl-BE"/>
        </w:rPr>
        <w:t>lok</w:t>
      </w:r>
    </w:p>
    <w:p w14:paraId="124B7CFA" w14:textId="2B321E52" w:rsidR="00DD355F" w:rsidRDefault="00DD355F" w:rsidP="00DD355F">
      <w:pPr>
        <w:pStyle w:val="Heading3"/>
        <w:rPr>
          <w:lang w:val="nl-BE"/>
        </w:rPr>
      </w:pPr>
      <w:r>
        <w:rPr>
          <w:lang w:val="nl-BE"/>
        </w:rPr>
        <w:t>Cache</w:t>
      </w:r>
    </w:p>
    <w:p w14:paraId="6B7C280B" w14:textId="13D3B614" w:rsidR="00EF1596" w:rsidRDefault="00EF1596" w:rsidP="00E923BF">
      <w:pPr>
        <w:rPr>
          <w:lang w:val="nl-BE"/>
        </w:rPr>
      </w:pPr>
      <w:r>
        <w:rPr>
          <w:lang w:val="nl-BE"/>
        </w:rPr>
        <w:t>In de cache is een algoritme ingebouwd om te beslissen wat in de cache komt</w:t>
      </w:r>
    </w:p>
    <w:p w14:paraId="3BFCE007" w14:textId="127FEB7C" w:rsidR="00EF1596" w:rsidRDefault="00EF1596" w:rsidP="00EF1596">
      <w:pPr>
        <w:pStyle w:val="Heading3"/>
        <w:rPr>
          <w:lang w:val="nl-BE"/>
        </w:rPr>
      </w:pPr>
      <w:r>
        <w:rPr>
          <w:lang w:val="nl-BE"/>
        </w:rPr>
        <w:t>Ophalen</w:t>
      </w:r>
    </w:p>
    <w:p w14:paraId="7766C296" w14:textId="4B2BCA3B" w:rsidR="00EF1596" w:rsidRDefault="00EF1596" w:rsidP="00EF1596">
      <w:pPr>
        <w:rPr>
          <w:lang w:val="nl-BE"/>
        </w:rPr>
      </w:pPr>
      <w:r>
        <w:rPr>
          <w:lang w:val="nl-BE"/>
        </w:rPr>
        <w:t>Is het in cache? Jam snel klaar</w:t>
      </w:r>
    </w:p>
    <w:p w14:paraId="69FA1ECF" w14:textId="0FAF4FF0" w:rsidR="00EF1596" w:rsidRDefault="00EF1596" w:rsidP="00EF1596">
      <w:pPr>
        <w:rPr>
          <w:lang w:val="nl-BE"/>
        </w:rPr>
      </w:pPr>
      <w:r>
        <w:rPr>
          <w:lang w:val="nl-BE"/>
        </w:rPr>
        <w:t xml:space="preserve">Nee? Ophalen uit </w:t>
      </w:r>
      <w:r w:rsidR="00B12A46">
        <w:rPr>
          <w:lang w:val="nl-BE"/>
        </w:rPr>
        <w:t>werkgeheugen</w:t>
      </w:r>
    </w:p>
    <w:p w14:paraId="619B1918" w14:textId="60226A55" w:rsidR="00B12A46" w:rsidRDefault="00B12A46" w:rsidP="00EF1596">
      <w:pPr>
        <w:rPr>
          <w:lang w:val="nl-BE"/>
        </w:rPr>
      </w:pPr>
      <w:r>
        <w:rPr>
          <w:lang w:val="nl-BE"/>
        </w:rPr>
        <w:t>Het voorgeheugen is geen extra-opslagcapaciteit, Het bevat enkel kopieën</w:t>
      </w:r>
    </w:p>
    <w:p w14:paraId="726976EE" w14:textId="6F012EB5" w:rsidR="00EF1596" w:rsidRDefault="00B12A46" w:rsidP="00B12A46">
      <w:pPr>
        <w:pStyle w:val="Heading2"/>
      </w:pPr>
      <w:proofErr w:type="spellStart"/>
      <w:r>
        <w:t>Magneetschijven</w:t>
      </w:r>
      <w:proofErr w:type="spellEnd"/>
    </w:p>
    <w:p w14:paraId="1B69CF84" w14:textId="4321D704" w:rsidR="00B12A46" w:rsidRDefault="00B12A46" w:rsidP="00B12A46">
      <w:proofErr w:type="spellStart"/>
      <w:r>
        <w:t>Schijfoppervlak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onderverdeeld</w:t>
      </w:r>
      <w:proofErr w:type="spellEnd"/>
    </w:p>
    <w:p w14:paraId="04428096" w14:textId="01E718B5" w:rsidR="00B12A46" w:rsidRDefault="00B12A46" w:rsidP="00B12A46">
      <w:pPr>
        <w:rPr>
          <w:lang w:val="nl-BE"/>
        </w:rPr>
      </w:pPr>
      <w:r w:rsidRPr="00B12A46">
        <w:rPr>
          <w:lang w:val="nl-BE"/>
        </w:rPr>
        <w:t>Een cirkel noemt men e</w:t>
      </w:r>
      <w:r>
        <w:rPr>
          <w:lang w:val="nl-BE"/>
        </w:rPr>
        <w:t>en spoor</w:t>
      </w:r>
    </w:p>
    <w:p w14:paraId="19AB9666" w14:textId="5C9BB809" w:rsidR="00B12A46" w:rsidRDefault="00B12A46" w:rsidP="00B12A46">
      <w:pPr>
        <w:rPr>
          <w:lang w:val="nl-BE"/>
        </w:rPr>
      </w:pPr>
      <w:r>
        <w:rPr>
          <w:lang w:val="nl-BE"/>
        </w:rPr>
        <w:t>Elk spoor wordt onderverdeeld in een aantal sectoren</w:t>
      </w:r>
    </w:p>
    <w:p w14:paraId="5CF00E7B" w14:textId="13D84A05" w:rsidR="00B12A46" w:rsidRDefault="00B12A46" w:rsidP="00B12A46">
      <w:pPr>
        <w:rPr>
          <w:lang w:val="nl-BE"/>
        </w:rPr>
      </w:pPr>
      <w:r>
        <w:rPr>
          <w:lang w:val="nl-BE"/>
        </w:rPr>
        <w:t>Sectoren worden (soms) in een cluster gezet</w:t>
      </w:r>
    </w:p>
    <w:p w14:paraId="6B9C65C6" w14:textId="2B8523D4" w:rsidR="00B12A46" w:rsidRDefault="00EB3E09" w:rsidP="00B12A46">
      <w:pPr>
        <w:rPr>
          <w:lang w:val="nl-BE"/>
        </w:rPr>
      </w:pPr>
      <w:r>
        <w:rPr>
          <w:lang w:val="nl-BE"/>
        </w:rPr>
        <w:t>Overeenkomstige sporen (op de verschillende platen) vormen samen een cilinder</w:t>
      </w:r>
    </w:p>
    <w:p w14:paraId="714D43BF" w14:textId="77777777" w:rsidR="00EB3E09" w:rsidRDefault="00EB3E09" w:rsidP="00B12A46">
      <w:pPr>
        <w:rPr>
          <w:lang w:val="nl-BE"/>
        </w:rPr>
      </w:pPr>
      <w:r w:rsidRPr="00EB3E09">
        <w:rPr>
          <w:lang w:val="nl-BE"/>
        </w:rPr>
        <w:t>Netto-capaciteit: het aantal bytes dat voor data kan gebruikt worden</w:t>
      </w:r>
    </w:p>
    <w:p w14:paraId="2DBC4EEA" w14:textId="5CEC5387" w:rsidR="00EB3E09" w:rsidRPr="00EB3E09" w:rsidRDefault="00EB3E09" w:rsidP="00B12A46">
      <w:pPr>
        <w:rPr>
          <w:lang w:val="nl-BE"/>
        </w:rPr>
      </w:pPr>
      <w:r w:rsidRPr="00EB3E09">
        <w:rPr>
          <w:lang w:val="nl-BE"/>
        </w:rPr>
        <w:t xml:space="preserve">Bruto-capaciteit: netto-capaciteit, plus hoofdingen, controle bits en </w:t>
      </w:r>
      <w:proofErr w:type="spellStart"/>
      <w:r w:rsidRPr="00EB3E09">
        <w:rPr>
          <w:lang w:val="nl-BE"/>
        </w:rPr>
        <w:t>gaps</w:t>
      </w:r>
      <w:proofErr w:type="spellEnd"/>
    </w:p>
    <w:p w14:paraId="53DD61E3" w14:textId="517C085F" w:rsidR="00B12A46" w:rsidRDefault="00EB3E09" w:rsidP="00B12A46">
      <w:pPr>
        <w:rPr>
          <w:lang w:val="nl-BE"/>
        </w:rPr>
      </w:pPr>
      <w:r w:rsidRPr="00EB3E09">
        <w:rPr>
          <w:lang w:val="nl-BE"/>
        </w:rPr>
        <w:t>Radiale dichtheid: volgens een straal</w:t>
      </w:r>
      <w:r>
        <w:rPr>
          <w:lang w:val="nl-BE"/>
        </w:rPr>
        <w:t xml:space="preserve">, </w:t>
      </w:r>
      <w:r w:rsidRPr="00EB3E09">
        <w:rPr>
          <w:lang w:val="nl-BE"/>
        </w:rPr>
        <w:t>aantal sporen per lengte-eenheid</w:t>
      </w:r>
    </w:p>
    <w:p w14:paraId="1E59FDE7" w14:textId="576A56F5" w:rsidR="00EB3E09" w:rsidRDefault="00EB3E09" w:rsidP="00B12A46">
      <w:pPr>
        <w:rPr>
          <w:lang w:val="nl-BE"/>
        </w:rPr>
      </w:pPr>
      <w:r w:rsidRPr="00EB3E09">
        <w:rPr>
          <w:lang w:val="nl-BE"/>
        </w:rPr>
        <w:t>Lineaire dichtheid: volgens een spoor c</w:t>
      </w:r>
      <w:r>
        <w:rPr>
          <w:lang w:val="nl-BE"/>
        </w:rPr>
        <w:t>onstant bij moderne schijven</w:t>
      </w:r>
    </w:p>
    <w:p w14:paraId="0281C14F" w14:textId="77777777" w:rsidR="00EB3E09" w:rsidRPr="00EB3E09" w:rsidRDefault="00EB3E09" w:rsidP="00B12A46">
      <w:pPr>
        <w:rPr>
          <w:lang w:val="nl-BE"/>
        </w:rPr>
      </w:pPr>
    </w:p>
    <w:sectPr w:rsidR="00EB3E09" w:rsidRPr="00EB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F6A21"/>
    <w:multiLevelType w:val="hybridMultilevel"/>
    <w:tmpl w:val="DA7449AC"/>
    <w:lvl w:ilvl="0" w:tplc="A3962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70E7"/>
    <w:multiLevelType w:val="hybridMultilevel"/>
    <w:tmpl w:val="FD566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C03A1"/>
    <w:multiLevelType w:val="hybridMultilevel"/>
    <w:tmpl w:val="47C27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12"/>
    <w:rsid w:val="00092991"/>
    <w:rsid w:val="002C074F"/>
    <w:rsid w:val="002C1552"/>
    <w:rsid w:val="002E0E12"/>
    <w:rsid w:val="002F3A5E"/>
    <w:rsid w:val="003E3308"/>
    <w:rsid w:val="00594A33"/>
    <w:rsid w:val="0066123E"/>
    <w:rsid w:val="007F51F7"/>
    <w:rsid w:val="00831231"/>
    <w:rsid w:val="008E07BD"/>
    <w:rsid w:val="00AB1EDA"/>
    <w:rsid w:val="00B12A46"/>
    <w:rsid w:val="00DD355F"/>
    <w:rsid w:val="00E923BF"/>
    <w:rsid w:val="00EA28E7"/>
    <w:rsid w:val="00EB3E09"/>
    <w:rsid w:val="00E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E8D1"/>
  <w15:chartTrackingRefBased/>
  <w15:docId w15:val="{83744738-673B-4EF9-A92B-ECAAB05C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5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5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4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A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A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Hoofdstuk 5:</vt:lpstr>
      <vt:lpstr>    Moederbord:</vt:lpstr>
      <vt:lpstr>        Bus eigenschappen</vt:lpstr>
      <vt:lpstr>        PCI</vt:lpstr>
      <vt:lpstr>        Parallel vs. Serieel</vt:lpstr>
      <vt:lpstr>        PCIe</vt:lpstr>
      <vt:lpstr>    Processor</vt:lpstr>
      <vt:lpstr>        Bevelenwachtrij:</vt:lpstr>
      <vt:lpstr>        Pijplijn:</vt:lpstr>
      <vt:lpstr>        Meer dan een processor</vt:lpstr>
      <vt:lpstr>        Hyperthreading</vt:lpstr>
      <vt:lpstr>    Multicore</vt:lpstr>
      <vt:lpstr>GPU</vt:lpstr>
      <vt:lpstr>Werkgeheugen</vt:lpstr>
      <vt:lpstr>    GBE</vt:lpstr>
      <vt:lpstr>        SDRAM</vt:lpstr>
      <vt:lpstr>        Soorten transistorgeheuge</vt:lpstr>
      <vt:lpstr>        DRAM</vt:lpstr>
      <vt:lpstr>        SRAM</vt:lpstr>
      <vt:lpstr>        ROM</vt:lpstr>
      <vt:lpstr>        Cache</vt:lpstr>
      <vt:lpstr>        Ophalen</vt:lpstr>
      <vt:lpstr>    Magneetschijven</vt:lpstr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2019-07-29T12:38:00Z</dcterms:created>
  <dcterms:modified xsi:type="dcterms:W3CDTF">2019-07-30T08:49:00Z</dcterms:modified>
</cp:coreProperties>
</file>