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69F1" w14:textId="0C03CF61" w:rsidR="00193741" w:rsidRPr="00D027D5" w:rsidRDefault="007C01B6" w:rsidP="007C01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27D5">
        <w:rPr>
          <w:rFonts w:ascii="Times New Roman" w:hAnsi="Times New Roman" w:cs="Times New Roman"/>
          <w:b/>
          <w:bCs/>
          <w:sz w:val="44"/>
          <w:szCs w:val="44"/>
        </w:rPr>
        <w:t>ТЕСТ-КЕЙСЫ</w:t>
      </w:r>
      <w:r w:rsidR="00D027D5" w:rsidRPr="00D027D5">
        <w:rPr>
          <w:rFonts w:ascii="Times New Roman" w:hAnsi="Times New Roman" w:cs="Times New Roman"/>
          <w:b/>
          <w:bCs/>
          <w:sz w:val="44"/>
          <w:szCs w:val="44"/>
        </w:rPr>
        <w:t xml:space="preserve"> И ЧЕК-ЛИСТЫ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 xml:space="preserve"> «</w:t>
      </w:r>
      <w:r w:rsidRPr="00D027D5">
        <w:rPr>
          <w:rFonts w:ascii="Times New Roman" w:hAnsi="Times New Roman" w:cs="Times New Roman"/>
          <w:b/>
          <w:bCs/>
          <w:sz w:val="44"/>
          <w:szCs w:val="44"/>
          <w:lang w:val="en-US"/>
        </w:rPr>
        <w:t>X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D027D5">
        <w:rPr>
          <w:rFonts w:ascii="Times New Roman" w:hAnsi="Times New Roman" w:cs="Times New Roman"/>
          <w:b/>
          <w:bCs/>
          <w:sz w:val="44"/>
          <w:szCs w:val="44"/>
          <w:lang w:val="en-US"/>
        </w:rPr>
        <w:t>O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32E4FCC3" w14:textId="15C18BCD" w:rsidR="007C01B6" w:rsidRDefault="007C01B6" w:rsidP="007C01B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62A9AD" w14:textId="74896421" w:rsidR="00723172" w:rsidRPr="00723172" w:rsidRDefault="00723172" w:rsidP="0072317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>1. Регистрация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614144E" w14:textId="77777777" w:rsidR="00723172" w:rsidRDefault="00723172" w:rsidP="00723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7B5BF8F5" w14:textId="77777777" w:rsidR="00723172" w:rsidRDefault="00723172" w:rsidP="00723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Перейти по ссылке </w:t>
      </w:r>
      <w:hyperlink r:id="rId4" w:history="1">
        <w:r w:rsidRPr="00AE2552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https://xoxotsf.herokuapp.com/</w:t>
        </w:r>
      </w:hyperlink>
    </w:p>
    <w:p w14:paraId="126ABC54" w14:textId="77777777" w:rsidR="00723172" w:rsidRPr="007C01B6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Нажать «Зарегистрироваться»</w:t>
      </w:r>
    </w:p>
    <w:p w14:paraId="23C79698" w14:textId="77777777" w:rsidR="00723172" w:rsidRPr="007C01B6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Заполнить форму (логин: </w:t>
      </w:r>
      <w:hyperlink r:id="rId5" w:history="1"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qwe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</w:rPr>
          <w:t>12345@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01B6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пароль: </w:t>
      </w:r>
      <w:r>
        <w:rPr>
          <w:rFonts w:ascii="Times New Roman" w:hAnsi="Times New Roman" w:cs="Times New Roman"/>
          <w:sz w:val="32"/>
          <w:szCs w:val="32"/>
          <w:lang w:val="en-US"/>
        </w:rPr>
        <w:t>qwe</w:t>
      </w:r>
      <w:r w:rsidRPr="007C01B6">
        <w:rPr>
          <w:rFonts w:ascii="Times New Roman" w:hAnsi="Times New Roman" w:cs="Times New Roman"/>
          <w:sz w:val="32"/>
          <w:szCs w:val="32"/>
        </w:rPr>
        <w:t>123</w:t>
      </w:r>
      <w:r>
        <w:rPr>
          <w:rFonts w:ascii="Times New Roman" w:hAnsi="Times New Roman" w:cs="Times New Roman"/>
          <w:sz w:val="32"/>
          <w:szCs w:val="32"/>
        </w:rPr>
        <w:t xml:space="preserve"> и подтверждение пароля</w:t>
      </w:r>
      <w:r w:rsidRPr="007C01B6">
        <w:rPr>
          <w:rFonts w:ascii="Times New Roman" w:hAnsi="Times New Roman" w:cs="Times New Roman"/>
          <w:sz w:val="32"/>
          <w:szCs w:val="32"/>
        </w:rPr>
        <w:t>)</w:t>
      </w:r>
    </w:p>
    <w:p w14:paraId="3AE901E9" w14:textId="77777777" w:rsidR="00723172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7C01B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Нажать «Зарегистрироваться» </w:t>
      </w:r>
    </w:p>
    <w:p w14:paraId="760BB66F" w14:textId="1A63813A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Результат: Открывается страница с кнопкой «Начать игру»</w:t>
      </w:r>
      <w:r w:rsidRPr="007C01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C771D7" w14:textId="77777777" w:rsidR="00723172" w:rsidRDefault="00723172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D1CEB79" w14:textId="76614600" w:rsidR="007C01B6" w:rsidRPr="007C01B6" w:rsidRDefault="00723172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7C01B6" w:rsidRPr="007C01B6">
        <w:rPr>
          <w:rFonts w:ascii="Times New Roman" w:hAnsi="Times New Roman" w:cs="Times New Roman"/>
          <w:b/>
          <w:bCs/>
          <w:sz w:val="44"/>
          <w:szCs w:val="44"/>
        </w:rPr>
        <w:t>. Авторизация</w:t>
      </w:r>
      <w:r w:rsidR="007C01B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8420D3A" w14:textId="5A66FC54" w:rsidR="007C01B6" w:rsidRDefault="007C01B6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3BEAF756" w14:textId="23C22107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>0.</w:t>
      </w:r>
      <w:r>
        <w:rPr>
          <w:rFonts w:ascii="Times New Roman" w:hAnsi="Times New Roman" w:cs="Times New Roman"/>
          <w:sz w:val="32"/>
          <w:szCs w:val="32"/>
        </w:rPr>
        <w:t xml:space="preserve"> Открыть вкладку инкогинто</w:t>
      </w:r>
    </w:p>
    <w:p w14:paraId="402BDF35" w14:textId="0A7B2218" w:rsidR="007C01B6" w:rsidRDefault="007C01B6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Перейти по ссылке </w:t>
      </w:r>
      <w:hyperlink r:id="rId6" w:history="1">
        <w:r w:rsidRPr="00AE2552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https://xoxotsf.herokuapp.com/</w:t>
        </w:r>
      </w:hyperlink>
    </w:p>
    <w:p w14:paraId="17934B1F" w14:textId="6979E04F" w:rsidR="007C01B6" w:rsidRPr="007C01B6" w:rsidRDefault="007C01B6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Заполнить форму </w:t>
      </w:r>
      <w:r w:rsidR="00723172">
        <w:rPr>
          <w:rFonts w:ascii="Times New Roman" w:hAnsi="Times New Roman" w:cs="Times New Roman"/>
          <w:sz w:val="32"/>
          <w:szCs w:val="32"/>
        </w:rPr>
        <w:t xml:space="preserve">(логин: </w:t>
      </w:r>
      <w:hyperlink r:id="rId7" w:history="1"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qwe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</w:rPr>
          <w:t>12345@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  <w:r w:rsidR="00723172">
        <w:rPr>
          <w:rFonts w:ascii="Times New Roman" w:hAnsi="Times New Roman" w:cs="Times New Roman"/>
          <w:sz w:val="32"/>
          <w:szCs w:val="32"/>
        </w:rPr>
        <w:t xml:space="preserve"> </w:t>
      </w:r>
      <w:r w:rsidR="00723172" w:rsidRPr="007C01B6">
        <w:rPr>
          <w:rFonts w:ascii="Times New Roman" w:hAnsi="Times New Roman" w:cs="Times New Roman"/>
          <w:sz w:val="32"/>
          <w:szCs w:val="32"/>
        </w:rPr>
        <w:t xml:space="preserve">; </w:t>
      </w:r>
      <w:r w:rsidR="00723172">
        <w:rPr>
          <w:rFonts w:ascii="Times New Roman" w:hAnsi="Times New Roman" w:cs="Times New Roman"/>
          <w:sz w:val="32"/>
          <w:szCs w:val="32"/>
        </w:rPr>
        <w:t xml:space="preserve">пароль: </w:t>
      </w:r>
      <w:r w:rsidR="00723172">
        <w:rPr>
          <w:rFonts w:ascii="Times New Roman" w:hAnsi="Times New Roman" w:cs="Times New Roman"/>
          <w:sz w:val="32"/>
          <w:szCs w:val="32"/>
          <w:lang w:val="en-US"/>
        </w:rPr>
        <w:t>qwe</w:t>
      </w:r>
      <w:r w:rsidR="00723172" w:rsidRPr="007C01B6">
        <w:rPr>
          <w:rFonts w:ascii="Times New Roman" w:hAnsi="Times New Roman" w:cs="Times New Roman"/>
          <w:sz w:val="32"/>
          <w:szCs w:val="32"/>
        </w:rPr>
        <w:t>123</w:t>
      </w:r>
      <w:r w:rsidR="00723172">
        <w:rPr>
          <w:rFonts w:ascii="Times New Roman" w:hAnsi="Times New Roman" w:cs="Times New Roman"/>
          <w:sz w:val="32"/>
          <w:szCs w:val="32"/>
        </w:rPr>
        <w:t>)</w:t>
      </w:r>
    </w:p>
    <w:p w14:paraId="4D1E6435" w14:textId="0A3E794E" w:rsidR="007C01B6" w:rsidRDefault="007C01B6" w:rsidP="007C01B6">
      <w:pPr>
        <w:rPr>
          <w:rFonts w:ascii="Times New Roman" w:hAnsi="Times New Roman" w:cs="Times New Roman"/>
          <w:sz w:val="32"/>
          <w:szCs w:val="32"/>
        </w:rPr>
      </w:pPr>
      <w:r w:rsidRPr="002C2521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Нажать войти </w:t>
      </w:r>
    </w:p>
    <w:p w14:paraId="17E2B6AB" w14:textId="21F72B15" w:rsidR="007C01B6" w:rsidRDefault="007C01B6" w:rsidP="007C01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Результат: Открывается страница с кнопкой «Начать игру»</w:t>
      </w:r>
    </w:p>
    <w:p w14:paraId="04D0E195" w14:textId="77777777" w:rsidR="00723172" w:rsidRDefault="00723172" w:rsidP="007C01B6">
      <w:pPr>
        <w:rPr>
          <w:rFonts w:ascii="Times New Roman" w:hAnsi="Times New Roman" w:cs="Times New Roman"/>
          <w:sz w:val="44"/>
          <w:szCs w:val="44"/>
        </w:rPr>
      </w:pPr>
    </w:p>
    <w:p w14:paraId="510B5928" w14:textId="3460C1B1" w:rsidR="007C01B6" w:rsidRDefault="007C01B6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3. </w:t>
      </w:r>
      <w:r w:rsidR="000E6D35">
        <w:rPr>
          <w:rFonts w:ascii="Times New Roman" w:hAnsi="Times New Roman" w:cs="Times New Roman"/>
          <w:b/>
          <w:bCs/>
          <w:sz w:val="44"/>
          <w:szCs w:val="44"/>
        </w:rPr>
        <w:t>Создание и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гр</w:t>
      </w:r>
      <w:r w:rsidR="000E6D35">
        <w:rPr>
          <w:rFonts w:ascii="Times New Roman" w:hAnsi="Times New Roman" w:cs="Times New Roman"/>
          <w:b/>
          <w:bCs/>
          <w:sz w:val="44"/>
          <w:szCs w:val="44"/>
        </w:rPr>
        <w:t>ы (2 пользователя)</w:t>
      </w:r>
    </w:p>
    <w:p w14:paraId="021FEF2A" w14:textId="52294C65" w:rsidR="00723172" w:rsidRPr="000E6D35" w:rsidRDefault="00723172" w:rsidP="007C0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6D35">
        <w:rPr>
          <w:rFonts w:ascii="Times New Roman" w:hAnsi="Times New Roman" w:cs="Times New Roman"/>
          <w:b/>
          <w:bCs/>
          <w:sz w:val="36"/>
          <w:szCs w:val="36"/>
        </w:rPr>
        <w:t>Шаги воспроизведения:</w:t>
      </w:r>
    </w:p>
    <w:p w14:paraId="0511167D" w14:textId="0FC7020C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 xml:space="preserve">0. Два авторизованных пользователя </w:t>
      </w:r>
    </w:p>
    <w:p w14:paraId="02224CE4" w14:textId="6BD77724" w:rsidR="00723172" w:rsidRDefault="00723172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 xml:space="preserve">За одного из пользователей нажать «Начать игру» - </w:t>
      </w:r>
      <w:r>
        <w:rPr>
          <w:rFonts w:ascii="Times New Roman" w:hAnsi="Times New Roman" w:cs="Times New Roman"/>
          <w:b/>
          <w:bCs/>
          <w:sz w:val="32"/>
          <w:szCs w:val="32"/>
        </w:rPr>
        <w:t>появляется страница с надписью «Чтобы начать игру – отправьте ссылку</w:t>
      </w:r>
      <w:r w:rsidR="000E6D35" w:rsidRPr="000E6D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E6D35">
        <w:rPr>
          <w:rFonts w:ascii="Times New Roman" w:hAnsi="Times New Roman" w:cs="Times New Roman"/>
          <w:b/>
          <w:bCs/>
          <w:sz w:val="32"/>
          <w:szCs w:val="32"/>
        </w:rPr>
        <w:t>другому игроку»</w:t>
      </w:r>
    </w:p>
    <w:p w14:paraId="440280D0" w14:textId="39EEDB2E" w:rsidR="000E6D35" w:rsidRDefault="000E6D35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 Скопировать информацию из адресной строки и отправить другому авторизованному игроку</w:t>
      </w:r>
    </w:p>
    <w:p w14:paraId="1B5B51D3" w14:textId="62DF8931" w:rsidR="00FB591B" w:rsidRDefault="00FB591B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Передать третьему авторизованному пользователю такую же ссылку на игру</w:t>
      </w:r>
    </w:p>
    <w:p w14:paraId="29D4597E" w14:textId="6286E2F9" w:rsidR="000E6D35" w:rsidRPr="000E6D35" w:rsidRDefault="000E6D35" w:rsidP="007C0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6D35">
        <w:rPr>
          <w:rFonts w:ascii="Times New Roman" w:hAnsi="Times New Roman" w:cs="Times New Roman"/>
          <w:b/>
          <w:bCs/>
          <w:sz w:val="36"/>
          <w:szCs w:val="36"/>
        </w:rPr>
        <w:t>Результат:</w:t>
      </w:r>
    </w:p>
    <w:p w14:paraId="6BBE68B5" w14:textId="2B7B5E7D" w:rsidR="000E6D35" w:rsidRPr="000E6D35" w:rsidRDefault="000E6D35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Pr="000E6D35">
        <w:rPr>
          <w:rFonts w:ascii="Times New Roman" w:hAnsi="Times New Roman" w:cs="Times New Roman"/>
          <w:sz w:val="32"/>
          <w:szCs w:val="32"/>
        </w:rPr>
        <w:t xml:space="preserve"> обоих пользователей открывается игра: у того, кто создавал игру надпись «Ваш ход», тот, кому передали «Ход соперника»</w:t>
      </w:r>
      <w:r w:rsidR="00FB591B">
        <w:rPr>
          <w:rFonts w:ascii="Times New Roman" w:hAnsi="Times New Roman" w:cs="Times New Roman"/>
          <w:sz w:val="32"/>
          <w:szCs w:val="32"/>
        </w:rPr>
        <w:t>. У третьего игрока открывается игра, но нет возможности совершать ходы – только просмотр.</w:t>
      </w:r>
    </w:p>
    <w:p w14:paraId="18442C90" w14:textId="28377354" w:rsidR="000E6D35" w:rsidRDefault="00FB591B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r>
        <w:rPr>
          <w:rFonts w:ascii="Times New Roman" w:hAnsi="Times New Roman" w:cs="Times New Roman"/>
          <w:b/>
          <w:bCs/>
          <w:sz w:val="44"/>
          <w:szCs w:val="44"/>
        </w:rPr>
        <w:t>Логика игры</w:t>
      </w:r>
      <w:r w:rsidR="00387759">
        <w:rPr>
          <w:rFonts w:ascii="Times New Roman" w:hAnsi="Times New Roman" w:cs="Times New Roman"/>
          <w:b/>
          <w:bCs/>
          <w:sz w:val="44"/>
          <w:szCs w:val="44"/>
        </w:rPr>
        <w:t xml:space="preserve"> (Чек-Лист)</w:t>
      </w:r>
    </w:p>
    <w:p w14:paraId="22DCFE6A" w14:textId="7C129D04" w:rsidR="00FB591B" w:rsidRPr="00723172" w:rsidRDefault="00FB591B" w:rsidP="00FB591B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>0.</w:t>
      </w:r>
      <w:r>
        <w:rPr>
          <w:rFonts w:ascii="Times New Roman" w:hAnsi="Times New Roman" w:cs="Times New Roman"/>
          <w:sz w:val="32"/>
          <w:szCs w:val="32"/>
        </w:rPr>
        <w:t xml:space="preserve"> Иметь два игрока в одной игре</w:t>
      </w:r>
    </w:p>
    <w:p w14:paraId="1318E667" w14:textId="7F5B1B48" w:rsidR="00FB591B" w:rsidRDefault="00FB591B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Поставить крестик за одного игрока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ход переходит к сопернику</w:t>
      </w:r>
    </w:p>
    <w:p w14:paraId="3D4BB23E" w14:textId="0D4D2742" w:rsidR="00FB591B" w:rsidRPr="007C01B6" w:rsidRDefault="00FB591B" w:rsidP="00FB5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Поставить нолик за другого игрока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ход переходит к сопернику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45664CE" w14:textId="77777777" w:rsidR="00FB591B" w:rsidRDefault="00FB591B" w:rsidP="00FB591B">
      <w:pPr>
        <w:rPr>
          <w:rFonts w:ascii="Times New Roman" w:hAnsi="Times New Roman" w:cs="Times New Roman"/>
          <w:sz w:val="32"/>
          <w:szCs w:val="32"/>
        </w:rPr>
      </w:pPr>
      <w:r w:rsidRPr="00FB591B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Создать вертикальную цепочку из 5-ти крестиков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1C01D08A" w14:textId="3DF2EFA8" w:rsidR="00FB591B" w:rsidRDefault="00FB591B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 </w:t>
      </w:r>
      <w:r w:rsidR="00387759">
        <w:rPr>
          <w:rFonts w:ascii="Times New Roman" w:hAnsi="Times New Roman" w:cs="Times New Roman"/>
          <w:sz w:val="32"/>
          <w:szCs w:val="32"/>
        </w:rPr>
        <w:t xml:space="preserve">Создать горизонтальную цепочку из 5-ти крестиков – </w:t>
      </w:r>
      <w:r w:rsidR="00387759"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2BE0DDC5" w14:textId="61F7F08B" w:rsidR="00387759" w:rsidRDefault="00387759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</w:rPr>
        <w:t xml:space="preserve">Создать диагональную цепочку из 5-ти крестиков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7FD3F329" w14:textId="2C5DFEF7" w:rsidR="00387759" w:rsidRDefault="00387759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</w:rPr>
        <w:t xml:space="preserve">Совершить шаги 3,4,5 за нолики -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 xml:space="preserve">победа игрока, который играл за </w:t>
      </w:r>
      <w:r>
        <w:rPr>
          <w:rFonts w:ascii="Times New Roman" w:hAnsi="Times New Roman" w:cs="Times New Roman"/>
          <w:b/>
          <w:bCs/>
          <w:sz w:val="32"/>
          <w:szCs w:val="32"/>
        </w:rPr>
        <w:t>нолики</w:t>
      </w:r>
    </w:p>
    <w:p w14:paraId="61E82B96" w14:textId="725034CE" w:rsidR="00FB591B" w:rsidRPr="000E6D35" w:rsidRDefault="00387759" w:rsidP="007C01B6">
      <w:pPr>
        <w:rPr>
          <w:rFonts w:ascii="Times New Roman" w:hAnsi="Times New Roman" w:cs="Times New Roman"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Прервать  цепочку из 4-х крестиков и ноликов противоположным знаком – </w:t>
      </w:r>
      <w:r w:rsidRPr="00387759">
        <w:rPr>
          <w:rFonts w:ascii="Times New Roman" w:hAnsi="Times New Roman" w:cs="Times New Roman"/>
          <w:b/>
          <w:bCs/>
          <w:sz w:val="32"/>
          <w:szCs w:val="32"/>
        </w:rPr>
        <w:t>при продолжении цепочки после чужого знака игра продолжается</w:t>
      </w:r>
      <w:r w:rsidRPr="003877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9B1447" w14:textId="77777777" w:rsidR="00D01507" w:rsidRDefault="00D01507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FD9642" w14:textId="367441FF" w:rsidR="007C01B6" w:rsidRDefault="00D01507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="007C01B6" w:rsidRPr="00723172">
        <w:rPr>
          <w:rFonts w:ascii="Times New Roman" w:hAnsi="Times New Roman" w:cs="Times New Roman"/>
          <w:b/>
          <w:bCs/>
          <w:sz w:val="44"/>
          <w:szCs w:val="44"/>
        </w:rPr>
        <w:t>. Вход не с подходящими данными</w:t>
      </w:r>
    </w:p>
    <w:p w14:paraId="76D861BB" w14:textId="77777777" w:rsidR="00387759" w:rsidRDefault="00387759" w:rsidP="003877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662A381F" w14:textId="20AE4EA2" w:rsidR="00387759" w:rsidRPr="00723172" w:rsidRDefault="00D01507" w:rsidP="003877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387759" w:rsidRPr="00723172">
        <w:rPr>
          <w:rFonts w:ascii="Times New Roman" w:hAnsi="Times New Roman" w:cs="Times New Roman"/>
          <w:sz w:val="32"/>
          <w:szCs w:val="32"/>
        </w:rPr>
        <w:t>.</w:t>
      </w:r>
      <w:r w:rsidR="00387759">
        <w:rPr>
          <w:rFonts w:ascii="Times New Roman" w:hAnsi="Times New Roman" w:cs="Times New Roman"/>
          <w:sz w:val="32"/>
          <w:szCs w:val="32"/>
        </w:rPr>
        <w:t xml:space="preserve"> Заполнить форму нева</w:t>
      </w:r>
      <w:r>
        <w:rPr>
          <w:rFonts w:ascii="Times New Roman" w:hAnsi="Times New Roman" w:cs="Times New Roman"/>
          <w:sz w:val="32"/>
          <w:szCs w:val="32"/>
        </w:rPr>
        <w:t>лидными данными</w:t>
      </w:r>
    </w:p>
    <w:p w14:paraId="0524FBB1" w14:textId="660D0D04" w:rsidR="00387759" w:rsidRDefault="00387759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Результат: </w:t>
      </w:r>
      <w:r w:rsidR="00D01507" w:rsidRPr="00D01507">
        <w:rPr>
          <w:rFonts w:ascii="Times New Roman" w:hAnsi="Times New Roman" w:cs="Times New Roman"/>
          <w:sz w:val="32"/>
          <w:szCs w:val="32"/>
        </w:rPr>
        <w:t xml:space="preserve">Пользователю сообщается, что данные для входа </w:t>
      </w:r>
      <w:r w:rsidR="00D01507">
        <w:rPr>
          <w:rFonts w:ascii="Times New Roman" w:hAnsi="Times New Roman" w:cs="Times New Roman"/>
          <w:sz w:val="32"/>
          <w:szCs w:val="32"/>
        </w:rPr>
        <w:t>некорректны</w:t>
      </w:r>
    </w:p>
    <w:p w14:paraId="1C490D16" w14:textId="3987C6DB" w:rsidR="00D01507" w:rsidRDefault="00D01507" w:rsidP="007C01B6">
      <w:pPr>
        <w:rPr>
          <w:rFonts w:ascii="Times New Roman" w:hAnsi="Times New Roman" w:cs="Times New Roman"/>
          <w:sz w:val="32"/>
          <w:szCs w:val="32"/>
        </w:rPr>
      </w:pPr>
    </w:p>
    <w:p w14:paraId="62EC6619" w14:textId="48F99814" w:rsidR="00D01507" w:rsidRDefault="00D01507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. В</w:t>
      </w:r>
      <w:r>
        <w:rPr>
          <w:rFonts w:ascii="Times New Roman" w:hAnsi="Times New Roman" w:cs="Times New Roman"/>
          <w:b/>
          <w:bCs/>
          <w:sz w:val="44"/>
          <w:szCs w:val="44"/>
        </w:rPr>
        <w:t>осстановление пароля</w:t>
      </w:r>
    </w:p>
    <w:p w14:paraId="2215BCE1" w14:textId="77777777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36FBB784" w14:textId="79AE8333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7231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При входе нажать «Забыли пароль?»</w:t>
      </w:r>
    </w:p>
    <w:p w14:paraId="36EC3D14" w14:textId="2A1EA704" w:rsidR="00D01507" w:rsidRPr="00723172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Ввести «электронный адрес» и нажать кнопку «</w:t>
      </w:r>
      <w:r w:rsidRPr="00D01507">
        <w:rPr>
          <w:rFonts w:ascii="Times New Roman" w:hAnsi="Times New Roman" w:cs="Times New Roman"/>
          <w:sz w:val="32"/>
          <w:szCs w:val="32"/>
        </w:rPr>
        <w:t>Прислать инструкции по сбросу пароля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1BC0A22" w14:textId="759FCD30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Пользователю на указанную почту приходит инструкция для сброса пароля</w:t>
      </w:r>
    </w:p>
    <w:p w14:paraId="0E8FAD57" w14:textId="38F9A2AB" w:rsidR="00D027D5" w:rsidRDefault="00D027D5" w:rsidP="00D01507">
      <w:pPr>
        <w:rPr>
          <w:rFonts w:ascii="Times New Roman" w:hAnsi="Times New Roman" w:cs="Times New Roman"/>
          <w:sz w:val="32"/>
          <w:szCs w:val="32"/>
        </w:rPr>
      </w:pPr>
    </w:p>
    <w:p w14:paraId="167961FF" w14:textId="620AFBB0" w:rsidR="00D027D5" w:rsidRDefault="00D027D5" w:rsidP="00D027D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2521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>Запоминание пользователя</w:t>
      </w:r>
    </w:p>
    <w:p w14:paraId="49B13413" w14:textId="77777777" w:rsidR="00D027D5" w:rsidRDefault="00D027D5" w:rsidP="00D02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2E279ED6" w14:textId="7B6F3234" w:rsidR="00D027D5" w:rsidRDefault="00D027D5" w:rsidP="00D02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7231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При входе нажать «Запомнить меня»</w:t>
      </w:r>
    </w:p>
    <w:p w14:paraId="5BE25F93" w14:textId="4A0F06D7" w:rsidR="00D027D5" w:rsidRPr="002C2521" w:rsidRDefault="00D027D5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При следующем входе браузер предлагает заполнить поля входа</w:t>
      </w:r>
    </w:p>
    <w:p w14:paraId="7EAF42BF" w14:textId="24A09FE3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</w:p>
    <w:p w14:paraId="5C3C8C76" w14:textId="29100676" w:rsidR="00D01507" w:rsidRPr="00D01507" w:rsidRDefault="00D027D5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2521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="00D01507"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="00D01507">
        <w:rPr>
          <w:rFonts w:ascii="Times New Roman" w:hAnsi="Times New Roman" w:cs="Times New Roman"/>
          <w:b/>
          <w:bCs/>
          <w:sz w:val="44"/>
          <w:szCs w:val="44"/>
        </w:rPr>
        <w:t>Проверка валидации формы регистрации</w:t>
      </w:r>
    </w:p>
    <w:p w14:paraId="1323E519" w14:textId="4436CB6F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Ввести русккие буквы –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система обращает внимание, на то, что русские буквы запрещены</w:t>
      </w:r>
    </w:p>
    <w:p w14:paraId="05273EEA" w14:textId="0C604DCC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Ввести </w:t>
      </w:r>
      <w:r w:rsidR="00140A2C">
        <w:rPr>
          <w:rFonts w:ascii="Times New Roman" w:hAnsi="Times New Roman" w:cs="Times New Roman"/>
          <w:sz w:val="32"/>
          <w:szCs w:val="32"/>
        </w:rPr>
        <w:t xml:space="preserve">пароль в 5 символов и вообще не вводить пароль – </w:t>
      </w:r>
      <w:r w:rsidR="00140A2C">
        <w:rPr>
          <w:rFonts w:ascii="Times New Roman" w:hAnsi="Times New Roman" w:cs="Times New Roman"/>
          <w:b/>
          <w:bCs/>
          <w:sz w:val="32"/>
          <w:szCs w:val="32"/>
        </w:rPr>
        <w:t>система возвращает ошибку, что пароль слишком короткий</w:t>
      </w:r>
    </w:p>
    <w:p w14:paraId="6595422E" w14:textId="00173DDD" w:rsidR="00140A2C" w:rsidRDefault="00140A2C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Ввести пароль в 6 и 7 символов –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система регистрирует пользователя</w:t>
      </w:r>
    </w:p>
    <w:p w14:paraId="7B6A11E2" w14:textId="3D1F565C" w:rsidR="00140A2C" w:rsidRPr="00140A2C" w:rsidRDefault="00140A2C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140A2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Зарегистрироваться с разных почтовых ящиков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gmail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140A2C">
        <w:rPr>
          <w:rFonts w:ascii="Times New Roman" w:hAnsi="Times New Roman" w:cs="Times New Roman"/>
          <w:sz w:val="32"/>
          <w:szCs w:val="32"/>
        </w:rPr>
        <w:t xml:space="preserve">,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yahoo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система регистрирует пользователя</w:t>
      </w:r>
    </w:p>
    <w:p w14:paraId="41227CBD" w14:textId="6A69144C" w:rsidR="00D01507" w:rsidRPr="00D01507" w:rsidRDefault="00D01507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E48C70" w14:textId="20C091BB" w:rsidR="00D01507" w:rsidRDefault="002C2521" w:rsidP="002C25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ПРОВЕРКА СИСТЕМЫ</w:t>
      </w:r>
    </w:p>
    <w:p w14:paraId="16A38907" w14:textId="345CCDBD" w:rsidR="002C2521" w:rsidRDefault="002C2521" w:rsidP="002C25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1. Тест-кейс регистрации – </w:t>
      </w:r>
      <w:r w:rsidRPr="002C2521">
        <w:rPr>
          <w:rFonts w:ascii="Times New Roman" w:hAnsi="Times New Roman" w:cs="Times New Roman"/>
          <w:b/>
          <w:bCs/>
          <w:color w:val="70AD47" w:themeColor="accent6"/>
          <w:sz w:val="44"/>
          <w:szCs w:val="44"/>
        </w:rPr>
        <w:t>работает</w:t>
      </w:r>
    </w:p>
    <w:p w14:paraId="674D971C" w14:textId="326D7B24" w:rsidR="002C2521" w:rsidRDefault="002C2521" w:rsidP="002C25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2.Авторизация – </w:t>
      </w:r>
      <w:r w:rsidRPr="002C2521">
        <w:rPr>
          <w:rFonts w:ascii="Times New Roman" w:hAnsi="Times New Roman" w:cs="Times New Roman"/>
          <w:b/>
          <w:bCs/>
          <w:color w:val="70AD47" w:themeColor="accent6"/>
          <w:sz w:val="44"/>
          <w:szCs w:val="44"/>
        </w:rPr>
        <w:t>работает</w:t>
      </w:r>
    </w:p>
    <w:p w14:paraId="2EBB78FF" w14:textId="29953AE3" w:rsidR="002C2521" w:rsidRDefault="002C2521" w:rsidP="002C252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3. </w:t>
      </w:r>
      <w:r>
        <w:rPr>
          <w:rFonts w:ascii="Times New Roman" w:hAnsi="Times New Roman" w:cs="Times New Roman"/>
          <w:b/>
          <w:bCs/>
          <w:sz w:val="44"/>
          <w:szCs w:val="44"/>
        </w:rPr>
        <w:t>Создание и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гр</w:t>
      </w:r>
      <w:r>
        <w:rPr>
          <w:rFonts w:ascii="Times New Roman" w:hAnsi="Times New Roman" w:cs="Times New Roman"/>
          <w:b/>
          <w:bCs/>
          <w:sz w:val="44"/>
          <w:szCs w:val="44"/>
        </w:rPr>
        <w:t>ы (2 пользователя)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 w:rsidRPr="002C2521">
        <w:rPr>
          <w:rFonts w:ascii="Times New Roman" w:hAnsi="Times New Roman" w:cs="Times New Roman"/>
          <w:b/>
          <w:bCs/>
          <w:color w:val="70AD47" w:themeColor="accent6"/>
          <w:sz w:val="44"/>
          <w:szCs w:val="44"/>
        </w:rPr>
        <w:t>работает</w:t>
      </w:r>
    </w:p>
    <w:p w14:paraId="5D00E19E" w14:textId="64FECD45" w:rsidR="002C2521" w:rsidRDefault="002C2521" w:rsidP="002C2521">
      <w:pPr>
        <w:rPr>
          <w:rFonts w:ascii="Times New Roman" w:hAnsi="Times New Roman" w:cs="Times New Roman"/>
          <w:b/>
          <w:bCs/>
          <w:color w:val="70AD47" w:themeColor="accent6"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r>
        <w:rPr>
          <w:rFonts w:ascii="Times New Roman" w:hAnsi="Times New Roman" w:cs="Times New Roman"/>
          <w:b/>
          <w:bCs/>
          <w:sz w:val="44"/>
          <w:szCs w:val="44"/>
        </w:rPr>
        <w:t>Логика игры (Чек-Лист)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 w:rsidRPr="002C2521">
        <w:rPr>
          <w:rFonts w:ascii="Times New Roman" w:hAnsi="Times New Roman" w:cs="Times New Roman"/>
          <w:b/>
          <w:bCs/>
          <w:color w:val="70AD47" w:themeColor="accent6"/>
          <w:sz w:val="44"/>
          <w:szCs w:val="44"/>
        </w:rPr>
        <w:t>работает</w:t>
      </w:r>
    </w:p>
    <w:p w14:paraId="096BFAAF" w14:textId="52BBC19F" w:rsidR="002C2521" w:rsidRDefault="002C2521" w:rsidP="002C2521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5. 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Вход не с подходящими данными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 w:rsidRPr="002C2521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не </w:t>
      </w:r>
      <w:r w:rsidRPr="002C25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работает</w:t>
      </w:r>
    </w:p>
    <w:p w14:paraId="21E6EFF4" w14:textId="3480117C" w:rsidR="002C2521" w:rsidRDefault="002C2521" w:rsidP="002C25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Ошибка: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Пользователю не сообщается, что его данные невалидны, просто поле пароля очищается, больше никаких изменений на страниц</w:t>
      </w:r>
      <w:r w:rsidR="00B207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е.</w:t>
      </w:r>
    </w:p>
    <w:p w14:paraId="7021CB60" w14:textId="4EFF6550" w:rsidR="002C2521" w:rsidRDefault="002C2521" w:rsidP="002C2521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6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В</w:t>
      </w:r>
      <w:r>
        <w:rPr>
          <w:rFonts w:ascii="Times New Roman" w:hAnsi="Times New Roman" w:cs="Times New Roman"/>
          <w:b/>
          <w:bCs/>
          <w:sz w:val="44"/>
          <w:szCs w:val="44"/>
        </w:rPr>
        <w:t>осстановление пароля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2C25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не работает</w:t>
      </w:r>
    </w:p>
    <w:p w14:paraId="5B8425BF" w14:textId="11004CFC" w:rsidR="002C2521" w:rsidRDefault="002C2521" w:rsidP="002C25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Ошибка: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Пользователю не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приходит на почту инструкции о сбросе пароля</w:t>
      </w:r>
      <w:r w:rsidR="00B207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53962920" w14:textId="59BBAEFE" w:rsidR="00B20742" w:rsidRPr="00B20742" w:rsidRDefault="00B20742" w:rsidP="002C252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2521">
        <w:rPr>
          <w:rFonts w:ascii="Times New Roman" w:hAnsi="Times New Roman" w:cs="Times New Roman"/>
          <w:b/>
          <w:bCs/>
          <w:sz w:val="44"/>
          <w:szCs w:val="44"/>
        </w:rPr>
        <w:t>7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>Запоминание пользователя</w:t>
      </w:r>
      <w:r w:rsidRPr="00B2074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2C25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не работает</w:t>
      </w:r>
    </w:p>
    <w:p w14:paraId="6BC7E0EB" w14:textId="55B98554" w:rsidR="00B20742" w:rsidRDefault="00B20742" w:rsidP="00B207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Ошибка: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 последующих входах пользователя, нет возможности предзаполнить данные</w:t>
      </w:r>
    </w:p>
    <w:p w14:paraId="493CDA88" w14:textId="3E986647" w:rsidR="00B20742" w:rsidRDefault="00B20742" w:rsidP="00B207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AFD4C6" w14:textId="77777777" w:rsidR="00B20742" w:rsidRPr="00B20742" w:rsidRDefault="00B20742" w:rsidP="00B2074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C2521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>Проверка валидации формы регистрации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2C25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не работает</w:t>
      </w:r>
    </w:p>
    <w:p w14:paraId="54829681" w14:textId="2315D901" w:rsidR="00B20742" w:rsidRDefault="00B20742" w:rsidP="00B207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Ошибка: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всем пунктам чек-листа, если данные невалидны,  выводятся непонятные для пользователя ошибки.</w:t>
      </w:r>
    </w:p>
    <w:p w14:paraId="1832B1B0" w14:textId="196ACE8D" w:rsidR="00B20742" w:rsidRDefault="00B20742" w:rsidP="00B207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Например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,</w:t>
      </w:r>
    </w:p>
    <w:p w14:paraId="3182C97F" w14:textId="2B6A10F2" w:rsidR="00B20742" w:rsidRPr="00B20742" w:rsidRDefault="00B20742" w:rsidP="00B207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F18EFEE" wp14:editId="7C2F75F6">
            <wp:extent cx="5940425" cy="4728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5E82" w14:textId="30D4C641" w:rsidR="00B20742" w:rsidRPr="00D01507" w:rsidRDefault="00B20742" w:rsidP="00B2074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7988795" w14:textId="07917BB1" w:rsidR="00B20742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23D38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ОБЩИЕ ОШИБКИ И ЗАМЕЧАНИЯ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:</w:t>
      </w:r>
    </w:p>
    <w:p w14:paraId="7342D6DE" w14:textId="2F582388" w:rsidR="00A23D38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Ошибки при заполнении форм выводятся непонятными для пользователя. (см скрин выше)</w:t>
      </w:r>
    </w:p>
    <w:p w14:paraId="6357E91A" w14:textId="14E27B0F" w:rsidR="00A23D38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При наличии двух и более ошибок, вёрстка страницы съезжает (см скрин выше)</w:t>
      </w:r>
    </w:p>
    <w:p w14:paraId="4F97B123" w14:textId="0D96E410" w:rsidR="00A23D38" w:rsidRDefault="00A23D38" w:rsidP="00B207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3. После создания игры на странице с надписью </w:t>
      </w:r>
      <w:r w:rsidRPr="00A23D38">
        <w:rPr>
          <w:rFonts w:ascii="Times New Roman" w:hAnsi="Times New Roman" w:cs="Times New Roman"/>
          <w:b/>
          <w:bCs/>
          <w:sz w:val="36"/>
          <w:szCs w:val="36"/>
        </w:rPr>
        <w:t>«Чтобы начать игру – отправьте ссылку другому игроку»</w:t>
      </w:r>
      <w:r w:rsidRPr="00A23D38">
        <w:rPr>
          <w:rFonts w:ascii="Times New Roman" w:hAnsi="Times New Roman" w:cs="Times New Roman"/>
          <w:b/>
          <w:bCs/>
          <w:sz w:val="36"/>
          <w:szCs w:val="36"/>
        </w:rPr>
        <w:t>, нужно предоставлять ссылку пользователю, неочевидно, что её нужно скопировать из адресной строки</w:t>
      </w:r>
    </w:p>
    <w:p w14:paraId="70B7E2B9" w14:textId="68A46C1C" w:rsidR="00A23D38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4. Нет запоминания пользователя при регистрации, есть только при авторизации </w:t>
      </w:r>
    </w:p>
    <w:p w14:paraId="06D450DB" w14:textId="765FAE4F" w:rsidR="00A23D38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5. Если к игре присоединяется третий игрок, то он </w:t>
      </w:r>
      <w:r w:rsidR="003A2DC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видит надписи «Ход противника» и, если кто-то проиграл, то «Новая игра» - он не должен видеть данных записей и быть просто зрителем (см Скрин)</w:t>
      </w:r>
    </w:p>
    <w:p w14:paraId="28369D95" w14:textId="08C80B70" w:rsidR="003A2DC6" w:rsidRPr="003A2DC6" w:rsidRDefault="003A2DC6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D6B6F2C" wp14:editId="65E7FA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6FB" w14:textId="77777777" w:rsidR="00A23D38" w:rsidRPr="00A23D38" w:rsidRDefault="00A23D38" w:rsidP="00B207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DBBFE91" w14:textId="77777777" w:rsidR="002C2521" w:rsidRPr="002C2521" w:rsidRDefault="002C2521" w:rsidP="002C25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D95B7B" w14:textId="77777777" w:rsidR="002C2521" w:rsidRPr="002C2521" w:rsidRDefault="002C2521" w:rsidP="002C2521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2C2521" w:rsidRPr="002C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B6"/>
    <w:rsid w:val="000E6D35"/>
    <w:rsid w:val="00140A2C"/>
    <w:rsid w:val="00193741"/>
    <w:rsid w:val="002C2521"/>
    <w:rsid w:val="00387759"/>
    <w:rsid w:val="003A2DC6"/>
    <w:rsid w:val="00723172"/>
    <w:rsid w:val="007C01B6"/>
    <w:rsid w:val="00A23D38"/>
    <w:rsid w:val="00B20742"/>
    <w:rsid w:val="00D01507"/>
    <w:rsid w:val="00D027D5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449B"/>
  <w15:chartTrackingRefBased/>
  <w15:docId w15:val="{F43AF18E-8DBC-49C1-A9C3-4CA1728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qwe1234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oxotsf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qwe12345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xoxotsf.herokuapp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Кадушкин</dc:creator>
  <cp:keywords/>
  <dc:description/>
  <cp:lastModifiedBy>Владимир Кадушкин</cp:lastModifiedBy>
  <cp:revision>4</cp:revision>
  <dcterms:created xsi:type="dcterms:W3CDTF">2020-11-09T13:46:00Z</dcterms:created>
  <dcterms:modified xsi:type="dcterms:W3CDTF">2020-11-09T16:33:00Z</dcterms:modified>
</cp:coreProperties>
</file>