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9E1588" w14:textId="77777777" w:rsidR="0015074B" w:rsidRDefault="00630F86">
      <w:r>
        <w:rPr>
          <w:noProof/>
        </w:rPr>
        <w:drawing>
          <wp:inline distT="0" distB="0" distL="0" distR="0" wp14:anchorId="14B125D1" wp14:editId="6B046EF2">
            <wp:extent cx="2679700" cy="901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B176" w14:textId="77777777" w:rsidR="00630F86" w:rsidRDefault="00630F86">
      <w:r>
        <w:rPr>
          <w:noProof/>
        </w:rPr>
        <w:drawing>
          <wp:inline distT="0" distB="0" distL="0" distR="0" wp14:anchorId="24211BF6" wp14:editId="253A66BD">
            <wp:extent cx="1139868" cy="162621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y-trut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68" cy="16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20D868" w14:textId="77777777" w:rsidR="00630F86" w:rsidRDefault="00630F86">
      <w:r>
        <w:rPr>
          <w:noProof/>
        </w:rPr>
        <w:drawing>
          <wp:inline distT="0" distB="0" distL="0" distR="0" wp14:anchorId="4C84273E" wp14:editId="04E2536A">
            <wp:extent cx="1778000" cy="71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-power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CDC6" w14:textId="77777777" w:rsidR="00630F86" w:rsidRDefault="00630F86">
      <w:r>
        <w:rPr>
          <w:noProof/>
        </w:rPr>
        <w:drawing>
          <wp:inline distT="0" distB="0" distL="0" distR="0" wp14:anchorId="79A6AD78" wp14:editId="0A59DBFE">
            <wp:extent cx="685932" cy="978596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y-trut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32" cy="97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DD0E" w14:textId="77777777" w:rsidR="00630F86" w:rsidRDefault="00630F86">
      <w:r>
        <w:rPr>
          <w:noProof/>
        </w:rPr>
        <w:drawing>
          <wp:inline distT="0" distB="0" distL="0" distR="0" wp14:anchorId="34595B71" wp14:editId="6315D26B">
            <wp:extent cx="1139868" cy="455947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-power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68" cy="45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86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1CDDFB" w14:textId="77777777" w:rsidR="0094278D" w:rsidRDefault="0094278D" w:rsidP="0094278D">
      <w:r>
        <w:separator/>
      </w:r>
    </w:p>
  </w:endnote>
  <w:endnote w:type="continuationSeparator" w:id="0">
    <w:p w14:paraId="676748E0" w14:textId="77777777" w:rsidR="0094278D" w:rsidRDefault="0094278D" w:rsidP="00942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94841C" w14:textId="77777777" w:rsidR="0094278D" w:rsidRDefault="0094278D" w:rsidP="0094278D">
      <w:r>
        <w:separator/>
      </w:r>
    </w:p>
  </w:footnote>
  <w:footnote w:type="continuationSeparator" w:id="0">
    <w:p w14:paraId="4E67D066" w14:textId="77777777" w:rsidR="0094278D" w:rsidRDefault="0094278D" w:rsidP="0094278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92615B" w14:textId="409936D6" w:rsidR="0094278D" w:rsidRDefault="0094278D">
    <w:pPr>
      <w:pStyle w:val="Header"/>
    </w:pPr>
    <w:r>
      <w:rPr>
        <w:noProof/>
      </w:rPr>
      <w:drawing>
        <wp:inline distT="0" distB="0" distL="0" distR="0" wp14:anchorId="50D9866F" wp14:editId="07053ED9">
          <wp:extent cx="857250" cy="342900"/>
          <wp:effectExtent l="0" t="0" r="6350" b="1270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ython-powe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BFD"/>
    <w:rsid w:val="00034616"/>
    <w:rsid w:val="00067BFD"/>
    <w:rsid w:val="0015074B"/>
    <w:rsid w:val="00630F86"/>
    <w:rsid w:val="0094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6630D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F8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F86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78D"/>
  </w:style>
  <w:style w:type="paragraph" w:styleId="Footer">
    <w:name w:val="footer"/>
    <w:basedOn w:val="Normal"/>
    <w:link w:val="Foot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78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F8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F86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78D"/>
  </w:style>
  <w:style w:type="paragraph" w:styleId="Footer">
    <w:name w:val="footer"/>
    <w:basedOn w:val="Normal"/>
    <w:link w:val="Foot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BMO test fixture</dc:creator>
  <cp:keywords/>
  <dc:description/>
  <cp:lastModifiedBy>BMO test fixture</cp:lastModifiedBy>
  <cp:revision>3</cp:revision>
  <dcterms:created xsi:type="dcterms:W3CDTF">2013-12-27T10:01:00Z</dcterms:created>
  <dcterms:modified xsi:type="dcterms:W3CDTF">2013-12-27T10:36:00Z</dcterms:modified>
</cp:coreProperties>
</file>