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40309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966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7C2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2021-09-05T04:43:09Z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