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8766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8394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1116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49338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230" cy="482536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4C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