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E525" w14:textId="5D6A93F5" w:rsidR="00315555" w:rsidRDefault="00017645">
      <w:r>
        <w:t>Aid: hỗ trợ</w:t>
      </w:r>
    </w:p>
    <w:p w14:paraId="5CBB081A" w14:textId="774FC8C2" w:rsidR="00017645" w:rsidRDefault="00017645">
      <w:r>
        <w:t>facial recognition</w:t>
      </w:r>
      <w:r>
        <w:t>: nhận dang khuôn mặt</w:t>
      </w:r>
    </w:p>
    <w:p w14:paraId="4AD5A014" w14:textId="2895F21C" w:rsidR="00017645" w:rsidRDefault="00017645">
      <w:r>
        <w:t>eventually</w:t>
      </w:r>
      <w:r>
        <w:t>: cuối cùng</w:t>
      </w:r>
    </w:p>
    <w:p w14:paraId="1B75D977" w14:textId="75594D29" w:rsidR="00017645" w:rsidRDefault="00017645">
      <w:r>
        <w:t>technologically sophisticated</w:t>
      </w:r>
      <w:r>
        <w:t>: công nghệ tinh vi</w:t>
      </w:r>
    </w:p>
    <w:p w14:paraId="7DF22091" w14:textId="0B5C453C" w:rsidR="00017645" w:rsidRDefault="00017645">
      <w:r>
        <w:t>straightforward</w:t>
      </w:r>
      <w:r>
        <w:t>: thẳng thắn, đơn giản</w:t>
      </w:r>
    </w:p>
    <w:p w14:paraId="6DD8CB69" w14:textId="65BB71EE" w:rsidR="00017645" w:rsidRDefault="00017645">
      <w:r>
        <w:t>compose: bao gồm</w:t>
      </w:r>
    </w:p>
    <w:p w14:paraId="630EB1F8" w14:textId="405AE4C0" w:rsidR="00017645" w:rsidRDefault="00017645">
      <w:r>
        <w:t>predominantly of</w:t>
      </w:r>
      <w:r>
        <w:t>: chủ yếu về</w:t>
      </w:r>
    </w:p>
    <w:p w14:paraId="7A067349" w14:textId="2BA53504" w:rsidR="00017645" w:rsidRDefault="00017645">
      <w:r>
        <w:t>espionage</w:t>
      </w:r>
      <w:r>
        <w:t>: gián điệp</w:t>
      </w:r>
    </w:p>
    <w:p w14:paraId="7BEF9EA2" w14:textId="17611C33" w:rsidR="00017645" w:rsidRDefault="00017645">
      <w:r>
        <w:t>cumbersome</w:t>
      </w:r>
      <w:r>
        <w:t>; cồng kềnh</w:t>
      </w:r>
    </w:p>
    <w:p w14:paraId="038399BC" w14:textId="5F67DFA1" w:rsidR="00017645" w:rsidRDefault="00017645">
      <w:r w:rsidRPr="00017645">
        <w:t>mailing magnetic tapes</w:t>
      </w:r>
      <w:r>
        <w:t>: gửi băng từ</w:t>
      </w:r>
    </w:p>
    <w:p w14:paraId="2EFB08CB" w14:textId="1CD6A20B" w:rsidR="004C1092" w:rsidRDefault="004C1092">
      <w:r>
        <w:t>redundant</w:t>
      </w:r>
      <w:r>
        <w:t>: dự phòng</w:t>
      </w:r>
    </w:p>
    <w:p w14:paraId="71132E73" w14:textId="579B2F98" w:rsidR="004C1092" w:rsidRDefault="004C1092">
      <w:r>
        <w:t>inception</w:t>
      </w:r>
      <w:r>
        <w:t>: khởi đầu, mới thành lập</w:t>
      </w:r>
    </w:p>
    <w:p w14:paraId="777DC9C9" w14:textId="0666A63F" w:rsidR="004C1092" w:rsidRDefault="004C1092">
      <w:r>
        <w:t>predecessor</w:t>
      </w:r>
      <w:r>
        <w:t>: tiền thân</w:t>
      </w:r>
    </w:p>
    <w:p w14:paraId="2B04774F" w14:textId="3F28D071" w:rsidR="004C1092" w:rsidRDefault="004C1092">
      <w:r>
        <w:t>misuse: lạm dụng</w:t>
      </w:r>
    </w:p>
    <w:p w14:paraId="1BD165B4" w14:textId="4317A621" w:rsidR="004C1092" w:rsidRDefault="004C1092">
      <w:r>
        <w:t>is credited with</w:t>
      </w:r>
      <w:r>
        <w:t>: đc cho là</w:t>
      </w:r>
    </w:p>
    <w:p w14:paraId="7D4D2836" w14:textId="37BD7A38" w:rsidR="004C1092" w:rsidRDefault="004C1092">
      <w:r>
        <w:t>fundamental</w:t>
      </w:r>
      <w:r>
        <w:t>: cơ bản</w:t>
      </w:r>
    </w:p>
    <w:p w14:paraId="7B068265" w14:textId="5CE058AD" w:rsidR="002B5F27" w:rsidRDefault="002B5F27">
      <w:r>
        <w:t>sufficient</w:t>
      </w:r>
      <w:r>
        <w:t>; hợp lý</w:t>
      </w:r>
    </w:p>
    <w:p w14:paraId="25B6DEC2" w14:textId="6694E2F5" w:rsidR="002B5F27" w:rsidRDefault="002B5F27">
      <w:r>
        <w:t>safeguards</w:t>
      </w:r>
      <w:r>
        <w:t>: biện pháp bảo vệ</w:t>
      </w:r>
    </w:p>
    <w:p w14:paraId="78D3C4FD" w14:textId="56541A9F" w:rsidR="00635F75" w:rsidRDefault="00635F75">
      <w:r>
        <w:t>format: định dạng</w:t>
      </w:r>
    </w:p>
    <w:p w14:paraId="738E25BE" w14:textId="5A1E5C3E" w:rsidR="00635F75" w:rsidRDefault="00635F75">
      <w:r>
        <w:t>procedures</w:t>
      </w:r>
      <w:r>
        <w:t>: thủ tục</w:t>
      </w:r>
    </w:p>
    <w:p w14:paraId="59C5A830" w14:textId="0612D5E2" w:rsidR="00635F75" w:rsidRDefault="00635F75">
      <w:r>
        <w:t>frequency</w:t>
      </w:r>
      <w:r>
        <w:t>: tần suất</w:t>
      </w:r>
    </w:p>
    <w:p w14:paraId="1BA3EDDC" w14:textId="02B4B743" w:rsidR="009D2BA1" w:rsidRDefault="009D2BA1">
      <w:r>
        <w:t>utilization</w:t>
      </w:r>
      <w:r>
        <w:t>: sử dụng</w:t>
      </w:r>
    </w:p>
    <w:p w14:paraId="69E74267" w14:textId="154EC515" w:rsidR="009D2BA1" w:rsidRDefault="009D2BA1">
      <w:r>
        <w:t>signaled</w:t>
      </w:r>
      <w:r>
        <w:t>: báo hiệu</w:t>
      </w:r>
    </w:p>
    <w:p w14:paraId="09EB7280" w14:textId="4727F175" w:rsidR="00B04BFB" w:rsidRDefault="00B04BFB">
      <w:r>
        <w:t>duplication</w:t>
      </w:r>
      <w:r>
        <w:t>: sao cheps</w:t>
      </w:r>
    </w:p>
    <w:p w14:paraId="6266F124" w14:textId="7F8E5D35" w:rsidR="00B04BFB" w:rsidRDefault="00B04BFB">
      <w:r>
        <w:t>mandated</w:t>
      </w:r>
      <w:r>
        <w:t>: bắt buộc</w:t>
      </w:r>
    </w:p>
    <w:p w14:paraId="139AB045" w14:textId="00FD6A37" w:rsidR="00010C6E" w:rsidRDefault="00010C6E">
      <w:r>
        <w:t>hybrid</w:t>
      </w:r>
      <w:r>
        <w:t>: lai</w:t>
      </w:r>
    </w:p>
    <w:p w14:paraId="14E07376" w14:textId="6C97825E" w:rsidR="005E6535" w:rsidRDefault="005E6535">
      <w:r>
        <w:t>federal</w:t>
      </w:r>
      <w:r>
        <w:t>: lieen bang</w:t>
      </w:r>
    </w:p>
    <w:p w14:paraId="0B71300F" w14:textId="5FD2DC96" w:rsidR="005E6535" w:rsidRDefault="005E6535">
      <w:r>
        <w:t>precise</w:t>
      </w:r>
      <w:r>
        <w:t>: chính xác</w:t>
      </w:r>
    </w:p>
    <w:p w14:paraId="376551F1" w14:textId="6649C7F3" w:rsidR="005E6535" w:rsidRDefault="005E6535">
      <w:r>
        <w:t>stipulate</w:t>
      </w:r>
      <w:r>
        <w:t>: quy định</w:t>
      </w:r>
    </w:p>
    <w:sectPr w:rsidR="005E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B90C0" w14:textId="77777777" w:rsidR="00634366" w:rsidRDefault="00634366" w:rsidP="00017645">
      <w:pPr>
        <w:spacing w:after="0"/>
      </w:pPr>
      <w:r>
        <w:separator/>
      </w:r>
    </w:p>
  </w:endnote>
  <w:endnote w:type="continuationSeparator" w:id="0">
    <w:p w14:paraId="0F02EDAA" w14:textId="77777777" w:rsidR="00634366" w:rsidRDefault="00634366" w:rsidP="000176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6DC28" w14:textId="77777777" w:rsidR="00634366" w:rsidRDefault="00634366" w:rsidP="00017645">
      <w:pPr>
        <w:spacing w:after="0"/>
      </w:pPr>
      <w:r>
        <w:separator/>
      </w:r>
    </w:p>
  </w:footnote>
  <w:footnote w:type="continuationSeparator" w:id="0">
    <w:p w14:paraId="6129BD87" w14:textId="77777777" w:rsidR="00634366" w:rsidRDefault="00634366" w:rsidP="000176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45"/>
    <w:rsid w:val="00010C6E"/>
    <w:rsid w:val="00017645"/>
    <w:rsid w:val="002B5F27"/>
    <w:rsid w:val="00315555"/>
    <w:rsid w:val="00331BAB"/>
    <w:rsid w:val="004C1092"/>
    <w:rsid w:val="005E6535"/>
    <w:rsid w:val="00634366"/>
    <w:rsid w:val="00635F75"/>
    <w:rsid w:val="007D1BE3"/>
    <w:rsid w:val="009D2BA1"/>
    <w:rsid w:val="00AC7740"/>
    <w:rsid w:val="00B04BFB"/>
    <w:rsid w:val="00F8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75F7"/>
  <w15:chartTrackingRefBased/>
  <w15:docId w15:val="{3E4A6B20-0F19-46BF-9212-A333B063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64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7645"/>
  </w:style>
  <w:style w:type="paragraph" w:styleId="Footer">
    <w:name w:val="footer"/>
    <w:basedOn w:val="Normal"/>
    <w:link w:val="FooterChar"/>
    <w:uiPriority w:val="99"/>
    <w:unhideWhenUsed/>
    <w:rsid w:val="0001764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7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da 0 du0ng</dc:creator>
  <cp:keywords/>
  <dc:description/>
  <cp:lastModifiedBy>Den da 0 du0ng</cp:lastModifiedBy>
  <cp:revision>1</cp:revision>
  <dcterms:created xsi:type="dcterms:W3CDTF">2023-03-18T10:17:00Z</dcterms:created>
  <dcterms:modified xsi:type="dcterms:W3CDTF">2023-03-19T17:16:00Z</dcterms:modified>
</cp:coreProperties>
</file>