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72" w:rsidRPr="00691872" w:rsidRDefault="00691872" w:rsidP="00691872">
      <w:pPr>
        <w:rPr>
          <w:rFonts w:ascii="Times New Roman" w:eastAsia="Times New Roman" w:hAnsi="Times New Roman" w:cs="Times New Roman"/>
          <w:b/>
          <w:bCs/>
          <w:sz w:val="40"/>
          <w:szCs w:val="28"/>
          <w:lang w:eastAsia="ru-RU"/>
        </w:rPr>
      </w:pPr>
      <w:bookmarkStart w:id="0" w:name="_GoBack"/>
      <w:bookmarkEnd w:id="0"/>
      <w:r w:rsidRPr="00691872">
        <w:rPr>
          <w:rFonts w:ascii="Times New Roman" w:eastAsia="Times New Roman" w:hAnsi="Times New Roman" w:cs="Times New Roman"/>
          <w:b/>
          <w:bCs/>
          <w:sz w:val="40"/>
          <w:szCs w:val="28"/>
          <w:lang w:eastAsia="ru-RU"/>
        </w:rPr>
        <w:t>Пользовательская документация</w:t>
      </w:r>
      <w:r w:rsidRPr="00691872">
        <w:rPr>
          <w:rFonts w:ascii="Times New Roman" w:eastAsia="Times New Roman" w:hAnsi="Times New Roman" w:cs="Times New Roman"/>
          <w:b/>
          <w:bCs/>
          <w:sz w:val="40"/>
          <w:szCs w:val="28"/>
          <w:lang w:eastAsia="ru-RU"/>
        </w:rPr>
        <w:br/>
        <w:t>Конфигурация "Предприятие по оказанию услуг"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Назначение системы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Информационная база предназначена для автоматизации бизнес-процессов предприятия, занимающегося оказанием услуг. В системе можно эффективно вести учет клиентов, сотрудников, видов услуг, а также управлять процессами оказания услуг, формировать отчеты и контролировать складские запасы.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Как запустить программу</w:t>
      </w:r>
    </w:p>
    <w:p w:rsidR="00691872" w:rsidRPr="00691872" w:rsidRDefault="00691872" w:rsidP="00691872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рабочем столе или в меню «Пуск» найдите ярлык 1</w:t>
      </w:r>
      <w:proofErr w:type="gramStart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С:Предприятие</w:t>
      </w:r>
      <w:proofErr w:type="gramEnd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(иконка с желтым кружком и красной цифрой «1»).</w:t>
      </w:r>
    </w:p>
    <w:p w:rsidR="00691872" w:rsidRPr="00691872" w:rsidRDefault="00691872" w:rsidP="00691872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Дважды щелкните по иконке.</w:t>
      </w:r>
    </w:p>
    <w:p w:rsidR="00691872" w:rsidRPr="00691872" w:rsidRDefault="00691872" w:rsidP="00691872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открывшемся окне выберите необходимую информационную базу, например, "Предприятие по оказанию услуг", и нажмите на кнопку "1</w:t>
      </w:r>
      <w:proofErr w:type="gramStart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С:Предприятие</w:t>
      </w:r>
      <w:proofErr w:type="gramEnd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 (не выбирайте "Конфигуратор").</w:t>
      </w:r>
    </w:p>
    <w:p w:rsidR="00691872" w:rsidRPr="00691872" w:rsidRDefault="00691872" w:rsidP="00691872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первом входе система предложит выбрать пользователя — это ваша учетная запись или роль в системе. Выберите свое имя из списка и введите пароль (если он задан).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Главное меню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верхней части экрана находятся основные разделы системы:</w:t>
      </w:r>
    </w:p>
    <w:p w:rsidR="00691872" w:rsidRPr="00691872" w:rsidRDefault="00691872" w:rsidP="00691872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Главное – Стартовая страница.</w:t>
      </w:r>
    </w:p>
    <w:p w:rsidR="00691872" w:rsidRPr="00691872" w:rsidRDefault="00691872" w:rsidP="00691872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Учет материалов – Раздел для работы с данными склада.</w:t>
      </w:r>
    </w:p>
    <w:p w:rsidR="00691872" w:rsidRPr="00691872" w:rsidRDefault="00691872" w:rsidP="00691872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Оказание услуг – Основной раздел для регистрации оказанных услуг, расчетов и справочной информации.</w:t>
      </w:r>
    </w:p>
    <w:p w:rsidR="00691872" w:rsidRPr="00691872" w:rsidRDefault="00691872" w:rsidP="00691872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Бухгалтерия – Дополнительный раздел для ведения бухгалтерского учета.</w:t>
      </w:r>
    </w:p>
    <w:p w:rsidR="00691872" w:rsidRPr="00691872" w:rsidRDefault="00691872" w:rsidP="00691872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зарплаты – Раздел для расчета и учета заработной платы сотрудников.</w:t>
      </w:r>
    </w:p>
    <w:p w:rsidR="00691872" w:rsidRPr="00691872" w:rsidRDefault="00691872" w:rsidP="00691872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Предприятие – Раздел для общего учета и управления организацией.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91872" w:rsidRDefault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Основные элементы раздела "Оказание услуг"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Справочники:</w:t>
      </w:r>
    </w:p>
    <w:p w:rsidR="00691872" w:rsidRPr="00691872" w:rsidRDefault="00691872" w:rsidP="00691872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Клиенты – Содержит список всех заказчиков, включая ФИО, контактные данные и историю заказов.</w:t>
      </w:r>
    </w:p>
    <w:p w:rsidR="00691872" w:rsidRPr="00691872" w:rsidRDefault="00691872" w:rsidP="00691872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Номенклатура – Перечень услуг и товаров, предлагаемых компанией.</w:t>
      </w:r>
    </w:p>
    <w:p w:rsidR="00691872" w:rsidRPr="00691872" w:rsidRDefault="00691872" w:rsidP="00691872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Цены за номенклатуру – Устанавливает стоимость каждой услуги или товара.</w:t>
      </w:r>
    </w:p>
    <w:p w:rsidR="00691872" w:rsidRPr="00691872" w:rsidRDefault="00691872" w:rsidP="00691872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Сотрудники – Учет работников, оказывающих услуги (например, диагносты, ремонтники и т. д.).</w:t>
      </w:r>
    </w:p>
    <w:p w:rsidR="00691872" w:rsidRPr="00691872" w:rsidRDefault="00691872" w:rsidP="00691872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Склады – Хранение информации о наличии материалов и комплектующих.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Документы:</w:t>
      </w:r>
    </w:p>
    <w:p w:rsidR="00691872" w:rsidRPr="00691872" w:rsidRDefault="00691872" w:rsidP="00691872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Создать → Оказание услуги – Оформление факта выполнения работы, где указываются клиент, сотрудник, услуга и стоимость.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Как работать с системой (пошагово)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Добавление нового клиента:</w:t>
      </w:r>
    </w:p>
    <w:p w:rsidR="00691872" w:rsidRPr="00691872" w:rsidRDefault="00691872" w:rsidP="00691872">
      <w:pPr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Перейдите в раздел Оказание услуг → Клиенты.</w:t>
      </w:r>
    </w:p>
    <w:p w:rsidR="00691872" w:rsidRPr="00691872" w:rsidRDefault="00691872" w:rsidP="00691872">
      <w:pPr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Нажмите Создать.</w:t>
      </w:r>
    </w:p>
    <w:p w:rsidR="00691872" w:rsidRPr="00691872" w:rsidRDefault="00691872" w:rsidP="00691872">
      <w:pPr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Введите ФИО клиента, телефон, </w:t>
      </w:r>
      <w:proofErr w:type="spellStart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email</w:t>
      </w:r>
      <w:proofErr w:type="spellEnd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нажмите Сохранить.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Добавление новой услуги:</w:t>
      </w:r>
    </w:p>
    <w:p w:rsidR="00691872" w:rsidRPr="00691872" w:rsidRDefault="00691872" w:rsidP="00691872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Перейдите в раздел Номенклатура.</w:t>
      </w:r>
    </w:p>
    <w:p w:rsidR="00691872" w:rsidRPr="00691872" w:rsidRDefault="00691872" w:rsidP="00691872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Нажмите </w:t>
      </w:r>
      <w:proofErr w:type="gramStart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Создать</w:t>
      </w:r>
      <w:proofErr w:type="gramEnd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выберите тип "Услуга".</w:t>
      </w:r>
    </w:p>
    <w:p w:rsidR="00691872" w:rsidRPr="00691872" w:rsidRDefault="00691872" w:rsidP="00691872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Укажите наименование услуги, описание и нажмите Сохранить.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Оформление оказанной услуги:</w:t>
      </w:r>
    </w:p>
    <w:p w:rsidR="00691872" w:rsidRPr="00691872" w:rsidRDefault="00691872" w:rsidP="00691872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Перейдите в раздел Оказание услуг.</w:t>
      </w:r>
    </w:p>
    <w:p w:rsidR="00691872" w:rsidRPr="00691872" w:rsidRDefault="00691872" w:rsidP="00691872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Нажмите </w:t>
      </w:r>
      <w:proofErr w:type="gramStart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Создать</w:t>
      </w:r>
      <w:proofErr w:type="gramEnd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→ Оказание услуги.</w:t>
      </w:r>
    </w:p>
    <w:p w:rsidR="00691872" w:rsidRPr="00691872" w:rsidRDefault="00691872" w:rsidP="00691872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Укажите клиента, услугу, сотрудника и дату оказания услуги.</w:t>
      </w:r>
    </w:p>
    <w:p w:rsidR="00691872" w:rsidRPr="00691872" w:rsidRDefault="00691872" w:rsidP="00691872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Нажмите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охранить</w:t>
      </w:r>
      <w:proofErr w:type="gramEnd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завершения оформления.</w:t>
      </w:r>
    </w:p>
    <w:p w:rsidR="00691872" w:rsidRDefault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Просмотр отчетов:</w:t>
      </w:r>
    </w:p>
    <w:p w:rsidR="00691872" w:rsidRPr="00691872" w:rsidRDefault="00691872" w:rsidP="00691872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разделе выберите пункт Отчеты.</w:t>
      </w:r>
    </w:p>
    <w:p w:rsidR="00691872" w:rsidRPr="00691872" w:rsidRDefault="00691872" w:rsidP="00691872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Откройте нужный отчет (например, по выручке или по сотрудникам).</w:t>
      </w:r>
    </w:p>
    <w:p w:rsidR="00691872" w:rsidRPr="00691872" w:rsidRDefault="00691872" w:rsidP="00691872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Укажите параметры (например, даты, сотрудники, услуги) и нажмите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формировать</w:t>
      </w:r>
      <w:proofErr w:type="gramEnd"/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получения отчета.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Поиск информации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8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верхней части экрана находится строка поиска. Введите ключевое слово (например, фамилию клиента или название услуги) и нажмите Поиск. Система отобразит все записи, содержащие этот текст.</w:t>
      </w:r>
    </w:p>
    <w:p w:rsidR="00691872" w:rsidRPr="00691872" w:rsidRDefault="00691872" w:rsidP="0069187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A0AC2" w:rsidRPr="00803C06" w:rsidRDefault="00DA0AC2">
      <w:pPr>
        <w:rPr>
          <w:rFonts w:ascii="Times New Roman" w:hAnsi="Times New Roman" w:cs="Times New Roman"/>
          <w:sz w:val="28"/>
          <w:szCs w:val="28"/>
        </w:rPr>
      </w:pPr>
    </w:p>
    <w:sectPr w:rsidR="00DA0AC2" w:rsidRPr="0080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9A8"/>
    <w:multiLevelType w:val="multilevel"/>
    <w:tmpl w:val="0736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D53E1"/>
    <w:multiLevelType w:val="multilevel"/>
    <w:tmpl w:val="61C6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63C5B"/>
    <w:multiLevelType w:val="multilevel"/>
    <w:tmpl w:val="45F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7881"/>
    <w:multiLevelType w:val="multilevel"/>
    <w:tmpl w:val="5ED6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32AF6"/>
    <w:multiLevelType w:val="multilevel"/>
    <w:tmpl w:val="A836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B2185"/>
    <w:multiLevelType w:val="multilevel"/>
    <w:tmpl w:val="298A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A0404"/>
    <w:multiLevelType w:val="multilevel"/>
    <w:tmpl w:val="8220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30869"/>
    <w:multiLevelType w:val="multilevel"/>
    <w:tmpl w:val="C548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07F13"/>
    <w:multiLevelType w:val="multilevel"/>
    <w:tmpl w:val="B0DE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A1F48"/>
    <w:multiLevelType w:val="multilevel"/>
    <w:tmpl w:val="9A00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36A8B"/>
    <w:multiLevelType w:val="multilevel"/>
    <w:tmpl w:val="2BAC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4208D"/>
    <w:multiLevelType w:val="multilevel"/>
    <w:tmpl w:val="EB32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26FB5"/>
    <w:multiLevelType w:val="multilevel"/>
    <w:tmpl w:val="AAAA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44AC9"/>
    <w:multiLevelType w:val="multilevel"/>
    <w:tmpl w:val="893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C0258"/>
    <w:multiLevelType w:val="multilevel"/>
    <w:tmpl w:val="266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21AF4"/>
    <w:multiLevelType w:val="multilevel"/>
    <w:tmpl w:val="78E4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15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14"/>
  </w:num>
  <w:num w:numId="12">
    <w:abstractNumId w:val="2"/>
  </w:num>
  <w:num w:numId="13">
    <w:abstractNumId w:val="7"/>
  </w:num>
  <w:num w:numId="14">
    <w:abstractNumId w:val="1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06"/>
    <w:rsid w:val="002805CD"/>
    <w:rsid w:val="00691872"/>
    <w:rsid w:val="00803C06"/>
    <w:rsid w:val="00DA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5D19CD9"/>
  <w15:chartTrackingRefBased/>
  <w15:docId w15:val="{5ED6BBC4-6868-4D77-A548-8EC95544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3C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3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03C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3C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3C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3C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03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ПК-3</cp:lastModifiedBy>
  <cp:revision>2</cp:revision>
  <dcterms:created xsi:type="dcterms:W3CDTF">2025-05-13T07:58:00Z</dcterms:created>
  <dcterms:modified xsi:type="dcterms:W3CDTF">2025-05-13T07:58:00Z</dcterms:modified>
</cp:coreProperties>
</file>