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0C607" w14:textId="43C7E91C" w:rsidR="00493FE8" w:rsidRPr="00AB3BD8" w:rsidRDefault="007E084C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КОНЦЕПТ СЮЖЕТА </w:t>
      </w:r>
      <w:r w:rsidR="006A5A7A"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C1607E1" w14:textId="77777777" w:rsidR="007E084C" w:rsidRPr="00AB3BD8" w:rsidRDefault="007E084C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15161FA2" w14:textId="50590D53" w:rsidR="006A5A7A" w:rsidRPr="00AB3BD8" w:rsidRDefault="00B61FC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Г</w:t>
      </w:r>
      <w:r w:rsidR="006A5A7A" w:rsidRPr="00AB3BD8">
        <w:rPr>
          <w:rFonts w:cs="Times New Roman"/>
          <w:sz w:val="24"/>
          <w:szCs w:val="24"/>
        </w:rPr>
        <w:t xml:space="preserve">лавный герой - программист и лодырь, которому ничего не интересно, лишь бы как-то уловчиться, чтобы закончить обучение (учиться очень плохо, а его лучшая оценка - тройка. Его отец - бывший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</w:t>
      </w:r>
      <w:r w:rsidR="00435A59" w:rsidRPr="00AB3BD8">
        <w:rPr>
          <w:rFonts w:cs="Times New Roman"/>
          <w:sz w:val="24"/>
          <w:szCs w:val="24"/>
        </w:rPr>
        <w:t>итогу, после того как</w:t>
      </w:r>
      <w:r w:rsidR="006A5A7A" w:rsidRPr="00AB3BD8">
        <w:rPr>
          <w:rFonts w:cs="Times New Roman"/>
          <w:sz w:val="24"/>
          <w:szCs w:val="24"/>
        </w:rPr>
        <w:t xml:space="preserve"> его выгнали, он решает выследить одного из руководителей в фирме, которой он работал </w:t>
      </w:r>
      <w:r w:rsidR="00140624" w:rsidRPr="00AB3BD8">
        <w:rPr>
          <w:rFonts w:cs="Times New Roman"/>
          <w:sz w:val="24"/>
          <w:szCs w:val="24"/>
        </w:rPr>
        <w:t>-</w:t>
      </w:r>
      <w:r w:rsidR="006A5A7A" w:rsidRPr="00AB3BD8">
        <w:rPr>
          <w:rFonts w:cs="Times New Roman"/>
          <w:sz w:val="24"/>
          <w:szCs w:val="24"/>
        </w:rPr>
        <w:t xml:space="preserve"> </w:t>
      </w:r>
      <w:r w:rsidR="008124EF" w:rsidRPr="00AB3BD8">
        <w:rPr>
          <w:rFonts w:cs="Times New Roman"/>
          <w:sz w:val="24"/>
          <w:szCs w:val="24"/>
        </w:rPr>
        <w:t>«</w:t>
      </w:r>
      <w:r w:rsidR="0080751D" w:rsidRPr="00AB3BD8">
        <w:rPr>
          <w:rFonts w:cs="Times New Roman"/>
          <w:sz w:val="24"/>
          <w:szCs w:val="24"/>
        </w:rPr>
        <w:t>ЛИНАМ</w:t>
      </w:r>
      <w:r w:rsidR="008124EF" w:rsidRPr="00AB3BD8">
        <w:rPr>
          <w:rFonts w:cs="Times New Roman"/>
          <w:sz w:val="24"/>
          <w:szCs w:val="24"/>
        </w:rPr>
        <w:t>»</w:t>
      </w:r>
      <w:r w:rsidR="006A5A7A" w:rsidRPr="00AB3BD8">
        <w:rPr>
          <w:rFonts w:cs="Times New Roman"/>
          <w:sz w:val="24"/>
          <w:szCs w:val="24"/>
        </w:rPr>
        <w:t xml:space="preserve"> и, как он сам говорит: </w:t>
      </w:r>
      <w:r w:rsidR="008E30AD" w:rsidRPr="00AB3BD8">
        <w:rPr>
          <w:rFonts w:cs="Times New Roman"/>
          <w:sz w:val="24"/>
          <w:szCs w:val="24"/>
        </w:rPr>
        <w:t>«</w:t>
      </w:r>
      <w:r w:rsidR="006A5A7A" w:rsidRPr="00AB3BD8">
        <w:rPr>
          <w:rFonts w:cs="Times New Roman"/>
          <w:sz w:val="24"/>
          <w:szCs w:val="24"/>
        </w:rPr>
        <w:t>Одолжить у него</w:t>
      </w:r>
      <w:r w:rsidR="008E30AD" w:rsidRPr="00AB3BD8">
        <w:rPr>
          <w:rFonts w:cs="Times New Roman"/>
          <w:sz w:val="24"/>
          <w:szCs w:val="24"/>
        </w:rPr>
        <w:t xml:space="preserve"> парочку</w:t>
      </w:r>
      <w:r w:rsidR="006A5A7A" w:rsidRPr="00AB3BD8">
        <w:rPr>
          <w:rFonts w:cs="Times New Roman"/>
          <w:sz w:val="24"/>
          <w:szCs w:val="24"/>
        </w:rPr>
        <w:t xml:space="preserve"> органов</w:t>
      </w:r>
      <w:r w:rsidR="008E30AD" w:rsidRPr="00AB3BD8">
        <w:rPr>
          <w:rFonts w:cs="Times New Roman"/>
          <w:sz w:val="24"/>
          <w:szCs w:val="24"/>
        </w:rPr>
        <w:t>»</w:t>
      </w:r>
      <w:r w:rsidR="006A5A7A" w:rsidRPr="00AB3BD8">
        <w:rPr>
          <w:rFonts w:cs="Times New Roman"/>
          <w:sz w:val="24"/>
          <w:szCs w:val="24"/>
        </w:rPr>
        <w:t>.</w:t>
      </w:r>
    </w:p>
    <w:p w14:paraId="78363913" w14:textId="07DD0AB1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 итоге отцу программиста удается сделать порошок, который он в </w:t>
      </w:r>
      <w:r w:rsidR="00F46AC1" w:rsidRPr="00AB3BD8">
        <w:rPr>
          <w:rFonts w:cs="Times New Roman"/>
          <w:sz w:val="24"/>
          <w:szCs w:val="24"/>
        </w:rPr>
        <w:t>дальнейшем</w:t>
      </w:r>
      <w:r w:rsidRPr="00AB3BD8">
        <w:rPr>
          <w:rFonts w:cs="Times New Roman"/>
          <w:sz w:val="24"/>
          <w:szCs w:val="24"/>
        </w:rPr>
        <w:t xml:space="preserve"> использует на их умирающем коте, посыпав его на одну из печенек (корм) фирмы "Барбос". Через время коту </w:t>
      </w:r>
      <w:r w:rsidR="00F46AC1" w:rsidRPr="00AB3BD8">
        <w:rPr>
          <w:rFonts w:cs="Times New Roman"/>
          <w:sz w:val="24"/>
          <w:szCs w:val="24"/>
        </w:rPr>
        <w:t>становиться лучше,</w:t>
      </w:r>
      <w:r w:rsidRPr="00AB3BD8">
        <w:rPr>
          <w:rFonts w:cs="Times New Roman"/>
          <w:sz w:val="24"/>
          <w:szCs w:val="24"/>
        </w:rPr>
        <w:t xml:space="preserve"> и он излечивается. Сын, видя это, решает воспользоваться разработкой своего отца и взять это на диплом. Так как он учиться в университете где-то на отшибе, то и </w:t>
      </w:r>
      <w:r w:rsidR="009B6602" w:rsidRPr="00AB3BD8">
        <w:rPr>
          <w:rFonts w:cs="Times New Roman"/>
          <w:sz w:val="24"/>
          <w:szCs w:val="24"/>
        </w:rPr>
        <w:t>люди,</w:t>
      </w:r>
      <w:r w:rsidRPr="00AB3BD8">
        <w:rPr>
          <w:rFonts w:cs="Times New Roman"/>
          <w:sz w:val="24"/>
          <w:szCs w:val="24"/>
        </w:rPr>
        <w:t xml:space="preserve"> там соответствующие - они </w:t>
      </w:r>
      <w:r w:rsidR="00D64B54" w:rsidRPr="00AB3BD8">
        <w:rPr>
          <w:rFonts w:cs="Times New Roman"/>
          <w:sz w:val="24"/>
          <w:szCs w:val="24"/>
        </w:rPr>
        <w:t>дают свет</w:t>
      </w:r>
      <w:r w:rsidRPr="00AB3BD8">
        <w:rPr>
          <w:rFonts w:cs="Times New Roman"/>
          <w:sz w:val="24"/>
          <w:szCs w:val="24"/>
        </w:rPr>
        <w:t xml:space="preserve"> его задумк</w:t>
      </w:r>
      <w:r w:rsidR="000631FD" w:rsidRPr="00AB3BD8">
        <w:rPr>
          <w:rFonts w:cs="Times New Roman"/>
          <w:sz w:val="24"/>
          <w:szCs w:val="24"/>
        </w:rPr>
        <w:t>е</w:t>
      </w:r>
      <w:r w:rsidRPr="00AB3BD8">
        <w:rPr>
          <w:rFonts w:cs="Times New Roman"/>
          <w:sz w:val="24"/>
          <w:szCs w:val="24"/>
        </w:rPr>
        <w:t>. В конце концов, его работа находит отклик на защите у одного из работодателей аптечной сферы и проект лодыря</w:t>
      </w:r>
      <w:r w:rsidR="005D0336" w:rsidRPr="00AB3BD8">
        <w:rPr>
          <w:rFonts w:cs="Times New Roman"/>
          <w:sz w:val="24"/>
          <w:szCs w:val="24"/>
        </w:rPr>
        <w:t>-</w:t>
      </w:r>
      <w:r w:rsidRPr="00AB3BD8">
        <w:rPr>
          <w:rFonts w:cs="Times New Roman"/>
          <w:sz w:val="24"/>
          <w:szCs w:val="24"/>
        </w:rPr>
        <w:t xml:space="preserve">программиста хотят пустить по аптекам. Парень выбирает этот порошок пускать в </w:t>
      </w:r>
      <w:r w:rsidR="005D0336" w:rsidRPr="00AB3BD8">
        <w:rPr>
          <w:rFonts w:cs="Times New Roman"/>
          <w:sz w:val="24"/>
          <w:szCs w:val="24"/>
        </w:rPr>
        <w:t>виде</w:t>
      </w:r>
      <w:r w:rsidRPr="00AB3BD8">
        <w:rPr>
          <w:rFonts w:cs="Times New Roman"/>
          <w:sz w:val="24"/>
          <w:szCs w:val="24"/>
        </w:rPr>
        <w:t xml:space="preserve"> печенек, так как</w:t>
      </w:r>
      <w:r w:rsidR="003C4403" w:rsidRPr="00AB3BD8">
        <w:rPr>
          <w:rFonts w:cs="Times New Roman"/>
          <w:sz w:val="24"/>
          <w:szCs w:val="24"/>
        </w:rPr>
        <w:t xml:space="preserve"> именно</w:t>
      </w:r>
      <w:r w:rsidRPr="00AB3BD8">
        <w:rPr>
          <w:rFonts w:cs="Times New Roman"/>
          <w:sz w:val="24"/>
          <w:szCs w:val="24"/>
        </w:rPr>
        <w:t xml:space="preserve"> они стали решающими в лечении кота.</w:t>
      </w:r>
    </w:p>
    <w:p w14:paraId="390CF1DF" w14:textId="79C28E6A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И вот с этих пор перед игроком начинается выбор </w:t>
      </w:r>
      <w:r w:rsidR="002C08B6" w:rsidRPr="00AB3BD8">
        <w:rPr>
          <w:rFonts w:cs="Times New Roman"/>
          <w:sz w:val="24"/>
          <w:szCs w:val="24"/>
        </w:rPr>
        <w:t>–</w:t>
      </w:r>
      <w:r w:rsidRPr="00AB3BD8">
        <w:rPr>
          <w:rFonts w:cs="Times New Roman"/>
          <w:sz w:val="24"/>
          <w:szCs w:val="24"/>
        </w:rPr>
        <w:t xml:space="preserve"> </w:t>
      </w:r>
      <w:r w:rsidR="002C08B6" w:rsidRPr="00AB3BD8">
        <w:rPr>
          <w:rFonts w:cs="Times New Roman"/>
          <w:sz w:val="24"/>
          <w:szCs w:val="24"/>
        </w:rPr>
        <w:t xml:space="preserve">начать </w:t>
      </w:r>
      <w:r w:rsidRPr="00AB3BD8">
        <w:rPr>
          <w:rFonts w:cs="Times New Roman"/>
          <w:sz w:val="24"/>
          <w:szCs w:val="24"/>
        </w:rPr>
        <w:t>прода</w:t>
      </w:r>
      <w:r w:rsidR="002C08B6" w:rsidRPr="00AB3BD8">
        <w:rPr>
          <w:rFonts w:cs="Times New Roman"/>
          <w:sz w:val="24"/>
          <w:szCs w:val="24"/>
        </w:rPr>
        <w:t>жи средства</w:t>
      </w:r>
      <w:r w:rsidRPr="00AB3BD8">
        <w:rPr>
          <w:rFonts w:cs="Times New Roman"/>
          <w:sz w:val="24"/>
          <w:szCs w:val="24"/>
        </w:rPr>
        <w:t xml:space="preserve"> сразу, или же</w:t>
      </w:r>
      <w:r w:rsidR="002C08B6" w:rsidRPr="00AB3BD8">
        <w:rPr>
          <w:rFonts w:cs="Times New Roman"/>
          <w:sz w:val="24"/>
          <w:szCs w:val="24"/>
        </w:rPr>
        <w:t xml:space="preserve"> сначала провести испытания по поводу эффективности средства </w:t>
      </w:r>
      <w:r w:rsidRPr="00AB3BD8">
        <w:rPr>
          <w:rFonts w:cs="Times New Roman"/>
          <w:sz w:val="24"/>
          <w:szCs w:val="24"/>
        </w:rPr>
        <w:t xml:space="preserve">на людях. Если игрок выберет продавать сразу, то это будет иметь негативные последствия спустя </w:t>
      </w:r>
      <w:r w:rsidR="0027674E" w:rsidRPr="00AB3BD8">
        <w:rPr>
          <w:rFonts w:cs="Times New Roman"/>
          <w:sz w:val="24"/>
          <w:szCs w:val="24"/>
        </w:rPr>
        <w:t>полгода</w:t>
      </w:r>
      <w:r w:rsidRPr="00AB3BD8">
        <w:rPr>
          <w:rFonts w:cs="Times New Roman"/>
          <w:sz w:val="24"/>
          <w:szCs w:val="24"/>
        </w:rPr>
        <w:t xml:space="preserve"> после продажи. Если же игрок выберет тесты на людях, в конечном счете это все равно ничего не изменит</w:t>
      </w:r>
      <w:r w:rsidR="00B37473" w:rsidRPr="00AB3BD8">
        <w:rPr>
          <w:rFonts w:cs="Times New Roman"/>
          <w:sz w:val="24"/>
          <w:szCs w:val="24"/>
        </w:rPr>
        <w:t>,</w:t>
      </w:r>
      <w:r w:rsidRPr="00AB3BD8">
        <w:rPr>
          <w:rFonts w:cs="Times New Roman"/>
          <w:sz w:val="24"/>
          <w:szCs w:val="24"/>
        </w:rPr>
        <w:t xml:space="preserve"> кроме длительности выявления болезни.</w:t>
      </w:r>
    </w:p>
    <w:p w14:paraId="02807A7B" w14:textId="7405F5FE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Параллельно со всем этим кот, который вылечился от этого порошка идет гулять на улицу и встречает стаю крыс. Он нападает на них, кусая. Несколько особей выжило и скрылось, начиная </w:t>
      </w:r>
      <w:r w:rsidR="009E67F3" w:rsidRPr="00AB3BD8">
        <w:rPr>
          <w:rFonts w:cs="Times New Roman"/>
          <w:sz w:val="24"/>
          <w:szCs w:val="24"/>
        </w:rPr>
        <w:t>«</w:t>
      </w:r>
      <w:r w:rsidRPr="00AB3BD8">
        <w:rPr>
          <w:rFonts w:cs="Times New Roman"/>
          <w:sz w:val="24"/>
          <w:szCs w:val="24"/>
        </w:rPr>
        <w:t>заболевать</w:t>
      </w:r>
      <w:r w:rsidR="009E67F3" w:rsidRPr="00AB3BD8">
        <w:rPr>
          <w:rFonts w:cs="Times New Roman"/>
          <w:sz w:val="24"/>
          <w:szCs w:val="24"/>
        </w:rPr>
        <w:t>»</w:t>
      </w:r>
      <w:r w:rsidRPr="00AB3BD8">
        <w:rPr>
          <w:rFonts w:cs="Times New Roman"/>
          <w:sz w:val="24"/>
          <w:szCs w:val="24"/>
        </w:rPr>
        <w:t xml:space="preserve"> вирусом и перенося его на всех, кто их съест, погладит</w:t>
      </w:r>
      <w:r w:rsidR="00D83DE8" w:rsidRPr="00AB3BD8">
        <w:rPr>
          <w:rFonts w:cs="Times New Roman"/>
          <w:sz w:val="24"/>
          <w:szCs w:val="24"/>
        </w:rPr>
        <w:t xml:space="preserve"> и </w:t>
      </w:r>
      <w:r w:rsidR="009B6602" w:rsidRPr="00AB3BD8">
        <w:rPr>
          <w:rFonts w:cs="Times New Roman"/>
          <w:sz w:val="24"/>
          <w:szCs w:val="24"/>
        </w:rPr>
        <w:t>т.п.</w:t>
      </w:r>
      <w:r w:rsidRPr="00AB3BD8">
        <w:rPr>
          <w:rFonts w:cs="Times New Roman"/>
          <w:sz w:val="24"/>
          <w:szCs w:val="24"/>
        </w:rPr>
        <w:t xml:space="preserve"> Из-за этого в дальнейшем люди будут думать, что произошла повторная эпидемия чумы, которая смогла мутировать.</w:t>
      </w:r>
    </w:p>
    <w:p w14:paraId="6C8DECFD" w14:textId="018799A2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За основу мы возьмем болезнь Куру. Куру </w:t>
      </w:r>
      <w:r w:rsidR="002A67CD" w:rsidRPr="00AB3BD8">
        <w:rPr>
          <w:rFonts w:cs="Times New Roman"/>
          <w:sz w:val="24"/>
          <w:szCs w:val="24"/>
        </w:rPr>
        <w:t>-</w:t>
      </w:r>
      <w:r w:rsidRPr="00AB3BD8">
        <w:rPr>
          <w:rFonts w:cs="Times New Roman"/>
          <w:sz w:val="24"/>
          <w:szCs w:val="24"/>
        </w:rPr>
        <w:t xml:space="preserve">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</w:t>
      </w:r>
      <w:r w:rsidR="004E13D9" w:rsidRPr="00AB3BD8">
        <w:rPr>
          <w:rFonts w:cs="Times New Roman"/>
          <w:sz w:val="24"/>
          <w:szCs w:val="24"/>
        </w:rPr>
        <w:t>-</w:t>
      </w:r>
      <w:r w:rsidRPr="00AB3BD8">
        <w:rPr>
          <w:rFonts w:cs="Times New Roman"/>
          <w:sz w:val="24"/>
          <w:szCs w:val="24"/>
        </w:rPr>
        <w:t xml:space="preserve"> Новой Гвинее через погребальный каннибализм. Эпидемия, вероятно, началась, когда у 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0A12D539" w14:textId="60147BBE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 случае плохой концовки - умирает только город и близлежащие районы.</w:t>
      </w:r>
      <w:r w:rsidR="007C4088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В случае же </w:t>
      </w:r>
      <w:proofErr w:type="spellStart"/>
      <w:r w:rsidR="009B6602" w:rsidRPr="00AB3BD8">
        <w:rPr>
          <w:rFonts w:cs="Times New Roman"/>
          <w:sz w:val="24"/>
          <w:szCs w:val="24"/>
        </w:rPr>
        <w:t>суперплохой</w:t>
      </w:r>
      <w:proofErr w:type="spellEnd"/>
      <w:r w:rsidRPr="00AB3BD8">
        <w:rPr>
          <w:rFonts w:cs="Times New Roman"/>
          <w:sz w:val="24"/>
          <w:szCs w:val="24"/>
        </w:rPr>
        <w:t xml:space="preserve"> концовки - </w:t>
      </w:r>
      <w:r w:rsidR="004E13D9" w:rsidRPr="00AB3BD8">
        <w:rPr>
          <w:rFonts w:cs="Times New Roman"/>
          <w:sz w:val="24"/>
          <w:szCs w:val="24"/>
        </w:rPr>
        <w:t>гибнут</w:t>
      </w:r>
      <w:r w:rsidRPr="00AB3BD8">
        <w:rPr>
          <w:rFonts w:cs="Times New Roman"/>
          <w:sz w:val="24"/>
          <w:szCs w:val="24"/>
        </w:rPr>
        <w:t xml:space="preserve"> близлежащие и менее развитые страны. </w:t>
      </w:r>
    </w:p>
    <w:p w14:paraId="6A83EDF1" w14:textId="7B351CE6" w:rsidR="006A5A7A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 обоих</w:t>
      </w:r>
      <w:r w:rsidR="001A3AF3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концовках по сюжету будет момент с девушкой, которая симпатизирует главному герою. В случае плохой концовки будет момент, где они разговаривают, девушка выглядит </w:t>
      </w:r>
      <w:r w:rsidR="009B6602" w:rsidRPr="00AB3BD8">
        <w:rPr>
          <w:rFonts w:cs="Times New Roman"/>
          <w:sz w:val="24"/>
          <w:szCs w:val="24"/>
        </w:rPr>
        <w:t>более-менее</w:t>
      </w:r>
      <w:r w:rsidRPr="00AB3BD8">
        <w:rPr>
          <w:rFonts w:cs="Times New Roman"/>
          <w:sz w:val="24"/>
          <w:szCs w:val="24"/>
        </w:rPr>
        <w:t xml:space="preserve"> здоровой и в конце концов им удается </w:t>
      </w:r>
      <w:r w:rsidR="001A3AF3" w:rsidRPr="00AB3BD8">
        <w:rPr>
          <w:rFonts w:cs="Times New Roman"/>
          <w:sz w:val="24"/>
          <w:szCs w:val="24"/>
        </w:rPr>
        <w:t xml:space="preserve">нормально </w:t>
      </w:r>
      <w:r w:rsidRPr="00AB3BD8">
        <w:rPr>
          <w:rFonts w:cs="Times New Roman"/>
          <w:sz w:val="24"/>
          <w:szCs w:val="24"/>
        </w:rPr>
        <w:t xml:space="preserve">поговорить и помириться. А в </w:t>
      </w:r>
      <w:proofErr w:type="spellStart"/>
      <w:r w:rsidR="009B6602" w:rsidRPr="00AB3BD8">
        <w:rPr>
          <w:rFonts w:cs="Times New Roman"/>
          <w:sz w:val="24"/>
          <w:szCs w:val="24"/>
        </w:rPr>
        <w:t>суперплохой</w:t>
      </w:r>
      <w:proofErr w:type="spellEnd"/>
      <w:r w:rsidRPr="00AB3BD8">
        <w:rPr>
          <w:rFonts w:cs="Times New Roman"/>
          <w:sz w:val="24"/>
          <w:szCs w:val="24"/>
        </w:rPr>
        <w:t xml:space="preserve"> концовке, девушка выглядит страшно,</w:t>
      </w:r>
      <w:r w:rsidR="00293729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она очень худая и смеется сквозь слезы. Им </w:t>
      </w:r>
      <w:r w:rsidR="00293729" w:rsidRPr="00AB3BD8">
        <w:rPr>
          <w:rFonts w:cs="Times New Roman"/>
          <w:sz w:val="24"/>
          <w:szCs w:val="24"/>
        </w:rPr>
        <w:t xml:space="preserve">так и </w:t>
      </w:r>
      <w:r w:rsidRPr="00AB3BD8">
        <w:rPr>
          <w:rFonts w:cs="Times New Roman"/>
          <w:sz w:val="24"/>
          <w:szCs w:val="24"/>
        </w:rPr>
        <w:t xml:space="preserve">не удается </w:t>
      </w:r>
      <w:r w:rsidR="009B6602" w:rsidRPr="00AB3BD8">
        <w:rPr>
          <w:rFonts w:cs="Times New Roman"/>
          <w:sz w:val="24"/>
          <w:szCs w:val="24"/>
        </w:rPr>
        <w:t>поговорить,</w:t>
      </w:r>
      <w:r w:rsidRPr="00AB3BD8">
        <w:rPr>
          <w:rFonts w:cs="Times New Roman"/>
          <w:sz w:val="24"/>
          <w:szCs w:val="24"/>
        </w:rPr>
        <w:t xml:space="preserve"> и она кричит на него: </w:t>
      </w:r>
      <w:r w:rsidR="00293729" w:rsidRPr="00AB3BD8">
        <w:rPr>
          <w:rFonts w:cs="Times New Roman"/>
          <w:sz w:val="24"/>
          <w:szCs w:val="24"/>
        </w:rPr>
        <w:t>«</w:t>
      </w:r>
      <w:r w:rsidRPr="00AB3BD8">
        <w:rPr>
          <w:rFonts w:cs="Times New Roman"/>
          <w:sz w:val="24"/>
          <w:szCs w:val="24"/>
        </w:rPr>
        <w:t>Это ты виноват в том, что мы все умираем. Ты нас убил</w:t>
      </w:r>
      <w:r w:rsidR="00293729" w:rsidRPr="00AB3BD8">
        <w:rPr>
          <w:rFonts w:cs="Times New Roman"/>
          <w:sz w:val="24"/>
          <w:szCs w:val="24"/>
        </w:rPr>
        <w:t>».</w:t>
      </w:r>
      <w:r w:rsidRPr="00AB3BD8">
        <w:rPr>
          <w:rFonts w:cs="Times New Roman"/>
          <w:sz w:val="24"/>
          <w:szCs w:val="24"/>
        </w:rPr>
        <w:t xml:space="preserve"> В обоих случаях она умирает у него на руках, говоря, что ей уже не больно.</w:t>
      </w:r>
    </w:p>
    <w:p w14:paraId="7227F77E" w14:textId="018BFFF0" w:rsidR="00C969E0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Вся сложность первого выбора заключается в том, что исследование на людях - долгий процесс, требующий денежных затрат. Это все у главного героя отсутствует, что приводит к тому, что ему нужно как-то заработать деньги, что тоже идет в потерю времени. </w:t>
      </w:r>
    </w:p>
    <w:p w14:paraId="649EB42E" w14:textId="5E850ECE" w:rsidR="009B6602" w:rsidRPr="00AB3BD8" w:rsidRDefault="006A5A7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Хорошая концовка:</w:t>
      </w:r>
      <w:r w:rsidR="009B6602" w:rsidRPr="00AB3BD8">
        <w:rPr>
          <w:rFonts w:cs="Times New Roman"/>
          <w:sz w:val="24"/>
          <w:szCs w:val="24"/>
        </w:rPr>
        <w:t xml:space="preserve"> </w:t>
      </w:r>
      <w:r w:rsidR="00C969E0" w:rsidRPr="00AB3BD8">
        <w:rPr>
          <w:rFonts w:cs="Times New Roman"/>
          <w:sz w:val="24"/>
          <w:szCs w:val="24"/>
        </w:rPr>
        <w:t xml:space="preserve">требуется </w:t>
      </w:r>
      <w:r w:rsidR="009B6602" w:rsidRPr="00AB3BD8">
        <w:rPr>
          <w:rFonts w:cs="Times New Roman"/>
          <w:sz w:val="24"/>
          <w:szCs w:val="24"/>
        </w:rPr>
        <w:t>ли?</w:t>
      </w:r>
    </w:p>
    <w:p w14:paraId="44C54C52" w14:textId="55B149A2" w:rsidR="00AB3BD8" w:rsidRPr="00AB3BD8" w:rsidRDefault="00AB3BD8" w:rsidP="00AB3BD8">
      <w:pPr>
        <w:pStyle w:val="1"/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СЮЖЕТ</w:t>
      </w:r>
    </w:p>
    <w:p w14:paraId="0B8B8902" w14:textId="77777777" w:rsidR="00AB3BD8" w:rsidRDefault="00AB3BD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A1A59FD" w14:textId="67C73F84" w:rsidR="00AB3BD8" w:rsidRDefault="00764F2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>
        <w:rPr>
          <w:rFonts w:cs="Times New Roman"/>
          <w:sz w:val="24"/>
          <w:szCs w:val="24"/>
        </w:rPr>
        <w:t>Гг</w:t>
      </w:r>
      <w:proofErr w:type="spellEnd"/>
      <w:r>
        <w:rPr>
          <w:rFonts w:cs="Times New Roman"/>
          <w:sz w:val="24"/>
          <w:szCs w:val="24"/>
        </w:rPr>
        <w:t xml:space="preserve"> делает диплом. Сделал диплом и выступил перед </w:t>
      </w:r>
      <w:r w:rsidR="00531A26">
        <w:rPr>
          <w:rFonts w:cs="Times New Roman"/>
          <w:sz w:val="24"/>
          <w:szCs w:val="24"/>
        </w:rPr>
        <w:t>комиссией,</w:t>
      </w:r>
      <w:r>
        <w:rPr>
          <w:rFonts w:cs="Times New Roman"/>
          <w:sz w:val="24"/>
          <w:szCs w:val="24"/>
        </w:rPr>
        <w:t xml:space="preserve"> где был тайный сотрудник ЛИНАМ.</w:t>
      </w:r>
      <w:r w:rsidR="00531A26">
        <w:rPr>
          <w:rFonts w:cs="Times New Roman"/>
          <w:sz w:val="24"/>
          <w:szCs w:val="24"/>
        </w:rPr>
        <w:t xml:space="preserve"> Сотрудник </w:t>
      </w:r>
      <w:r w:rsidR="006331C6">
        <w:rPr>
          <w:rFonts w:cs="Times New Roman"/>
          <w:sz w:val="24"/>
          <w:szCs w:val="24"/>
        </w:rPr>
        <w:t>заинтересовался</w:t>
      </w:r>
      <w:r w:rsidR="00531A26">
        <w:rPr>
          <w:rFonts w:cs="Times New Roman"/>
          <w:sz w:val="24"/>
          <w:szCs w:val="24"/>
        </w:rPr>
        <w:t xml:space="preserve">, подошел к </w:t>
      </w:r>
      <w:proofErr w:type="spellStart"/>
      <w:r w:rsidR="00531A26">
        <w:rPr>
          <w:rFonts w:cs="Times New Roman"/>
          <w:sz w:val="24"/>
          <w:szCs w:val="24"/>
        </w:rPr>
        <w:t>гг</w:t>
      </w:r>
      <w:proofErr w:type="spellEnd"/>
      <w:r w:rsidR="00531A26">
        <w:rPr>
          <w:rFonts w:cs="Times New Roman"/>
          <w:sz w:val="24"/>
          <w:szCs w:val="24"/>
        </w:rPr>
        <w:t xml:space="preserve"> порекомендовал ему пойти туда-то, связаться. </w:t>
      </w:r>
      <w:proofErr w:type="spellStart"/>
      <w:r w:rsidR="006331C6">
        <w:rPr>
          <w:rFonts w:cs="Times New Roman"/>
          <w:sz w:val="24"/>
          <w:szCs w:val="24"/>
        </w:rPr>
        <w:t>Гг</w:t>
      </w:r>
      <w:proofErr w:type="spellEnd"/>
      <w:r w:rsidR="006331C6">
        <w:rPr>
          <w:rFonts w:cs="Times New Roman"/>
          <w:sz w:val="24"/>
          <w:szCs w:val="24"/>
        </w:rPr>
        <w:t xml:space="preserve"> сделал программу для лаборантов и химиков по разработке витаминных составов. </w:t>
      </w:r>
      <w:proofErr w:type="spellStart"/>
      <w:r w:rsidR="006331C6">
        <w:rPr>
          <w:rFonts w:cs="Times New Roman"/>
          <w:sz w:val="24"/>
          <w:szCs w:val="24"/>
        </w:rPr>
        <w:t>Гг</w:t>
      </w:r>
      <w:proofErr w:type="spellEnd"/>
      <w:r w:rsidR="006331C6">
        <w:rPr>
          <w:rFonts w:cs="Times New Roman"/>
          <w:sz w:val="24"/>
          <w:szCs w:val="24"/>
        </w:rPr>
        <w:t xml:space="preserve"> сделал печеньки лечебные в форме лапы кота. Всем </w:t>
      </w:r>
      <w:proofErr w:type="gramStart"/>
      <w:r w:rsidR="006331C6">
        <w:rPr>
          <w:rFonts w:cs="Times New Roman"/>
          <w:sz w:val="24"/>
          <w:szCs w:val="24"/>
        </w:rPr>
        <w:t>насрать</w:t>
      </w:r>
      <w:proofErr w:type="gramEnd"/>
      <w:r w:rsidR="006331C6">
        <w:rPr>
          <w:rFonts w:cs="Times New Roman"/>
          <w:sz w:val="24"/>
          <w:szCs w:val="24"/>
        </w:rPr>
        <w:t xml:space="preserve"> </w:t>
      </w:r>
      <w:r w:rsidR="00D117A3">
        <w:rPr>
          <w:rFonts w:cs="Times New Roman"/>
          <w:sz w:val="24"/>
          <w:szCs w:val="24"/>
        </w:rPr>
        <w:t xml:space="preserve">ибо людей мало и город то вообще тайный, </w:t>
      </w:r>
      <w:r w:rsidR="006331C6">
        <w:rPr>
          <w:rFonts w:cs="Times New Roman"/>
          <w:sz w:val="24"/>
          <w:szCs w:val="24"/>
        </w:rPr>
        <w:t xml:space="preserve">поэтому </w:t>
      </w:r>
      <w:proofErr w:type="spellStart"/>
      <w:r w:rsidR="006331C6">
        <w:rPr>
          <w:rFonts w:cs="Times New Roman"/>
          <w:sz w:val="24"/>
          <w:szCs w:val="24"/>
        </w:rPr>
        <w:t>прогер</w:t>
      </w:r>
      <w:proofErr w:type="spellEnd"/>
      <w:r w:rsidR="006331C6">
        <w:rPr>
          <w:rFonts w:cs="Times New Roman"/>
          <w:sz w:val="24"/>
          <w:szCs w:val="24"/>
        </w:rPr>
        <w:t xml:space="preserve"> показывал диплом по профилю химии. </w:t>
      </w:r>
    </w:p>
    <w:p w14:paraId="5E65CB0C" w14:textId="77777777" w:rsidR="00012251" w:rsidRDefault="0001225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5D34754" w14:textId="77777777" w:rsidR="00012251" w:rsidRDefault="0001225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1D2D466" w14:textId="77777777" w:rsidR="00012251" w:rsidRDefault="0001225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F8ED2BE" w14:textId="77777777" w:rsidR="00012251" w:rsidRDefault="0001225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01BBD92" w14:textId="77777777" w:rsidR="00567662" w:rsidRDefault="0056766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CB67A17" w14:textId="77777777" w:rsidR="00567662" w:rsidRDefault="0056766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40A3C90" w14:textId="77777777" w:rsidR="00567662" w:rsidRDefault="0056766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80CD106" w14:textId="77777777" w:rsidR="00012251" w:rsidRDefault="0001225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70C8A56" w14:textId="77777777" w:rsidR="00AB3BD8" w:rsidRPr="00AB3BD8" w:rsidRDefault="00AB3BD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7382907" w14:textId="3D195B95" w:rsidR="005F0EBD" w:rsidRPr="00AB3BD8" w:rsidRDefault="007213A6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МЕСТА СОБЫТИЙ</w:t>
      </w:r>
    </w:p>
    <w:p w14:paraId="15CDB5A1" w14:textId="77777777" w:rsidR="005F0EBD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EFC7BA7" w14:textId="775D697B" w:rsidR="00870B83" w:rsidRPr="00AB3BD8" w:rsidRDefault="00E36A3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</w:t>
      </w:r>
      <w:r w:rsidR="00870B83" w:rsidRPr="00AB3BD8">
        <w:rPr>
          <w:rFonts w:cs="Times New Roman"/>
          <w:sz w:val="24"/>
          <w:szCs w:val="24"/>
        </w:rPr>
        <w:t xml:space="preserve">арта </w:t>
      </w:r>
      <w:r w:rsidR="000D1766" w:rsidRPr="00AB3BD8">
        <w:rPr>
          <w:rFonts w:cs="Times New Roman"/>
          <w:sz w:val="24"/>
          <w:szCs w:val="24"/>
        </w:rPr>
        <w:t>П</w:t>
      </w:r>
      <w:r w:rsidR="00870B83" w:rsidRPr="00AB3BD8">
        <w:rPr>
          <w:rFonts w:cs="Times New Roman"/>
          <w:sz w:val="24"/>
          <w:szCs w:val="24"/>
        </w:rPr>
        <w:t xml:space="preserve">ущино, </w:t>
      </w:r>
      <w:proofErr w:type="spellStart"/>
      <w:r w:rsidR="000D1766" w:rsidRPr="00AB3BD8">
        <w:rPr>
          <w:rFonts w:cs="Times New Roman"/>
          <w:sz w:val="24"/>
          <w:szCs w:val="24"/>
        </w:rPr>
        <w:t>В</w:t>
      </w:r>
      <w:r w:rsidR="00870B83" w:rsidRPr="00AB3BD8">
        <w:rPr>
          <w:rFonts w:cs="Times New Roman"/>
          <w:sz w:val="24"/>
          <w:szCs w:val="24"/>
        </w:rPr>
        <w:t>ерхоленск</w:t>
      </w:r>
      <w:proofErr w:type="spellEnd"/>
      <w:r w:rsidR="00870B83" w:rsidRPr="00AB3BD8">
        <w:rPr>
          <w:rFonts w:cs="Times New Roman"/>
          <w:sz w:val="24"/>
          <w:szCs w:val="24"/>
        </w:rPr>
        <w:t xml:space="preserve"> он же </w:t>
      </w:r>
      <w:r w:rsidR="000D1766" w:rsidRPr="00AB3BD8">
        <w:rPr>
          <w:rFonts w:cs="Times New Roman"/>
          <w:sz w:val="24"/>
          <w:szCs w:val="24"/>
        </w:rPr>
        <w:t>П</w:t>
      </w:r>
      <w:r w:rsidR="00870B83" w:rsidRPr="00AB3BD8">
        <w:rPr>
          <w:rFonts w:cs="Times New Roman"/>
          <w:sz w:val="24"/>
          <w:szCs w:val="24"/>
        </w:rPr>
        <w:t xml:space="preserve">ущино-2, окружен лесом, выше и правее по реке </w:t>
      </w:r>
      <w:r w:rsidR="000D1766" w:rsidRPr="00AB3BD8">
        <w:rPr>
          <w:rFonts w:cs="Times New Roman"/>
          <w:sz w:val="24"/>
          <w:szCs w:val="24"/>
        </w:rPr>
        <w:t>П</w:t>
      </w:r>
      <w:r w:rsidR="00870B83" w:rsidRPr="00AB3BD8">
        <w:rPr>
          <w:rFonts w:cs="Times New Roman"/>
          <w:sz w:val="24"/>
          <w:szCs w:val="24"/>
        </w:rPr>
        <w:t xml:space="preserve">ущино, река течет от </w:t>
      </w:r>
      <w:r w:rsidR="000D1766" w:rsidRPr="00AB3BD8">
        <w:rPr>
          <w:rFonts w:cs="Times New Roman"/>
          <w:sz w:val="24"/>
          <w:szCs w:val="24"/>
        </w:rPr>
        <w:t>П</w:t>
      </w:r>
      <w:r w:rsidR="00870B83" w:rsidRPr="00AB3BD8">
        <w:rPr>
          <w:rFonts w:cs="Times New Roman"/>
          <w:sz w:val="24"/>
          <w:szCs w:val="24"/>
        </w:rPr>
        <w:t xml:space="preserve">ущино к </w:t>
      </w:r>
      <w:r w:rsidR="000D1766" w:rsidRPr="00AB3BD8">
        <w:rPr>
          <w:rFonts w:cs="Times New Roman"/>
          <w:sz w:val="24"/>
          <w:szCs w:val="24"/>
        </w:rPr>
        <w:t>П</w:t>
      </w:r>
      <w:r w:rsidR="00870B83" w:rsidRPr="00AB3BD8">
        <w:rPr>
          <w:rFonts w:cs="Times New Roman"/>
          <w:sz w:val="24"/>
          <w:szCs w:val="24"/>
        </w:rPr>
        <w:t>ущино-2</w:t>
      </w:r>
    </w:p>
    <w:p w14:paraId="6ADAA35D" w14:textId="77777777" w:rsidR="00E36A3D" w:rsidRPr="00AB3BD8" w:rsidRDefault="00E36A3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33A210B" w14:textId="77777777" w:rsidR="00C66C52" w:rsidRPr="00AB3BD8" w:rsidRDefault="00C66C52" w:rsidP="009B6602">
      <w:pPr>
        <w:spacing w:after="0"/>
        <w:ind w:firstLine="709"/>
        <w:jc w:val="both"/>
        <w:rPr>
          <w:rFonts w:cs="Times New Roman"/>
          <w:noProof/>
          <w:sz w:val="24"/>
          <w:szCs w:val="24"/>
        </w:rPr>
      </w:pPr>
    </w:p>
    <w:p w14:paraId="794BF9EF" w14:textId="085BFB5D" w:rsidR="00870B83" w:rsidRPr="00AB3BD8" w:rsidRDefault="00870B83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151D57B3" wp14:editId="784DA857">
            <wp:extent cx="4193528" cy="2580797"/>
            <wp:effectExtent l="0" t="0" r="0" b="0"/>
            <wp:docPr id="2099771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71968" name=""/>
                    <pic:cNvPicPr/>
                  </pic:nvPicPr>
                  <pic:blipFill rotWithShape="1">
                    <a:blip r:embed="rId8"/>
                    <a:srcRect b="13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473" cy="2588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360F70" w14:textId="1E5626A7" w:rsidR="00AF2A12" w:rsidRPr="00AB3BD8" w:rsidRDefault="00AF2A12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Оригинал Пущино</w:t>
      </w:r>
    </w:p>
    <w:p w14:paraId="523D6F77" w14:textId="77777777" w:rsidR="00870B83" w:rsidRPr="00AB3BD8" w:rsidRDefault="00870B83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3622F79C" w14:textId="5B5A43EC" w:rsidR="008663C5" w:rsidRPr="00AB3BD8" w:rsidRDefault="001C40F7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6B5F3375" wp14:editId="18129EA1">
            <wp:extent cx="4321334" cy="1877937"/>
            <wp:effectExtent l="0" t="0" r="3175" b="8255"/>
            <wp:docPr id="829174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405" cy="1883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9A99" w14:textId="4E119D44" w:rsidR="008663C5" w:rsidRPr="00AB3BD8" w:rsidRDefault="00AF2A12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Общий план двух Пущино и Пущино-2</w:t>
      </w:r>
    </w:p>
    <w:p w14:paraId="14CB218F" w14:textId="77777777" w:rsidR="00F5328F" w:rsidRPr="00AB3BD8" w:rsidRDefault="00F5328F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482C0DFA" w14:textId="1FA6E648" w:rsidR="002D4EC9" w:rsidRPr="00AB3BD8" w:rsidRDefault="00AF2A12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438B2266" wp14:editId="04765E3E">
            <wp:extent cx="4353315" cy="1892300"/>
            <wp:effectExtent l="0" t="0" r="9525" b="0"/>
            <wp:docPr id="848017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20" cy="190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F30A4" w14:textId="162429F5" w:rsidR="00AF2A12" w:rsidRPr="00AB3BD8" w:rsidRDefault="00A15935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Черновик общего плана</w:t>
      </w:r>
    </w:p>
    <w:p w14:paraId="3C3BE97E" w14:textId="77777777" w:rsidR="00AF2A12" w:rsidRPr="00AB3BD8" w:rsidRDefault="00AF2A12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0814BD5E" w14:textId="4B688024" w:rsidR="00AF2A12" w:rsidRPr="00AB3BD8" w:rsidRDefault="00AF2A12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170249B9" wp14:editId="6EED0ACD">
            <wp:extent cx="4230060" cy="1838724"/>
            <wp:effectExtent l="0" t="0" r="0" b="9525"/>
            <wp:docPr id="6182651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5436" cy="184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BB19F" w14:textId="40C46DCB" w:rsidR="002D4EC9" w:rsidRPr="00AB3BD8" w:rsidRDefault="00A15935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Карта общего плана без серой зоны в Пущино-2</w:t>
      </w:r>
    </w:p>
    <w:p w14:paraId="17339905" w14:textId="77777777" w:rsidR="00A15935" w:rsidRPr="00AB3BD8" w:rsidRDefault="00A15935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687029C8" w14:textId="10C1B3D3" w:rsidR="00A15935" w:rsidRPr="00AB3BD8" w:rsidRDefault="00A15935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1237ECCA" wp14:editId="1D2C0B71">
            <wp:extent cx="2470696" cy="1787385"/>
            <wp:effectExtent l="0" t="0" r="6350" b="3810"/>
            <wp:docPr id="168585395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59" cy="17916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D4955" w14:textId="1F766C78" w:rsidR="00A15935" w:rsidRPr="00AB3BD8" w:rsidRDefault="00A15935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Карта Пущино-2 для полиции (комната для брифинга)</w:t>
      </w:r>
    </w:p>
    <w:p w14:paraId="01BC4237" w14:textId="77777777" w:rsidR="00A15935" w:rsidRPr="00AB3BD8" w:rsidRDefault="00A1593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C415E68" w14:textId="07F997BB" w:rsidR="002D4EC9" w:rsidRPr="00AB3BD8" w:rsidRDefault="002D4EC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Наш вымышленный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(Пущино-2)</w:t>
      </w:r>
      <w:r w:rsidRPr="00AB3BD8">
        <w:rPr>
          <w:rFonts w:cs="Times New Roman"/>
          <w:sz w:val="24"/>
          <w:szCs w:val="24"/>
        </w:rPr>
        <w:t xml:space="preserve"> был основан в 1968 году.</w:t>
      </w:r>
      <w:r w:rsidRPr="00AB3BD8">
        <w:rPr>
          <w:rFonts w:cs="Times New Roman"/>
          <w:sz w:val="24"/>
          <w:szCs w:val="24"/>
        </w:rPr>
        <w:br/>
        <w:t>Если реальное Пущино заложили в 19</w:t>
      </w:r>
      <w:r w:rsidR="00ED7139" w:rsidRPr="00AB3BD8">
        <w:rPr>
          <w:rFonts w:cs="Times New Roman"/>
          <w:sz w:val="24"/>
          <w:szCs w:val="24"/>
        </w:rPr>
        <w:t>6</w:t>
      </w:r>
      <w:r w:rsidRPr="00AB3BD8">
        <w:rPr>
          <w:rFonts w:cs="Times New Roman"/>
          <w:sz w:val="24"/>
          <w:szCs w:val="24"/>
        </w:rPr>
        <w:t>6 году как главный биологический центр, то Пущино-2 создавался на двенадцать лет позже — на пике Холодной войны. Его построили как строго засекреченный город-спутник (</w:t>
      </w:r>
      <w:proofErr w:type="spellStart"/>
      <w:r w:rsidRPr="00AB3BD8">
        <w:rPr>
          <w:rFonts w:cs="Times New Roman"/>
          <w:sz w:val="24"/>
          <w:szCs w:val="24"/>
        </w:rPr>
        <w:t>моногородок</w:t>
      </w:r>
      <w:proofErr w:type="spellEnd"/>
      <w:r w:rsidRPr="00AB3BD8">
        <w:rPr>
          <w:rFonts w:cs="Times New Roman"/>
          <w:sz w:val="24"/>
          <w:szCs w:val="24"/>
        </w:rPr>
        <w:t>) для обслуживания нужд Министерства обороны и секретного филиала Института прикладной физики.</w:t>
      </w:r>
      <w:r w:rsidRPr="00AB3BD8">
        <w:rPr>
          <w:rFonts w:cs="Times New Roman"/>
          <w:sz w:val="24"/>
          <w:szCs w:val="24"/>
        </w:rPr>
        <w:br/>
        <w:t xml:space="preserve">Официальный статус города и своё нынешнее гражданское название — </w:t>
      </w:r>
      <w:proofErr w:type="spellStart"/>
      <w:r w:rsidRPr="00AB3BD8">
        <w:rPr>
          <w:rFonts w:cs="Times New Roman"/>
          <w:sz w:val="24"/>
          <w:szCs w:val="24"/>
        </w:rPr>
        <w:t>Верхоленск</w:t>
      </w:r>
      <w:proofErr w:type="spellEnd"/>
      <w:r w:rsidRPr="00AB3BD8">
        <w:rPr>
          <w:rFonts w:cs="Times New Roman"/>
          <w:sz w:val="24"/>
          <w:szCs w:val="24"/>
        </w:rPr>
        <w:t xml:space="preserve"> — он получил только в </w:t>
      </w:r>
      <w:r w:rsidRPr="00AB3BD8">
        <w:rPr>
          <w:rFonts w:cs="Times New Roman"/>
          <w:b/>
          <w:bCs/>
          <w:sz w:val="24"/>
          <w:szCs w:val="24"/>
        </w:rPr>
        <w:t>1992 году</w:t>
      </w:r>
      <w:r w:rsidRPr="00AB3BD8">
        <w:rPr>
          <w:rFonts w:cs="Times New Roman"/>
          <w:sz w:val="24"/>
          <w:szCs w:val="24"/>
        </w:rPr>
        <w:t>, когда с него сняли статус закрытого военного объекта (ЗАТО) и бросили выживать в условиях рыночной экономики.</w:t>
      </w:r>
    </w:p>
    <w:p w14:paraId="7FB3C9BB" w14:textId="77777777" w:rsidR="002D4EC9" w:rsidRPr="00AB3BD8" w:rsidRDefault="002D4EC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8455A0D" w14:textId="77777777" w:rsidR="002D4EC9" w:rsidRPr="00AB3BD8" w:rsidRDefault="002D4EC9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75747CBD" w14:textId="75FC2526" w:rsidR="002D4EC9" w:rsidRPr="00AB3BD8" w:rsidRDefault="000C1C46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lastRenderedPageBreak/>
        <w:drawing>
          <wp:inline distT="0" distB="0" distL="0" distR="0" wp14:anchorId="7310EEB6" wp14:editId="5F671385">
            <wp:extent cx="2195531" cy="1763889"/>
            <wp:effectExtent l="0" t="0" r="0" b="8255"/>
            <wp:docPr id="1923435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35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8412" cy="17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A17F8" w14:textId="6045DDD0" w:rsidR="002D4EC9" w:rsidRPr="00AB3BD8" w:rsidRDefault="000C1C46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Герб Пущино, почтовый индекс и год основания</w:t>
      </w:r>
    </w:p>
    <w:p w14:paraId="10998588" w14:textId="77777777" w:rsidR="000C1C46" w:rsidRPr="00AB3BD8" w:rsidRDefault="000C1C46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</w:p>
    <w:p w14:paraId="7B555037" w14:textId="39547E73" w:rsidR="000C1C46" w:rsidRPr="00AB3BD8" w:rsidRDefault="00057B6E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462A4633" wp14:editId="69A1DA6B">
            <wp:extent cx="2171700" cy="1722223"/>
            <wp:effectExtent l="0" t="0" r="0" b="0"/>
            <wp:docPr id="136715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56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0303" cy="17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A2C9" w14:textId="7D78F3D4" w:rsidR="000C1C46" w:rsidRPr="00AB3BD8" w:rsidRDefault="005A68A1" w:rsidP="00F5328F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Герб Пущино-2</w:t>
      </w:r>
    </w:p>
    <w:p w14:paraId="456767C7" w14:textId="77777777" w:rsidR="002D4EC9" w:rsidRPr="00AB3BD8" w:rsidRDefault="002D4EC9" w:rsidP="00F5328F">
      <w:pPr>
        <w:spacing w:after="0"/>
        <w:jc w:val="both"/>
        <w:rPr>
          <w:rFonts w:cs="Times New Roman"/>
          <w:sz w:val="24"/>
          <w:szCs w:val="24"/>
        </w:rPr>
      </w:pPr>
    </w:p>
    <w:p w14:paraId="4E312739" w14:textId="77777777" w:rsidR="00FA36FB" w:rsidRPr="00AB3BD8" w:rsidRDefault="009629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Представьте город под названием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</w:t>
      </w:r>
      <w:proofErr w:type="spellEnd"/>
      <w:r w:rsidRPr="00AB3BD8">
        <w:rPr>
          <w:rFonts w:cs="Times New Roman"/>
          <w:sz w:val="24"/>
          <w:szCs w:val="24"/>
        </w:rPr>
        <w:t xml:space="preserve"> (или неофициально — </w:t>
      </w:r>
      <w:r w:rsidRPr="00AB3BD8">
        <w:rPr>
          <w:rFonts w:cs="Times New Roman"/>
          <w:i/>
          <w:iCs/>
          <w:sz w:val="24"/>
          <w:szCs w:val="24"/>
        </w:rPr>
        <w:t>Пущино-2</w:t>
      </w:r>
      <w:r w:rsidRPr="00AB3BD8">
        <w:rPr>
          <w:rFonts w:cs="Times New Roman"/>
          <w:sz w:val="24"/>
          <w:szCs w:val="24"/>
        </w:rPr>
        <w:t>), расположенный всего в 7-9 километрах к востоку от Пущино, выше по течению Оки, прямо на границе Московской и Тульской областей.</w:t>
      </w:r>
    </w:p>
    <w:p w14:paraId="12915414" w14:textId="77777777" w:rsidR="00F5328F" w:rsidRPr="00AB3BD8" w:rsidRDefault="009629BE" w:rsidP="00F5328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Как и Пущино, это бывший советский научный спутник (например, закрытый в 90-х филиал Института прикладной физики), который не смог встроиться в рыночную экономику и превратился в тихий, но глубоко депрессивный моногород.</w:t>
      </w:r>
    </w:p>
    <w:p w14:paraId="4E373667" w14:textId="77777777" w:rsidR="00F5328F" w:rsidRPr="00AB3BD8" w:rsidRDefault="00F5328F" w:rsidP="00F5328F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6BF897A" w14:textId="372EF5A5" w:rsidR="00FA36FB" w:rsidRPr="00AB3BD8" w:rsidRDefault="009629BE" w:rsidP="00F5328F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 xml:space="preserve">Вот как в </w:t>
      </w:r>
      <w:proofErr w:type="spellStart"/>
      <w:r w:rsidRPr="00AB3BD8">
        <w:rPr>
          <w:rFonts w:cs="Times New Roman"/>
          <w:b/>
          <w:bCs/>
          <w:sz w:val="24"/>
          <w:szCs w:val="24"/>
          <w:u w:val="single"/>
        </w:rPr>
        <w:t>Верхоленске</w:t>
      </w:r>
      <w:proofErr w:type="spellEnd"/>
      <w:r w:rsidRPr="00AB3BD8">
        <w:rPr>
          <w:rFonts w:cs="Times New Roman"/>
          <w:b/>
          <w:bCs/>
          <w:sz w:val="24"/>
          <w:szCs w:val="24"/>
          <w:u w:val="single"/>
        </w:rPr>
        <w:t xml:space="preserve"> обстоят дела с коммерцией и медициной:</w:t>
      </w:r>
    </w:p>
    <w:p w14:paraId="3E6F0563" w14:textId="77777777" w:rsidR="00FA36F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Коммерческий вакуум</w:t>
      </w:r>
    </w:p>
    <w:p w14:paraId="174125E0" w14:textId="4C0A2DF7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Коммерция в городе застряла в глубоком прошлом и представлена лишь самым базовым набором.</w:t>
      </w:r>
    </w:p>
    <w:p w14:paraId="348C03D9" w14:textId="486BFCE3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Сетевой монополизм</w:t>
      </w:r>
      <w:r w:rsidR="00D13871" w:rsidRPr="00AB3BD8">
        <w:rPr>
          <w:rFonts w:cs="Times New Roman"/>
          <w:b/>
          <w:bCs/>
          <w:sz w:val="24"/>
          <w:szCs w:val="24"/>
        </w:rPr>
        <w:t>:</w:t>
      </w:r>
      <w:r w:rsidR="00D13871" w:rsidRPr="00AB3BD8">
        <w:rPr>
          <w:rFonts w:cs="Times New Roman"/>
          <w:sz w:val="24"/>
          <w:szCs w:val="24"/>
        </w:rPr>
        <w:t xml:space="preserve"> на</w:t>
      </w:r>
      <w:r w:rsidRPr="00AB3BD8">
        <w:rPr>
          <w:rFonts w:cs="Times New Roman"/>
          <w:sz w:val="24"/>
          <w:szCs w:val="24"/>
        </w:rPr>
        <w:t xml:space="preserve"> весь город есть </w:t>
      </w:r>
      <w:r w:rsidR="00C43C30" w:rsidRPr="00AB3BD8">
        <w:rPr>
          <w:rFonts w:cs="Times New Roman"/>
          <w:sz w:val="24"/>
          <w:szCs w:val="24"/>
        </w:rPr>
        <w:t>два</w:t>
      </w:r>
      <w:r w:rsidRPr="00AB3BD8">
        <w:rPr>
          <w:rFonts w:cs="Times New Roman"/>
          <w:sz w:val="24"/>
          <w:szCs w:val="24"/>
        </w:rPr>
        <w:t xml:space="preserve"> «</w:t>
      </w:r>
      <w:proofErr w:type="spellStart"/>
      <w:r w:rsidR="00495B09" w:rsidRPr="00AB3BD8">
        <w:rPr>
          <w:rFonts w:cs="Times New Roman"/>
          <w:sz w:val="24"/>
          <w:szCs w:val="24"/>
        </w:rPr>
        <w:t>Бентори</w:t>
      </w:r>
      <w:proofErr w:type="spellEnd"/>
      <w:r w:rsidRPr="00AB3BD8">
        <w:rPr>
          <w:rFonts w:cs="Times New Roman"/>
          <w:sz w:val="24"/>
          <w:szCs w:val="24"/>
        </w:rPr>
        <w:t>»</w:t>
      </w:r>
      <w:r w:rsidR="002B4002" w:rsidRPr="00AB3BD8">
        <w:rPr>
          <w:rFonts w:cs="Times New Roman"/>
          <w:sz w:val="24"/>
          <w:szCs w:val="24"/>
        </w:rPr>
        <w:t xml:space="preserve"> (пятерочка)</w:t>
      </w:r>
      <w:r w:rsidRPr="00AB3BD8">
        <w:rPr>
          <w:rFonts w:cs="Times New Roman"/>
          <w:sz w:val="24"/>
          <w:szCs w:val="24"/>
        </w:rPr>
        <w:t>, одна «</w:t>
      </w:r>
      <w:proofErr w:type="spellStart"/>
      <w:r w:rsidR="00AE79B6" w:rsidRPr="00AB3BD8">
        <w:rPr>
          <w:rFonts w:cs="Times New Roman"/>
          <w:sz w:val="24"/>
          <w:szCs w:val="24"/>
        </w:rPr>
        <w:t>Sixтим</w:t>
      </w:r>
      <w:proofErr w:type="spellEnd"/>
      <w:r w:rsidRPr="00AB3BD8">
        <w:rPr>
          <w:rFonts w:cs="Times New Roman"/>
          <w:sz w:val="24"/>
          <w:szCs w:val="24"/>
        </w:rPr>
        <w:t>»</w:t>
      </w:r>
      <w:r w:rsidR="008F404D" w:rsidRPr="00AB3BD8">
        <w:rPr>
          <w:rFonts w:cs="Times New Roman"/>
          <w:sz w:val="24"/>
          <w:szCs w:val="24"/>
        </w:rPr>
        <w:t xml:space="preserve"> (дикси)</w:t>
      </w:r>
      <w:r w:rsidRPr="00AB3BD8">
        <w:rPr>
          <w:rFonts w:cs="Times New Roman"/>
          <w:sz w:val="24"/>
          <w:szCs w:val="24"/>
        </w:rPr>
        <w:t xml:space="preserve"> и </w:t>
      </w:r>
      <w:r w:rsidR="003C3D48" w:rsidRPr="00AB3BD8">
        <w:rPr>
          <w:rFonts w:cs="Times New Roman"/>
          <w:sz w:val="24"/>
          <w:szCs w:val="24"/>
        </w:rPr>
        <w:t xml:space="preserve">один </w:t>
      </w:r>
      <w:r w:rsidRPr="00AB3BD8">
        <w:rPr>
          <w:rFonts w:cs="Times New Roman"/>
          <w:sz w:val="24"/>
          <w:szCs w:val="24"/>
        </w:rPr>
        <w:t>локальны</w:t>
      </w:r>
      <w:r w:rsidR="003C3D48" w:rsidRPr="00AB3BD8">
        <w:rPr>
          <w:rFonts w:cs="Times New Roman"/>
          <w:sz w:val="24"/>
          <w:szCs w:val="24"/>
        </w:rPr>
        <w:t>й</w:t>
      </w:r>
      <w:r w:rsidRPr="00AB3BD8">
        <w:rPr>
          <w:rFonts w:cs="Times New Roman"/>
          <w:sz w:val="24"/>
          <w:szCs w:val="24"/>
        </w:rPr>
        <w:t xml:space="preserve"> продуктовы</w:t>
      </w:r>
      <w:r w:rsidR="003C3D48" w:rsidRPr="00AB3BD8">
        <w:rPr>
          <w:rFonts w:cs="Times New Roman"/>
          <w:sz w:val="24"/>
          <w:szCs w:val="24"/>
        </w:rPr>
        <w:t>й</w:t>
      </w:r>
      <w:r w:rsidRPr="00AB3BD8">
        <w:rPr>
          <w:rFonts w:cs="Times New Roman"/>
          <w:sz w:val="24"/>
          <w:szCs w:val="24"/>
        </w:rPr>
        <w:t xml:space="preserve"> магазин </w:t>
      </w:r>
      <w:r w:rsidR="003C3D48" w:rsidRPr="00AB3BD8">
        <w:rPr>
          <w:rFonts w:cs="Times New Roman"/>
          <w:sz w:val="24"/>
          <w:szCs w:val="24"/>
        </w:rPr>
        <w:t>«Сурикаты»</w:t>
      </w:r>
      <w:r w:rsidRPr="00AB3BD8">
        <w:rPr>
          <w:rFonts w:cs="Times New Roman"/>
          <w:sz w:val="24"/>
          <w:szCs w:val="24"/>
        </w:rPr>
        <w:t>.</w:t>
      </w:r>
    </w:p>
    <w:p w14:paraId="65C6D6C0" w14:textId="77777777" w:rsidR="00F5328F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Никаких развлечений и услуг:</w:t>
      </w:r>
      <w:r w:rsidRPr="00AB3BD8">
        <w:rPr>
          <w:rFonts w:cs="Times New Roman"/>
          <w:sz w:val="24"/>
          <w:szCs w:val="24"/>
        </w:rPr>
        <w:t xml:space="preserve"> В городе нет ни одного полноценного торгового центра. За одеждой, обувью, бытовой техникой и даже заглянуть в «</w:t>
      </w:r>
      <w:proofErr w:type="spellStart"/>
      <w:r w:rsidR="005D4393" w:rsidRPr="00AB3BD8">
        <w:rPr>
          <w:rFonts w:cs="Times New Roman"/>
          <w:color w:val="000000" w:themeColor="text1"/>
          <w:sz w:val="24"/>
          <w:szCs w:val="24"/>
        </w:rPr>
        <w:t>Хрустик</w:t>
      </w:r>
      <w:proofErr w:type="spellEnd"/>
      <w:r w:rsidRPr="00AB3BD8">
        <w:rPr>
          <w:rFonts w:cs="Times New Roman"/>
          <w:sz w:val="24"/>
          <w:szCs w:val="24"/>
        </w:rPr>
        <w:t>»</w:t>
      </w:r>
      <w:r w:rsidR="005D4393" w:rsidRPr="00AB3BD8">
        <w:rPr>
          <w:rFonts w:cs="Times New Roman"/>
          <w:sz w:val="24"/>
          <w:szCs w:val="24"/>
        </w:rPr>
        <w:t xml:space="preserve"> (местный мак)</w:t>
      </w:r>
      <w:r w:rsidRPr="00AB3BD8">
        <w:rPr>
          <w:rFonts w:cs="Times New Roman"/>
          <w:sz w:val="24"/>
          <w:szCs w:val="24"/>
        </w:rPr>
        <w:t xml:space="preserve"> жители вынуждены ехать в Серпухов.</w:t>
      </w:r>
    </w:p>
    <w:p w14:paraId="2A32A492" w14:textId="58EBB68B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Общепит:</w:t>
      </w:r>
      <w:r w:rsidRPr="00AB3BD8">
        <w:rPr>
          <w:rFonts w:cs="Times New Roman"/>
          <w:sz w:val="24"/>
          <w:szCs w:val="24"/>
        </w:rPr>
        <w:t xml:space="preserve"> Единственное кафе в городе — у автостанции</w:t>
      </w:r>
      <w:r w:rsidR="003C0072" w:rsidRPr="00AB3BD8">
        <w:rPr>
          <w:rFonts w:cs="Times New Roman"/>
          <w:sz w:val="24"/>
          <w:szCs w:val="24"/>
        </w:rPr>
        <w:t>.</w:t>
      </w:r>
      <w:r w:rsidRPr="00AB3BD8">
        <w:rPr>
          <w:rFonts w:cs="Times New Roman"/>
          <w:sz w:val="24"/>
          <w:szCs w:val="24"/>
        </w:rPr>
        <w:t xml:space="preserve"> </w:t>
      </w:r>
      <w:r w:rsidR="003C0072" w:rsidRPr="00AB3BD8">
        <w:rPr>
          <w:rFonts w:cs="Times New Roman"/>
          <w:sz w:val="24"/>
          <w:szCs w:val="24"/>
        </w:rPr>
        <w:t>И</w:t>
      </w:r>
      <w:r w:rsidRPr="00AB3BD8">
        <w:rPr>
          <w:rFonts w:cs="Times New Roman"/>
          <w:sz w:val="24"/>
          <w:szCs w:val="24"/>
        </w:rPr>
        <w:t xml:space="preserve"> банкетный зал «Ностальгия», который открывается только под поминки и редкие свадьбы. Кофе на вынос можно купить разве что в автомате на заправке при въезде.</w:t>
      </w:r>
    </w:p>
    <w:p w14:paraId="5508C99D" w14:textId="18296A68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ПВЗ как спасение:</w:t>
      </w:r>
      <w:r w:rsidRPr="00AB3BD8">
        <w:rPr>
          <w:rFonts w:cs="Times New Roman"/>
          <w:sz w:val="24"/>
          <w:szCs w:val="24"/>
        </w:rPr>
        <w:t xml:space="preserve"> Единственное, что хоть как-то развивается — это пункты выдачи </w:t>
      </w:r>
      <w:proofErr w:type="spellStart"/>
      <w:r w:rsidR="00491E5F" w:rsidRPr="00AB3BD8">
        <w:rPr>
          <w:rFonts w:cs="Times New Roman"/>
          <w:color w:val="000000" w:themeColor="text1"/>
          <w:sz w:val="24"/>
          <w:szCs w:val="24"/>
        </w:rPr>
        <w:t>Кимо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 xml:space="preserve"> и </w:t>
      </w:r>
      <w:r w:rsidR="0007229E" w:rsidRPr="00AB3BD8">
        <w:rPr>
          <w:rFonts w:cs="Times New Roman"/>
          <w:color w:val="000000" w:themeColor="text1"/>
          <w:sz w:val="24"/>
          <w:szCs w:val="24"/>
        </w:rPr>
        <w:t>Метрик</w:t>
      </w:r>
      <w:r w:rsidRPr="00AB3BD8">
        <w:rPr>
          <w:rFonts w:cs="Times New Roman"/>
          <w:sz w:val="24"/>
          <w:szCs w:val="24"/>
        </w:rPr>
        <w:t>. Они заменяют местным жителям всю розничную торговлю.</w:t>
      </w:r>
    </w:p>
    <w:p w14:paraId="09F51E45" w14:textId="239AED9B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Медицинский коллапс</w:t>
      </w:r>
      <w:r w:rsidR="00F5328F" w:rsidRPr="00AB3BD8">
        <w:rPr>
          <w:rFonts w:cs="Times New Roman"/>
          <w:sz w:val="24"/>
          <w:szCs w:val="24"/>
        </w:rPr>
        <w:t xml:space="preserve">: </w:t>
      </w:r>
      <w:r w:rsidRPr="00AB3BD8">
        <w:rPr>
          <w:rFonts w:cs="Times New Roman"/>
          <w:sz w:val="24"/>
          <w:szCs w:val="24"/>
        </w:rPr>
        <w:t xml:space="preserve">Медицина в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существует скорее на бумаге, вынуждая людей заниматься самолечением или тратить часы на дорогу.</w:t>
      </w:r>
    </w:p>
    <w:p w14:paraId="2C0F6EB2" w14:textId="1F9287D2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Городская поликлиника:</w:t>
      </w:r>
      <w:r w:rsidRPr="00AB3BD8">
        <w:rPr>
          <w:rFonts w:cs="Times New Roman"/>
          <w:sz w:val="24"/>
          <w:szCs w:val="24"/>
        </w:rPr>
        <w:t xml:space="preserve"> Старое трёхэтажное здание, где из-за мизерных зарплат и близости к Москве (куда уехали все кадры) катастрофически не хватает врачей. Ставка терапевта занята наполовину, а узких специалистов (невролога, </w:t>
      </w:r>
      <w:proofErr w:type="spellStart"/>
      <w:r w:rsidRPr="00AB3BD8">
        <w:rPr>
          <w:rFonts w:cs="Times New Roman"/>
          <w:sz w:val="24"/>
          <w:szCs w:val="24"/>
        </w:rPr>
        <w:t>ЛОРа</w:t>
      </w:r>
      <w:proofErr w:type="spellEnd"/>
      <w:r w:rsidRPr="00AB3BD8">
        <w:rPr>
          <w:rFonts w:cs="Times New Roman"/>
          <w:sz w:val="24"/>
          <w:szCs w:val="24"/>
        </w:rPr>
        <w:t xml:space="preserve">, </w:t>
      </w:r>
      <w:r w:rsidRPr="00AB3BD8">
        <w:rPr>
          <w:rFonts w:cs="Times New Roman"/>
          <w:sz w:val="24"/>
          <w:szCs w:val="24"/>
        </w:rPr>
        <w:lastRenderedPageBreak/>
        <w:t>офтальмолога) нет вообще. Чтобы попасть к кардиологу, нужно брать направление в Серпухов или Подольск и ждать очереди неделями.</w:t>
      </w:r>
    </w:p>
    <w:p w14:paraId="0FDE026A" w14:textId="232AB325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Скорая помощь</w:t>
      </w:r>
      <w:r w:rsidR="00F5328F" w:rsidRPr="00AB3BD8">
        <w:rPr>
          <w:rFonts w:cs="Times New Roman"/>
          <w:b/>
          <w:bCs/>
          <w:sz w:val="24"/>
          <w:szCs w:val="24"/>
        </w:rPr>
        <w:t>:</w:t>
      </w:r>
      <w:r w:rsidR="00F5328F" w:rsidRPr="00AB3BD8">
        <w:rPr>
          <w:rFonts w:cs="Times New Roman"/>
          <w:sz w:val="24"/>
          <w:szCs w:val="24"/>
        </w:rPr>
        <w:t xml:space="preserve"> на</w:t>
      </w:r>
      <w:r w:rsidRPr="00AB3BD8">
        <w:rPr>
          <w:rFonts w:cs="Times New Roman"/>
          <w:sz w:val="24"/>
          <w:szCs w:val="24"/>
        </w:rPr>
        <w:t xml:space="preserve"> весь город и близлежащие деревни дежурит всего одна бригада. Если у кого-то инфаркт, а машина уехала на вызов в дальний посёлок — ждать придётся часами.</w:t>
      </w:r>
    </w:p>
    <w:p w14:paraId="02847FB0" w14:textId="68168C15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Коммерческая медицина:</w:t>
      </w:r>
      <w:r w:rsidRPr="00AB3BD8">
        <w:rPr>
          <w:rFonts w:cs="Times New Roman"/>
          <w:sz w:val="24"/>
          <w:szCs w:val="24"/>
        </w:rPr>
        <w:t xml:space="preserve"> В городе нет ни одной частной клиники. Единственная частная услуга — это стоматологический кабинет в квартире на первом этаже, где работает один врач-пенсионер.</w:t>
      </w:r>
    </w:p>
    <w:p w14:paraId="1E33661C" w14:textId="099A27E8" w:rsidR="00C753AB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Аптечный дефицит</w:t>
      </w:r>
      <w:r w:rsidR="00F5328F" w:rsidRPr="00AB3BD8">
        <w:rPr>
          <w:rFonts w:cs="Times New Roman"/>
          <w:b/>
          <w:bCs/>
          <w:sz w:val="24"/>
          <w:szCs w:val="24"/>
        </w:rPr>
        <w:t>:</w:t>
      </w:r>
      <w:r w:rsidR="00F5328F" w:rsidRPr="00AB3BD8">
        <w:rPr>
          <w:rFonts w:cs="Times New Roman"/>
          <w:sz w:val="24"/>
          <w:szCs w:val="24"/>
        </w:rPr>
        <w:t xml:space="preserve"> есть</w:t>
      </w:r>
      <w:r w:rsidRPr="00AB3BD8">
        <w:rPr>
          <w:rFonts w:cs="Times New Roman"/>
          <w:sz w:val="24"/>
          <w:szCs w:val="24"/>
        </w:rPr>
        <w:t xml:space="preserve"> две государственные аптеки с очень скудным ассортиментом. За редкими или специфическими рецептурными лекарствами приходится ехать в Серпухов или заказывать через интернет с доставкой в несколько дней.</w:t>
      </w:r>
    </w:p>
    <w:p w14:paraId="0FC00649" w14:textId="411A0DA6" w:rsidR="009629BE" w:rsidRPr="00AB3BD8" w:rsidRDefault="009629BE" w:rsidP="00D80FF2">
      <w:pPr>
        <w:pStyle w:val="a7"/>
        <w:numPr>
          <w:ilvl w:val="0"/>
          <w:numId w:val="20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Связь с</w:t>
      </w:r>
      <w:r w:rsidR="00F5328F" w:rsidRPr="00AB3BD8">
        <w:rPr>
          <w:rFonts w:cs="Times New Roman"/>
          <w:b/>
          <w:bCs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миром</w:t>
      </w:r>
      <w:r w:rsidR="00F5328F" w:rsidRPr="00AB3BD8">
        <w:rPr>
          <w:rFonts w:cs="Times New Roman"/>
          <w:sz w:val="24"/>
          <w:szCs w:val="24"/>
        </w:rPr>
        <w:t>: ж</w:t>
      </w:r>
      <w:r w:rsidRPr="00AB3BD8">
        <w:rPr>
          <w:rFonts w:cs="Times New Roman"/>
          <w:sz w:val="24"/>
          <w:szCs w:val="24"/>
        </w:rPr>
        <w:t xml:space="preserve">ители </w:t>
      </w:r>
      <w:proofErr w:type="spellStart"/>
      <w:r w:rsidRPr="00AB3BD8">
        <w:rPr>
          <w:rFonts w:cs="Times New Roman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 xml:space="preserve"> шутят, что их главный коммерческий и медицинский центр — это автобус до Серпухова. Именно туда (или в Москву) все ездят лечить зубы, сдавать анализы, покупать кроссовки и просто «выходить в свет»</w:t>
      </w:r>
      <w:r w:rsidR="00126AD0" w:rsidRPr="00AB3BD8">
        <w:rPr>
          <w:rFonts w:cs="Times New Roman"/>
          <w:sz w:val="24"/>
          <w:szCs w:val="24"/>
        </w:rPr>
        <w:t>.</w:t>
      </w:r>
    </w:p>
    <w:p w14:paraId="34E115BE" w14:textId="77777777" w:rsidR="00E10E49" w:rsidRPr="00AB3BD8" w:rsidRDefault="009629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Чтобы подчеркнуть депрессивный характер и сходство с наукоградами, численность населения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 xml:space="preserve"> составляет около </w:t>
      </w:r>
      <w:r w:rsidRPr="00AB3BD8">
        <w:rPr>
          <w:rFonts w:cs="Times New Roman"/>
          <w:b/>
          <w:bCs/>
          <w:sz w:val="24"/>
          <w:szCs w:val="24"/>
        </w:rPr>
        <w:t>12 500 человек</w:t>
      </w:r>
      <w:r w:rsidRPr="00AB3BD8">
        <w:rPr>
          <w:rFonts w:cs="Times New Roman"/>
          <w:sz w:val="24"/>
          <w:szCs w:val="24"/>
        </w:rPr>
        <w:t>.</w:t>
      </w:r>
    </w:p>
    <w:p w14:paraId="2E57A06E" w14:textId="77777777" w:rsidR="00E10E49" w:rsidRPr="00AB3BD8" w:rsidRDefault="009629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Для сравнения: в реальном Пущино проживает около 20 тысяч человек. </w:t>
      </w:r>
      <w:proofErr w:type="spellStart"/>
      <w:r w:rsidRPr="00AB3BD8">
        <w:rPr>
          <w:rFonts w:cs="Times New Roman"/>
          <w:sz w:val="24"/>
          <w:szCs w:val="24"/>
        </w:rPr>
        <w:t>Верхоленск</w:t>
      </w:r>
      <w:proofErr w:type="spellEnd"/>
      <w:r w:rsidRPr="00AB3BD8">
        <w:rPr>
          <w:rFonts w:cs="Times New Roman"/>
          <w:sz w:val="24"/>
          <w:szCs w:val="24"/>
        </w:rPr>
        <w:t xml:space="preserve"> изначально был меньше, а за последние тридцать лет стабильно терял людей.</w:t>
      </w:r>
    </w:p>
    <w:p w14:paraId="41FC7B0D" w14:textId="77777777" w:rsidR="00E10E49" w:rsidRPr="00AB3BD8" w:rsidRDefault="00E10E4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88AE591" w14:textId="77777777" w:rsidR="00E10E49" w:rsidRPr="00AB3BD8" w:rsidRDefault="009629BE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Вот как выглядит демографическая ситуация в городе:</w:t>
      </w:r>
    </w:p>
    <w:p w14:paraId="327D6A1D" w14:textId="1F8A6117" w:rsidR="00E10E49" w:rsidRPr="00AB3BD8" w:rsidRDefault="009629BE" w:rsidP="00126AD0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Постоянный отток (минус 1,5–2% в год):</w:t>
      </w:r>
      <w:r w:rsidRPr="00AB3BD8">
        <w:rPr>
          <w:rFonts w:cs="Times New Roman"/>
          <w:sz w:val="24"/>
          <w:szCs w:val="24"/>
        </w:rPr>
        <w:t xml:space="preserve"> Пик населения пришелся на 1989 год (тогда здесь жило около 17 000 человек). После закрытия ключевых лабораторий молодежь начала массово уезжать в Серпухов, Подольск и Москву.</w:t>
      </w:r>
    </w:p>
    <w:p w14:paraId="21931472" w14:textId="4101152F" w:rsidR="00E10E49" w:rsidRPr="00AB3BD8" w:rsidRDefault="009629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Демографический перекос</w:t>
      </w:r>
      <w:r w:rsidR="00D13871" w:rsidRPr="00AB3BD8">
        <w:rPr>
          <w:rFonts w:cs="Times New Roman"/>
          <w:b/>
          <w:bCs/>
          <w:sz w:val="24"/>
          <w:szCs w:val="24"/>
        </w:rPr>
        <w:t>:</w:t>
      </w:r>
      <w:r w:rsidR="00D13871" w:rsidRPr="00AB3BD8">
        <w:rPr>
          <w:rFonts w:cs="Times New Roman"/>
          <w:sz w:val="24"/>
          <w:szCs w:val="24"/>
        </w:rPr>
        <w:t xml:space="preserve"> более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45% населения — это пенсионеры</w:t>
      </w:r>
      <w:r w:rsidRPr="00AB3BD8">
        <w:rPr>
          <w:rFonts w:cs="Times New Roman"/>
          <w:sz w:val="24"/>
          <w:szCs w:val="24"/>
        </w:rPr>
        <w:t xml:space="preserve"> (бывшие сотрудники советских НИИ и коммунальных служб). Именно поэтому город кажется очень тихим, а на улицах редко встретишь подростков.</w:t>
      </w:r>
    </w:p>
    <w:p w14:paraId="430B692B" w14:textId="77777777" w:rsidR="00E10E49" w:rsidRPr="00AB3BD8" w:rsidRDefault="00E10E4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4BDE387" w14:textId="39190D3F" w:rsidR="009629BE" w:rsidRPr="00AB3BD8" w:rsidRDefault="009629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Маятниковая миграция</w:t>
      </w:r>
      <w:r w:rsidR="00D13871" w:rsidRPr="00AB3BD8">
        <w:rPr>
          <w:rFonts w:cs="Times New Roman"/>
          <w:b/>
          <w:bCs/>
          <w:sz w:val="24"/>
          <w:szCs w:val="24"/>
        </w:rPr>
        <w:t>:</w:t>
      </w:r>
      <w:r w:rsidR="00D13871" w:rsidRPr="00AB3BD8">
        <w:rPr>
          <w:rFonts w:cs="Times New Roman"/>
          <w:sz w:val="24"/>
          <w:szCs w:val="24"/>
        </w:rPr>
        <w:t xml:space="preserve"> около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3 000 трудоспособных жителей</w:t>
      </w:r>
      <w:r w:rsidRPr="00AB3BD8">
        <w:rPr>
          <w:rFonts w:cs="Times New Roman"/>
          <w:sz w:val="24"/>
          <w:szCs w:val="24"/>
        </w:rPr>
        <w:t xml:space="preserve"> фактически находятся в городе только на выходных. В будни они уезжают на работу в Москву или Серпухов, из-за чего в дневное время </w:t>
      </w:r>
      <w:proofErr w:type="spellStart"/>
      <w:r w:rsidRPr="00AB3BD8">
        <w:rPr>
          <w:rFonts w:cs="Times New Roman"/>
          <w:sz w:val="24"/>
          <w:szCs w:val="24"/>
        </w:rPr>
        <w:t>Верхоленск</w:t>
      </w:r>
      <w:proofErr w:type="spellEnd"/>
      <w:r w:rsidRPr="00AB3BD8">
        <w:rPr>
          <w:rFonts w:cs="Times New Roman"/>
          <w:sz w:val="24"/>
          <w:szCs w:val="24"/>
        </w:rPr>
        <w:t xml:space="preserve"> выглядит абсолютно вымершим.</w:t>
      </w:r>
    </w:p>
    <w:p w14:paraId="3C053ED5" w14:textId="77777777" w:rsidR="008663C5" w:rsidRPr="00AB3BD8" w:rsidRDefault="008663C5" w:rsidP="00126AD0">
      <w:pPr>
        <w:spacing w:after="0"/>
        <w:jc w:val="both"/>
        <w:rPr>
          <w:rFonts w:cs="Times New Roman"/>
          <w:sz w:val="24"/>
          <w:szCs w:val="24"/>
        </w:rPr>
      </w:pPr>
    </w:p>
    <w:p w14:paraId="5E300F66" w14:textId="77777777" w:rsidR="008663C5" w:rsidRPr="00AB3BD8" w:rsidRDefault="008663C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8F1D09C" w14:textId="3F0CF307" w:rsidR="005454CB" w:rsidRPr="00AB3BD8" w:rsidRDefault="008526A7" w:rsidP="009B660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ЗАВОД ВЕРХПЛАСТ</w:t>
      </w:r>
    </w:p>
    <w:p w14:paraId="4091C075" w14:textId="77777777" w:rsidR="005454CB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D25B70A" w14:textId="297406E7" w:rsidR="008526A7" w:rsidRPr="00AB3BD8" w:rsidRDefault="008526A7" w:rsidP="00126AD0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lastRenderedPageBreak/>
        <w:drawing>
          <wp:inline distT="0" distB="0" distL="0" distR="0" wp14:anchorId="6E327ED3" wp14:editId="4D2034B2">
            <wp:extent cx="4629150" cy="4571248"/>
            <wp:effectExtent l="0" t="0" r="0" b="1270"/>
            <wp:docPr id="987347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470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6398" cy="46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8779" w14:textId="497E03C4" w:rsidR="00752595" w:rsidRPr="00AB3BD8" w:rsidRDefault="00752595" w:rsidP="00126AD0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Планировка завода </w:t>
      </w:r>
      <w:proofErr w:type="spellStart"/>
      <w:r w:rsidRPr="00AB3BD8">
        <w:rPr>
          <w:rFonts w:cs="Times New Roman"/>
          <w:sz w:val="24"/>
          <w:szCs w:val="24"/>
        </w:rPr>
        <w:t>ВерхПласт</w:t>
      </w:r>
      <w:proofErr w:type="spellEnd"/>
      <w:r w:rsidRPr="00AB3BD8">
        <w:rPr>
          <w:rFonts w:cs="Times New Roman"/>
          <w:sz w:val="24"/>
          <w:szCs w:val="24"/>
        </w:rPr>
        <w:t xml:space="preserve"> и жилых многоэтажек вокруг</w:t>
      </w:r>
    </w:p>
    <w:p w14:paraId="041BE470" w14:textId="77777777" w:rsidR="005454CB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41A5988" w14:textId="77777777" w:rsidR="005454CB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0B28A54" w14:textId="77104F6E" w:rsidR="008663C5" w:rsidRPr="00AB3BD8" w:rsidRDefault="005454CB" w:rsidP="009B6602">
      <w:pPr>
        <w:pStyle w:val="2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ОБРАЗОВАНИЕ В ПУЩИНО-2</w:t>
      </w:r>
    </w:p>
    <w:p w14:paraId="33DA4644" w14:textId="77777777" w:rsidR="00E10E49" w:rsidRPr="00AB3BD8" w:rsidRDefault="00E10E4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8812E88" w14:textId="4B6F27F4" w:rsidR="004E0949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Если в реальном Пущино есть знаменитый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ПущГЕНИ</w:t>
      </w:r>
      <w:proofErr w:type="spellEnd"/>
      <w:r w:rsidRPr="00AB3BD8">
        <w:rPr>
          <w:rFonts w:cs="Times New Roman"/>
          <w:sz w:val="24"/>
          <w:szCs w:val="24"/>
        </w:rPr>
        <w:t xml:space="preserve"> (Пущинский государственный естественно-научный институт), который когда-то создавался для подготовки передовых биологов и магистров для институтов РАН, то в нашем вымышленном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(Пущино-2) это заведение повторило судьбу города, но в ещё более урезанном и печальном виде. </w:t>
      </w:r>
    </w:p>
    <w:p w14:paraId="4EE00837" w14:textId="77777777" w:rsidR="006C225F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Встречайте: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ВерхГТИ</w:t>
      </w:r>
      <w:proofErr w:type="spellEnd"/>
      <w:r w:rsidRPr="00AB3BD8">
        <w:rPr>
          <w:rFonts w:cs="Times New Roman"/>
          <w:sz w:val="24"/>
          <w:szCs w:val="24"/>
        </w:rPr>
        <w:t xml:space="preserve"> —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Верхоленский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государственный технологический институт</w:t>
      </w:r>
      <w:r w:rsidRPr="00AB3BD8">
        <w:rPr>
          <w:rFonts w:cs="Times New Roman"/>
          <w:sz w:val="24"/>
          <w:szCs w:val="24"/>
        </w:rPr>
        <w:t xml:space="preserve"> (или просто </w:t>
      </w:r>
      <w:r w:rsidRPr="00AB3BD8">
        <w:rPr>
          <w:rFonts w:cs="Times New Roman"/>
          <w:i/>
          <w:iCs/>
          <w:sz w:val="24"/>
          <w:szCs w:val="24"/>
        </w:rPr>
        <w:t>«</w:t>
      </w:r>
      <w:proofErr w:type="spellStart"/>
      <w:r w:rsidRPr="00AB3BD8">
        <w:rPr>
          <w:rFonts w:cs="Times New Roman"/>
          <w:i/>
          <w:iCs/>
          <w:sz w:val="24"/>
          <w:szCs w:val="24"/>
        </w:rPr>
        <w:t>ВерхГТИ</w:t>
      </w:r>
      <w:proofErr w:type="spellEnd"/>
      <w:r w:rsidRPr="00AB3BD8">
        <w:rPr>
          <w:rFonts w:cs="Times New Roman"/>
          <w:i/>
          <w:iCs/>
          <w:sz w:val="24"/>
          <w:szCs w:val="24"/>
        </w:rPr>
        <w:t>»</w:t>
      </w:r>
      <w:r w:rsidRPr="00AB3BD8">
        <w:rPr>
          <w:rFonts w:cs="Times New Roman"/>
          <w:sz w:val="24"/>
          <w:szCs w:val="24"/>
        </w:rPr>
        <w:t xml:space="preserve">, в народе — </w:t>
      </w:r>
      <w:r w:rsidRPr="00AB3BD8">
        <w:rPr>
          <w:rFonts w:cs="Times New Roman"/>
          <w:i/>
          <w:iCs/>
          <w:sz w:val="24"/>
          <w:szCs w:val="24"/>
        </w:rPr>
        <w:t>«Вертушка»</w:t>
      </w:r>
      <w:r w:rsidRPr="00AB3BD8">
        <w:rPr>
          <w:rFonts w:cs="Times New Roman"/>
          <w:sz w:val="24"/>
          <w:szCs w:val="24"/>
        </w:rPr>
        <w:t>). (Самое маленькое и камерное заведение. На всю «Вертушку» есть всего 4 группы (по две на каждый курс обучения). Направление радиоэлектроники укомплектовано хуже всего — там учится около 35 человек на двух курсах. Программистов чуть больше — около 55 человек, но до диплома из-за жестких условий зимнего обучения и скуки доходят далеко не все.)</w:t>
      </w:r>
    </w:p>
    <w:p w14:paraId="62B9E2AB" w14:textId="77777777" w:rsidR="006C225F" w:rsidRPr="00AB3BD8" w:rsidRDefault="006C225F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0A9F02B" w14:textId="03A81853" w:rsidR="004E0949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История и реальность этого места выглядят следующим образом:</w:t>
      </w:r>
    </w:p>
    <w:p w14:paraId="3F1CC0CE" w14:textId="5B6600FE" w:rsidR="006C225F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Как и </w:t>
      </w:r>
      <w:proofErr w:type="spellStart"/>
      <w:r w:rsidRPr="00AB3BD8">
        <w:rPr>
          <w:rFonts w:cs="Times New Roman"/>
          <w:sz w:val="24"/>
          <w:szCs w:val="24"/>
        </w:rPr>
        <w:t>ПущГЕНИ</w:t>
      </w:r>
      <w:proofErr w:type="spellEnd"/>
      <w:r w:rsidRPr="00AB3BD8">
        <w:rPr>
          <w:rFonts w:cs="Times New Roman"/>
          <w:sz w:val="24"/>
          <w:szCs w:val="24"/>
        </w:rPr>
        <w:t>, он был основан в начале 1990-х годов на волне энтузиазма при местном филиале Института прикладной физики. Изначально планировалось, что это будет элитарный вуз для выращивания физиков-ядерщиков и инженеров точного приборостроения. [</w:t>
      </w:r>
      <w:hyperlink r:id="rId16" w:history="1">
        <w:r w:rsidRPr="00AB3BD8">
          <w:rPr>
            <w:rStyle w:val="ac"/>
            <w:rFonts w:cs="Times New Roman"/>
            <w:sz w:val="24"/>
            <w:szCs w:val="24"/>
          </w:rPr>
          <w:t>1</w:t>
        </w:r>
      </w:hyperlink>
      <w:r w:rsidRPr="00AB3BD8">
        <w:rPr>
          <w:rFonts w:cs="Times New Roman"/>
          <w:sz w:val="24"/>
          <w:szCs w:val="24"/>
        </w:rPr>
        <w:t>]</w:t>
      </w:r>
      <w:r w:rsidRPr="00AB3BD8">
        <w:rPr>
          <w:rFonts w:cs="Times New Roman"/>
          <w:sz w:val="24"/>
          <w:szCs w:val="24"/>
        </w:rPr>
        <w:br/>
        <w:t xml:space="preserve">Однако финансирование быстро иссякло. Статус полноценного института у </w:t>
      </w:r>
      <w:proofErr w:type="spellStart"/>
      <w:r w:rsidRPr="00AB3BD8">
        <w:rPr>
          <w:rFonts w:cs="Times New Roman"/>
          <w:sz w:val="24"/>
          <w:szCs w:val="24"/>
        </w:rPr>
        <w:t>ВерхГТИ</w:t>
      </w:r>
      <w:proofErr w:type="spellEnd"/>
      <w:r w:rsidRPr="00AB3BD8">
        <w:rPr>
          <w:rFonts w:cs="Times New Roman"/>
          <w:sz w:val="24"/>
          <w:szCs w:val="24"/>
        </w:rPr>
        <w:t xml:space="preserve"> давно отобрали, и сейчас он официально называется </w:t>
      </w:r>
      <w:r w:rsidRPr="00AB3BD8">
        <w:rPr>
          <w:rFonts w:cs="Times New Roman"/>
          <w:b/>
          <w:bCs/>
          <w:sz w:val="24"/>
          <w:szCs w:val="24"/>
        </w:rPr>
        <w:t>«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Верхоленский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технологический колледж — филиал...»</w:t>
      </w:r>
      <w:r w:rsidRPr="00AB3BD8">
        <w:rPr>
          <w:rFonts w:cs="Times New Roman"/>
          <w:sz w:val="24"/>
          <w:szCs w:val="24"/>
        </w:rPr>
        <w:t xml:space="preserve"> (а вот чей именно филиал — загадка: головной московский университет, к </w:t>
      </w:r>
      <w:r w:rsidRPr="00AB3BD8">
        <w:rPr>
          <w:rFonts w:cs="Times New Roman"/>
          <w:sz w:val="24"/>
          <w:szCs w:val="24"/>
        </w:rPr>
        <w:lastRenderedPageBreak/>
        <w:t>которому его приписали при оптимизации, закрылся три года назад, и бумаги до сих пор блуждают по Рособрнадзору).</w:t>
      </w:r>
    </w:p>
    <w:p w14:paraId="6A3071E8" w14:textId="77777777" w:rsidR="006C225F" w:rsidRPr="00AB3BD8" w:rsidRDefault="006C225F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7E21C4A3" w14:textId="3E6883AD" w:rsidR="004E0949" w:rsidRPr="00AB3BD8" w:rsidRDefault="005454CB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Что внутри?</w:t>
      </w:r>
    </w:p>
    <w:p w14:paraId="4A9056CB" w14:textId="77777777" w:rsidR="006C225F" w:rsidRPr="00AB3BD8" w:rsidRDefault="006C225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BE14EBA" w14:textId="4D1D78D3" w:rsidR="004E0949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Кампус:</w:t>
      </w:r>
      <w:r w:rsidRPr="00AB3BD8">
        <w:rPr>
          <w:rFonts w:cs="Times New Roman"/>
          <w:sz w:val="24"/>
          <w:szCs w:val="24"/>
        </w:rPr>
        <w:t xml:space="preserve"> Весь «институт» занимает один-единственный двухэтажный корпус бывшего лабораторного блока с выбитыми буквами на фасаде. Зимой на втором этаже не работает отопление, поэтому студенты и три оставшихся профессора сидят на лекциях в куртках.</w:t>
      </w:r>
    </w:p>
    <w:p w14:paraId="753647AC" w14:textId="77777777" w:rsidR="006C225F" w:rsidRPr="00AB3BD8" w:rsidRDefault="006C225F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5346E4F5" w14:textId="6F7D1A3A" w:rsidR="004E0949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Направления обучения</w:t>
      </w:r>
      <w:r w:rsidR="00C31F75" w:rsidRPr="00AB3BD8">
        <w:rPr>
          <w:rFonts w:cs="Times New Roman"/>
          <w:b/>
          <w:bCs/>
          <w:sz w:val="24"/>
          <w:szCs w:val="24"/>
        </w:rPr>
        <w:t>:</w:t>
      </w:r>
      <w:r w:rsidR="00C31F75" w:rsidRPr="00AB3BD8">
        <w:rPr>
          <w:rFonts w:cs="Times New Roman"/>
          <w:sz w:val="24"/>
          <w:szCs w:val="24"/>
        </w:rPr>
        <w:t xml:space="preserve"> вместо</w:t>
      </w:r>
      <w:r w:rsidRPr="00AB3BD8">
        <w:rPr>
          <w:rFonts w:cs="Times New Roman"/>
          <w:sz w:val="24"/>
          <w:szCs w:val="24"/>
        </w:rPr>
        <w:t xml:space="preserve"> квантовой физики и нанотехнологий, на которые заведение замахивалось в 90-х, сейчас здесь осталось всего два направления среднего профессионального образования (СПО):</w:t>
      </w:r>
    </w:p>
    <w:p w14:paraId="63E0A05F" w14:textId="77777777" w:rsidR="004E0949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i/>
          <w:iCs/>
          <w:sz w:val="24"/>
          <w:szCs w:val="24"/>
        </w:rPr>
        <w:t>«Обслуживание и ремонт радиоэлектронной аппаратуры»</w:t>
      </w:r>
      <w:r w:rsidRPr="00AB3BD8">
        <w:rPr>
          <w:rFonts w:cs="Times New Roman"/>
          <w:sz w:val="24"/>
          <w:szCs w:val="24"/>
        </w:rPr>
        <w:t xml:space="preserve"> (по факту — студентов учат паять старые платы и чинить микроволновки).</w:t>
      </w:r>
    </w:p>
    <w:p w14:paraId="4C572DB5" w14:textId="6AAFD97C" w:rsidR="004E0949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i/>
          <w:iCs/>
          <w:sz w:val="24"/>
          <w:szCs w:val="24"/>
        </w:rPr>
        <w:t>«Информационные системы и программирование»</w:t>
      </w:r>
      <w:r w:rsidRPr="00AB3BD8">
        <w:rPr>
          <w:rFonts w:cs="Times New Roman"/>
          <w:sz w:val="24"/>
          <w:szCs w:val="24"/>
        </w:rPr>
        <w:t xml:space="preserve"> (но из-за того, что компьютеры в кабинете информатики помнят еще </w:t>
      </w:r>
      <w:proofErr w:type="spellStart"/>
      <w:r w:rsidR="003C2FAD" w:rsidRPr="00AB3BD8">
        <w:rPr>
          <w:rFonts w:cs="Times New Roman"/>
          <w:color w:val="000000" w:themeColor="text1"/>
          <w:sz w:val="24"/>
          <w:szCs w:val="24"/>
        </w:rPr>
        <w:t>OpendOOr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 xml:space="preserve"> X</w:t>
      </w:r>
      <w:proofErr w:type="spellStart"/>
      <w:r w:rsidR="003C2FAD" w:rsidRPr="00AB3BD8">
        <w:rPr>
          <w:rFonts w:cs="Times New Roman"/>
          <w:color w:val="000000" w:themeColor="text1"/>
          <w:sz w:val="24"/>
          <w:szCs w:val="24"/>
          <w:lang w:val="en-US"/>
        </w:rPr>
        <w:t>dOOr</w:t>
      </w:r>
      <w:proofErr w:type="spellEnd"/>
      <w:r w:rsidRPr="00AB3BD8">
        <w:rPr>
          <w:rFonts w:cs="Times New Roman"/>
          <w:sz w:val="24"/>
          <w:szCs w:val="24"/>
        </w:rPr>
        <w:t>, обучение сводится к теории и редким попыткам написать код в блокноте).</w:t>
      </w:r>
    </w:p>
    <w:p w14:paraId="34C6981D" w14:textId="77777777" w:rsidR="006C225F" w:rsidRPr="00AB3BD8" w:rsidRDefault="006C225F" w:rsidP="006C225F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57ECA904" w14:textId="4AC9A4DD" w:rsidR="006C225F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Студенты</w:t>
      </w:r>
      <w:r w:rsidR="006C225F" w:rsidRPr="00AB3BD8">
        <w:rPr>
          <w:rFonts w:cs="Times New Roman"/>
          <w:b/>
          <w:bCs/>
          <w:sz w:val="24"/>
          <w:szCs w:val="24"/>
        </w:rPr>
        <w:t>:</w:t>
      </w:r>
      <w:r w:rsidR="006C225F" w:rsidRPr="00AB3BD8">
        <w:rPr>
          <w:rFonts w:cs="Times New Roman"/>
          <w:sz w:val="24"/>
          <w:szCs w:val="24"/>
        </w:rPr>
        <w:t xml:space="preserve"> всего</w:t>
      </w:r>
      <w:r w:rsidRPr="00AB3BD8">
        <w:rPr>
          <w:rFonts w:cs="Times New Roman"/>
          <w:sz w:val="24"/>
          <w:szCs w:val="24"/>
        </w:rPr>
        <w:t xml:space="preserve"> в </w:t>
      </w:r>
      <w:proofErr w:type="spellStart"/>
      <w:r w:rsidRPr="00AB3BD8">
        <w:rPr>
          <w:rFonts w:cs="Times New Roman"/>
          <w:sz w:val="24"/>
          <w:szCs w:val="24"/>
        </w:rPr>
        <w:t>ВерхГТИ</w:t>
      </w:r>
      <w:proofErr w:type="spellEnd"/>
      <w:r w:rsidRPr="00AB3BD8">
        <w:rPr>
          <w:rFonts w:cs="Times New Roman"/>
          <w:sz w:val="24"/>
          <w:szCs w:val="24"/>
        </w:rPr>
        <w:t xml:space="preserve"> учится около 90 человек. Это местные ребята, которые не захотели идти в обычное ПУ №71 на автомехаников, но и не имели возможности или баллов ЕГЭ, чтобы уехать в Серпухов или Москву.</w:t>
      </w:r>
    </w:p>
    <w:p w14:paraId="5745F899" w14:textId="561339AB" w:rsidR="005454CB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Институт существует в режиме «тихого угасания»: новых бюджетных мест почти не выделяют, а платное отделение не пользуется спросом, так как у жителей </w:t>
      </w:r>
      <w:proofErr w:type="spellStart"/>
      <w:r w:rsidRPr="00AB3BD8">
        <w:rPr>
          <w:rFonts w:cs="Times New Roman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 xml:space="preserve"> нет на это денег. Диплом </w:t>
      </w:r>
      <w:proofErr w:type="spellStart"/>
      <w:r w:rsidRPr="00AB3BD8">
        <w:rPr>
          <w:rFonts w:cs="Times New Roman"/>
          <w:sz w:val="24"/>
          <w:szCs w:val="24"/>
        </w:rPr>
        <w:t>ВерхГТИ</w:t>
      </w:r>
      <w:proofErr w:type="spellEnd"/>
      <w:r w:rsidRPr="00AB3BD8">
        <w:rPr>
          <w:rFonts w:cs="Times New Roman"/>
          <w:sz w:val="24"/>
          <w:szCs w:val="24"/>
        </w:rPr>
        <w:t xml:space="preserve"> в Серпухове в шутку называют «справкой о том, что ты умеешь держать паяльник».</w:t>
      </w:r>
    </w:p>
    <w:p w14:paraId="3A9833C2" w14:textId="5F8EB0BD" w:rsidR="006C225F" w:rsidRPr="00AB3BD8" w:rsidRDefault="006C225F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01F2C3D" w14:textId="46F0D103" w:rsidR="006C225F" w:rsidRPr="00AB3BD8" w:rsidRDefault="006C225F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04AA5DC" w14:textId="77777777" w:rsidR="006C225F" w:rsidRPr="00AB3BD8" w:rsidRDefault="006C225F" w:rsidP="006C225F">
      <w:pPr>
        <w:spacing w:after="0"/>
        <w:jc w:val="both"/>
        <w:rPr>
          <w:rFonts w:cs="Times New Roman"/>
          <w:sz w:val="24"/>
          <w:szCs w:val="24"/>
        </w:rPr>
      </w:pPr>
    </w:p>
    <w:p w14:paraId="3AD3B902" w14:textId="2B5AFE1F" w:rsidR="006C225F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Система образования в 12-тысячном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отражает общую картину упадка: здесь нет высшего образования, а среднее и специальное представлены по минимуму, из-за чего подросткам просто некуда деваться после уроков.</w:t>
      </w:r>
    </w:p>
    <w:p w14:paraId="5CD3BD62" w14:textId="77777777" w:rsidR="006C225F" w:rsidRPr="00AB3BD8" w:rsidRDefault="006C225F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29F3FB4" w14:textId="2D97FD0D" w:rsidR="005E3B37" w:rsidRPr="00AB3BD8" w:rsidRDefault="005454CB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Вот какие учебные заведения работают в городе</w:t>
      </w:r>
    </w:p>
    <w:p w14:paraId="2FEC806D" w14:textId="77777777" w:rsidR="005E3B37" w:rsidRPr="00AB3BD8" w:rsidRDefault="005454CB" w:rsidP="006C225F">
      <w:pPr>
        <w:pStyle w:val="a7"/>
        <w:numPr>
          <w:ilvl w:val="0"/>
          <w:numId w:val="18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Среднее образование (Школы)</w:t>
      </w:r>
    </w:p>
    <w:p w14:paraId="004E4C11" w14:textId="42153570" w:rsidR="00671962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 городе осталось всего </w:t>
      </w:r>
      <w:r w:rsidRPr="00AB3BD8">
        <w:rPr>
          <w:rFonts w:cs="Times New Roman"/>
          <w:b/>
          <w:bCs/>
          <w:sz w:val="24"/>
          <w:szCs w:val="24"/>
        </w:rPr>
        <w:t>две общеобразовательные школы</w:t>
      </w:r>
      <w:r w:rsidRPr="00AB3BD8">
        <w:rPr>
          <w:rFonts w:cs="Times New Roman"/>
          <w:sz w:val="24"/>
          <w:szCs w:val="24"/>
        </w:rPr>
        <w:t>. Третью закрыли и законсервировали в 2018 году из-за нехватки учеников и аварийного состояния здания.</w:t>
      </w:r>
    </w:p>
    <w:p w14:paraId="0A4D6F69" w14:textId="22FC10F8" w:rsidR="006C225F" w:rsidRPr="00AB3BD8" w:rsidRDefault="005454CB" w:rsidP="006C225F">
      <w:pPr>
        <w:pStyle w:val="a7"/>
        <w:numPr>
          <w:ilvl w:val="0"/>
          <w:numId w:val="18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Верхоленская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СОШ №1 (620 </w:t>
      </w:r>
      <w:r w:rsidR="00C31F75" w:rsidRPr="00AB3BD8">
        <w:rPr>
          <w:rFonts w:cs="Times New Roman"/>
          <w:b/>
          <w:bCs/>
          <w:sz w:val="24"/>
          <w:szCs w:val="24"/>
        </w:rPr>
        <w:t>чел.</w:t>
      </w:r>
      <w:r w:rsidRPr="00AB3BD8">
        <w:rPr>
          <w:rFonts w:cs="Times New Roman"/>
          <w:b/>
          <w:bCs/>
          <w:sz w:val="24"/>
          <w:szCs w:val="24"/>
        </w:rPr>
        <w:t xml:space="preserve">, по 20-22 в начальных классах, в 10-11 классах недоборов, 40 человек на два класса) (им. Академика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Лесова</w:t>
      </w:r>
      <w:proofErr w:type="spellEnd"/>
      <w:r w:rsidRPr="00AB3BD8">
        <w:rPr>
          <w:rFonts w:cs="Times New Roman"/>
          <w:b/>
          <w:bCs/>
          <w:sz w:val="24"/>
          <w:szCs w:val="24"/>
        </w:rPr>
        <w:t>):</w:t>
      </w:r>
    </w:p>
    <w:p w14:paraId="2112C767" w14:textId="15416F09" w:rsidR="00671962" w:rsidRPr="00AB3BD8" w:rsidRDefault="005454CB" w:rsidP="006C225F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 Старая трехэтажная школа, построенная еще в 1960-х годах. Считается «сильной» по старой памяти, так как здесь до сих пор преподают несколько пожилых учителей — бывших сотрудников советских НИИ. Здание остро нуждается в капитальном ремонте, а в кабинетах физики и химии стоит оборудование полувековой давности.</w:t>
      </w:r>
    </w:p>
    <w:p w14:paraId="1A6FA23A" w14:textId="4CA8EA44" w:rsidR="00671962" w:rsidRPr="00AB3BD8" w:rsidRDefault="005454CB" w:rsidP="006C225F">
      <w:pPr>
        <w:pStyle w:val="a7"/>
        <w:numPr>
          <w:ilvl w:val="0"/>
          <w:numId w:val="18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Верхоленский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Лицей №2 (530 </w:t>
      </w:r>
      <w:r w:rsidR="00C31F75" w:rsidRPr="00AB3BD8">
        <w:rPr>
          <w:rFonts w:cs="Times New Roman"/>
          <w:b/>
          <w:bCs/>
          <w:sz w:val="24"/>
          <w:szCs w:val="24"/>
        </w:rPr>
        <w:t>чел.</w:t>
      </w:r>
      <w:r w:rsidRPr="00AB3BD8">
        <w:rPr>
          <w:rFonts w:cs="Times New Roman"/>
          <w:b/>
          <w:bCs/>
          <w:sz w:val="24"/>
          <w:szCs w:val="24"/>
        </w:rPr>
        <w:t xml:space="preserve">, слухи о кадровом голоде, и детей отправляют в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серпухово</w:t>
      </w:r>
      <w:proofErr w:type="spellEnd"/>
      <w:r w:rsidR="00C31F75" w:rsidRPr="00AB3BD8">
        <w:rPr>
          <w:rFonts w:cs="Times New Roman"/>
          <w:b/>
          <w:bCs/>
          <w:sz w:val="24"/>
          <w:szCs w:val="24"/>
        </w:rPr>
        <w:t>):</w:t>
      </w:r>
      <w:r w:rsidRPr="00AB3BD8">
        <w:rPr>
          <w:rFonts w:cs="Times New Roman"/>
          <w:sz w:val="24"/>
          <w:szCs w:val="24"/>
        </w:rPr>
        <w:t xml:space="preserve"> Переименованная в 90-х обычная школа. Пытается держать марку «информационно-технологического» профиля, но по факту страдает от жуткого дефицита кадров. Учитель математики здесь же ведет информатику и физику, а уроки иностранного языка часто заменяют из-за отсутствия преподавателей.</w:t>
      </w:r>
    </w:p>
    <w:p w14:paraId="564C39C0" w14:textId="77777777" w:rsidR="00671962" w:rsidRPr="00AB3BD8" w:rsidRDefault="005454CB" w:rsidP="006C225F">
      <w:pPr>
        <w:pStyle w:val="a7"/>
        <w:numPr>
          <w:ilvl w:val="0"/>
          <w:numId w:val="18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Профессиональное образование (Колледжи)</w:t>
      </w:r>
    </w:p>
    <w:p w14:paraId="22E7CEB4" w14:textId="20DB55E3" w:rsidR="00671962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Высших учебных заведений (или даже филиалов) в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нет. Единственный вариант получить профессию, не уезжая из города:</w:t>
      </w:r>
    </w:p>
    <w:p w14:paraId="4C5BA3E5" w14:textId="1036C975" w:rsidR="00671962" w:rsidRPr="00AB3BD8" w:rsidRDefault="005454CB" w:rsidP="006C225F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lastRenderedPageBreak/>
        <w:t xml:space="preserve">Филиал Губернского колледжа (бывшее </w:t>
      </w:r>
      <w:proofErr w:type="gramStart"/>
      <w:r w:rsidRPr="00AB3BD8">
        <w:rPr>
          <w:rFonts w:cs="Times New Roman"/>
          <w:b/>
          <w:bCs/>
          <w:sz w:val="24"/>
          <w:szCs w:val="24"/>
        </w:rPr>
        <w:t>ПУ(</w:t>
      </w:r>
      <w:proofErr w:type="spellStart"/>
      <w:proofErr w:type="gramEnd"/>
      <w:r w:rsidRPr="00AB3BD8">
        <w:rPr>
          <w:rFonts w:cs="Times New Roman"/>
          <w:b/>
          <w:bCs/>
          <w:sz w:val="24"/>
          <w:szCs w:val="24"/>
        </w:rPr>
        <w:t>проф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училище) №71 (200 </w:t>
      </w:r>
      <w:proofErr w:type="gramStart"/>
      <w:r w:rsidRPr="00AB3BD8">
        <w:rPr>
          <w:rFonts w:cs="Times New Roman"/>
          <w:b/>
          <w:bCs/>
          <w:sz w:val="24"/>
          <w:szCs w:val="24"/>
        </w:rPr>
        <w:t>чел</w:t>
      </w:r>
      <w:proofErr w:type="gramEnd"/>
      <w:r w:rsidRPr="00AB3BD8">
        <w:rPr>
          <w:rFonts w:cs="Times New Roman"/>
          <w:b/>
          <w:bCs/>
          <w:sz w:val="24"/>
          <w:szCs w:val="24"/>
        </w:rPr>
        <w:t xml:space="preserve">, половина студней около 100 </w:t>
      </w:r>
      <w:proofErr w:type="gramStart"/>
      <w:r w:rsidRPr="00AB3BD8">
        <w:rPr>
          <w:rFonts w:cs="Times New Roman"/>
          <w:b/>
          <w:bCs/>
          <w:sz w:val="24"/>
          <w:szCs w:val="24"/>
        </w:rPr>
        <w:t>чел  учиться</w:t>
      </w:r>
      <w:proofErr w:type="gramEnd"/>
      <w:r w:rsidRPr="00AB3BD8">
        <w:rPr>
          <w:rFonts w:cs="Times New Roman"/>
          <w:b/>
          <w:bCs/>
          <w:sz w:val="24"/>
          <w:szCs w:val="24"/>
        </w:rPr>
        <w:t xml:space="preserve"> на автомехаников и трактористов (традиция), еще 60 на поваров кондитеров, оставшиеся 40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учаться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на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жкх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тут по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прнципу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никуда не взяли)):</w:t>
      </w:r>
      <w:r w:rsidRPr="00AB3BD8">
        <w:rPr>
          <w:rFonts w:cs="Times New Roman"/>
          <w:sz w:val="24"/>
          <w:szCs w:val="24"/>
        </w:rPr>
        <w:t xml:space="preserve"> Небольшое пошарпанное здание на окраине города. Набор специальностей максимально стандартный для выживания: </w:t>
      </w:r>
      <w:r w:rsidRPr="00AB3BD8">
        <w:rPr>
          <w:rFonts w:cs="Times New Roman"/>
          <w:i/>
          <w:iCs/>
          <w:sz w:val="24"/>
          <w:szCs w:val="24"/>
        </w:rPr>
        <w:t>«Автомеханик»</w:t>
      </w:r>
      <w:r w:rsidRPr="00AB3BD8">
        <w:rPr>
          <w:rFonts w:cs="Times New Roman"/>
          <w:sz w:val="24"/>
          <w:szCs w:val="24"/>
        </w:rPr>
        <w:t xml:space="preserve">, </w:t>
      </w:r>
      <w:r w:rsidRPr="00AB3BD8">
        <w:rPr>
          <w:rFonts w:cs="Times New Roman"/>
          <w:i/>
          <w:iCs/>
          <w:sz w:val="24"/>
          <w:szCs w:val="24"/>
        </w:rPr>
        <w:t>«Повар-кондитер»</w:t>
      </w:r>
      <w:r w:rsidRPr="00AB3BD8">
        <w:rPr>
          <w:rFonts w:cs="Times New Roman"/>
          <w:sz w:val="24"/>
          <w:szCs w:val="24"/>
        </w:rPr>
        <w:t xml:space="preserve"> и </w:t>
      </w:r>
      <w:r w:rsidRPr="00AB3BD8">
        <w:rPr>
          <w:rFonts w:cs="Times New Roman"/>
          <w:i/>
          <w:iCs/>
          <w:sz w:val="24"/>
          <w:szCs w:val="24"/>
        </w:rPr>
        <w:t>«Мастер жилищно-коммунального хозяйства»</w:t>
      </w:r>
      <w:r w:rsidRPr="00AB3BD8">
        <w:rPr>
          <w:rFonts w:cs="Times New Roman"/>
          <w:sz w:val="24"/>
          <w:szCs w:val="24"/>
        </w:rPr>
        <w:t>. Большинство местных парней идут сюда, чтобы просто получить права категории «С» и уйти в армию или устроиться водителями в Серпухове.</w:t>
      </w:r>
    </w:p>
    <w:p w14:paraId="3F4AE3D1" w14:textId="77777777" w:rsidR="00671962" w:rsidRPr="00AB3BD8" w:rsidRDefault="005454CB" w:rsidP="006C225F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Дополнительное образование</w:t>
      </w:r>
    </w:p>
    <w:p w14:paraId="2E3482DE" w14:textId="00F075EE" w:rsidR="00671962" w:rsidRPr="00AB3BD8" w:rsidRDefault="005454CB" w:rsidP="006C225F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Детская школа искусств (ДШИ)</w:t>
      </w:r>
      <w:r w:rsidR="00BB7EA8" w:rsidRPr="00AB3BD8">
        <w:rPr>
          <w:rFonts w:cs="Times New Roman"/>
          <w:b/>
          <w:bCs/>
          <w:sz w:val="24"/>
          <w:szCs w:val="24"/>
        </w:rPr>
        <w:t xml:space="preserve"> "Акварельные капли" №1</w:t>
      </w:r>
      <w:r w:rsidRPr="00AB3BD8">
        <w:rPr>
          <w:rFonts w:cs="Times New Roman"/>
          <w:b/>
          <w:bCs/>
          <w:sz w:val="24"/>
          <w:szCs w:val="24"/>
        </w:rPr>
        <w:t xml:space="preserve"> (210 </w:t>
      </w:r>
      <w:proofErr w:type="gramStart"/>
      <w:r w:rsidRPr="00AB3BD8">
        <w:rPr>
          <w:rFonts w:cs="Times New Roman"/>
          <w:b/>
          <w:bCs/>
          <w:sz w:val="24"/>
          <w:szCs w:val="24"/>
        </w:rPr>
        <w:t>чел</w:t>
      </w:r>
      <w:proofErr w:type="gramEnd"/>
      <w:r w:rsidRPr="00AB3BD8">
        <w:rPr>
          <w:rFonts w:cs="Times New Roman"/>
          <w:b/>
          <w:bCs/>
          <w:sz w:val="24"/>
          <w:szCs w:val="24"/>
        </w:rPr>
        <w:t xml:space="preserve">, около 120 </w:t>
      </w:r>
      <w:proofErr w:type="gramStart"/>
      <w:r w:rsidRPr="00AB3BD8">
        <w:rPr>
          <w:rFonts w:cs="Times New Roman"/>
          <w:b/>
          <w:bCs/>
          <w:sz w:val="24"/>
          <w:szCs w:val="24"/>
        </w:rPr>
        <w:t>чел</w:t>
      </w:r>
      <w:proofErr w:type="gramEnd"/>
      <w:r w:rsidRPr="00AB3BD8">
        <w:rPr>
          <w:rFonts w:cs="Times New Roman"/>
          <w:b/>
          <w:bCs/>
          <w:sz w:val="24"/>
          <w:szCs w:val="24"/>
        </w:rPr>
        <w:t xml:space="preserve"> худ отделение, около 60 учат музыку, и 30 раннее эстетическое </w:t>
      </w:r>
      <w:r w:rsidR="00C31F75" w:rsidRPr="00AB3BD8">
        <w:rPr>
          <w:rFonts w:cs="Times New Roman"/>
          <w:b/>
          <w:bCs/>
          <w:sz w:val="24"/>
          <w:szCs w:val="24"/>
        </w:rPr>
        <w:t>развитие (</w:t>
      </w:r>
      <w:r w:rsidRPr="00AB3BD8">
        <w:rPr>
          <w:rFonts w:cs="Times New Roman"/>
          <w:b/>
          <w:bCs/>
          <w:sz w:val="24"/>
          <w:szCs w:val="24"/>
        </w:rPr>
        <w:t>история искусств))</w:t>
      </w:r>
      <w:proofErr w:type="gramStart"/>
      <w:r w:rsidRPr="00AB3BD8">
        <w:rPr>
          <w:rFonts w:cs="Times New Roman"/>
          <w:b/>
          <w:bCs/>
          <w:sz w:val="24"/>
          <w:szCs w:val="24"/>
        </w:rPr>
        <w:t>:</w:t>
      </w:r>
      <w:r w:rsidRPr="00AB3BD8">
        <w:rPr>
          <w:rFonts w:cs="Times New Roman"/>
          <w:sz w:val="24"/>
          <w:szCs w:val="24"/>
        </w:rPr>
        <w:t xml:space="preserve"> Занимает</w:t>
      </w:r>
      <w:proofErr w:type="gramEnd"/>
      <w:r w:rsidRPr="00AB3BD8">
        <w:rPr>
          <w:rFonts w:cs="Times New Roman"/>
          <w:sz w:val="24"/>
          <w:szCs w:val="24"/>
        </w:rPr>
        <w:t xml:space="preserve"> половину первого этажа жилой пятиэтажки. Там учат игре на фортепиано, баяне и рисованию. Это единственное место в городе, куда можно отдать ребенка после школы, поэтому группы переполнены, несмотря на обшарпанные стены и старые инструменты.</w:t>
      </w:r>
    </w:p>
    <w:p w14:paraId="264C86F8" w14:textId="77777777" w:rsidR="00671962" w:rsidRPr="00AB3BD8" w:rsidRDefault="0067196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25EDCBA" w14:textId="111679D4" w:rsidR="005454CB" w:rsidRPr="00AB3BD8" w:rsidRDefault="005454C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После 9-го или 11-го класса абсолютно все амбициозные выпускники уезжают поступать в </w:t>
      </w:r>
      <w:r w:rsidRPr="00AB3BD8">
        <w:rPr>
          <w:rFonts w:cs="Times New Roman"/>
          <w:b/>
          <w:bCs/>
          <w:sz w:val="24"/>
          <w:szCs w:val="24"/>
        </w:rPr>
        <w:t>Серпуховский колледж</w:t>
      </w:r>
      <w:r w:rsidRPr="00AB3BD8">
        <w:rPr>
          <w:rFonts w:cs="Times New Roman"/>
          <w:sz w:val="24"/>
          <w:szCs w:val="24"/>
        </w:rPr>
        <w:t xml:space="preserve">, </w:t>
      </w:r>
      <w:r w:rsidRPr="00AB3BD8">
        <w:rPr>
          <w:rFonts w:cs="Times New Roman"/>
          <w:b/>
          <w:bCs/>
          <w:sz w:val="24"/>
          <w:szCs w:val="24"/>
        </w:rPr>
        <w:t>пущинский филиал МГУ</w:t>
      </w:r>
      <w:r w:rsidRPr="00AB3BD8">
        <w:rPr>
          <w:rFonts w:cs="Times New Roman"/>
          <w:sz w:val="24"/>
          <w:szCs w:val="24"/>
        </w:rPr>
        <w:t xml:space="preserve"> или сразу в </w:t>
      </w:r>
      <w:r w:rsidRPr="00AB3BD8">
        <w:rPr>
          <w:rFonts w:cs="Times New Roman"/>
          <w:b/>
          <w:bCs/>
          <w:sz w:val="24"/>
          <w:szCs w:val="24"/>
        </w:rPr>
        <w:t>Москву</w:t>
      </w:r>
      <w:r w:rsidRPr="00AB3BD8">
        <w:rPr>
          <w:rFonts w:cs="Times New Roman"/>
          <w:sz w:val="24"/>
          <w:szCs w:val="24"/>
        </w:rPr>
        <w:t>. Те, кто не смог уехать, идут либо в местный филиал колледжа, либо сразу работать на кассу в «</w:t>
      </w:r>
      <w:proofErr w:type="spellStart"/>
      <w:r w:rsidR="00495B09" w:rsidRPr="00AB3BD8">
        <w:rPr>
          <w:rFonts w:cs="Times New Roman"/>
          <w:sz w:val="24"/>
          <w:szCs w:val="24"/>
        </w:rPr>
        <w:t>Бентори</w:t>
      </w:r>
      <w:proofErr w:type="spellEnd"/>
      <w:r w:rsidRPr="00AB3BD8">
        <w:rPr>
          <w:rFonts w:cs="Times New Roman"/>
          <w:sz w:val="24"/>
          <w:szCs w:val="24"/>
        </w:rPr>
        <w:t>» или охранниками на автостанцию.</w:t>
      </w:r>
    </w:p>
    <w:p w14:paraId="4AE2408F" w14:textId="77777777" w:rsidR="005454CB" w:rsidRPr="00AB3BD8" w:rsidRDefault="005454CB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0DA29DEA" w14:textId="326C7A60" w:rsidR="00A06A9A" w:rsidRPr="00AB3BD8" w:rsidRDefault="00A06A9A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069F934A" w14:textId="32E22C44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29C8F0E4" w14:textId="1CCE198C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29B6C49C" w14:textId="63A169B7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4261718A" w14:textId="77777777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7921F477" w14:textId="71C35E1A" w:rsidR="00A06A9A" w:rsidRPr="00AB3BD8" w:rsidRDefault="00A06A9A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6EFE0773" w14:textId="77777777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130F3898" w14:textId="0A445309" w:rsidR="00905EC7" w:rsidRPr="00AB3BD8" w:rsidRDefault="00B52705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О </w:t>
      </w:r>
      <w:r w:rsidR="00905EC7" w:rsidRPr="00AB3BD8">
        <w:rPr>
          <w:rFonts w:ascii="Times New Roman" w:hAnsi="Times New Roman" w:cs="Times New Roman"/>
          <w:b/>
          <w:bCs/>
          <w:sz w:val="24"/>
          <w:szCs w:val="24"/>
        </w:rPr>
        <w:t>ПРОБЛЕМНЫ</w:t>
      </w:r>
      <w:r w:rsidRPr="00AB3BD8">
        <w:rPr>
          <w:rFonts w:ascii="Times New Roman" w:hAnsi="Times New Roman" w:cs="Times New Roman"/>
          <w:b/>
          <w:bCs/>
          <w:sz w:val="24"/>
          <w:szCs w:val="24"/>
        </w:rPr>
        <w:t>Х</w:t>
      </w:r>
      <w:r w:rsidR="00905EC7"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 ТАБЛЕТК</w:t>
      </w:r>
      <w:r w:rsidRPr="00AB3BD8">
        <w:rPr>
          <w:rFonts w:ascii="Times New Roman" w:hAnsi="Times New Roman" w:cs="Times New Roman"/>
          <w:b/>
          <w:bCs/>
          <w:sz w:val="24"/>
          <w:szCs w:val="24"/>
        </w:rPr>
        <w:t>АХ</w:t>
      </w:r>
    </w:p>
    <w:p w14:paraId="7D24399E" w14:textId="77777777" w:rsidR="00C31F75" w:rsidRDefault="00C31F7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08E6549" w14:textId="77777777" w:rsidR="003054BD" w:rsidRDefault="003054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00ECFAB" w14:textId="77777777" w:rsidR="003054BD" w:rsidRDefault="003054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BD9E9DB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На основе слова «</w:t>
      </w:r>
      <w:proofErr w:type="spellStart"/>
      <w:r w:rsidRPr="003054BD">
        <w:rPr>
          <w:rFonts w:cs="Times New Roman"/>
          <w:sz w:val="24"/>
          <w:szCs w:val="24"/>
        </w:rPr>
        <w:t>китос</w:t>
      </w:r>
      <w:proofErr w:type="spellEnd"/>
      <w:r w:rsidRPr="003054BD">
        <w:rPr>
          <w:rFonts w:cs="Times New Roman"/>
          <w:sz w:val="24"/>
          <w:szCs w:val="24"/>
        </w:rPr>
        <w:t xml:space="preserve">» (что созвучно с греческим </w:t>
      </w:r>
      <w:proofErr w:type="spellStart"/>
      <w:r w:rsidRPr="003054BD">
        <w:rPr>
          <w:rFonts w:cs="Times New Roman"/>
          <w:sz w:val="24"/>
          <w:szCs w:val="24"/>
        </w:rPr>
        <w:t>kytos</w:t>
      </w:r>
      <w:proofErr w:type="spellEnd"/>
      <w:r w:rsidRPr="003054BD">
        <w:rPr>
          <w:rFonts w:cs="Times New Roman"/>
          <w:sz w:val="24"/>
          <w:szCs w:val="24"/>
        </w:rPr>
        <w:t xml:space="preserve"> — клетка или производным от названия острова </w:t>
      </w:r>
      <w:proofErr w:type="spellStart"/>
      <w:r w:rsidRPr="003054BD">
        <w:rPr>
          <w:rFonts w:cs="Times New Roman"/>
          <w:sz w:val="24"/>
          <w:szCs w:val="24"/>
        </w:rPr>
        <w:t>Китнос</w:t>
      </w:r>
      <w:proofErr w:type="spellEnd"/>
      <w:r w:rsidRPr="003054BD">
        <w:rPr>
          <w:rFonts w:cs="Times New Roman"/>
          <w:sz w:val="24"/>
          <w:szCs w:val="24"/>
        </w:rPr>
        <w:t xml:space="preserve">/китов) можно создать концепцию уникального природного антибиотика по аналогии с пенициллином (который, как известно, был выделен из плесневых грибов </w:t>
      </w:r>
      <w:proofErr w:type="spellStart"/>
      <w:r w:rsidRPr="003054BD">
        <w:rPr>
          <w:rFonts w:cs="Times New Roman"/>
          <w:sz w:val="24"/>
          <w:szCs w:val="24"/>
        </w:rPr>
        <w:t>Penicillium</w:t>
      </w:r>
      <w:proofErr w:type="spellEnd"/>
      <w:r w:rsidRPr="003054BD">
        <w:rPr>
          <w:rFonts w:cs="Times New Roman"/>
          <w:sz w:val="24"/>
          <w:szCs w:val="24"/>
        </w:rPr>
        <w:t>).</w:t>
      </w:r>
    </w:p>
    <w:p w14:paraId="11ED28FD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Вот научно обоснованная концепция нового антибактериального препарата:</w:t>
      </w:r>
    </w:p>
    <w:p w14:paraId="524A2EC0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💊</w:t>
      </w:r>
      <w:r w:rsidRPr="003054BD">
        <w:rPr>
          <w:rFonts w:cs="Times New Roman"/>
          <w:sz w:val="24"/>
          <w:szCs w:val="24"/>
        </w:rPr>
        <w:t xml:space="preserve"> Название: </w:t>
      </w:r>
      <w:proofErr w:type="spellStart"/>
      <w:r w:rsidRPr="003054BD">
        <w:rPr>
          <w:rFonts w:cs="Times New Roman"/>
          <w:sz w:val="24"/>
          <w:szCs w:val="24"/>
        </w:rPr>
        <w:t>Китоциллин</w:t>
      </w:r>
      <w:proofErr w:type="spellEnd"/>
      <w:r w:rsidRPr="003054BD">
        <w:rPr>
          <w:rFonts w:cs="Times New Roman"/>
          <w:sz w:val="24"/>
          <w:szCs w:val="24"/>
        </w:rPr>
        <w:t xml:space="preserve"> (</w:t>
      </w:r>
      <w:proofErr w:type="spellStart"/>
      <w:r w:rsidRPr="003054BD">
        <w:rPr>
          <w:rFonts w:cs="Times New Roman"/>
          <w:sz w:val="24"/>
          <w:szCs w:val="24"/>
        </w:rPr>
        <w:t>Chitocillin</w:t>
      </w:r>
      <w:proofErr w:type="spellEnd"/>
      <w:r w:rsidRPr="003054BD">
        <w:rPr>
          <w:rFonts w:cs="Times New Roman"/>
          <w:sz w:val="24"/>
          <w:szCs w:val="24"/>
        </w:rPr>
        <w:t xml:space="preserve"> / </w:t>
      </w:r>
      <w:proofErr w:type="spellStart"/>
      <w:r w:rsidRPr="003054BD">
        <w:rPr>
          <w:rFonts w:cs="Times New Roman"/>
          <w:sz w:val="24"/>
          <w:szCs w:val="24"/>
        </w:rPr>
        <w:t>Kytocillin</w:t>
      </w:r>
      <w:proofErr w:type="spellEnd"/>
      <w:r w:rsidRPr="003054BD">
        <w:rPr>
          <w:rFonts w:cs="Times New Roman"/>
          <w:sz w:val="24"/>
          <w:szCs w:val="24"/>
        </w:rPr>
        <w:t>)</w:t>
      </w:r>
    </w:p>
    <w:p w14:paraId="02F0687A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Происхождение названия</w:t>
      </w:r>
      <w:proofErr w:type="gramStart"/>
      <w:r w:rsidRPr="003054BD">
        <w:rPr>
          <w:rFonts w:cs="Times New Roman"/>
          <w:sz w:val="24"/>
          <w:szCs w:val="24"/>
        </w:rPr>
        <w:t>: От</w:t>
      </w:r>
      <w:proofErr w:type="gramEnd"/>
      <w:r w:rsidRPr="003054BD">
        <w:rPr>
          <w:rFonts w:cs="Times New Roman"/>
          <w:sz w:val="24"/>
          <w:szCs w:val="24"/>
        </w:rPr>
        <w:t xml:space="preserve"> латинского названия продуцента </w:t>
      </w:r>
      <w:proofErr w:type="spellStart"/>
      <w:r w:rsidRPr="003054BD">
        <w:rPr>
          <w:rFonts w:cs="Times New Roman"/>
          <w:sz w:val="24"/>
          <w:szCs w:val="24"/>
        </w:rPr>
        <w:t>Penicillium</w:t>
      </w:r>
      <w:proofErr w:type="spellEnd"/>
      <w:r w:rsidRPr="003054BD">
        <w:rPr>
          <w:rFonts w:cs="Times New Roman"/>
          <w:sz w:val="24"/>
          <w:szCs w:val="24"/>
        </w:rPr>
        <w:t xml:space="preserve"> </w:t>
      </w:r>
      <w:proofErr w:type="spellStart"/>
      <w:r w:rsidRPr="003054BD">
        <w:rPr>
          <w:rFonts w:cs="Times New Roman"/>
          <w:sz w:val="24"/>
          <w:szCs w:val="24"/>
        </w:rPr>
        <w:t>chitosum</w:t>
      </w:r>
      <w:proofErr w:type="spellEnd"/>
      <w:r w:rsidRPr="003054BD">
        <w:rPr>
          <w:rFonts w:cs="Times New Roman"/>
          <w:sz w:val="24"/>
          <w:szCs w:val="24"/>
        </w:rPr>
        <w:t xml:space="preserve"> (вымышленный штамм плесени, обнаруженный на панцирях ракообразных или морских губок) или греческого </w:t>
      </w:r>
      <w:proofErr w:type="spellStart"/>
      <w:r w:rsidRPr="003054BD">
        <w:rPr>
          <w:rFonts w:cs="Times New Roman"/>
          <w:sz w:val="24"/>
          <w:szCs w:val="24"/>
        </w:rPr>
        <w:t>kytos</w:t>
      </w:r>
      <w:proofErr w:type="spellEnd"/>
      <w:r w:rsidRPr="003054BD">
        <w:rPr>
          <w:rFonts w:cs="Times New Roman"/>
          <w:sz w:val="24"/>
          <w:szCs w:val="24"/>
        </w:rPr>
        <w:t xml:space="preserve"> (клетка), так как препарат точечно разрушает клеточную стенку бактерий.</w:t>
      </w:r>
    </w:p>
    <w:p w14:paraId="5BE4B2F0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🧬</w:t>
      </w:r>
      <w:r w:rsidRPr="003054BD">
        <w:rPr>
          <w:rFonts w:cs="Times New Roman"/>
          <w:sz w:val="24"/>
          <w:szCs w:val="24"/>
        </w:rPr>
        <w:t xml:space="preserve"> Химический состав и структура</w:t>
      </w:r>
    </w:p>
    <w:p w14:paraId="6FB177E1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Как и классический пенициллин, </w:t>
      </w:r>
      <w:proofErr w:type="spellStart"/>
      <w:r w:rsidRPr="003054BD">
        <w:rPr>
          <w:rFonts w:cs="Times New Roman"/>
          <w:sz w:val="24"/>
          <w:szCs w:val="24"/>
        </w:rPr>
        <w:t>Китоциллин</w:t>
      </w:r>
      <w:proofErr w:type="spellEnd"/>
      <w:r w:rsidRPr="003054BD">
        <w:rPr>
          <w:rFonts w:cs="Times New Roman"/>
          <w:sz w:val="24"/>
          <w:szCs w:val="24"/>
        </w:rPr>
        <w:t xml:space="preserve"> относится к классу бета-</w:t>
      </w:r>
      <w:proofErr w:type="spellStart"/>
      <w:r w:rsidRPr="003054BD">
        <w:rPr>
          <w:rFonts w:cs="Times New Roman"/>
          <w:sz w:val="24"/>
          <w:szCs w:val="24"/>
        </w:rPr>
        <w:t>лактамных</w:t>
      </w:r>
      <w:proofErr w:type="spellEnd"/>
      <w:r w:rsidRPr="003054BD">
        <w:rPr>
          <w:rFonts w:cs="Times New Roman"/>
          <w:sz w:val="24"/>
          <w:szCs w:val="24"/>
        </w:rPr>
        <w:t xml:space="preserve"> антибиотиков, но имеет модифицированную боковую цепь:</w:t>
      </w:r>
    </w:p>
    <w:p w14:paraId="0650E9A7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Ядро антибиотика: 6-аминопенициллановая кислота (</w:t>
      </w:r>
      <w:proofErr w:type="spellStart"/>
      <w:r w:rsidRPr="003054BD">
        <w:rPr>
          <w:rFonts w:cs="Times New Roman"/>
          <w:sz w:val="24"/>
          <w:szCs w:val="24"/>
        </w:rPr>
        <w:t>тиазолидиновое</w:t>
      </w:r>
      <w:proofErr w:type="spellEnd"/>
      <w:r w:rsidRPr="003054BD">
        <w:rPr>
          <w:rFonts w:cs="Times New Roman"/>
          <w:sz w:val="24"/>
          <w:szCs w:val="24"/>
        </w:rPr>
        <w:t xml:space="preserve"> кольцо + бета-</w:t>
      </w:r>
      <w:proofErr w:type="spellStart"/>
      <w:r w:rsidRPr="003054BD">
        <w:rPr>
          <w:rFonts w:cs="Times New Roman"/>
          <w:sz w:val="24"/>
          <w:szCs w:val="24"/>
        </w:rPr>
        <w:t>лактамное</w:t>
      </w:r>
      <w:proofErr w:type="spellEnd"/>
      <w:r w:rsidRPr="003054BD">
        <w:rPr>
          <w:rFonts w:cs="Times New Roman"/>
          <w:sz w:val="24"/>
          <w:szCs w:val="24"/>
        </w:rPr>
        <w:t xml:space="preserve"> кольцо). Это «сердце» молекулы, отвечающее за уничтожение бактерий.</w:t>
      </w:r>
    </w:p>
    <w:p w14:paraId="69206955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Уникальная боковая цепь (Кито-группа): Модифицированный </w:t>
      </w:r>
      <w:proofErr w:type="spellStart"/>
      <w:r w:rsidRPr="003054BD">
        <w:rPr>
          <w:rFonts w:cs="Times New Roman"/>
          <w:sz w:val="24"/>
          <w:szCs w:val="24"/>
        </w:rPr>
        <w:t>аминосахаридный</w:t>
      </w:r>
      <w:proofErr w:type="spellEnd"/>
      <w:r w:rsidRPr="003054BD">
        <w:rPr>
          <w:rFonts w:cs="Times New Roman"/>
          <w:sz w:val="24"/>
          <w:szCs w:val="24"/>
        </w:rPr>
        <w:t xml:space="preserve"> радикал, структурно похожий на хитозан (природный полимер).</w:t>
      </w:r>
    </w:p>
    <w:p w14:paraId="1B75CE87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     </w:t>
      </w:r>
      <w:proofErr w:type="gramStart"/>
      <w:r w:rsidRPr="003054BD">
        <w:rPr>
          <w:rFonts w:cs="Times New Roman"/>
          <w:sz w:val="24"/>
          <w:szCs w:val="24"/>
        </w:rPr>
        <w:t>[ Кито</w:t>
      </w:r>
      <w:proofErr w:type="gramEnd"/>
      <w:r w:rsidRPr="003054BD">
        <w:rPr>
          <w:rFonts w:cs="Times New Roman"/>
          <w:sz w:val="24"/>
          <w:szCs w:val="24"/>
        </w:rPr>
        <w:t>-</w:t>
      </w:r>
      <w:proofErr w:type="gramStart"/>
      <w:r w:rsidRPr="003054BD">
        <w:rPr>
          <w:rFonts w:cs="Times New Roman"/>
          <w:sz w:val="24"/>
          <w:szCs w:val="24"/>
        </w:rPr>
        <w:t>радикал ]</w:t>
      </w:r>
      <w:proofErr w:type="gramEnd"/>
      <w:r w:rsidRPr="003054BD">
        <w:rPr>
          <w:rFonts w:cs="Times New Roman"/>
          <w:sz w:val="24"/>
          <w:szCs w:val="24"/>
        </w:rPr>
        <w:t xml:space="preserve"> (удерживает влагу и крепится к бактерии)</w:t>
      </w:r>
    </w:p>
    <w:p w14:paraId="1180D30F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            │</w:t>
      </w:r>
    </w:p>
    <w:p w14:paraId="162D9AE7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lastRenderedPageBreak/>
        <w:t xml:space="preserve">               ▼</w:t>
      </w:r>
    </w:p>
    <w:p w14:paraId="6E9C4916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[ Бета-</w:t>
      </w:r>
      <w:proofErr w:type="spellStart"/>
      <w:r w:rsidRPr="003054BD">
        <w:rPr>
          <w:rFonts w:cs="Times New Roman"/>
          <w:sz w:val="24"/>
          <w:szCs w:val="24"/>
        </w:rPr>
        <w:t>лактамное</w:t>
      </w:r>
      <w:proofErr w:type="spellEnd"/>
      <w:r w:rsidRPr="003054BD">
        <w:rPr>
          <w:rFonts w:cs="Times New Roman"/>
          <w:sz w:val="24"/>
          <w:szCs w:val="24"/>
        </w:rPr>
        <w:t xml:space="preserve"> кольцо ] ── [ </w:t>
      </w:r>
      <w:proofErr w:type="spellStart"/>
      <w:r w:rsidRPr="003054BD">
        <w:rPr>
          <w:rFonts w:cs="Times New Roman"/>
          <w:sz w:val="24"/>
          <w:szCs w:val="24"/>
        </w:rPr>
        <w:t>Тиазолидиновое</w:t>
      </w:r>
      <w:proofErr w:type="spellEnd"/>
      <w:r w:rsidRPr="003054BD">
        <w:rPr>
          <w:rFonts w:cs="Times New Roman"/>
          <w:sz w:val="24"/>
          <w:szCs w:val="24"/>
        </w:rPr>
        <w:t xml:space="preserve"> кольцо ]</w:t>
      </w:r>
    </w:p>
    <w:p w14:paraId="7CACC188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            │</w:t>
      </w:r>
    </w:p>
    <w:p w14:paraId="0A897805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            ▼</w:t>
      </w:r>
    </w:p>
    <w:p w14:paraId="56CE03CC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     (Разрушает бактерию)</w:t>
      </w:r>
    </w:p>
    <w:p w14:paraId="38749ADA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🧫</w:t>
      </w:r>
      <w:r w:rsidRPr="003054BD">
        <w:rPr>
          <w:rFonts w:cs="Times New Roman"/>
          <w:sz w:val="24"/>
          <w:szCs w:val="24"/>
        </w:rPr>
        <w:t xml:space="preserve"> Принцип действия (Механизм)</w:t>
      </w:r>
    </w:p>
    <w:p w14:paraId="6C656CB1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Полностью повторяет тип действия пенициллина, но с улучшенной эффективностью:</w:t>
      </w:r>
    </w:p>
    <w:p w14:paraId="0A07B7CB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Ингибирование синтеза клеточной стенки: </w:t>
      </w:r>
      <w:proofErr w:type="spellStart"/>
      <w:r w:rsidRPr="003054BD">
        <w:rPr>
          <w:rFonts w:cs="Times New Roman"/>
          <w:sz w:val="24"/>
          <w:szCs w:val="24"/>
        </w:rPr>
        <w:t>Китоциллин</w:t>
      </w:r>
      <w:proofErr w:type="spellEnd"/>
      <w:r w:rsidRPr="003054BD">
        <w:rPr>
          <w:rFonts w:cs="Times New Roman"/>
          <w:sz w:val="24"/>
          <w:szCs w:val="24"/>
        </w:rPr>
        <w:t xml:space="preserve"> блокирует фермент </w:t>
      </w:r>
      <w:proofErr w:type="spellStart"/>
      <w:r w:rsidRPr="003054BD">
        <w:rPr>
          <w:rFonts w:cs="Times New Roman"/>
          <w:sz w:val="24"/>
          <w:szCs w:val="24"/>
        </w:rPr>
        <w:t>транспептидазу</w:t>
      </w:r>
      <w:proofErr w:type="spellEnd"/>
      <w:r w:rsidRPr="003054BD">
        <w:rPr>
          <w:rFonts w:cs="Times New Roman"/>
          <w:sz w:val="24"/>
          <w:szCs w:val="24"/>
        </w:rPr>
        <w:t>. Бактерии теряют способность строить прочную клеточную стенку во время деления.</w:t>
      </w:r>
    </w:p>
    <w:p w14:paraId="65229307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Лизис клетки</w:t>
      </w:r>
      <w:proofErr w:type="gramStart"/>
      <w:r w:rsidRPr="003054BD">
        <w:rPr>
          <w:rFonts w:cs="Times New Roman"/>
          <w:sz w:val="24"/>
          <w:szCs w:val="24"/>
        </w:rPr>
        <w:t>: Из-за</w:t>
      </w:r>
      <w:proofErr w:type="gramEnd"/>
      <w:r w:rsidRPr="003054BD">
        <w:rPr>
          <w:rFonts w:cs="Times New Roman"/>
          <w:sz w:val="24"/>
          <w:szCs w:val="24"/>
        </w:rPr>
        <w:t xml:space="preserve"> осмотического давления бактериальная клетка буквально взрывается и погибает (бактерицидный эффект).</w:t>
      </w:r>
    </w:p>
    <w:p w14:paraId="7A6F5ACA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🔬</w:t>
      </w:r>
      <w:r w:rsidRPr="003054BD">
        <w:rPr>
          <w:rFonts w:cs="Times New Roman"/>
          <w:sz w:val="24"/>
          <w:szCs w:val="24"/>
        </w:rPr>
        <w:t xml:space="preserve"> Форма выпуска (Состав лекарства)</w:t>
      </w:r>
    </w:p>
    <w:p w14:paraId="1CFB0320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Если бы вы держали в руках флакон «</w:t>
      </w:r>
      <w:proofErr w:type="spellStart"/>
      <w:r w:rsidRPr="003054BD">
        <w:rPr>
          <w:rFonts w:cs="Times New Roman"/>
          <w:sz w:val="24"/>
          <w:szCs w:val="24"/>
        </w:rPr>
        <w:t>Китоциллина</w:t>
      </w:r>
      <w:proofErr w:type="spellEnd"/>
      <w:r w:rsidRPr="003054BD">
        <w:rPr>
          <w:rFonts w:cs="Times New Roman"/>
          <w:sz w:val="24"/>
          <w:szCs w:val="24"/>
        </w:rPr>
        <w:t xml:space="preserve"> для инъекций», его состав выглядел бы так:</w:t>
      </w:r>
    </w:p>
    <w:p w14:paraId="64B3B352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Активное вещество:</w:t>
      </w:r>
    </w:p>
    <w:p w14:paraId="5CF342AE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3054BD">
        <w:rPr>
          <w:rFonts w:cs="Times New Roman"/>
          <w:sz w:val="24"/>
          <w:szCs w:val="24"/>
        </w:rPr>
        <w:t>Китоциллин</w:t>
      </w:r>
      <w:proofErr w:type="spellEnd"/>
      <w:r w:rsidRPr="003054BD">
        <w:rPr>
          <w:rFonts w:cs="Times New Roman"/>
          <w:sz w:val="24"/>
          <w:szCs w:val="24"/>
        </w:rPr>
        <w:t xml:space="preserve"> натрия (или </w:t>
      </w:r>
      <w:proofErr w:type="spellStart"/>
      <w:r w:rsidRPr="003054BD">
        <w:rPr>
          <w:rFonts w:cs="Times New Roman"/>
          <w:sz w:val="24"/>
          <w:szCs w:val="24"/>
        </w:rPr>
        <w:t>Китоциллин</w:t>
      </w:r>
      <w:proofErr w:type="spellEnd"/>
      <w:r w:rsidRPr="003054BD">
        <w:rPr>
          <w:rFonts w:cs="Times New Roman"/>
          <w:sz w:val="24"/>
          <w:szCs w:val="24"/>
        </w:rPr>
        <w:t xml:space="preserve"> калия) — стерильный порошок, 1 000 000 ЕД (Единиц Действия).</w:t>
      </w:r>
    </w:p>
    <w:p w14:paraId="7B51EAA5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Вспомогательные вещества (для стабильности):</w:t>
      </w:r>
    </w:p>
    <w:p w14:paraId="10A3A931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Цитратный буфер — удерживает необходимый pH, чтобы бета-</w:t>
      </w:r>
      <w:proofErr w:type="spellStart"/>
      <w:r w:rsidRPr="003054BD">
        <w:rPr>
          <w:rFonts w:cs="Times New Roman"/>
          <w:sz w:val="24"/>
          <w:szCs w:val="24"/>
        </w:rPr>
        <w:t>лактамное</w:t>
      </w:r>
      <w:proofErr w:type="spellEnd"/>
      <w:r w:rsidRPr="003054BD">
        <w:rPr>
          <w:rFonts w:cs="Times New Roman"/>
          <w:sz w:val="24"/>
          <w:szCs w:val="24"/>
        </w:rPr>
        <w:t xml:space="preserve"> кольцо не разрушалось в растворе.</w:t>
      </w:r>
    </w:p>
    <w:p w14:paraId="719E69FB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Хлорид натрия — для создания изотонического раствора при разведении водой для инъекций.</w:t>
      </w:r>
    </w:p>
    <w:p w14:paraId="6554B054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Symbol" w:hAnsi="Segoe UI Symbol" w:cs="Segoe UI Symbol"/>
          <w:sz w:val="24"/>
          <w:szCs w:val="24"/>
        </w:rPr>
        <w:t>🛡</w:t>
      </w:r>
      <w:r w:rsidRPr="003054BD">
        <w:rPr>
          <w:rFonts w:cs="Times New Roman"/>
          <w:sz w:val="24"/>
          <w:szCs w:val="24"/>
        </w:rPr>
        <w:t xml:space="preserve"> Главное отличие от обычного пенициллина</w:t>
      </w:r>
    </w:p>
    <w:p w14:paraId="7CFD60F3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Благодаря «</w:t>
      </w:r>
      <w:proofErr w:type="spellStart"/>
      <w:r w:rsidRPr="003054BD">
        <w:rPr>
          <w:rFonts w:cs="Times New Roman"/>
          <w:sz w:val="24"/>
          <w:szCs w:val="24"/>
        </w:rPr>
        <w:t>кито</w:t>
      </w:r>
      <w:proofErr w:type="spellEnd"/>
      <w:r w:rsidRPr="003054BD">
        <w:rPr>
          <w:rFonts w:cs="Times New Roman"/>
          <w:sz w:val="24"/>
          <w:szCs w:val="24"/>
        </w:rPr>
        <w:t>-радикалу», этот антибиотик гораздо устойчивее к кислой среде желудка (его можно выпускать в таблетках, в отличие от раннего пенициллина) и хуже поддается разрушению ферментами бактерий (бета-</w:t>
      </w:r>
      <w:proofErr w:type="spellStart"/>
      <w:r w:rsidRPr="003054BD">
        <w:rPr>
          <w:rFonts w:cs="Times New Roman"/>
          <w:sz w:val="24"/>
          <w:szCs w:val="24"/>
        </w:rPr>
        <w:t>лактамазами</w:t>
      </w:r>
      <w:proofErr w:type="spellEnd"/>
      <w:r w:rsidRPr="003054BD">
        <w:rPr>
          <w:rFonts w:cs="Times New Roman"/>
          <w:sz w:val="24"/>
          <w:szCs w:val="24"/>
        </w:rPr>
        <w:t>), что делает его эффективным против устойчивых супербактерий.</w:t>
      </w:r>
    </w:p>
    <w:p w14:paraId="1F7D53B3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600B29A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3D076BF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F6824B9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955B4E9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Вот подробная расшифровка названия К-И-Т-О-С, где каждая буква обозначает конкретный класс полезных веществ или механизмов, которые люди получат в составе этого антибиотика «пенициллинового типа»:</w:t>
      </w:r>
    </w:p>
    <w:p w14:paraId="380A111B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🧬</w:t>
      </w:r>
      <w:r w:rsidRPr="003054BD">
        <w:rPr>
          <w:rFonts w:cs="Times New Roman"/>
          <w:sz w:val="24"/>
          <w:szCs w:val="24"/>
        </w:rPr>
        <w:t xml:space="preserve"> Акростих здоровья: расшифровка «КИТОС»</w:t>
      </w:r>
    </w:p>
    <w:p w14:paraId="753F1711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К — </w:t>
      </w:r>
      <w:proofErr w:type="spellStart"/>
      <w:r w:rsidRPr="003054BD">
        <w:rPr>
          <w:rFonts w:cs="Times New Roman"/>
          <w:sz w:val="24"/>
          <w:szCs w:val="24"/>
        </w:rPr>
        <w:t>Клавуланат</w:t>
      </w:r>
      <w:proofErr w:type="spellEnd"/>
      <w:r w:rsidRPr="003054BD">
        <w:rPr>
          <w:rFonts w:cs="Times New Roman"/>
          <w:sz w:val="24"/>
          <w:szCs w:val="24"/>
        </w:rPr>
        <w:t>-подобные соединения (Защита)</w:t>
      </w:r>
    </w:p>
    <w:p w14:paraId="1064D459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Пенициллины легко разрушаются защитными ферментами бактерий (бета-</w:t>
      </w:r>
      <w:proofErr w:type="spellStart"/>
      <w:r w:rsidRPr="003054BD">
        <w:rPr>
          <w:rFonts w:cs="Times New Roman"/>
          <w:sz w:val="24"/>
          <w:szCs w:val="24"/>
        </w:rPr>
        <w:t>лактамазами</w:t>
      </w:r>
      <w:proofErr w:type="spellEnd"/>
      <w:r w:rsidRPr="003054BD">
        <w:rPr>
          <w:rFonts w:cs="Times New Roman"/>
          <w:sz w:val="24"/>
          <w:szCs w:val="24"/>
        </w:rPr>
        <w:t>). Эта группа веществ блокирует ферменты врага, выполняя роль «щита» и позволяя основному антибиотику беспрепятственно уничтожать инфекцию.</w:t>
      </w:r>
    </w:p>
    <w:p w14:paraId="073326D6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И — Иммуномодулирующие пептиды (Стимуляция)</w:t>
      </w:r>
    </w:p>
    <w:p w14:paraId="5065A4AD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Уникальная добавка, которая не просто убивает микробы, но и стимулирует Т-клетки человеческого иммунитета. Организм начинает сам активно бороться с воспалением, ускоряя выздоровление в 2 раза.</w:t>
      </w:r>
    </w:p>
    <w:p w14:paraId="666B5EE1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Т — </w:t>
      </w:r>
      <w:proofErr w:type="spellStart"/>
      <w:r w:rsidRPr="003054BD">
        <w:rPr>
          <w:rFonts w:cs="Times New Roman"/>
          <w:sz w:val="24"/>
          <w:szCs w:val="24"/>
        </w:rPr>
        <w:t>Тиазолидиновый</w:t>
      </w:r>
      <w:proofErr w:type="spellEnd"/>
      <w:r w:rsidRPr="003054BD">
        <w:rPr>
          <w:rFonts w:cs="Times New Roman"/>
          <w:sz w:val="24"/>
          <w:szCs w:val="24"/>
        </w:rPr>
        <w:t xml:space="preserve"> каркас (Основа)</w:t>
      </w:r>
    </w:p>
    <w:p w14:paraId="4023DC5E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Главный структурный элемент пенициллинового ряда. Это органическое соединение с атомом серы, которое намертво связывается с клеточной стенкой бактерий и заставляет её растворяться (</w:t>
      </w:r>
      <w:proofErr w:type="spellStart"/>
      <w:r w:rsidRPr="003054BD">
        <w:rPr>
          <w:rFonts w:cs="Times New Roman"/>
          <w:sz w:val="24"/>
          <w:szCs w:val="24"/>
        </w:rPr>
        <w:t>лизироваться</w:t>
      </w:r>
      <w:proofErr w:type="spellEnd"/>
      <w:r w:rsidRPr="003054BD">
        <w:rPr>
          <w:rFonts w:cs="Times New Roman"/>
          <w:sz w:val="24"/>
          <w:szCs w:val="24"/>
        </w:rPr>
        <w:t>).</w:t>
      </w:r>
    </w:p>
    <w:p w14:paraId="3AC9DAF0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О — Олигосахариды морского происхождения (Доставка)</w:t>
      </w:r>
    </w:p>
    <w:p w14:paraId="6CE10C64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lastRenderedPageBreak/>
        <w:t>Специальные углеводные молекулы (полученные из глубоководных организмов). Они работают как «умная система навигации»: обволакивают антибиотик, защищают его от разрушения в желудке и прицельно доставляют активное вещество в очаг инфекции.</w:t>
      </w:r>
    </w:p>
    <w:p w14:paraId="10A5450D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 xml:space="preserve">С — </w:t>
      </w:r>
      <w:proofErr w:type="spellStart"/>
      <w:r w:rsidRPr="003054BD">
        <w:rPr>
          <w:rFonts w:cs="Times New Roman"/>
          <w:sz w:val="24"/>
          <w:szCs w:val="24"/>
        </w:rPr>
        <w:t>Сульфабактамные</w:t>
      </w:r>
      <w:proofErr w:type="spellEnd"/>
      <w:r w:rsidRPr="003054BD">
        <w:rPr>
          <w:rFonts w:cs="Times New Roman"/>
          <w:sz w:val="24"/>
          <w:szCs w:val="24"/>
        </w:rPr>
        <w:t xml:space="preserve"> полимеры (Стабильность)</w:t>
      </w:r>
    </w:p>
    <w:p w14:paraId="2F56CCC7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Вещества, обеспечивающие пролонгированный (длительный) эффект лекарства. Благодаря им антибиотик выводится из организма медленнее, что позволяет принимать его всего 1 раз в сутки вместо 3–4 раз, снижая нагрузку на печень.</w:t>
      </w:r>
    </w:p>
    <w:p w14:paraId="2FFACBF4" w14:textId="77777777" w:rsidR="003054BD" w:rsidRP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ascii="Segoe UI Emoji" w:hAnsi="Segoe UI Emoji" w:cs="Segoe UI Emoji"/>
          <w:sz w:val="24"/>
          <w:szCs w:val="24"/>
        </w:rPr>
        <w:t>💊</w:t>
      </w:r>
      <w:r w:rsidRPr="003054BD">
        <w:rPr>
          <w:rFonts w:cs="Times New Roman"/>
          <w:sz w:val="24"/>
          <w:szCs w:val="24"/>
        </w:rPr>
        <w:t xml:space="preserve"> Резюме: что получает человек в одной капсуле?</w:t>
      </w:r>
    </w:p>
    <w:p w14:paraId="7A287F42" w14:textId="436F2B6E" w:rsidR="003054BD" w:rsidRDefault="003054BD" w:rsidP="003054BD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3054BD">
        <w:rPr>
          <w:rFonts w:cs="Times New Roman"/>
          <w:sz w:val="24"/>
          <w:szCs w:val="24"/>
        </w:rPr>
        <w:t>Соединяя буквы вместе, мы получаем формулу, которая бьет по бактериям, защищает саму себя от разрушения, помогает иммунитету и бережет желудок.</w:t>
      </w:r>
    </w:p>
    <w:p w14:paraId="063C1B21" w14:textId="77777777" w:rsidR="003054BD" w:rsidRDefault="003054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E12F763" w14:textId="77777777" w:rsidR="003054BD" w:rsidRDefault="003054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1DB9E67" w14:textId="77777777" w:rsidR="003054BD" w:rsidRPr="00AB3BD8" w:rsidRDefault="003054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6CE92BB" w14:textId="4FDD7026" w:rsidR="00C52521" w:rsidRPr="00AB3BD8" w:rsidRDefault="00C52521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</w:t>
      </w:r>
      <w:r w:rsidR="005F0EBD" w:rsidRPr="00AB3BD8">
        <w:rPr>
          <w:rFonts w:cs="Times New Roman"/>
          <w:b/>
          <w:bCs/>
          <w:sz w:val="24"/>
          <w:szCs w:val="24"/>
        </w:rPr>
        <w:t>ути передачи:</w:t>
      </w:r>
    </w:p>
    <w:p w14:paraId="4FA1D013" w14:textId="77777777" w:rsidR="003D6EB0" w:rsidRPr="00AB3BD8" w:rsidRDefault="003D6EB0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5DB6CF49" w14:textId="0C3065E1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Чисто теоретически передача болезни Куру через таблетки возможна только в одном случае: если при производстве этих таблеток использовались ткани зараженного человека (особенно головной или спинной мозг) и они не подверглись жесткой температурной и химической обработке.</w:t>
      </w:r>
      <w:r w:rsidR="003D6EB0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Болезнь Куру вызывают не бактерии или вирусы, а </w:t>
      </w:r>
      <w:r w:rsidRPr="00AB3BD8">
        <w:rPr>
          <w:rFonts w:cs="Times New Roman"/>
          <w:b/>
          <w:bCs/>
          <w:sz w:val="24"/>
          <w:szCs w:val="24"/>
        </w:rPr>
        <w:t>прионы</w:t>
      </w:r>
      <w:r w:rsidRPr="00AB3BD8">
        <w:rPr>
          <w:rFonts w:cs="Times New Roman"/>
          <w:sz w:val="24"/>
          <w:szCs w:val="24"/>
        </w:rPr>
        <w:t xml:space="preserve"> — аномальные белки. </w:t>
      </w:r>
    </w:p>
    <w:p w14:paraId="47654BD8" w14:textId="77777777" w:rsidR="003D6EB0" w:rsidRPr="00AB3BD8" w:rsidRDefault="003D6EB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CFA1EBF" w14:textId="2270B84C" w:rsidR="003D6EB0" w:rsidRPr="00AB3BD8" w:rsidRDefault="005F0EBD" w:rsidP="00C31F75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Вот как это могло бы произойти на практике и в теории:</w:t>
      </w:r>
    </w:p>
    <w:p w14:paraId="11A6E440" w14:textId="77777777" w:rsidR="00C31F75" w:rsidRPr="00AB3BD8" w:rsidRDefault="00C31F75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00096B92" w14:textId="595AF64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Источник заражения в составе</w:t>
      </w:r>
    </w:p>
    <w:p w14:paraId="243D34FB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Чтобы таблетка стала заразной, в её состав должно попасть вещество, содержащее прионы. В современной медицине иногда используются компоненты животного (а в прошлом — и человеческого) происхождения.</w:t>
      </w:r>
    </w:p>
    <w:p w14:paraId="386139A7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i/>
          <w:iCs/>
          <w:sz w:val="24"/>
          <w:szCs w:val="24"/>
        </w:rPr>
        <w:t>Исторический пример:</w:t>
      </w:r>
      <w:r w:rsidRPr="00AB3BD8">
        <w:rPr>
          <w:rFonts w:cs="Times New Roman"/>
          <w:sz w:val="24"/>
          <w:szCs w:val="24"/>
        </w:rPr>
        <w:t xml:space="preserve"> В XX веке некоторые гормональные препараты (например, гормон роста) изготовляли из гипофиза человеческих трупов. Если донор был заражен прионной болезнью (например, болезнью Крейтцфельдта — Якоба, родственной Куру), пациенты заражались.</w:t>
      </w:r>
    </w:p>
    <w:p w14:paraId="22612D71" w14:textId="65B052B1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i/>
          <w:iCs/>
          <w:sz w:val="24"/>
          <w:szCs w:val="24"/>
        </w:rPr>
        <w:t>Гипотетический сценарий для Куру</w:t>
      </w:r>
      <w:proofErr w:type="gramStart"/>
      <w:r w:rsidRPr="00AB3BD8">
        <w:rPr>
          <w:rFonts w:cs="Times New Roman"/>
          <w:i/>
          <w:iCs/>
          <w:sz w:val="24"/>
          <w:szCs w:val="24"/>
        </w:rPr>
        <w:t>:</w:t>
      </w:r>
      <w:r w:rsidRPr="00AB3BD8">
        <w:rPr>
          <w:rFonts w:cs="Times New Roman"/>
          <w:sz w:val="24"/>
          <w:szCs w:val="24"/>
        </w:rPr>
        <w:t xml:space="preserve"> Если</w:t>
      </w:r>
      <w:proofErr w:type="gramEnd"/>
      <w:r w:rsidRPr="00AB3BD8">
        <w:rPr>
          <w:rFonts w:cs="Times New Roman"/>
          <w:sz w:val="24"/>
          <w:szCs w:val="24"/>
        </w:rPr>
        <w:t xml:space="preserve"> бы компоненты для таблеток (например, специфические ферменты, вытяжки или желатиновые капсулы) производились из тканей человека, болевшего Куру, прионы оказались бы в конечном продукте.</w:t>
      </w:r>
    </w:p>
    <w:p w14:paraId="4FF958BE" w14:textId="77777777" w:rsidR="003D6EB0" w:rsidRPr="00AB3BD8" w:rsidRDefault="003D6EB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B18F2A7" w14:textId="46845629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AB3BD8">
        <w:rPr>
          <w:rFonts w:cs="Times New Roman"/>
          <w:b/>
          <w:bCs/>
          <w:sz w:val="24"/>
          <w:szCs w:val="24"/>
        </w:rPr>
        <w:t>Сверхживучесть</w:t>
      </w:r>
      <w:proofErr w:type="spellEnd"/>
      <w:r w:rsidRPr="00AB3BD8">
        <w:rPr>
          <w:rFonts w:cs="Times New Roman"/>
          <w:b/>
          <w:bCs/>
          <w:sz w:val="24"/>
          <w:szCs w:val="24"/>
        </w:rPr>
        <w:t xml:space="preserve"> прионов</w:t>
      </w:r>
    </w:p>
    <w:p w14:paraId="7B5E5789" w14:textId="23D41D16" w:rsidR="003D6EB0" w:rsidRPr="00AB3BD8" w:rsidRDefault="005F0EBD" w:rsidP="00C31F7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Обычные методы стерилизации, которые убивают вирусы и бактерии, на прионы </w:t>
      </w:r>
      <w:r w:rsidRPr="00AB3BD8">
        <w:rPr>
          <w:rFonts w:cs="Times New Roman"/>
          <w:b/>
          <w:bCs/>
          <w:sz w:val="24"/>
          <w:szCs w:val="24"/>
        </w:rPr>
        <w:t>не действуют</w:t>
      </w:r>
      <w:r w:rsidRPr="00AB3BD8">
        <w:rPr>
          <w:rFonts w:cs="Times New Roman"/>
          <w:sz w:val="24"/>
          <w:szCs w:val="24"/>
        </w:rPr>
        <w:t>. Чтобы таблетка осталась заразной, прионы должны «выжить» в процессе производства.</w:t>
      </w:r>
    </w:p>
    <w:p w14:paraId="611D4D66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Они легко переносят:</w:t>
      </w:r>
    </w:p>
    <w:p w14:paraId="4B7EA325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Стандартное кипячение и высушивание.</w:t>
      </w:r>
    </w:p>
    <w:p w14:paraId="32D316B7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Обработку этиловым спиртом и формалином.</w:t>
      </w:r>
    </w:p>
    <w:p w14:paraId="10F2A8B1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Воздействие радиации и ультрафиолета.</w:t>
      </w:r>
    </w:p>
    <w:p w14:paraId="2B373342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Воздействие желудочного сока (кислой среды).</w:t>
      </w:r>
    </w:p>
    <w:p w14:paraId="4B996704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Если при производстве лекарства не применялся </w:t>
      </w:r>
      <w:proofErr w:type="spellStart"/>
      <w:r w:rsidRPr="00AB3BD8">
        <w:rPr>
          <w:rFonts w:cs="Times New Roman"/>
          <w:sz w:val="24"/>
          <w:szCs w:val="24"/>
        </w:rPr>
        <w:t>автоклавирование</w:t>
      </w:r>
      <w:proofErr w:type="spellEnd"/>
      <w:r w:rsidRPr="00AB3BD8">
        <w:rPr>
          <w:rFonts w:cs="Times New Roman"/>
          <w:sz w:val="24"/>
          <w:szCs w:val="24"/>
        </w:rPr>
        <w:t xml:space="preserve"> (нагрев под давлением выше 134 °C) или обработка концентрированной щелочью, прион сохранит свою опасную структуру.</w:t>
      </w:r>
    </w:p>
    <w:p w14:paraId="668092C6" w14:textId="77777777" w:rsidR="003D6EB0" w:rsidRPr="00AB3BD8" w:rsidRDefault="003D6EB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3191058" w14:textId="41BE6730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Путь попадания в организм</w:t>
      </w:r>
    </w:p>
    <w:p w14:paraId="12AAE243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Когда человек глотает такую гипотетическую таблетку:</w:t>
      </w:r>
    </w:p>
    <w:p w14:paraId="0F747239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Прион успешно проходит через агрессивную среду желудка.</w:t>
      </w:r>
    </w:p>
    <w:p w14:paraId="3B00B1FC" w14:textId="77777777" w:rsidR="003D6EB0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lastRenderedPageBreak/>
        <w:t xml:space="preserve">Всасывается в кишечнике через </w:t>
      </w:r>
      <w:proofErr w:type="spellStart"/>
      <w:r w:rsidRPr="00AB3BD8">
        <w:rPr>
          <w:rFonts w:cs="Times New Roman"/>
          <w:sz w:val="24"/>
          <w:szCs w:val="24"/>
        </w:rPr>
        <w:t>пейеровы</w:t>
      </w:r>
      <w:proofErr w:type="spellEnd"/>
      <w:r w:rsidRPr="00AB3BD8">
        <w:rPr>
          <w:rFonts w:cs="Times New Roman"/>
          <w:sz w:val="24"/>
          <w:szCs w:val="24"/>
        </w:rPr>
        <w:t xml:space="preserve"> бляшки (часть иммунной системы).</w:t>
      </w:r>
    </w:p>
    <w:p w14:paraId="75A964DE" w14:textId="7E98E05A" w:rsidR="00397FF2" w:rsidRPr="00AB3BD8" w:rsidRDefault="005F0EBD" w:rsidP="00C31F7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По лимфатическим путям и периферическим нервам проникает в </w:t>
      </w:r>
      <w:r w:rsidRPr="00AB3BD8">
        <w:rPr>
          <w:rFonts w:cs="Times New Roman"/>
          <w:b/>
          <w:bCs/>
          <w:sz w:val="24"/>
          <w:szCs w:val="24"/>
        </w:rPr>
        <w:t>центральную нервную систему</w:t>
      </w:r>
      <w:r w:rsidRPr="00AB3BD8">
        <w:rPr>
          <w:rFonts w:cs="Times New Roman"/>
          <w:sz w:val="24"/>
          <w:szCs w:val="24"/>
        </w:rPr>
        <w:t>.</w:t>
      </w:r>
    </w:p>
    <w:p w14:paraId="636CDC97" w14:textId="77777777" w:rsidR="00397FF2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 головном мозге дефектный белок запускает цепную реакцию, заставляя нормальные белки организма менять свою форму на аномальную. Это приводит к губчатой энцефалопатии (разрушению мозга).</w:t>
      </w:r>
    </w:p>
    <w:p w14:paraId="51E57FFA" w14:textId="77777777" w:rsidR="00397FF2" w:rsidRPr="00AB3BD8" w:rsidRDefault="00397FF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4C153A8" w14:textId="77777777" w:rsidR="00397FF2" w:rsidRPr="00AB3BD8" w:rsidRDefault="005F0E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Резюме</w:t>
      </w:r>
    </w:p>
    <w:p w14:paraId="42F9A76D" w14:textId="77777777" w:rsidR="00C31F75" w:rsidRPr="00AB3BD8" w:rsidRDefault="005F0EBD" w:rsidP="00C31F7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 обычных таблетках (витаминах, анальгетиках, антибиотиках) прионов Куру быть не может. Теоретический сценарий требует </w:t>
      </w:r>
      <w:r w:rsidRPr="00AB3BD8">
        <w:rPr>
          <w:rFonts w:cs="Times New Roman"/>
          <w:b/>
          <w:bCs/>
          <w:sz w:val="24"/>
          <w:szCs w:val="24"/>
        </w:rPr>
        <w:t>прямого использования биологического материала зараженного человека</w:t>
      </w:r>
      <w:r w:rsidRPr="00AB3BD8">
        <w:rPr>
          <w:rFonts w:cs="Times New Roman"/>
          <w:sz w:val="24"/>
          <w:szCs w:val="24"/>
        </w:rPr>
        <w:t xml:space="preserve"> при изготовлении препарата и некачественной специфической стерилизации.</w:t>
      </w:r>
    </w:p>
    <w:p w14:paraId="339DE4B0" w14:textId="48BE2E0E" w:rsidR="008A0D10" w:rsidRPr="00AB3BD8" w:rsidRDefault="008A0D10" w:rsidP="00C31F7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За основу мы возьмем болезнь Куру. Куру - редкое неизлечимое смертельное нейродегенеративное прионное заболевание, встречающееся в высокогорных районах Новой Гвинеи у аборигенов племени форе. Представляет собой форму трансмиссивной губчатой энцефалопатии (TSE), что приводит к таким симптомам, как тремор и потеря координации из-за нейродегенерации. Впервые обнаружено в начале XX века. Известна как «болезнь смеха» из-за патологических приступов смеха, которые являются симптомом заболевания. В настоящее время широко распространено мнение, что куру передавалась среди членов племени форе в Папуа - Новой Гвинее через погребальный каннибализм. Эпидемия, вероятно, началась, когда у жителя племени развилась спорадическая болезнь Крейтцфельдта-Якоба и он умер. Когда жители деревни съедали мозг, они заражались болезнью, а затем она передавалась другим жителям деревни, которые съедали их заражённые мозги. </w:t>
      </w:r>
    </w:p>
    <w:p w14:paraId="114AA702" w14:textId="77777777" w:rsidR="008410F3" w:rsidRDefault="008410F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5DA30A5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990DF42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C6B91C0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14F83BD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E9C4D57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085DC97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DF3EA7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ascii="Segoe UI Emoji" w:hAnsi="Segoe UI Emoji" w:cs="Segoe UI Emoji"/>
          <w:sz w:val="24"/>
          <w:szCs w:val="24"/>
        </w:rPr>
        <w:t>🧬</w:t>
      </w:r>
      <w:r w:rsidRPr="001A27DC">
        <w:rPr>
          <w:rFonts w:cs="Times New Roman"/>
          <w:sz w:val="24"/>
          <w:szCs w:val="24"/>
        </w:rPr>
        <w:t xml:space="preserve"> Научное обоснование: Проект «Панацея»</w:t>
      </w:r>
    </w:p>
    <w:p w14:paraId="1175DD40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1. Как Куру соединился с пенициллином?</w:t>
      </w:r>
    </w:p>
    <w:p w14:paraId="71B59ED0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Болезнь Куру вызывается прионами — это не бактерии и не вирусы, а дефектные белки с аномальной структурой. Они невероятно живучи: их не убивает кипячение, радиация или спирт.</w:t>
      </w:r>
    </w:p>
    <w:p w14:paraId="5F9A851A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 xml:space="preserve">В вашей лаборатории ученые пытались создать «супер-антибиотик» на основе грибов </w:t>
      </w:r>
      <w:proofErr w:type="spellStart"/>
      <w:r w:rsidRPr="001A27DC">
        <w:rPr>
          <w:rFonts w:cs="Times New Roman"/>
          <w:sz w:val="24"/>
          <w:szCs w:val="24"/>
        </w:rPr>
        <w:t>Penicillium</w:t>
      </w:r>
      <w:proofErr w:type="spellEnd"/>
      <w:r w:rsidRPr="001A27DC">
        <w:rPr>
          <w:rFonts w:cs="Times New Roman"/>
          <w:sz w:val="24"/>
          <w:szCs w:val="24"/>
        </w:rPr>
        <w:t xml:space="preserve">. Для ускорения роста культур или в попытках скрестить свойства тканей (например, для </w:t>
      </w:r>
      <w:proofErr w:type="spellStart"/>
      <w:r w:rsidRPr="001A27DC">
        <w:rPr>
          <w:rFonts w:cs="Times New Roman"/>
          <w:sz w:val="24"/>
          <w:szCs w:val="24"/>
        </w:rPr>
        <w:t>нейропротекции</w:t>
      </w:r>
      <w:proofErr w:type="spellEnd"/>
      <w:r w:rsidRPr="001A27DC">
        <w:rPr>
          <w:rFonts w:cs="Times New Roman"/>
          <w:sz w:val="24"/>
          <w:szCs w:val="24"/>
        </w:rPr>
        <w:t>) в чан с питательной средой случайно попали фрагменты зараженного мозга. Прионы Куру не погибли в антибиотике. Более того, они подверглись трансформации (мутации) под воздействием концентрированных ферментов гриба.</w:t>
      </w:r>
    </w:p>
    <w:p w14:paraId="45F113E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2. Почему это стало «ядом» и как оно передается животным?</w:t>
      </w:r>
    </w:p>
    <w:p w14:paraId="4C948BFC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В обычной природе Куру передается только через каннибализм (поедание мозга). Но мутировавший в чане прион изменил свою структуру:</w:t>
      </w:r>
    </w:p>
    <w:p w14:paraId="79CB15F0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Он «научился» связываться с молекулами пенициллина.</w:t>
      </w:r>
    </w:p>
    <w:p w14:paraId="7F159EC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Грибковая основа сделала прион устойчивым во внешней среде и способным проникать через слизистые оболочки (а не только при поедании).</w:t>
      </w:r>
    </w:p>
    <w:p w14:paraId="7B785B0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Так как структура белка изменилась, барьер между видами рухнул. Новый прион стал опасен не только для человека, но и для млекопитающих (вызывая у них аналог коровьего бешенства или скрепи).</w:t>
      </w:r>
    </w:p>
    <w:p w14:paraId="5348302B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ascii="Segoe UI Emoji" w:hAnsi="Segoe UI Emoji" w:cs="Segoe UI Emoji"/>
          <w:sz w:val="24"/>
          <w:szCs w:val="24"/>
        </w:rPr>
        <w:t>🐀</w:t>
      </w:r>
      <w:r w:rsidRPr="001A27DC">
        <w:rPr>
          <w:rFonts w:cs="Times New Roman"/>
          <w:sz w:val="24"/>
          <w:szCs w:val="24"/>
        </w:rPr>
        <w:t xml:space="preserve"> Роль грызунов (Механизм распространения)</w:t>
      </w:r>
    </w:p>
    <w:p w14:paraId="136CD6BD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lastRenderedPageBreak/>
        <w:t>В реальности грызуны редко болеют прионными болезнями в дикой природе, но в вашей игре это легко объяснить через биологию грибов:</w:t>
      </w:r>
    </w:p>
    <w:p w14:paraId="5176C077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1A27DC">
        <w:rPr>
          <w:rFonts w:cs="Times New Roman"/>
          <w:sz w:val="24"/>
          <w:szCs w:val="24"/>
        </w:rPr>
        <w:t>Гриbroad</w:t>
      </w:r>
      <w:proofErr w:type="spellEnd"/>
      <w:r w:rsidRPr="001A27DC">
        <w:rPr>
          <w:rFonts w:cs="Times New Roman"/>
          <w:sz w:val="24"/>
          <w:szCs w:val="24"/>
        </w:rPr>
        <w:t>-вектор (Мицелий): Поскольку основа «лекарства» — это плесневый гриб, зараженная субстанция начала разрастаться как плесень в подвалах и канализациях лаборатории.</w:t>
      </w:r>
    </w:p>
    <w:p w14:paraId="53C26AB9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Приманка для крыс: Грызуны (крысы и мыши) активно поедают грибковый мицелий.</w:t>
      </w:r>
    </w:p>
    <w:p w14:paraId="64851EB6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Бессимптомные носители</w:t>
      </w:r>
      <w:proofErr w:type="gramStart"/>
      <w:r w:rsidRPr="001A27DC">
        <w:rPr>
          <w:rFonts w:cs="Times New Roman"/>
          <w:sz w:val="24"/>
          <w:szCs w:val="24"/>
        </w:rPr>
        <w:t>: Из-за</w:t>
      </w:r>
      <w:proofErr w:type="gramEnd"/>
      <w:r w:rsidRPr="001A27DC">
        <w:rPr>
          <w:rFonts w:cs="Times New Roman"/>
          <w:sz w:val="24"/>
          <w:szCs w:val="24"/>
        </w:rPr>
        <w:t xml:space="preserve"> особенностей иммунитета грызунов, мутировавший прион не убивает их сразу, а оседает в их слюнных железах и мочевыделительной системе.</w:t>
      </w:r>
    </w:p>
    <w:p w14:paraId="61F80E59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Путь заражения: Крысы бегают по запасам еды, кусают скот или людей. Мутировавший прион Куру передается через укусы, слюну или экскременты.</w:t>
      </w:r>
    </w:p>
    <w:p w14:paraId="044B4B32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ascii="Segoe UI Emoji" w:hAnsi="Segoe UI Emoji" w:cs="Segoe UI Emoji"/>
          <w:sz w:val="24"/>
          <w:szCs w:val="24"/>
        </w:rPr>
        <w:t>🎮</w:t>
      </w:r>
      <w:r w:rsidRPr="001A27DC">
        <w:rPr>
          <w:rFonts w:cs="Times New Roman"/>
          <w:sz w:val="24"/>
          <w:szCs w:val="24"/>
        </w:rPr>
        <w:t xml:space="preserve"> Игровой лор (Как подать это игрокам)</w:t>
      </w:r>
    </w:p>
    <w:p w14:paraId="57906EFE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 xml:space="preserve">Вы можете разбросать по игре записки или </w:t>
      </w:r>
      <w:proofErr w:type="spellStart"/>
      <w:r w:rsidRPr="001A27DC">
        <w:rPr>
          <w:rFonts w:cs="Times New Roman"/>
          <w:sz w:val="24"/>
          <w:szCs w:val="24"/>
        </w:rPr>
        <w:t>аудиодневники</w:t>
      </w:r>
      <w:proofErr w:type="spellEnd"/>
      <w:r w:rsidRPr="001A27DC">
        <w:rPr>
          <w:rFonts w:cs="Times New Roman"/>
          <w:sz w:val="24"/>
          <w:szCs w:val="24"/>
        </w:rPr>
        <w:t xml:space="preserve"> ученых, чтобы раскрывать сюжет постепенно:</w:t>
      </w:r>
    </w:p>
    <w:p w14:paraId="5AFED818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 xml:space="preserve">Дневник день 1: «Мы на пороге открытия! Вытяжка из </w:t>
      </w:r>
      <w:proofErr w:type="spellStart"/>
      <w:r w:rsidRPr="001A27DC">
        <w:rPr>
          <w:rFonts w:cs="Times New Roman"/>
          <w:sz w:val="24"/>
          <w:szCs w:val="24"/>
        </w:rPr>
        <w:t>Penicillium</w:t>
      </w:r>
      <w:proofErr w:type="spellEnd"/>
      <w:r w:rsidRPr="001A27DC">
        <w:rPr>
          <w:rFonts w:cs="Times New Roman"/>
          <w:sz w:val="24"/>
          <w:szCs w:val="24"/>
        </w:rPr>
        <w:t xml:space="preserve"> в сочетании с белковыми структурами показывает 100% регенерацию клеток мозга у подопытных».</w:t>
      </w:r>
    </w:p>
    <w:p w14:paraId="7DB4F80B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Дневник день 14 (День катастрофы): «Произошла халатность. Лаборант занес в биореактор образец тканей Kuru-96, изъятый у погибшего аборигена. Мы пытались стерилизовать чан, но прионы выжили. Они начали мутировать вместе с грибницей...»</w:t>
      </w:r>
    </w:p>
    <w:p w14:paraId="229CAA58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Дневник день 20: «Препарат превратился в токсин. Нам пришлось слить бракованную партию в канализацию. Но, кажется, местная популяция крыс уже распробовала эту плесень. О боже, у них меняется поведение...»</w:t>
      </w:r>
    </w:p>
    <w:p w14:paraId="6F3FBE9E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ascii="Segoe UI Emoji" w:hAnsi="Segoe UI Emoji" w:cs="Segoe UI Emoji"/>
          <w:sz w:val="24"/>
          <w:szCs w:val="24"/>
        </w:rPr>
        <w:t>📊</w:t>
      </w:r>
      <w:r w:rsidRPr="001A27DC">
        <w:rPr>
          <w:rFonts w:cs="Times New Roman"/>
          <w:sz w:val="24"/>
          <w:szCs w:val="24"/>
        </w:rPr>
        <w:t xml:space="preserve"> Сравнительная таблица</w:t>
      </w:r>
      <w:proofErr w:type="gramStart"/>
      <w:r w:rsidRPr="001A27DC">
        <w:rPr>
          <w:rFonts w:cs="Times New Roman"/>
          <w:sz w:val="24"/>
          <w:szCs w:val="24"/>
        </w:rPr>
        <w:t>: Было</w:t>
      </w:r>
      <w:proofErr w:type="gramEnd"/>
      <w:r w:rsidRPr="001A27DC">
        <w:rPr>
          <w:rFonts w:cs="Times New Roman"/>
          <w:sz w:val="24"/>
          <w:szCs w:val="24"/>
        </w:rPr>
        <w:t xml:space="preserve"> / Стало</w:t>
      </w:r>
    </w:p>
    <w:p w14:paraId="7B80ACA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Свойство</w:t>
      </w:r>
    </w:p>
    <w:p w14:paraId="126B98CC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Исходная болезнь Куру</w:t>
      </w:r>
    </w:p>
    <w:p w14:paraId="44D18AC6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Мутировавший гибрид (Куру + Пенициллин)</w:t>
      </w:r>
    </w:p>
    <w:p w14:paraId="35C59E67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Возбудитель</w:t>
      </w:r>
    </w:p>
    <w:p w14:paraId="795AB267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Чистый прион (белок)</w:t>
      </w:r>
    </w:p>
    <w:p w14:paraId="277B0338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Прион, инкапсулированный в грибковую спору</w:t>
      </w:r>
    </w:p>
    <w:p w14:paraId="3537411A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Способ передачи</w:t>
      </w:r>
    </w:p>
    <w:p w14:paraId="23C96068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Только каннибализм</w:t>
      </w:r>
    </w:p>
    <w:p w14:paraId="7F844713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Укусы грызунов, зараженная пища/вода, контакт с плесенью</w:t>
      </w:r>
    </w:p>
    <w:p w14:paraId="10A7A72E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Кого поражает</w:t>
      </w:r>
    </w:p>
    <w:p w14:paraId="0AC54C2F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Только людей</w:t>
      </w:r>
    </w:p>
    <w:p w14:paraId="4E084A97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Людей, грызунов, крупный рогатый скот, собак</w:t>
      </w:r>
    </w:p>
    <w:p w14:paraId="2F226071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Симптомы</w:t>
      </w:r>
    </w:p>
    <w:p w14:paraId="54DAA3DE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Дрожь, потеря координации, смех</w:t>
      </w:r>
    </w:p>
    <w:p w14:paraId="62CD6D2A" w14:textId="77777777" w:rsidR="001A27DC" w:rsidRPr="001A27DC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Агрессия, судороги, разрушение мозга за считанные дни</w:t>
      </w:r>
    </w:p>
    <w:p w14:paraId="15011929" w14:textId="7DE1C536" w:rsidR="00A93525" w:rsidRDefault="001A27DC" w:rsidP="001A27DC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1A27DC">
        <w:rPr>
          <w:rFonts w:cs="Times New Roman"/>
          <w:sz w:val="24"/>
          <w:szCs w:val="24"/>
        </w:rPr>
        <w:t>Такая схема выглядит максимально реалистично: прионы действительно бессмертны, грибы часто мутируют, а крысы — идеальный транспорт для инфекций.</w:t>
      </w:r>
    </w:p>
    <w:p w14:paraId="31E370C8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B17288E" w14:textId="77777777" w:rsidR="00A93525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0D421AB" w14:textId="77777777" w:rsidR="00A93525" w:rsidRPr="00AB3BD8" w:rsidRDefault="00A9352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3468E1A" w14:textId="77777777" w:rsidR="008410F3" w:rsidRPr="00AB3BD8" w:rsidRDefault="008410F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25361CB" w14:textId="31FBB167" w:rsidR="008410F3" w:rsidRPr="00AB3BD8" w:rsidRDefault="008410F3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КОНТОРА ИЗ-ЗА КОГО ВСЯ БЕДА</w:t>
      </w:r>
      <w:r w:rsidR="00255D94"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 (ЛИНАМ)</w:t>
      </w:r>
    </w:p>
    <w:p w14:paraId="579D99CE" w14:textId="5A71D5A4" w:rsidR="006772DF" w:rsidRPr="00AB3BD8" w:rsidRDefault="006772D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0E33C2E" w14:textId="49C5A3FE" w:rsidR="00AF28AE" w:rsidRPr="00AB3BD8" w:rsidRDefault="00C31F75" w:rsidP="00C31F7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Научно-исследовательская</w:t>
      </w:r>
      <w:r w:rsidR="005F0EBD" w:rsidRPr="00AB3BD8">
        <w:rPr>
          <w:rFonts w:cs="Times New Roman"/>
          <w:sz w:val="24"/>
          <w:szCs w:val="24"/>
        </w:rPr>
        <w:t xml:space="preserve"> лаборатория по изучению </w:t>
      </w:r>
      <w:r w:rsidRPr="00AB3BD8">
        <w:rPr>
          <w:rFonts w:cs="Times New Roman"/>
          <w:sz w:val="24"/>
          <w:szCs w:val="24"/>
        </w:rPr>
        <w:t>нейрохимической</w:t>
      </w:r>
      <w:r w:rsidR="005F0EBD" w:rsidRPr="00AB3BD8">
        <w:rPr>
          <w:rFonts w:cs="Times New Roman"/>
          <w:sz w:val="24"/>
          <w:szCs w:val="24"/>
        </w:rPr>
        <w:t xml:space="preserve"> активности мозга</w:t>
      </w:r>
      <w:r w:rsidR="00913F72" w:rsidRPr="00AB3BD8">
        <w:rPr>
          <w:rFonts w:cs="Times New Roman"/>
          <w:sz w:val="24"/>
          <w:szCs w:val="24"/>
        </w:rPr>
        <w:t xml:space="preserve"> (</w:t>
      </w:r>
      <w:r w:rsidR="00F0122B" w:rsidRPr="00AB3BD8">
        <w:rPr>
          <w:rFonts w:cs="Times New Roman"/>
          <w:sz w:val="24"/>
          <w:szCs w:val="24"/>
        </w:rPr>
        <w:t>ЛИНА</w:t>
      </w:r>
      <w:r w:rsidR="000828D7" w:rsidRPr="00AB3BD8">
        <w:rPr>
          <w:rFonts w:cs="Times New Roman"/>
          <w:sz w:val="24"/>
          <w:szCs w:val="24"/>
        </w:rPr>
        <w:t>М</w:t>
      </w:r>
      <w:r w:rsidR="00913F72" w:rsidRPr="00AB3BD8">
        <w:rPr>
          <w:rFonts w:cs="Times New Roman"/>
          <w:sz w:val="24"/>
          <w:szCs w:val="24"/>
        </w:rPr>
        <w:t>)</w:t>
      </w:r>
      <w:r w:rsidRPr="00AB3BD8">
        <w:rPr>
          <w:rFonts w:cs="Times New Roman"/>
          <w:sz w:val="24"/>
          <w:szCs w:val="24"/>
        </w:rPr>
        <w:t>.</w:t>
      </w:r>
    </w:p>
    <w:p w14:paraId="08C2F9BE" w14:textId="77777777" w:rsidR="004F6874" w:rsidRPr="00AB3BD8" w:rsidRDefault="004F6874" w:rsidP="00BF66F2">
      <w:pPr>
        <w:spacing w:after="0"/>
        <w:jc w:val="both"/>
        <w:rPr>
          <w:rFonts w:cs="Times New Roman"/>
          <w:sz w:val="24"/>
          <w:szCs w:val="24"/>
        </w:rPr>
      </w:pPr>
    </w:p>
    <w:p w14:paraId="54578438" w14:textId="77777777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Лаборатория, спрятанная под </w:t>
      </w:r>
      <w:proofErr w:type="spellStart"/>
      <w:r w:rsidRPr="00AB3BD8">
        <w:rPr>
          <w:rFonts w:cs="Times New Roman"/>
          <w:sz w:val="24"/>
          <w:szCs w:val="24"/>
        </w:rPr>
        <w:t>Верхоленском</w:t>
      </w:r>
      <w:proofErr w:type="spellEnd"/>
      <w:r w:rsidRPr="00AB3BD8">
        <w:rPr>
          <w:rFonts w:cs="Times New Roman"/>
          <w:sz w:val="24"/>
          <w:szCs w:val="24"/>
        </w:rPr>
        <w:t xml:space="preserve">, работает над проектом под кодовым названием </w:t>
      </w:r>
      <w:r w:rsidRPr="00AB3BD8">
        <w:rPr>
          <w:rFonts w:cs="Times New Roman"/>
          <w:b/>
          <w:bCs/>
          <w:sz w:val="24"/>
          <w:szCs w:val="24"/>
        </w:rPr>
        <w:t>«Ока-Синапс»</w:t>
      </w:r>
      <w:r w:rsidRPr="00AB3BD8">
        <w:rPr>
          <w:rFonts w:cs="Times New Roman"/>
          <w:sz w:val="24"/>
          <w:szCs w:val="24"/>
        </w:rPr>
        <w:t xml:space="preserve">. Цель ученых — </w:t>
      </w:r>
      <w:r w:rsidRPr="00AB3BD8">
        <w:rPr>
          <w:rFonts w:cs="Times New Roman"/>
          <w:b/>
          <w:bCs/>
          <w:sz w:val="24"/>
          <w:szCs w:val="24"/>
        </w:rPr>
        <w:t>взлом и полное подавление воли человека через точечное нейрохимическое воздействие</w:t>
      </w:r>
      <w:r w:rsidRPr="00AB3BD8">
        <w:rPr>
          <w:rFonts w:cs="Times New Roman"/>
          <w:sz w:val="24"/>
          <w:szCs w:val="24"/>
        </w:rPr>
        <w:t>.</w:t>
      </w:r>
    </w:p>
    <w:p w14:paraId="0A43A161" w14:textId="77777777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lastRenderedPageBreak/>
        <w:t>Они пытаются создать препарат (или сыворотку), который при введении или распылении делает человека абсолютно покорным, внушаемым и неспособным на агрессию или протест. Настоящий «цифровой наркоз» для сознания.</w:t>
      </w:r>
      <w:r w:rsidR="003C676B" w:rsidRPr="00AB3BD8">
        <w:rPr>
          <w:rFonts w:cs="Times New Roman"/>
          <w:sz w:val="24"/>
          <w:szCs w:val="24"/>
        </w:rPr>
        <w:t xml:space="preserve"> Проект закрыли, но гигантские подземные площади с бетонными стенами метровой толщины остались. Лаборатория использует эту инфраструктуру: глубина в 30 метров под землей полностью экранирует любые излучения, и её невозможно засечь со спутников или с помощью тепловизоров.</w:t>
      </w:r>
      <w:r w:rsidR="003C676B" w:rsidRPr="00AB3BD8">
        <w:rPr>
          <w:rFonts w:cs="Times New Roman"/>
          <w:sz w:val="24"/>
          <w:szCs w:val="24"/>
        </w:rPr>
        <w:br/>
        <w:t>Финансирует этот проект бывший высокопоставленный чиновник из Москвы, который грезит идеей «идеального контроля над массами» и планирует продать технологию крупному военизированному синдикату.</w:t>
      </w:r>
    </w:p>
    <w:p w14:paraId="1C4FE31E" w14:textId="77777777" w:rsidR="00CF245D" w:rsidRPr="00AB3BD8" w:rsidRDefault="00CF245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01EDFDC" w14:textId="77777777" w:rsidR="00CF245D" w:rsidRPr="00AB3BD8" w:rsidRDefault="004F6874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 xml:space="preserve">Вымирающий </w:t>
      </w:r>
      <w:proofErr w:type="spellStart"/>
      <w:r w:rsidRPr="00AB3BD8">
        <w:rPr>
          <w:rFonts w:cs="Times New Roman"/>
          <w:b/>
          <w:bCs/>
          <w:sz w:val="24"/>
          <w:szCs w:val="24"/>
          <w:u w:val="single"/>
        </w:rPr>
        <w:t>Верхоленск</w:t>
      </w:r>
      <w:proofErr w:type="spellEnd"/>
      <w:r w:rsidRPr="00AB3BD8">
        <w:rPr>
          <w:rFonts w:cs="Times New Roman"/>
          <w:b/>
          <w:bCs/>
          <w:sz w:val="24"/>
          <w:szCs w:val="24"/>
          <w:u w:val="single"/>
        </w:rPr>
        <w:t xml:space="preserve"> подошел для этой жуткой цели по трем идеальным причинам:</w:t>
      </w:r>
    </w:p>
    <w:p w14:paraId="113A908F" w14:textId="77777777" w:rsidR="00CF245D" w:rsidRPr="00AB3BD8" w:rsidRDefault="00CF245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E60A4E1" w14:textId="7F774AEB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Доступ к уникальному сырью</w:t>
      </w:r>
    </w:p>
    <w:p w14:paraId="61E36AAD" w14:textId="77777777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Для синтеза нейротоксина ученым нужен редкий вид гриба-паразита, который растет только на корнях старых ив в пойме Оки, в глухих болотистых местах между Пущино и </w:t>
      </w:r>
      <w:proofErr w:type="spellStart"/>
      <w:r w:rsidRPr="00AB3BD8">
        <w:rPr>
          <w:rFonts w:cs="Times New Roman"/>
          <w:sz w:val="24"/>
          <w:szCs w:val="24"/>
        </w:rPr>
        <w:t>Верхоленском</w:t>
      </w:r>
      <w:proofErr w:type="spellEnd"/>
      <w:r w:rsidRPr="00AB3BD8">
        <w:rPr>
          <w:rFonts w:cs="Times New Roman"/>
          <w:sz w:val="24"/>
          <w:szCs w:val="24"/>
        </w:rPr>
        <w:t>. В чистом Подмосковье его нет, а здесь, в диких нетронутых лесах на границе областей, исследователи собирают его тоннами под видом обычных грибников.</w:t>
      </w:r>
    </w:p>
    <w:p w14:paraId="10495A38" w14:textId="4522982C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«Идеальные» условия для испытаний</w:t>
      </w:r>
    </w:p>
    <w:p w14:paraId="652DBC75" w14:textId="77777777" w:rsidR="00CF245D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Город отрезан от мира, а медицина и полиция здесь практически парализованы. Те самые </w:t>
      </w:r>
      <w:r w:rsidRPr="00AB3BD8">
        <w:rPr>
          <w:rFonts w:cs="Times New Roman"/>
          <w:b/>
          <w:bCs/>
          <w:sz w:val="24"/>
          <w:szCs w:val="24"/>
        </w:rPr>
        <w:t>15–20 «самозанятых» ученых</w:t>
      </w:r>
      <w:r w:rsidRPr="00AB3BD8">
        <w:rPr>
          <w:rFonts w:cs="Times New Roman"/>
          <w:sz w:val="24"/>
          <w:szCs w:val="24"/>
        </w:rPr>
        <w:t xml:space="preserve"> тайно тестируют малые дозы психоактивных веществ на местных жителях.</w:t>
      </w:r>
    </w:p>
    <w:p w14:paraId="77929FE9" w14:textId="1781B69C" w:rsidR="004F6874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Вещество добавляют в водопроводную воду МУП «Водоканал» (где у лаборатории есть свой человек) или распыляют в виде конденсата у автостанции.</w:t>
      </w:r>
      <w:r w:rsidRPr="00AB3BD8">
        <w:rPr>
          <w:rFonts w:cs="Times New Roman"/>
          <w:sz w:val="24"/>
          <w:szCs w:val="24"/>
        </w:rPr>
        <w:br/>
        <w:t>Если у кого-то из горожан случается помутнение сознания, галлюцинации или провалы в памяти, никто ничего не подозревает. Списать это на палёный алкоголь из местной наливайки, общую депрессию или плохую экологию от завода «</w:t>
      </w:r>
      <w:proofErr w:type="spellStart"/>
      <w:r w:rsidRPr="00AB3BD8">
        <w:rPr>
          <w:rFonts w:cs="Times New Roman"/>
          <w:sz w:val="24"/>
          <w:szCs w:val="24"/>
        </w:rPr>
        <w:t>ВерхПласт</w:t>
      </w:r>
      <w:proofErr w:type="spellEnd"/>
      <w:r w:rsidRPr="00AB3BD8">
        <w:rPr>
          <w:rFonts w:cs="Times New Roman"/>
          <w:sz w:val="24"/>
          <w:szCs w:val="24"/>
        </w:rPr>
        <w:t>» — проще простого. А скорая помощь, как мы помним, всё равно едет часами.</w:t>
      </w:r>
      <w:r w:rsidRPr="00AB3BD8">
        <w:rPr>
          <w:rFonts w:cs="Times New Roman"/>
          <w:sz w:val="24"/>
          <w:szCs w:val="24"/>
        </w:rPr>
        <w:br/>
      </w:r>
    </w:p>
    <w:p w14:paraId="61237E57" w14:textId="77777777" w:rsidR="00D47E48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Маскировка закупок дорогого и специфического оборудования для секретной лаборатории через обычные </w:t>
      </w:r>
      <w:r w:rsidRPr="00AB3BD8">
        <w:rPr>
          <w:rFonts w:cs="Times New Roman"/>
          <w:b/>
          <w:bCs/>
          <w:sz w:val="24"/>
          <w:szCs w:val="24"/>
        </w:rPr>
        <w:t xml:space="preserve">ПВЗ </w:t>
      </w:r>
      <w:r w:rsidR="0007229E" w:rsidRPr="00AB3BD8">
        <w:rPr>
          <w:rFonts w:cs="Times New Roman"/>
          <w:b/>
          <w:bCs/>
          <w:color w:val="000000" w:themeColor="text1"/>
          <w:sz w:val="24"/>
          <w:szCs w:val="24"/>
        </w:rPr>
        <w:t>Метрик</w:t>
      </w:r>
      <w:r w:rsidRPr="00AB3BD8">
        <w:rPr>
          <w:rFonts w:cs="Times New Roman"/>
          <w:b/>
          <w:bCs/>
          <w:sz w:val="24"/>
          <w:szCs w:val="24"/>
        </w:rPr>
        <w:t xml:space="preserve"> и </w:t>
      </w:r>
      <w:proofErr w:type="spellStart"/>
      <w:r w:rsidR="00D21FB8" w:rsidRPr="00AB3BD8">
        <w:rPr>
          <w:rFonts w:cs="Times New Roman"/>
          <w:b/>
          <w:bCs/>
          <w:color w:val="000000" w:themeColor="text1"/>
          <w:sz w:val="24"/>
          <w:szCs w:val="24"/>
        </w:rPr>
        <w:t>Кимо</w:t>
      </w:r>
      <w:proofErr w:type="spellEnd"/>
      <w:r w:rsidRPr="00AB3BD8">
        <w:rPr>
          <w:rFonts w:cs="Times New Roman"/>
          <w:sz w:val="24"/>
          <w:szCs w:val="24"/>
        </w:rPr>
        <w:t xml:space="preserve"> в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— это шедевр логистической конспирации.</w:t>
      </w:r>
    </w:p>
    <w:p w14:paraId="48A20EFD" w14:textId="77777777" w:rsidR="00D47E48" w:rsidRPr="00AB3BD8" w:rsidRDefault="00D47E4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7FACCCA" w14:textId="77777777" w:rsidR="00D47E48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Если бы в город приехал грузовик с надписью «Лабораторные системы», это сразу вызвало бы подозрения у местных </w:t>
      </w:r>
      <w:proofErr w:type="spellStart"/>
      <w:r w:rsidRPr="00AB3BD8">
        <w:rPr>
          <w:rFonts w:cs="Times New Roman"/>
          <w:sz w:val="24"/>
          <w:szCs w:val="24"/>
        </w:rPr>
        <w:t>ЧОПовцев</w:t>
      </w:r>
      <w:proofErr w:type="spellEnd"/>
      <w:r w:rsidRPr="00AB3BD8">
        <w:rPr>
          <w:rFonts w:cs="Times New Roman"/>
          <w:sz w:val="24"/>
          <w:szCs w:val="24"/>
        </w:rPr>
        <w:t xml:space="preserve"> и налоговой. Поэтому ученые используют то, что в городе развито лучше всего — </w:t>
      </w:r>
      <w:r w:rsidRPr="00AB3BD8">
        <w:rPr>
          <w:rFonts w:cs="Times New Roman"/>
          <w:b/>
          <w:bCs/>
          <w:sz w:val="24"/>
          <w:szCs w:val="24"/>
        </w:rPr>
        <w:t>пункты выдачи заказов</w:t>
      </w:r>
      <w:r w:rsidRPr="00AB3BD8">
        <w:rPr>
          <w:rFonts w:cs="Times New Roman"/>
          <w:sz w:val="24"/>
          <w:szCs w:val="24"/>
        </w:rPr>
        <w:t>.</w:t>
      </w:r>
    </w:p>
    <w:p w14:paraId="75691734" w14:textId="77777777" w:rsidR="00D47E48" w:rsidRPr="00AB3BD8" w:rsidRDefault="00D47E4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2DC89EC" w14:textId="4DA46246" w:rsidR="00AB777C" w:rsidRPr="00AB3BD8" w:rsidRDefault="004F6874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Вот как устроена эта схема, которую ученые называют «Проект "Дробь"»:</w:t>
      </w:r>
    </w:p>
    <w:p w14:paraId="0D73E23A" w14:textId="2154C294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Дробление и подмена понятий</w:t>
      </w:r>
    </w:p>
    <w:p w14:paraId="4D0C567A" w14:textId="77777777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Ни один прибор не заказывается целиком. Дорогой жидкостный хроматограф или центрифуга разбираются на заводе-изготовителе в Китае или Москве на мельчайшие детали.</w:t>
      </w:r>
      <w:r w:rsidRPr="00AB3BD8">
        <w:rPr>
          <w:rFonts w:cs="Times New Roman"/>
          <w:sz w:val="24"/>
          <w:szCs w:val="24"/>
        </w:rPr>
        <w:br/>
        <w:t xml:space="preserve">Высокоточная стеклянная колба или титановый переходник оформляются на маркетплейсе как </w:t>
      </w:r>
      <w:r w:rsidRPr="00AB3BD8">
        <w:rPr>
          <w:rFonts w:cs="Times New Roman"/>
          <w:b/>
          <w:bCs/>
          <w:sz w:val="24"/>
          <w:szCs w:val="24"/>
        </w:rPr>
        <w:t>«Ваза декоративная, хрусталь»</w:t>
      </w:r>
      <w:r w:rsidRPr="00AB3BD8">
        <w:rPr>
          <w:rFonts w:cs="Times New Roman"/>
          <w:sz w:val="24"/>
          <w:szCs w:val="24"/>
        </w:rPr>
        <w:t xml:space="preserve"> или </w:t>
      </w:r>
      <w:r w:rsidRPr="00AB3BD8">
        <w:rPr>
          <w:rFonts w:cs="Times New Roman"/>
          <w:b/>
          <w:bCs/>
          <w:sz w:val="24"/>
          <w:szCs w:val="24"/>
        </w:rPr>
        <w:t>«Набор сантехники для дачи»</w:t>
      </w:r>
      <w:r w:rsidRPr="00AB3BD8">
        <w:rPr>
          <w:rFonts w:cs="Times New Roman"/>
          <w:sz w:val="24"/>
          <w:szCs w:val="24"/>
        </w:rPr>
        <w:t>.</w:t>
      </w:r>
      <w:r w:rsidRPr="00AB3BD8">
        <w:rPr>
          <w:rFonts w:cs="Times New Roman"/>
          <w:sz w:val="24"/>
          <w:szCs w:val="24"/>
        </w:rPr>
        <w:br/>
        <w:t xml:space="preserve">Мощные процессоры для обработки </w:t>
      </w:r>
      <w:proofErr w:type="spellStart"/>
      <w:r w:rsidRPr="00AB3BD8">
        <w:rPr>
          <w:rFonts w:cs="Times New Roman"/>
          <w:sz w:val="24"/>
          <w:szCs w:val="24"/>
        </w:rPr>
        <w:t>нейроданных</w:t>
      </w:r>
      <w:proofErr w:type="spellEnd"/>
      <w:r w:rsidRPr="00AB3BD8">
        <w:rPr>
          <w:rFonts w:cs="Times New Roman"/>
          <w:sz w:val="24"/>
          <w:szCs w:val="24"/>
        </w:rPr>
        <w:t xml:space="preserve"> заказываются под видом </w:t>
      </w:r>
      <w:r w:rsidRPr="00AB3BD8">
        <w:rPr>
          <w:rFonts w:cs="Times New Roman"/>
          <w:b/>
          <w:bCs/>
          <w:sz w:val="24"/>
          <w:szCs w:val="24"/>
        </w:rPr>
        <w:t>«Материнских плат для игровых ПК»</w:t>
      </w:r>
      <w:r w:rsidRPr="00AB3BD8">
        <w:rPr>
          <w:rFonts w:cs="Times New Roman"/>
          <w:sz w:val="24"/>
          <w:szCs w:val="24"/>
        </w:rPr>
        <w:t xml:space="preserve"> (якобы местные подростки собирают компьютеры).</w:t>
      </w:r>
      <w:r w:rsidRPr="00AB3BD8">
        <w:rPr>
          <w:rFonts w:cs="Times New Roman"/>
          <w:sz w:val="24"/>
          <w:szCs w:val="24"/>
        </w:rPr>
        <w:br/>
        <w:t xml:space="preserve">Специфические химические реагенты маскируются под </w:t>
      </w:r>
      <w:r w:rsidRPr="00AB3BD8">
        <w:rPr>
          <w:rFonts w:cs="Times New Roman"/>
          <w:b/>
          <w:bCs/>
          <w:sz w:val="24"/>
          <w:szCs w:val="24"/>
        </w:rPr>
        <w:t>«Концентрированные удобрения для орхидей»</w:t>
      </w:r>
      <w:r w:rsidRPr="00AB3BD8">
        <w:rPr>
          <w:rFonts w:cs="Times New Roman"/>
          <w:sz w:val="24"/>
          <w:szCs w:val="24"/>
        </w:rPr>
        <w:t xml:space="preserve"> или </w:t>
      </w:r>
      <w:r w:rsidRPr="00AB3BD8">
        <w:rPr>
          <w:rFonts w:cs="Times New Roman"/>
          <w:b/>
          <w:bCs/>
          <w:sz w:val="24"/>
          <w:szCs w:val="24"/>
        </w:rPr>
        <w:t>«Профессиональные средства для чистки бассейнов»</w:t>
      </w:r>
      <w:r w:rsidRPr="00AB3BD8">
        <w:rPr>
          <w:rFonts w:cs="Times New Roman"/>
          <w:sz w:val="24"/>
          <w:szCs w:val="24"/>
        </w:rPr>
        <w:t>.</w:t>
      </w:r>
    </w:p>
    <w:p w14:paraId="5787E2FB" w14:textId="77777777" w:rsidR="00AB777C" w:rsidRPr="00AB3BD8" w:rsidRDefault="00AB777C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4ED5F87" w14:textId="0B039C85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Веерная доставка на подставных лиц</w:t>
      </w:r>
    </w:p>
    <w:p w14:paraId="101C29EE" w14:textId="77777777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Ученые используют тот факт, что в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работает целых 5 разных ПВЗ на 12 тысяч населения, и все они завалены коробками из-за отсутствия обычных магазинов.</w:t>
      </w:r>
      <w:r w:rsidRPr="00AB3BD8">
        <w:rPr>
          <w:rFonts w:cs="Times New Roman"/>
          <w:sz w:val="24"/>
          <w:szCs w:val="24"/>
        </w:rPr>
        <w:br/>
      </w:r>
      <w:r w:rsidRPr="00AB3BD8">
        <w:rPr>
          <w:rFonts w:cs="Times New Roman"/>
          <w:sz w:val="24"/>
          <w:szCs w:val="24"/>
        </w:rPr>
        <w:lastRenderedPageBreak/>
        <w:t xml:space="preserve">Закупки делает не один человек, а те самые </w:t>
      </w:r>
      <w:r w:rsidRPr="00AB3BD8">
        <w:rPr>
          <w:rFonts w:cs="Times New Roman"/>
          <w:b/>
          <w:bCs/>
          <w:sz w:val="24"/>
          <w:szCs w:val="24"/>
        </w:rPr>
        <w:t>15–20 «самозанятых»</w:t>
      </w:r>
      <w:r w:rsidRPr="00AB3BD8">
        <w:rPr>
          <w:rFonts w:cs="Times New Roman"/>
          <w:sz w:val="24"/>
          <w:szCs w:val="24"/>
        </w:rPr>
        <w:t xml:space="preserve"> сотрудников.</w:t>
      </w:r>
      <w:r w:rsidRPr="00AB3BD8">
        <w:rPr>
          <w:rFonts w:cs="Times New Roman"/>
          <w:sz w:val="24"/>
          <w:szCs w:val="24"/>
        </w:rPr>
        <w:br/>
        <w:t xml:space="preserve">Сегодня «бабушка-репетитор» забирает в </w:t>
      </w:r>
      <w:proofErr w:type="spellStart"/>
      <w:r w:rsidR="00D21FB8" w:rsidRPr="00AB3BD8">
        <w:rPr>
          <w:rFonts w:cs="Times New Roman"/>
          <w:sz w:val="24"/>
          <w:szCs w:val="24"/>
        </w:rPr>
        <w:t>Кимо</w:t>
      </w:r>
      <w:proofErr w:type="spellEnd"/>
      <w:r w:rsidRPr="00AB3BD8">
        <w:rPr>
          <w:rFonts w:cs="Times New Roman"/>
          <w:sz w:val="24"/>
          <w:szCs w:val="24"/>
        </w:rPr>
        <w:t xml:space="preserve"> на улице Ленина посылку с «насосом для аквариума» (который на самом деле является вакуумной помпой для откачки газов).</w:t>
      </w:r>
      <w:r w:rsidRPr="00AB3BD8">
        <w:rPr>
          <w:rFonts w:cs="Times New Roman"/>
          <w:sz w:val="24"/>
          <w:szCs w:val="24"/>
        </w:rPr>
        <w:br/>
        <w:t xml:space="preserve">Завтра «мужик-ремонтник» забирает в </w:t>
      </w:r>
      <w:r w:rsidR="0007229E" w:rsidRPr="00AB3BD8">
        <w:rPr>
          <w:rFonts w:cs="Times New Roman"/>
          <w:sz w:val="24"/>
          <w:szCs w:val="24"/>
        </w:rPr>
        <w:t>Метрик</w:t>
      </w:r>
      <w:r w:rsidRPr="00AB3BD8">
        <w:rPr>
          <w:rFonts w:cs="Times New Roman"/>
          <w:sz w:val="24"/>
          <w:szCs w:val="24"/>
        </w:rPr>
        <w:t xml:space="preserve"> в подвале пятиэтажки «набор автомобильных проводов» (высоковольтный кабель для питания энцефалографа).</w:t>
      </w:r>
      <w:r w:rsidRPr="00AB3BD8">
        <w:rPr>
          <w:rFonts w:cs="Times New Roman"/>
          <w:sz w:val="24"/>
          <w:szCs w:val="24"/>
        </w:rPr>
        <w:br/>
        <w:t>Приемщики в ПВЗ — это местные девчонки, получающие 25 тысяч рублей в месяц. Им абсолютно всё равно, что лежит в коробках, пока штрих-код сканируется без ошибок.</w:t>
      </w:r>
    </w:p>
    <w:p w14:paraId="327028AA" w14:textId="77777777" w:rsidR="00AB777C" w:rsidRPr="00AB3BD8" w:rsidRDefault="00AB777C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ADE96F6" w14:textId="0E1AB1C7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Крупногабаритный камуфляж</w:t>
      </w:r>
    </w:p>
    <w:p w14:paraId="20E35307" w14:textId="77777777" w:rsidR="00AB777C" w:rsidRPr="00AB3BD8" w:rsidRDefault="004F6874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Для доставки тяжелых элементов (например, элементов экранирования бункера от магнитных полей) маркетплейсы не подходят. Тут ученые используют </w:t>
      </w:r>
      <w:r w:rsidRPr="00AB3BD8">
        <w:rPr>
          <w:rFonts w:cs="Times New Roman"/>
          <w:b/>
          <w:bCs/>
          <w:sz w:val="24"/>
          <w:szCs w:val="24"/>
        </w:rPr>
        <w:t>крупный местный бизнес</w:t>
      </w:r>
      <w:r w:rsidRPr="00AB3BD8">
        <w:rPr>
          <w:rFonts w:cs="Times New Roman"/>
          <w:sz w:val="24"/>
          <w:szCs w:val="24"/>
        </w:rPr>
        <w:t>.</w:t>
      </w:r>
      <w:r w:rsidRPr="00AB3BD8">
        <w:rPr>
          <w:rFonts w:cs="Times New Roman"/>
          <w:sz w:val="24"/>
          <w:szCs w:val="24"/>
        </w:rPr>
        <w:br/>
        <w:t xml:space="preserve">Свинец и тяжелые металлические плиты заказываются через местный </w:t>
      </w:r>
      <w:r w:rsidRPr="00AB3BD8">
        <w:rPr>
          <w:rFonts w:cs="Times New Roman"/>
          <w:b/>
          <w:bCs/>
          <w:sz w:val="24"/>
          <w:szCs w:val="24"/>
        </w:rPr>
        <w:t>ДОК «Ока»</w:t>
      </w:r>
      <w:r w:rsidRPr="00AB3BD8">
        <w:rPr>
          <w:rFonts w:cs="Times New Roman"/>
          <w:sz w:val="24"/>
          <w:szCs w:val="24"/>
        </w:rPr>
        <w:t xml:space="preserve"> или завод </w:t>
      </w:r>
      <w:r w:rsidRPr="00AB3BD8">
        <w:rPr>
          <w:rFonts w:cs="Times New Roman"/>
          <w:b/>
          <w:bCs/>
          <w:sz w:val="24"/>
          <w:szCs w:val="24"/>
        </w:rPr>
        <w:t>«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ВерхПласт</w:t>
      </w:r>
      <w:proofErr w:type="spellEnd"/>
      <w:r w:rsidRPr="00AB3BD8">
        <w:rPr>
          <w:rFonts w:cs="Times New Roman"/>
          <w:b/>
          <w:bCs/>
          <w:sz w:val="24"/>
          <w:szCs w:val="24"/>
        </w:rPr>
        <w:t>»</w:t>
      </w:r>
      <w:r w:rsidRPr="00AB3BD8">
        <w:rPr>
          <w:rFonts w:cs="Times New Roman"/>
          <w:sz w:val="24"/>
          <w:szCs w:val="24"/>
        </w:rPr>
        <w:t xml:space="preserve"> под видом сырья — тяжелых прессов для штамповки пластиковых тазов или партий фурнитуры.</w:t>
      </w:r>
      <w:r w:rsidRPr="00AB3BD8">
        <w:rPr>
          <w:rFonts w:cs="Times New Roman"/>
          <w:sz w:val="24"/>
          <w:szCs w:val="24"/>
        </w:rPr>
        <w:br/>
        <w:t>Грузовик разгружается на территории завода, а ночью «мастера на час» на старых личных «Газелях» перевозят плиты в гаражи, откуда открывается спуск в подземный бункер.</w:t>
      </w:r>
    </w:p>
    <w:p w14:paraId="11828C20" w14:textId="77777777" w:rsidR="00AB777C" w:rsidRPr="00AB3BD8" w:rsidRDefault="00AB777C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365290C9" w14:textId="61A8892A" w:rsidR="00AB777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Теневая оплата</w:t>
      </w:r>
    </w:p>
    <w:p w14:paraId="23843E61" w14:textId="77777777" w:rsidR="002D73CC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Все аккаунты на маркетплейсах зарегистрированы на подставные сим-карты и виртуальные кошельки. Деньги на них переводятся небольшими суммами (до 15 000 рублей), чтобы алгоритмы финмониторинга банков не пометили транзакции как подозрительные.</w:t>
      </w:r>
    </w:p>
    <w:p w14:paraId="4F0DA8AD" w14:textId="55A12E90" w:rsidR="004F6874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Благодаря этой схеме, </w:t>
      </w:r>
      <w:proofErr w:type="spellStart"/>
      <w:r w:rsidRPr="00AB3BD8">
        <w:rPr>
          <w:rFonts w:cs="Times New Roman"/>
          <w:sz w:val="24"/>
          <w:szCs w:val="24"/>
        </w:rPr>
        <w:t>Верхоленск</w:t>
      </w:r>
      <w:proofErr w:type="spellEnd"/>
      <w:r w:rsidRPr="00AB3BD8">
        <w:rPr>
          <w:rFonts w:cs="Times New Roman"/>
          <w:sz w:val="24"/>
          <w:szCs w:val="24"/>
        </w:rPr>
        <w:t xml:space="preserve"> по статистике маркетплейсов выглядит как город, где живут самые фанатичные любители домашних цветов, компьютерных игр и ремонта сантехники в Московской области.</w:t>
      </w:r>
    </w:p>
    <w:p w14:paraId="52E9E3CB" w14:textId="365AEE46" w:rsidR="004F6874" w:rsidRPr="00AB3BD8" w:rsidRDefault="004F687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973BAE9" w14:textId="77777777" w:rsidR="00BF66F2" w:rsidRPr="00AB3BD8" w:rsidRDefault="00BF66F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BADD4B7" w14:textId="78CBA9A5" w:rsidR="00AF28AE" w:rsidRPr="00AB3BD8" w:rsidRDefault="00EC2DAF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НАСЕЛЕНИЕ</w:t>
      </w:r>
    </w:p>
    <w:p w14:paraId="2935FDFE" w14:textId="77777777" w:rsidR="00EF10C6" w:rsidRPr="00AB3BD8" w:rsidRDefault="00EF10C6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4CFFB25" w14:textId="77777777" w:rsidR="00EF10C6" w:rsidRPr="00AB3BD8" w:rsidRDefault="00EC2DA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Всего </w:t>
      </w:r>
      <w:r w:rsidR="00AF28AE" w:rsidRPr="00AB3BD8">
        <w:rPr>
          <w:rFonts w:cs="Times New Roman"/>
          <w:sz w:val="24"/>
          <w:szCs w:val="24"/>
        </w:rPr>
        <w:t>12</w:t>
      </w:r>
      <w:r w:rsidR="008E54B8" w:rsidRPr="00AB3BD8">
        <w:rPr>
          <w:rFonts w:cs="Times New Roman"/>
          <w:sz w:val="24"/>
          <w:szCs w:val="24"/>
        </w:rPr>
        <w:t>5</w:t>
      </w:r>
      <w:r w:rsidR="00AF28AE" w:rsidRPr="00AB3BD8">
        <w:rPr>
          <w:rFonts w:cs="Times New Roman"/>
          <w:sz w:val="24"/>
          <w:szCs w:val="24"/>
        </w:rPr>
        <w:t>00 человек</w:t>
      </w:r>
    </w:p>
    <w:p w14:paraId="756F039B" w14:textId="77777777" w:rsidR="00EF10C6" w:rsidRPr="00AB3BD8" w:rsidRDefault="00EF10C6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96433E9" w14:textId="29E29B5D" w:rsidR="00AF28AE" w:rsidRPr="00AB3BD8" w:rsidRDefault="00AF28A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45% пенсионеров это </w:t>
      </w:r>
      <w:r w:rsidR="008B3C53" w:rsidRPr="00AB3BD8">
        <w:rPr>
          <w:rFonts w:cs="Times New Roman"/>
          <w:sz w:val="24"/>
          <w:szCs w:val="24"/>
        </w:rPr>
        <w:t>5625</w:t>
      </w:r>
    </w:p>
    <w:p w14:paraId="1D23A031" w14:textId="77777777" w:rsidR="00BD1D22" w:rsidRPr="00AB3BD8" w:rsidRDefault="00BD1D2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959519E" w14:textId="724E2C63" w:rsidR="00BD1D22" w:rsidRPr="00AB3BD8" w:rsidRDefault="00BD1D2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90 человек учатся в </w:t>
      </w:r>
      <w:r w:rsidR="00D45BFA" w:rsidRPr="00AB3BD8">
        <w:rPr>
          <w:rFonts w:cs="Times New Roman"/>
          <w:sz w:val="24"/>
          <w:szCs w:val="24"/>
        </w:rPr>
        <w:t>«</w:t>
      </w:r>
      <w:r w:rsidRPr="00AB3BD8">
        <w:rPr>
          <w:rFonts w:cs="Times New Roman"/>
          <w:sz w:val="24"/>
          <w:szCs w:val="24"/>
        </w:rPr>
        <w:t>вертушке</w:t>
      </w:r>
      <w:r w:rsidR="00D45BFA" w:rsidRPr="00AB3BD8">
        <w:rPr>
          <w:rFonts w:cs="Times New Roman"/>
          <w:sz w:val="24"/>
          <w:szCs w:val="24"/>
        </w:rPr>
        <w:t>»</w:t>
      </w:r>
    </w:p>
    <w:p w14:paraId="03D6BB33" w14:textId="77777777" w:rsidR="00E4334B" w:rsidRPr="00AB3BD8" w:rsidRDefault="00E4334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CB7E591" w14:textId="582B5317" w:rsidR="000A6590" w:rsidRPr="00AB3BD8" w:rsidRDefault="008B3C5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5535</w:t>
      </w:r>
      <w:r w:rsidR="00440676" w:rsidRPr="00AB3BD8">
        <w:rPr>
          <w:rFonts w:cs="Times New Roman"/>
          <w:sz w:val="24"/>
          <w:szCs w:val="24"/>
        </w:rPr>
        <w:t xml:space="preserve"> - взрослое население</w:t>
      </w:r>
    </w:p>
    <w:p w14:paraId="695EC372" w14:textId="77777777" w:rsidR="008B3C53" w:rsidRPr="00AB3BD8" w:rsidRDefault="008B3C5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9C7E3FF" w14:textId="48495D40" w:rsidR="008B3C53" w:rsidRPr="00AB3BD8" w:rsidRDefault="008B3C5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800 - самозанятые</w:t>
      </w:r>
    </w:p>
    <w:p w14:paraId="4B5B7757" w14:textId="77777777" w:rsidR="0056650B" w:rsidRPr="00AB3BD8" w:rsidRDefault="0056650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062E69B" w14:textId="5D1671DD" w:rsidR="0056650B" w:rsidRPr="00AB3BD8" w:rsidRDefault="00F97626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4735</w:t>
      </w:r>
      <w:r w:rsidR="0056650B" w:rsidRPr="00AB3BD8">
        <w:rPr>
          <w:rFonts w:cs="Times New Roman"/>
          <w:sz w:val="24"/>
          <w:szCs w:val="24"/>
        </w:rPr>
        <w:t xml:space="preserve"> – не самозанятые</w:t>
      </w:r>
      <w:r w:rsidR="002765CE" w:rsidRPr="00AB3BD8">
        <w:rPr>
          <w:rFonts w:cs="Times New Roman"/>
          <w:sz w:val="24"/>
          <w:szCs w:val="24"/>
        </w:rPr>
        <w:t xml:space="preserve"> </w:t>
      </w:r>
    </w:p>
    <w:p w14:paraId="03FF6BEC" w14:textId="77777777" w:rsidR="000A6590" w:rsidRPr="00AB3BD8" w:rsidRDefault="000A659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AA789A1" w14:textId="77777777" w:rsidR="00BF66F2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Размещение </w:t>
      </w:r>
      <w:r w:rsidRPr="00AB3BD8">
        <w:rPr>
          <w:rFonts w:cs="Times New Roman"/>
          <w:b/>
          <w:bCs/>
          <w:sz w:val="24"/>
          <w:szCs w:val="24"/>
        </w:rPr>
        <w:t>4 450 трудоспособных жителей</w:t>
      </w:r>
      <w:r w:rsidRPr="00AB3BD8">
        <w:rPr>
          <w:rFonts w:cs="Times New Roman"/>
          <w:sz w:val="24"/>
          <w:szCs w:val="24"/>
        </w:rPr>
        <w:t xml:space="preserve">, которые остаются работать прямо в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(за вычетом тех 3 000 человек, которые уезжают на заработки в Москву и Серпухов), выглядит прозаично. Здесь нет наукоемких производств, поэтому рынок труда держится на бюджетной сфере, ЖКХ, базовой торговле и нескольких серых полукустарных предприятиях.</w:t>
      </w:r>
    </w:p>
    <w:p w14:paraId="54E73E24" w14:textId="77777777" w:rsidR="00BF66F2" w:rsidRPr="00AB3BD8" w:rsidRDefault="00BF66F2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638B06D" w14:textId="7857A1CD" w:rsidR="004213EC" w:rsidRPr="00AB3BD8" w:rsidRDefault="000A6590" w:rsidP="00BF66F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Все рабочие места в городе можно разделить на несколько ключевых секторов:</w:t>
      </w:r>
      <w:r w:rsidRPr="00AB3BD8">
        <w:rPr>
          <w:rFonts w:cs="Times New Roman"/>
          <w:b/>
          <w:bCs/>
          <w:sz w:val="24"/>
          <w:szCs w:val="24"/>
          <w:u w:val="single"/>
        </w:rPr>
        <w:br/>
      </w:r>
    </w:p>
    <w:p w14:paraId="66F81B7C" w14:textId="0BAA67C2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Бюджетный сектор и социальная сфера — ~950 рабочих мест</w:t>
      </w:r>
      <w:r w:rsidR="00BF66F2" w:rsidRPr="00AB3BD8">
        <w:rPr>
          <w:rFonts w:cs="Times New Roman"/>
          <w:sz w:val="24"/>
          <w:szCs w:val="24"/>
        </w:rPr>
        <w:t>.</w:t>
      </w:r>
    </w:p>
    <w:p w14:paraId="7B348C6F" w14:textId="77777777" w:rsidR="004213EC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lastRenderedPageBreak/>
        <w:t>Это главный «белый» работодатель города, где платят немного, но стабильно.</w:t>
      </w:r>
    </w:p>
    <w:p w14:paraId="5424CE85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322D0A4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Школы, ДШИ и детские сады: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~380 человек</w:t>
      </w:r>
      <w:r w:rsidRPr="00AB3BD8">
        <w:rPr>
          <w:rFonts w:cs="Times New Roman"/>
          <w:sz w:val="24"/>
          <w:szCs w:val="24"/>
        </w:rPr>
        <w:t xml:space="preserve">. </w:t>
      </w:r>
    </w:p>
    <w:p w14:paraId="5DFEB238" w14:textId="77777777" w:rsidR="004213EC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Сюда входят не только учителя и воспитатели (которых жесткий дефицит), но и огромный штат обслуживающего персонала: нянечки, уборщицы, повара, охранники, завхозы и бухгалтеры.</w:t>
      </w:r>
    </w:p>
    <w:p w14:paraId="408240CB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1E24810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Медицина (Поликлиника и скорая):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~120 человек</w:t>
      </w:r>
      <w:r w:rsidRPr="00AB3BD8">
        <w:rPr>
          <w:rFonts w:cs="Times New Roman"/>
          <w:sz w:val="24"/>
          <w:szCs w:val="24"/>
        </w:rPr>
        <w:t>.</w:t>
      </w:r>
    </w:p>
    <w:p w14:paraId="1608ECC7" w14:textId="17AD6401" w:rsidR="004213EC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 основном это средний и младший медперсонал (медсестры, санитарки), регистраторы, водители единственной скорой, гардеробщики и администрация. Врачей, как мы помним, критически не хватает.</w:t>
      </w:r>
    </w:p>
    <w:p w14:paraId="426C7F29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F3FCE90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Городская администрация и МФЦ: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~150 человек</w:t>
      </w:r>
      <w:r w:rsidRPr="00AB3BD8">
        <w:rPr>
          <w:rFonts w:cs="Times New Roman"/>
          <w:sz w:val="24"/>
          <w:szCs w:val="24"/>
        </w:rPr>
        <w:t>.</w:t>
      </w:r>
    </w:p>
    <w:p w14:paraId="25587AAE" w14:textId="77777777" w:rsidR="004213EC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Мелкие чиновники, специалисты по благоустройству, КУИ (комитет по управлению имуществом), пенсионный фонд и сотрудники паспортного стола.</w:t>
      </w:r>
    </w:p>
    <w:p w14:paraId="69CDE8AF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B04C2BC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ЖКХ и благоустройство (МУП «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ВерхоленскВодоканал</w:t>
      </w:r>
      <w:proofErr w:type="spellEnd"/>
      <w:r w:rsidRPr="00AB3BD8">
        <w:rPr>
          <w:rFonts w:cs="Times New Roman"/>
          <w:b/>
          <w:bCs/>
          <w:sz w:val="24"/>
          <w:szCs w:val="24"/>
        </w:rPr>
        <w:t>» и теплосети):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~300 человек</w:t>
      </w:r>
      <w:r w:rsidRPr="00AB3BD8">
        <w:rPr>
          <w:rFonts w:cs="Times New Roman"/>
          <w:sz w:val="24"/>
          <w:szCs w:val="24"/>
        </w:rPr>
        <w:t xml:space="preserve">. </w:t>
      </w:r>
    </w:p>
    <w:p w14:paraId="06171ED8" w14:textId="235B2770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Главный работодатель для мужчин без высшего образования в самом городе. Это слесари, сантехники, электрики, кочегары, дворники и водители мусоровозов. Инфраструктура города старая, поэтому аварийные бригады работают круглосуточно.</w:t>
      </w:r>
    </w:p>
    <w:p w14:paraId="685CB9D3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99B2A36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Промышленность и производство (Осколки прошлого) — ~1 100 рабочих мест</w:t>
      </w:r>
    </w:p>
    <w:p w14:paraId="1884E0F1" w14:textId="77777777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Крупных НИИ больше нет, но площади бывших промзон частично арендованы под низкоквалифицированное производство.</w:t>
      </w:r>
    </w:p>
    <w:p w14:paraId="351364C0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B7406C3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Бывший завод приборных панелей (ныне ООО «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ВерхПласт</w:t>
      </w:r>
      <w:proofErr w:type="spellEnd"/>
      <w:r w:rsidRPr="00AB3BD8">
        <w:rPr>
          <w:rFonts w:cs="Times New Roman"/>
          <w:b/>
          <w:bCs/>
          <w:sz w:val="24"/>
          <w:szCs w:val="24"/>
        </w:rPr>
        <w:t>»):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~450 человек</w:t>
      </w:r>
      <w:r w:rsidRPr="00AB3BD8">
        <w:rPr>
          <w:rFonts w:cs="Times New Roman"/>
          <w:sz w:val="24"/>
          <w:szCs w:val="24"/>
        </w:rPr>
        <w:t xml:space="preserve">. </w:t>
      </w:r>
    </w:p>
    <w:p w14:paraId="169636DE" w14:textId="00AF9858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Крупнейшее частное предприятие города. Здесь в три смены штампуют дешевый пластиковый сайдинг, ведра, тазы и одноразовую посуду. Работа тяжелая, вредная, но туда идут из-за отсутствия альтернатив.</w:t>
      </w:r>
    </w:p>
    <w:p w14:paraId="382409A7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0AB5CDD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Деревообрабатывающий комбинат (ДОК «Ока»):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~250 человек</w:t>
      </w:r>
      <w:r w:rsidRPr="00AB3BD8">
        <w:rPr>
          <w:rFonts w:cs="Times New Roman"/>
          <w:sz w:val="24"/>
          <w:szCs w:val="24"/>
        </w:rPr>
        <w:t>.</w:t>
      </w:r>
    </w:p>
    <w:p w14:paraId="20864384" w14:textId="77777777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Пилорама и производство дешевых межкомнатных дверей из ДСП. В основном работают мужчины.</w:t>
      </w:r>
    </w:p>
    <w:p w14:paraId="6E69937E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C652519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Полулегальные швейные цеха: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~400 человек</w:t>
      </w:r>
      <w:r w:rsidRPr="00AB3BD8">
        <w:rPr>
          <w:rFonts w:cs="Times New Roman"/>
          <w:sz w:val="24"/>
          <w:szCs w:val="24"/>
        </w:rPr>
        <w:t xml:space="preserve">. </w:t>
      </w:r>
    </w:p>
    <w:p w14:paraId="7E034A21" w14:textId="5D3459C8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Расположены в бывших складах </w:t>
      </w:r>
      <w:proofErr w:type="spellStart"/>
      <w:r w:rsidR="002F2A98" w:rsidRPr="00AB3BD8">
        <w:rPr>
          <w:rFonts w:cs="Times New Roman"/>
          <w:sz w:val="24"/>
          <w:szCs w:val="24"/>
        </w:rPr>
        <w:t>ВерхПласт</w:t>
      </w:r>
      <w:proofErr w:type="spellEnd"/>
      <w:r w:rsidRPr="00AB3BD8">
        <w:rPr>
          <w:rFonts w:cs="Times New Roman"/>
          <w:sz w:val="24"/>
          <w:szCs w:val="24"/>
        </w:rPr>
        <w:t>. Там шьют спецодежду, дешевое постельное белье и куртки для маркетплейсов. Работают там в основном женщины, часто неофициально или на полставки.</w:t>
      </w:r>
    </w:p>
    <w:p w14:paraId="2F34E81E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512BA92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Торговля, услуги и логистика — ~1 600 рабочих мест</w:t>
      </w:r>
      <w:r w:rsidR="00BF66F2" w:rsidRPr="00AB3BD8">
        <w:rPr>
          <w:rFonts w:cs="Times New Roman"/>
          <w:sz w:val="24"/>
          <w:szCs w:val="24"/>
        </w:rPr>
        <w:t>.</w:t>
      </w:r>
    </w:p>
    <w:p w14:paraId="621FE767" w14:textId="5392A556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Сектор, который кормит большую часть женского населения и молодежи.</w:t>
      </w:r>
      <w:r w:rsidRPr="00AB3BD8">
        <w:rPr>
          <w:rFonts w:cs="Times New Roman"/>
          <w:sz w:val="24"/>
          <w:szCs w:val="24"/>
        </w:rPr>
        <w:br/>
      </w:r>
      <w:r w:rsidRPr="00AB3BD8">
        <w:rPr>
          <w:rFonts w:cs="Times New Roman"/>
          <w:b/>
          <w:bCs/>
          <w:sz w:val="24"/>
          <w:szCs w:val="24"/>
        </w:rPr>
        <w:t>Сетевой и локальный ритейл: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~500 человек</w:t>
      </w:r>
      <w:r w:rsidRPr="00AB3BD8">
        <w:rPr>
          <w:rFonts w:cs="Times New Roman"/>
          <w:sz w:val="24"/>
          <w:szCs w:val="24"/>
        </w:rPr>
        <w:t xml:space="preserve">. Директора, товароведы, кассиры и грузчики в </w:t>
      </w:r>
      <w:r w:rsidRPr="00AB3BD8">
        <w:rPr>
          <w:rFonts w:cs="Times New Roman"/>
          <w:color w:val="000000" w:themeColor="text1"/>
          <w:sz w:val="24"/>
          <w:szCs w:val="24"/>
        </w:rPr>
        <w:t>«</w:t>
      </w:r>
      <w:proofErr w:type="spellStart"/>
      <w:r w:rsidR="00495B09" w:rsidRPr="00AB3BD8">
        <w:rPr>
          <w:rFonts w:cs="Times New Roman"/>
          <w:color w:val="000000" w:themeColor="text1"/>
          <w:sz w:val="24"/>
          <w:szCs w:val="24"/>
        </w:rPr>
        <w:t>Бентори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>», «</w:t>
      </w:r>
      <w:proofErr w:type="spellStart"/>
      <w:r w:rsidR="00AE79B6" w:rsidRPr="00AB3BD8">
        <w:rPr>
          <w:rFonts w:cs="Times New Roman"/>
          <w:color w:val="000000" w:themeColor="text1"/>
          <w:sz w:val="24"/>
          <w:szCs w:val="24"/>
        </w:rPr>
        <w:t>Sixтим</w:t>
      </w:r>
      <w:proofErr w:type="spellEnd"/>
      <w:r w:rsidRPr="00AB3BD8">
        <w:rPr>
          <w:rFonts w:cs="Times New Roman"/>
          <w:sz w:val="24"/>
          <w:szCs w:val="24"/>
        </w:rPr>
        <w:t>», алкомаркет</w:t>
      </w:r>
      <w:r w:rsidR="001D19E2" w:rsidRPr="00AB3BD8">
        <w:rPr>
          <w:rFonts w:cs="Times New Roman"/>
          <w:sz w:val="24"/>
          <w:szCs w:val="24"/>
        </w:rPr>
        <w:t xml:space="preserve">ы </w:t>
      </w:r>
      <w:proofErr w:type="spellStart"/>
      <w:r w:rsidR="001D19E2" w:rsidRPr="00AB3BD8">
        <w:rPr>
          <w:rFonts w:cs="Times New Roman"/>
          <w:sz w:val="24"/>
          <w:szCs w:val="24"/>
        </w:rPr>
        <w:t>Венгрион</w:t>
      </w:r>
      <w:proofErr w:type="spellEnd"/>
      <w:r w:rsidR="001D19E2" w:rsidRPr="00AB3BD8">
        <w:rPr>
          <w:rFonts w:cs="Times New Roman"/>
          <w:sz w:val="24"/>
          <w:szCs w:val="24"/>
        </w:rPr>
        <w:t xml:space="preserve"> (ВГ)</w:t>
      </w:r>
      <w:r w:rsidR="00BF66F2" w:rsidRPr="00AB3BD8">
        <w:rPr>
          <w:rFonts w:cs="Times New Roman"/>
          <w:color w:val="000000" w:themeColor="text1"/>
          <w:sz w:val="24"/>
          <w:szCs w:val="24"/>
        </w:rPr>
        <w:t xml:space="preserve">. </w:t>
      </w:r>
      <w:r w:rsidRPr="00AB3BD8">
        <w:rPr>
          <w:rFonts w:cs="Times New Roman"/>
          <w:color w:val="000000" w:themeColor="text1"/>
          <w:sz w:val="24"/>
          <w:szCs w:val="24"/>
        </w:rPr>
        <w:t xml:space="preserve">(«Красное &amp; Белое») </w:t>
      </w:r>
      <w:r w:rsidRPr="00AB3BD8">
        <w:rPr>
          <w:rFonts w:cs="Times New Roman"/>
          <w:sz w:val="24"/>
          <w:szCs w:val="24"/>
        </w:rPr>
        <w:t>и паре аптек.</w:t>
      </w:r>
    </w:p>
    <w:p w14:paraId="18B95A6D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C8D7A5E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Пункты выдачи заказов (ПВЗ):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~150 человек</w:t>
      </w:r>
      <w:r w:rsidRPr="00AB3BD8">
        <w:rPr>
          <w:rFonts w:cs="Times New Roman"/>
          <w:sz w:val="24"/>
          <w:szCs w:val="24"/>
        </w:rPr>
        <w:t xml:space="preserve">. По два-три сотрудника на каждый пункт </w:t>
      </w:r>
      <w:proofErr w:type="spellStart"/>
      <w:r w:rsidR="00D21FB8" w:rsidRPr="00AB3BD8">
        <w:rPr>
          <w:rFonts w:cs="Times New Roman"/>
          <w:color w:val="000000" w:themeColor="text1"/>
          <w:sz w:val="24"/>
          <w:szCs w:val="24"/>
        </w:rPr>
        <w:t>Кимо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>,</w:t>
      </w:r>
      <w:r w:rsidRPr="00AB3BD8">
        <w:rPr>
          <w:rFonts w:cs="Times New Roman"/>
          <w:color w:val="EE0000"/>
          <w:sz w:val="24"/>
          <w:szCs w:val="24"/>
        </w:rPr>
        <w:t xml:space="preserve"> </w:t>
      </w:r>
      <w:r w:rsidR="0007229E" w:rsidRPr="00AB3BD8">
        <w:rPr>
          <w:rFonts w:cs="Times New Roman"/>
          <w:color w:val="000000" w:themeColor="text1"/>
          <w:sz w:val="24"/>
          <w:szCs w:val="24"/>
        </w:rPr>
        <w:t>Метрик</w:t>
      </w:r>
      <w:r w:rsidRPr="00AB3BD8">
        <w:rPr>
          <w:rFonts w:cs="Times New Roman"/>
          <w:color w:val="EE0000"/>
          <w:sz w:val="24"/>
          <w:szCs w:val="24"/>
        </w:rPr>
        <w:t xml:space="preserve"> </w:t>
      </w:r>
      <w:r w:rsidRPr="00AB3BD8">
        <w:rPr>
          <w:rFonts w:cs="Times New Roman"/>
          <w:color w:val="000000" w:themeColor="text1"/>
          <w:sz w:val="24"/>
          <w:szCs w:val="24"/>
        </w:rPr>
        <w:t xml:space="preserve">и </w:t>
      </w:r>
      <w:r w:rsidR="008974DF" w:rsidRPr="00AB3BD8">
        <w:rPr>
          <w:rFonts w:cs="Times New Roman"/>
          <w:color w:val="000000" w:themeColor="text1"/>
          <w:sz w:val="24"/>
          <w:szCs w:val="24"/>
        </w:rPr>
        <w:t>Клубок</w:t>
      </w:r>
      <w:r w:rsidRPr="00AB3BD8">
        <w:rPr>
          <w:rFonts w:cs="Times New Roman"/>
          <w:sz w:val="24"/>
          <w:szCs w:val="24"/>
        </w:rPr>
        <w:t>, которых в городе из-за коммерческого вакуума открылось аномально много.</w:t>
      </w:r>
    </w:p>
    <w:p w14:paraId="76D041C3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FDA50BA" w14:textId="77777777" w:rsidR="00BF66F2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lastRenderedPageBreak/>
        <w:t>Охрана и извоз (Такси):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~650 человек</w:t>
      </w:r>
      <w:r w:rsidRPr="00AB3BD8">
        <w:rPr>
          <w:rFonts w:cs="Times New Roman"/>
          <w:sz w:val="24"/>
          <w:szCs w:val="24"/>
        </w:rPr>
        <w:t>.</w:t>
      </w:r>
    </w:p>
    <w:p w14:paraId="3557D6E6" w14:textId="77777777" w:rsidR="00BF66F2" w:rsidRPr="00AB3BD8" w:rsidRDefault="00BF66F2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</w:p>
    <w:p w14:paraId="57FCFDCA" w14:textId="6120BC07" w:rsidR="004213EC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 Около 350 мужчин работают охранниками вахтовым методом (но оформлены в местных ЧОПах) либо сторожат заброшенные базы и МУПы. Еще около 300 человек «таксуют» на личных машинах, возя жителей до Серпухова и обратно.</w:t>
      </w:r>
    </w:p>
    <w:p w14:paraId="02FB5F65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1DB119E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Бытовые услуги: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~300 человек</w:t>
      </w:r>
      <w:r w:rsidRPr="00AB3BD8">
        <w:rPr>
          <w:rFonts w:cs="Times New Roman"/>
          <w:sz w:val="24"/>
          <w:szCs w:val="24"/>
        </w:rPr>
        <w:t xml:space="preserve">. Парикмахеры в трех эконом-салонах, мастера по ремонту обуви, шиномонтажники на въезде, автомеханики </w:t>
      </w:r>
      <w:r w:rsidR="00061AA7" w:rsidRPr="00AB3BD8">
        <w:rPr>
          <w:rFonts w:cs="Times New Roman"/>
          <w:sz w:val="24"/>
          <w:szCs w:val="24"/>
        </w:rPr>
        <w:t xml:space="preserve">на </w:t>
      </w:r>
      <w:proofErr w:type="spellStart"/>
      <w:r w:rsidR="00061AA7" w:rsidRPr="00AB3BD8">
        <w:rPr>
          <w:rFonts w:cs="Times New Roman"/>
          <w:sz w:val="24"/>
          <w:szCs w:val="24"/>
        </w:rPr>
        <w:t>шиномонтажке</w:t>
      </w:r>
      <w:proofErr w:type="spellEnd"/>
      <w:r w:rsidR="00061AA7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>и продавцы на местном мини-рынке, который оживает по выходным.</w:t>
      </w:r>
    </w:p>
    <w:p w14:paraId="3D18BD37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115ACD6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Самозанятость и сезонный сектор — ~</w:t>
      </w:r>
      <w:r w:rsidR="007644F0" w:rsidRPr="00AB3BD8">
        <w:rPr>
          <w:rFonts w:cs="Times New Roman"/>
          <w:b/>
          <w:bCs/>
          <w:sz w:val="24"/>
          <w:szCs w:val="24"/>
        </w:rPr>
        <w:t>9</w:t>
      </w:r>
      <w:r w:rsidRPr="00AB3BD8">
        <w:rPr>
          <w:rFonts w:cs="Times New Roman"/>
          <w:b/>
          <w:bCs/>
          <w:sz w:val="24"/>
          <w:szCs w:val="24"/>
        </w:rPr>
        <w:t>00 рабочих мест</w:t>
      </w:r>
    </w:p>
    <w:p w14:paraId="72623BCA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7E24FFA" w14:textId="77777777" w:rsidR="004213EC" w:rsidRPr="00AB3BD8" w:rsidRDefault="000A6590" w:rsidP="00BF66F2">
      <w:pPr>
        <w:pStyle w:val="a7"/>
        <w:numPr>
          <w:ilvl w:val="0"/>
          <w:numId w:val="19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Дачный и лесной промысел: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b/>
          <w:bCs/>
          <w:sz w:val="24"/>
          <w:szCs w:val="24"/>
        </w:rPr>
        <w:t>~800 человек</w:t>
      </w:r>
      <w:r w:rsidRPr="00AB3BD8">
        <w:rPr>
          <w:rFonts w:cs="Times New Roman"/>
          <w:sz w:val="24"/>
          <w:szCs w:val="24"/>
        </w:rPr>
        <w:t>.</w:t>
      </w:r>
    </w:p>
    <w:p w14:paraId="105F3D2B" w14:textId="77777777" w:rsidR="004213EC" w:rsidRPr="00AB3BD8" w:rsidRDefault="000A6590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Летом и осенью часть населения живет за счет Оки и леса: продают дачникам дрова, копают колодцы, строят заборы, сдают металлолом или продают у автотрассы чернику и грибы.</w:t>
      </w:r>
    </w:p>
    <w:p w14:paraId="77445BE3" w14:textId="77777777" w:rsidR="004213EC" w:rsidRPr="00AB3BD8" w:rsidRDefault="004213EC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5675412" w14:textId="77777777" w:rsidR="00BF66F2" w:rsidRPr="00AB3BD8" w:rsidRDefault="000A6590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Оставшиеся 4450 человек — это мелкие самозанятые (репетиторы, няни, те, кто печет торты на дому) и те, кто числится безработным, но перебивается случайными шабашками.</w:t>
      </w:r>
    </w:p>
    <w:p w14:paraId="1C397882" w14:textId="05219BEC" w:rsidR="00E25B13" w:rsidRPr="00AB3BD8" w:rsidRDefault="00BB0942" w:rsidP="00BF66F2">
      <w:pPr>
        <w:pStyle w:val="a7"/>
        <w:spacing w:after="0"/>
        <w:ind w:left="0" w:firstLine="709"/>
        <w:contextualSpacing w:val="0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Из 800 человек, задействованных в секторе «самозанятости и промысла», работать в секретной научно-исследовательской лаборатории могут максимум 42 человек</w:t>
      </w:r>
      <w:r w:rsidR="00B37A46" w:rsidRPr="00AB3BD8">
        <w:rPr>
          <w:rFonts w:cs="Times New Roman"/>
          <w:sz w:val="24"/>
          <w:szCs w:val="24"/>
        </w:rPr>
        <w:t>а</w:t>
      </w:r>
      <w:r w:rsidRPr="00AB3BD8">
        <w:rPr>
          <w:rFonts w:cs="Times New Roman"/>
          <w:sz w:val="24"/>
          <w:szCs w:val="24"/>
        </w:rPr>
        <w:t>.</w:t>
      </w:r>
      <w:r w:rsidRPr="00AB3BD8">
        <w:rPr>
          <w:rFonts w:cs="Times New Roman"/>
          <w:sz w:val="24"/>
          <w:szCs w:val="24"/>
        </w:rPr>
        <w:br/>
        <w:t>Поскольку на бумаге этой лаборатории не существует (она секретная), эти люди вынуждены официально числиться «самозанятыми», «ремесленниками» или «свободными художниками», чтобы не привлекать внимания налоговой и спецслужб к своим доходам.</w:t>
      </w:r>
    </w:p>
    <w:p w14:paraId="5FFE526C" w14:textId="77777777" w:rsidR="00E25B13" w:rsidRPr="00AB3BD8" w:rsidRDefault="00E25B1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9780EAB" w14:textId="77777777" w:rsidR="00E25B13" w:rsidRPr="00AB3BD8" w:rsidRDefault="00E25B13" w:rsidP="00BF66F2">
      <w:pPr>
        <w:spacing w:after="0"/>
        <w:jc w:val="both"/>
        <w:rPr>
          <w:rFonts w:cs="Times New Roman"/>
          <w:sz w:val="24"/>
          <w:szCs w:val="24"/>
        </w:rPr>
      </w:pPr>
    </w:p>
    <w:p w14:paraId="555856B0" w14:textId="77777777" w:rsidR="00E25B13" w:rsidRPr="00AB3BD8" w:rsidRDefault="00BB0942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 xml:space="preserve">Вот как распределяются эти скрытые научные сотрудники среди обычных </w:t>
      </w:r>
      <w:proofErr w:type="spellStart"/>
      <w:r w:rsidRPr="00AB3BD8">
        <w:rPr>
          <w:rFonts w:cs="Times New Roman"/>
          <w:b/>
          <w:bCs/>
          <w:sz w:val="24"/>
          <w:szCs w:val="24"/>
          <w:u w:val="single"/>
        </w:rPr>
        <w:t>верхоленских</w:t>
      </w:r>
      <w:proofErr w:type="spellEnd"/>
      <w:r w:rsidRPr="00AB3BD8">
        <w:rPr>
          <w:rFonts w:cs="Times New Roman"/>
          <w:b/>
          <w:bCs/>
          <w:sz w:val="24"/>
          <w:szCs w:val="24"/>
          <w:u w:val="single"/>
        </w:rPr>
        <w:t xml:space="preserve"> работяг:</w:t>
      </w:r>
    </w:p>
    <w:p w14:paraId="32DBAF60" w14:textId="77777777" w:rsidR="00E25B13" w:rsidRPr="00AB3BD8" w:rsidRDefault="00E25B13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51EC0F4" w14:textId="77777777" w:rsidR="00E25B13" w:rsidRPr="00AB3BD8" w:rsidRDefault="00BB0942" w:rsidP="00BF66F2">
      <w:pPr>
        <w:pStyle w:val="a7"/>
        <w:numPr>
          <w:ilvl w:val="0"/>
          <w:numId w:val="24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«Частные репетиторы» (15-20 человек):</w:t>
      </w:r>
    </w:p>
    <w:p w14:paraId="7322FD81" w14:textId="77777777" w:rsidR="00E25B13" w:rsidRPr="00AB3BD8" w:rsidRDefault="00BB0942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Физики, биохимики и нейробиологи старой пущинской школы. Официально они якобы подрабатывают тем, что готовят местных школьников к ЕГЭ по химии и биологии. На самом деле это старшие научные сотрудники лаборатории, которые ночами ведут расчеты нейросетевых моделей мозговой активности.</w:t>
      </w:r>
    </w:p>
    <w:p w14:paraId="3F7D31A2" w14:textId="77777777" w:rsidR="00E25B13" w:rsidRPr="00AB3BD8" w:rsidRDefault="00E25B13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E76F4AB" w14:textId="77777777" w:rsidR="00E25B13" w:rsidRPr="00AB3BD8" w:rsidRDefault="00BB0942" w:rsidP="00BF66F2">
      <w:pPr>
        <w:pStyle w:val="a7"/>
        <w:numPr>
          <w:ilvl w:val="0"/>
          <w:numId w:val="23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«Мастера на час и ремонтники» (7-9 человек):</w:t>
      </w:r>
    </w:p>
    <w:p w14:paraId="1967AA1C" w14:textId="77777777" w:rsidR="00E25B13" w:rsidRPr="00AB3BD8" w:rsidRDefault="00BB0942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Инженеры-электронщики экстра-класса. В городе все думают, что они чинят на дому старые телевизоры и микроволновки. В реальности они собирают и калибруют уникальные, сверхчувствительные ЭЭГ-датчики и нейроинтерфейсы из контрабандных китайских комплектующих.</w:t>
      </w:r>
    </w:p>
    <w:p w14:paraId="43BFF662" w14:textId="77777777" w:rsidR="00E25B13" w:rsidRPr="00AB3BD8" w:rsidRDefault="00E25B13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120DF0B" w14:textId="77777777" w:rsidR="00E25B13" w:rsidRPr="00AB3BD8" w:rsidRDefault="00BB0942" w:rsidP="00BF66F2">
      <w:pPr>
        <w:pStyle w:val="a7"/>
        <w:numPr>
          <w:ilvl w:val="0"/>
          <w:numId w:val="22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«Лесники и заготовители сырья» (5-7 человека):</w:t>
      </w:r>
    </w:p>
    <w:p w14:paraId="0E7F6EE3" w14:textId="77777777" w:rsidR="00E25B13" w:rsidRPr="00AB3BD8" w:rsidRDefault="00BB0942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На первый взгляд — обычные деревенские мужики, которые собирают в местных лесах вдоль Оки грибы, ягоды и травы на продажу. На деле они собирают строго определенные виды эндемичных грибов и споров для вытяжки редких нейротоксинов, необходимых для проведения лабораторных тестов.</w:t>
      </w:r>
    </w:p>
    <w:p w14:paraId="72492BB6" w14:textId="77777777" w:rsidR="00E25B13" w:rsidRPr="00AB3BD8" w:rsidRDefault="00E25B13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DEA504E" w14:textId="77777777" w:rsidR="00E25B13" w:rsidRPr="00AB3BD8" w:rsidRDefault="00BB0942" w:rsidP="00BF66F2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«Компьютерные мастера» (6 человека):</w:t>
      </w:r>
    </w:p>
    <w:p w14:paraId="17E39332" w14:textId="77777777" w:rsidR="00E25B13" w:rsidRPr="00AB3BD8" w:rsidRDefault="00BB0942" w:rsidP="00BF66F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Молодые программисты (возможно, даже бывшие выпускники </w:t>
      </w:r>
      <w:proofErr w:type="spellStart"/>
      <w:r w:rsidRPr="00AB3BD8">
        <w:rPr>
          <w:rFonts w:cs="Times New Roman"/>
          <w:sz w:val="24"/>
          <w:szCs w:val="24"/>
        </w:rPr>
        <w:t>ВерхГТИ</w:t>
      </w:r>
      <w:proofErr w:type="spellEnd"/>
      <w:r w:rsidRPr="00AB3BD8">
        <w:rPr>
          <w:rFonts w:cs="Times New Roman"/>
          <w:sz w:val="24"/>
          <w:szCs w:val="24"/>
        </w:rPr>
        <w:t xml:space="preserve">). Официально чистят ноутбуки от пыли и переустанавливают </w:t>
      </w:r>
      <w:proofErr w:type="spellStart"/>
      <w:r w:rsidR="003C2FAD" w:rsidRPr="00AB3BD8">
        <w:rPr>
          <w:rFonts w:cs="Times New Roman"/>
          <w:color w:val="000000" w:themeColor="text1"/>
          <w:sz w:val="24"/>
          <w:szCs w:val="24"/>
        </w:rPr>
        <w:t>OpendOOr</w:t>
      </w:r>
      <w:proofErr w:type="spellEnd"/>
      <w:r w:rsidRPr="00AB3BD8">
        <w:rPr>
          <w:rFonts w:cs="Times New Roman"/>
          <w:sz w:val="24"/>
          <w:szCs w:val="24"/>
        </w:rPr>
        <w:t xml:space="preserve">. Фактически — </w:t>
      </w:r>
      <w:r w:rsidRPr="00AB3BD8">
        <w:rPr>
          <w:rFonts w:cs="Times New Roman"/>
          <w:sz w:val="24"/>
          <w:szCs w:val="24"/>
        </w:rPr>
        <w:lastRenderedPageBreak/>
        <w:t>обслуживают замаскированный серверный кластер лаборатории, который спрятан в подвале одного из частных домов.</w:t>
      </w:r>
    </w:p>
    <w:p w14:paraId="55AA8464" w14:textId="77777777" w:rsidR="00732959" w:rsidRPr="00AB3BD8" w:rsidRDefault="00732959" w:rsidP="00BF66F2">
      <w:pPr>
        <w:spacing w:after="0"/>
        <w:jc w:val="both"/>
        <w:rPr>
          <w:rFonts w:cs="Times New Roman"/>
          <w:sz w:val="24"/>
          <w:szCs w:val="24"/>
        </w:rPr>
      </w:pPr>
    </w:p>
    <w:p w14:paraId="3A095434" w14:textId="62209AE8" w:rsidR="00BB0942" w:rsidRPr="00AB3BD8" w:rsidRDefault="00BB094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Сама лаборатория, скорее всего, базируется в одном из заброшенных бункеров законсервированного Института прикладной физики. Финансируется она через теневые гранты или частного инвестора, а ученые получают деньги на свои личные карты под видом оплаты за «дизайн», «копирайтинг» или «консультации».</w:t>
      </w:r>
    </w:p>
    <w:p w14:paraId="0070554D" w14:textId="77777777" w:rsidR="00BB0942" w:rsidRPr="00AB3BD8" w:rsidRDefault="00BB094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F0311FE" w14:textId="77777777" w:rsidR="003C7EC6" w:rsidRPr="00AB3BD8" w:rsidRDefault="003C7EC6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8682A02" w14:textId="72217BC6" w:rsidR="003E46E4" w:rsidRPr="00AB3BD8" w:rsidRDefault="00B003B2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ЛОРНЫЕ ИСТОРИИ</w:t>
      </w:r>
    </w:p>
    <w:p w14:paraId="6A526918" w14:textId="77777777" w:rsidR="003E46E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5C8C619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 xml:space="preserve">Случай с перепутанной коробкой произошёл в ПВЗ </w:t>
      </w:r>
      <w:r w:rsidR="0007229E" w:rsidRPr="00AB3BD8">
        <w:rPr>
          <w:rFonts w:cs="Times New Roman"/>
          <w:b/>
          <w:bCs/>
          <w:color w:val="000000" w:themeColor="text1"/>
          <w:sz w:val="24"/>
          <w:szCs w:val="24"/>
        </w:rPr>
        <w:t>Метрик</w:t>
      </w:r>
      <w:r w:rsidRPr="00AB3BD8">
        <w:rPr>
          <w:rFonts w:cs="Times New Roman"/>
          <w:sz w:val="24"/>
          <w:szCs w:val="24"/>
        </w:rPr>
        <w:t>, который находится в подвале пятиэтажки на улице Строителей — прямо напротив той самой единственной чебуречной у автостанции.</w:t>
      </w:r>
    </w:p>
    <w:p w14:paraId="04A48867" w14:textId="77777777" w:rsidR="006F1DDE" w:rsidRPr="00AB3BD8" w:rsidRDefault="006F1DD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FFC2829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  <w:u w:val="single"/>
        </w:rPr>
      </w:pPr>
      <w:r w:rsidRPr="00AB3BD8">
        <w:rPr>
          <w:rFonts w:cs="Times New Roman"/>
          <w:b/>
          <w:bCs/>
          <w:sz w:val="24"/>
          <w:szCs w:val="24"/>
          <w:u w:val="single"/>
        </w:rPr>
        <w:t>События развивались следующим образом:</w:t>
      </w:r>
    </w:p>
    <w:p w14:paraId="2B6A27B2" w14:textId="77777777" w:rsidR="006F1DDE" w:rsidRPr="00AB3BD8" w:rsidRDefault="006F1DDE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4A7C515F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Ошибка на сортировке</w:t>
      </w:r>
    </w:p>
    <w:p w14:paraId="66F39C88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Один из «самозанятых» инженеров лаборатории (тот, что маскировался под компьютерного мастера) заказал важнейшую деталь для финальной сборки облучателя «Ока-Синапс» — </w:t>
      </w:r>
      <w:r w:rsidRPr="00AB3BD8">
        <w:rPr>
          <w:rFonts w:cs="Times New Roman"/>
          <w:b/>
          <w:bCs/>
          <w:sz w:val="24"/>
          <w:szCs w:val="24"/>
        </w:rPr>
        <w:t xml:space="preserve">высокочастотный модулятор </w:t>
      </w:r>
      <w:proofErr w:type="spellStart"/>
      <w:r w:rsidRPr="00AB3BD8">
        <w:rPr>
          <w:rFonts w:cs="Times New Roman"/>
          <w:b/>
          <w:bCs/>
          <w:sz w:val="24"/>
          <w:szCs w:val="24"/>
        </w:rPr>
        <w:t>нейросигналов</w:t>
      </w:r>
      <w:proofErr w:type="spellEnd"/>
      <w:r w:rsidRPr="00AB3BD8">
        <w:rPr>
          <w:rFonts w:cs="Times New Roman"/>
          <w:sz w:val="24"/>
          <w:szCs w:val="24"/>
        </w:rPr>
        <w:t xml:space="preserve">. По документам Китая он шёл как </w:t>
      </w:r>
      <w:r w:rsidRPr="00AB3BD8">
        <w:rPr>
          <w:rFonts w:cs="Times New Roman"/>
          <w:i/>
          <w:iCs/>
          <w:sz w:val="24"/>
          <w:szCs w:val="24"/>
        </w:rPr>
        <w:t>«Электронный программатор для автоматического полива теплиц»</w:t>
      </w:r>
      <w:r w:rsidRPr="00AB3BD8">
        <w:rPr>
          <w:rFonts w:cs="Times New Roman"/>
          <w:sz w:val="24"/>
          <w:szCs w:val="24"/>
        </w:rPr>
        <w:t>. Цена устройства на чёрном рынке составляла около 12 тысяч долларов, но упаковано оно было в самую обычную серую картонную коробку.</w:t>
      </w:r>
    </w:p>
    <w:p w14:paraId="247B912D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 этот же день заядлый дачник и пенсионер из </w:t>
      </w:r>
      <w:proofErr w:type="spellStart"/>
      <w:r w:rsidRPr="00AB3BD8">
        <w:rPr>
          <w:rFonts w:cs="Times New Roman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 xml:space="preserve">, Семён Тимофеевич, заказал на </w:t>
      </w:r>
      <w:r w:rsidR="0007229E" w:rsidRPr="00AB3BD8">
        <w:rPr>
          <w:rFonts w:cs="Times New Roman"/>
          <w:color w:val="000000" w:themeColor="text1"/>
          <w:sz w:val="24"/>
          <w:szCs w:val="24"/>
        </w:rPr>
        <w:t>Метрик</w:t>
      </w:r>
      <w:r w:rsidRPr="00AB3BD8">
        <w:rPr>
          <w:rFonts w:cs="Times New Roman"/>
          <w:sz w:val="24"/>
          <w:szCs w:val="24"/>
        </w:rPr>
        <w:t xml:space="preserve"> настоящий, копеечный </w:t>
      </w:r>
      <w:r w:rsidRPr="00AB3BD8">
        <w:rPr>
          <w:rFonts w:cs="Times New Roman"/>
          <w:b/>
          <w:bCs/>
          <w:sz w:val="24"/>
          <w:szCs w:val="24"/>
        </w:rPr>
        <w:t>китайский таймер для полива огурцов</w:t>
      </w:r>
      <w:r w:rsidRPr="00AB3BD8">
        <w:rPr>
          <w:rFonts w:cs="Times New Roman"/>
          <w:sz w:val="24"/>
          <w:szCs w:val="24"/>
        </w:rPr>
        <w:t xml:space="preserve"> в своей теплице.</w:t>
      </w:r>
    </w:p>
    <w:p w14:paraId="2826523E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Из-за предпраздничного завала на складе в Подольске на коробки наклеили похожие штрих-коды. Девочка-оператор в </w:t>
      </w:r>
      <w:proofErr w:type="spellStart"/>
      <w:r w:rsidRPr="00AB3BD8">
        <w:rPr>
          <w:rFonts w:cs="Times New Roman"/>
          <w:sz w:val="24"/>
          <w:szCs w:val="24"/>
        </w:rPr>
        <w:t>верхоленском</w:t>
      </w:r>
      <w:proofErr w:type="spellEnd"/>
      <w:r w:rsidRPr="00AB3BD8">
        <w:rPr>
          <w:rFonts w:cs="Times New Roman"/>
          <w:sz w:val="24"/>
          <w:szCs w:val="24"/>
        </w:rPr>
        <w:t xml:space="preserve"> ПВЗ, работавшая двенадцатый час на ногах, не глядя отсканировала посылку и выдала Семёну Тимофеевичу коробку с секретной военной электроникой. Научный сотрудник пришёл часом позже, забрал оставшийся копеечный таймер и, даже не вскрывая коробку в пункте выдачи, унёс её в гараж.</w:t>
      </w:r>
    </w:p>
    <w:p w14:paraId="35726D42" w14:textId="77777777" w:rsidR="006F1DDE" w:rsidRPr="00AB3BD8" w:rsidRDefault="006F1DDE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5E7D5A1F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Первые «чудеса» в теплице</w:t>
      </w:r>
    </w:p>
    <w:p w14:paraId="14B5F96F" w14:textId="5B38FED3" w:rsidR="006F1DDE" w:rsidRPr="00AB3BD8" w:rsidRDefault="003E46E4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Семён Тимофеевич принёс коробку на свой участок на окраине </w:t>
      </w:r>
      <w:proofErr w:type="spellStart"/>
      <w:r w:rsidRPr="00AB3BD8">
        <w:rPr>
          <w:rFonts w:cs="Times New Roman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>, чертыхаясь, прикрутил непонятную, слишком тяжёлую штуковину с кучей мигающих диодов к шлангу и водопроводной трубе, воткнул вилку в розетку и ушёл обедать.</w:t>
      </w:r>
      <w:r w:rsidRPr="00AB3BD8">
        <w:rPr>
          <w:rFonts w:cs="Times New Roman"/>
          <w:sz w:val="24"/>
          <w:szCs w:val="24"/>
        </w:rPr>
        <w:br/>
        <w:t xml:space="preserve">Аппарат, разумеется, никакой воды не пустил. Вместо этого он включился на базовых настройках и начал генерировать направленное высокочастотное нейрохимическое излучение на частоте стимуляции альфа-ритмов головного мозга. </w:t>
      </w:r>
    </w:p>
    <w:p w14:paraId="3494D8A4" w14:textId="77777777" w:rsidR="007C75E5" w:rsidRPr="00AB3BD8" w:rsidRDefault="007C75E5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7BB6A75" w14:textId="616C5998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Первыми под удар попали </w:t>
      </w:r>
      <w:r w:rsidRPr="00AB3BD8">
        <w:rPr>
          <w:rFonts w:cs="Times New Roman"/>
          <w:b/>
          <w:bCs/>
          <w:sz w:val="24"/>
          <w:szCs w:val="24"/>
        </w:rPr>
        <w:t>местные бродячие собаки и соседские куры</w:t>
      </w:r>
      <w:r w:rsidRPr="00AB3BD8">
        <w:rPr>
          <w:rFonts w:cs="Times New Roman"/>
          <w:sz w:val="24"/>
          <w:szCs w:val="24"/>
        </w:rPr>
        <w:t>:</w:t>
      </w:r>
    </w:p>
    <w:p w14:paraId="7CBDDB04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Куры соседа полностью перестали нестись, сели в круг и начали синхронно раскачиваться в абсолютной тишине.</w:t>
      </w:r>
    </w:p>
    <w:p w14:paraId="75F506A8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Бродячие псы, которые обычно облаивали каждого прохожего у забора, легли на траву вокруг теплицы Семёна Тимофеевича с умиротворенными мордами, демонстрируя абсолютное дружелюбие и полное отсутствие инстинктов агрессии.</w:t>
      </w:r>
    </w:p>
    <w:p w14:paraId="5CE0ED05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Когда сам Пенсионер подошёл к теплице, чтобы проверить, почему не течёт вода, он попал в зону действия прибора. Через пять минут Семён Тимофеевич забыл, что у него болит поясница, ощутил невероятный прилив беспричинного счастья, зашёл в теплицу, сел на землю рядом с огурцами и начал блаженно улыбаться, полностью потеряв счёт времени и волю к любому действию.</w:t>
      </w:r>
    </w:p>
    <w:p w14:paraId="44EF0B38" w14:textId="77777777" w:rsidR="006F1DDE" w:rsidRPr="00AB3BD8" w:rsidRDefault="006F1DDE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1FC891FD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Паника в бункере</w:t>
      </w:r>
    </w:p>
    <w:p w14:paraId="70DBAFBA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 это время в подземном бункере </w:t>
      </w:r>
      <w:proofErr w:type="spellStart"/>
      <w:r w:rsidRPr="00AB3BD8">
        <w:rPr>
          <w:rFonts w:cs="Times New Roman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sz w:val="24"/>
          <w:szCs w:val="24"/>
        </w:rPr>
        <w:t xml:space="preserve"> разыгралась драма. Вскрыв коробку, учёные обнаружили кусок дешёвого пластика со шлангом за 450 рублей. Руководитель лаборатории едва не получил инфаркт. Потеря модулятора означала срыв сроков перед московскими спонсорами и угрозу рассекречивания.</w:t>
      </w:r>
    </w:p>
    <w:p w14:paraId="78229F58" w14:textId="77777777" w:rsidR="006F1DDE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Учёные экстренно включили резервный пеленгатор частот. К удивлению физиков, прибор не просто был в городе, он </w:t>
      </w:r>
      <w:r w:rsidRPr="00AB3BD8">
        <w:rPr>
          <w:rFonts w:cs="Times New Roman"/>
          <w:b/>
          <w:bCs/>
          <w:sz w:val="24"/>
          <w:szCs w:val="24"/>
        </w:rPr>
        <w:t>уже работал на полную мощность</w:t>
      </w:r>
      <w:r w:rsidRPr="00AB3BD8">
        <w:rPr>
          <w:rFonts w:cs="Times New Roman"/>
          <w:sz w:val="24"/>
          <w:szCs w:val="24"/>
        </w:rPr>
        <w:t>, передавая телеметрию откуда-то из района дачных участков.</w:t>
      </w:r>
    </w:p>
    <w:p w14:paraId="6E0D60D3" w14:textId="6676D6FD" w:rsidR="009D6D42" w:rsidRPr="00AB3BD8" w:rsidRDefault="003E46E4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Четверо сотрудников лаборатории — «репетитор», «ремонтник» и двое «грузчиков» — прыгнули в старую депрессивн</w:t>
      </w:r>
      <w:r w:rsidR="00E9542C" w:rsidRPr="00AB3BD8">
        <w:rPr>
          <w:rFonts w:cs="Times New Roman"/>
          <w:sz w:val="24"/>
          <w:szCs w:val="24"/>
        </w:rPr>
        <w:t>ый</w:t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color w:val="000000" w:themeColor="text1"/>
          <w:sz w:val="24"/>
          <w:szCs w:val="24"/>
        </w:rPr>
        <w:t>«</w:t>
      </w:r>
      <w:r w:rsidR="00E9542C" w:rsidRPr="00AB3BD8">
        <w:rPr>
          <w:rFonts w:cs="Times New Roman"/>
          <w:color w:val="000000" w:themeColor="text1"/>
          <w:sz w:val="24"/>
          <w:szCs w:val="24"/>
        </w:rPr>
        <w:t>Кубик</w:t>
      </w:r>
      <w:r w:rsidRPr="00AB3BD8">
        <w:rPr>
          <w:rFonts w:cs="Times New Roman"/>
          <w:color w:val="000000" w:themeColor="text1"/>
          <w:sz w:val="24"/>
          <w:szCs w:val="24"/>
        </w:rPr>
        <w:t>»</w:t>
      </w:r>
      <w:r w:rsidRPr="00AB3BD8">
        <w:rPr>
          <w:rFonts w:cs="Times New Roman"/>
          <w:sz w:val="24"/>
          <w:szCs w:val="24"/>
        </w:rPr>
        <w:t xml:space="preserve"> </w:t>
      </w:r>
      <w:r w:rsidR="00E9542C" w:rsidRPr="00AB3BD8">
        <w:rPr>
          <w:rFonts w:cs="Times New Roman"/>
          <w:sz w:val="24"/>
          <w:szCs w:val="24"/>
        </w:rPr>
        <w:t xml:space="preserve">(буханка) </w:t>
      </w:r>
      <w:r w:rsidRPr="00AB3BD8">
        <w:rPr>
          <w:rFonts w:cs="Times New Roman"/>
          <w:sz w:val="24"/>
          <w:szCs w:val="24"/>
        </w:rPr>
        <w:t>и помчались на окраину города, прихватив с собой брезент и фальшивые удостоверения сотрудников Мосгаза.</w:t>
      </w:r>
    </w:p>
    <w:p w14:paraId="0763B07A" w14:textId="77777777" w:rsidR="006F1DDE" w:rsidRPr="00AB3BD8" w:rsidRDefault="006F1DDE" w:rsidP="009B6602">
      <w:pPr>
        <w:spacing w:after="0"/>
        <w:ind w:firstLine="709"/>
        <w:jc w:val="both"/>
        <w:rPr>
          <w:rFonts w:cs="Times New Roman"/>
          <w:noProof/>
          <w:sz w:val="24"/>
          <w:szCs w:val="24"/>
        </w:rPr>
      </w:pPr>
    </w:p>
    <w:p w14:paraId="565FAF64" w14:textId="4E017D09" w:rsidR="009D6D42" w:rsidRPr="00AB3BD8" w:rsidRDefault="009D6D4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3F58D677" wp14:editId="49030860">
            <wp:extent cx="2036185" cy="1369835"/>
            <wp:effectExtent l="0" t="0" r="2540" b="1905"/>
            <wp:docPr id="1818384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84633" name=""/>
                    <pic:cNvPicPr/>
                  </pic:nvPicPr>
                  <pic:blipFill rotWithShape="1">
                    <a:blip r:embed="rId17"/>
                    <a:srcRect l="17172" t="15257" r="18519" b="7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2094" cy="1373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2A9B8D" w14:textId="77777777" w:rsidR="00020710" w:rsidRPr="00AB3BD8" w:rsidRDefault="006F1DD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Кубик</w:t>
      </w:r>
    </w:p>
    <w:p w14:paraId="0A44300A" w14:textId="77777777" w:rsidR="00020710" w:rsidRPr="00AB3BD8" w:rsidRDefault="00020710" w:rsidP="007C75E5">
      <w:pPr>
        <w:spacing w:after="0"/>
        <w:jc w:val="both"/>
        <w:rPr>
          <w:rFonts w:cs="Times New Roman"/>
          <w:sz w:val="24"/>
          <w:szCs w:val="24"/>
        </w:rPr>
      </w:pPr>
    </w:p>
    <w:p w14:paraId="44B15747" w14:textId="77777777" w:rsidR="006B23D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Тихая ликвидация инцидента</w:t>
      </w:r>
    </w:p>
    <w:p w14:paraId="6F8BB71C" w14:textId="77777777" w:rsidR="006B23D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Когда </w:t>
      </w:r>
      <w:r w:rsidRPr="00AB3BD8">
        <w:rPr>
          <w:rFonts w:cs="Times New Roman"/>
          <w:color w:val="000000" w:themeColor="text1"/>
          <w:sz w:val="24"/>
          <w:szCs w:val="24"/>
        </w:rPr>
        <w:t>«</w:t>
      </w:r>
      <w:r w:rsidR="00E9542C" w:rsidRPr="00AB3BD8">
        <w:rPr>
          <w:rFonts w:cs="Times New Roman"/>
          <w:color w:val="000000" w:themeColor="text1"/>
          <w:sz w:val="24"/>
          <w:szCs w:val="24"/>
        </w:rPr>
        <w:t>Кубик</w:t>
      </w:r>
      <w:r w:rsidRPr="00AB3BD8">
        <w:rPr>
          <w:rFonts w:cs="Times New Roman"/>
          <w:color w:val="000000" w:themeColor="text1"/>
          <w:sz w:val="24"/>
          <w:szCs w:val="24"/>
        </w:rPr>
        <w:t xml:space="preserve">» </w:t>
      </w:r>
      <w:r w:rsidRPr="00AB3BD8">
        <w:rPr>
          <w:rFonts w:cs="Times New Roman"/>
          <w:sz w:val="24"/>
          <w:szCs w:val="24"/>
        </w:rPr>
        <w:t>затормозила у забора, учёные увидели сюрреалистичную картину: посреди двора сидели абсолютно ручные бродячие собаки, на крыше теплицы молча медитировали куры, а сам Семён Тимофеевич сидел на грядке, благостно смотрел на заходящее солнце и тихо напевал советские песни, не реагируя на появление незнакомцев.</w:t>
      </w:r>
      <w:r w:rsidRPr="00AB3BD8">
        <w:rPr>
          <w:rFonts w:cs="Times New Roman"/>
          <w:sz w:val="24"/>
          <w:szCs w:val="24"/>
        </w:rPr>
        <w:br/>
        <w:t>Учёные быстро обесточили прибор, скрутили его и погрузили в машину. Семёну Тимофеевичу они оставили настоящий таймер для полива, а в качестве «компенсации за неудобства» подкинули на стол в доме три пятитысячные купюры.</w:t>
      </w:r>
    </w:p>
    <w:p w14:paraId="38C9B677" w14:textId="33917D96" w:rsidR="003E46E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Эффект внушения прошёл у пенсионера только к следующему утру. Семён Тимофеевич так и не понял, что произошло, решив, что его просто «разморило на солнышке после палёной настойки», а откуда взялись 15 тысяч рублей — списал на забытую заначку с пенсии. Эксперимент, пусть и случайно, доказал: прибор работает идеально.</w:t>
      </w:r>
    </w:p>
    <w:p w14:paraId="0DF2D014" w14:textId="77777777" w:rsidR="003E46E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978DBFA" w14:textId="77777777" w:rsidR="003E46E4" w:rsidRPr="00AB3BD8" w:rsidRDefault="003E46E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57F887F" w14:textId="77777777" w:rsidR="006E0BE8" w:rsidRPr="00AB3BD8" w:rsidRDefault="006E0BE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BC215A8" w14:textId="2FE7E3C1" w:rsidR="00EA1002" w:rsidRPr="00AB3BD8" w:rsidRDefault="00EA1002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ФИНИЛИЗАЦИЯ </w:t>
      </w:r>
      <w:r w:rsidR="006E0BE8" w:rsidRPr="00AB3BD8">
        <w:rPr>
          <w:rFonts w:ascii="Times New Roman" w:hAnsi="Times New Roman" w:cs="Times New Roman"/>
          <w:b/>
          <w:bCs/>
          <w:sz w:val="24"/>
          <w:szCs w:val="24"/>
        </w:rPr>
        <w:t>ХОД</w:t>
      </w:r>
      <w:r w:rsidRPr="00AB3BD8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="006E0BE8"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 СЮЖЕТА</w:t>
      </w:r>
      <w:r w:rsidRPr="00AB3BD8">
        <w:rPr>
          <w:rFonts w:ascii="Times New Roman" w:hAnsi="Times New Roman" w:cs="Times New Roman"/>
          <w:b/>
          <w:bCs/>
          <w:sz w:val="24"/>
          <w:szCs w:val="24"/>
        </w:rPr>
        <w:t xml:space="preserve"> И ГЕЙМПЛЕЯ</w:t>
      </w:r>
      <w:r w:rsidR="006E0BE8" w:rsidRPr="00AB3BD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5B4F74F" w14:textId="77777777" w:rsidR="00EA1002" w:rsidRPr="00AB3BD8" w:rsidRDefault="00EA100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00EAD34" w14:textId="77777777" w:rsidR="002B358D" w:rsidRPr="00AB3BD8" w:rsidRDefault="00EA1002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ГЛАВА 1</w:t>
      </w:r>
    </w:p>
    <w:p w14:paraId="4419618C" w14:textId="77777777" w:rsidR="000A711F" w:rsidRPr="00AB3BD8" w:rsidRDefault="002B358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И</w:t>
      </w:r>
      <w:r w:rsidR="006E0BE8" w:rsidRPr="00AB3BD8">
        <w:rPr>
          <w:rFonts w:cs="Times New Roman"/>
          <w:sz w:val="24"/>
          <w:szCs w:val="24"/>
        </w:rPr>
        <w:t xml:space="preserve">зучение города (исследование </w:t>
      </w:r>
      <w:proofErr w:type="spellStart"/>
      <w:r w:rsidR="006E0BE8" w:rsidRPr="00AB3BD8">
        <w:rPr>
          <w:rFonts w:cs="Times New Roman"/>
          <w:sz w:val="24"/>
          <w:szCs w:val="24"/>
        </w:rPr>
        <w:t>местоности</w:t>
      </w:r>
      <w:proofErr w:type="spellEnd"/>
      <w:r w:rsidR="006E0BE8" w:rsidRPr="00AB3BD8">
        <w:rPr>
          <w:rFonts w:cs="Times New Roman"/>
          <w:sz w:val="24"/>
          <w:szCs w:val="24"/>
        </w:rPr>
        <w:t xml:space="preserve"> с повествованием)</w:t>
      </w:r>
      <w:r w:rsidR="006E0BE8" w:rsidRPr="00AB3BD8">
        <w:rPr>
          <w:rFonts w:cs="Times New Roman"/>
          <w:sz w:val="24"/>
          <w:szCs w:val="24"/>
        </w:rPr>
        <w:br/>
        <w:t>к примеру пойти в колледж исследовать попутно что-то по желанию игрока</w:t>
      </w:r>
    </w:p>
    <w:p w14:paraId="0D182CDC" w14:textId="77777777" w:rsidR="000A711F" w:rsidRPr="00AB3BD8" w:rsidRDefault="000A711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70D1B30" w14:textId="7ACABAD3" w:rsidR="000A711F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значащие выборы для игрока, знакомства с персонажами</w:t>
      </w:r>
      <w:r w:rsidR="007C75E5" w:rsidRPr="00AB3BD8">
        <w:rPr>
          <w:rFonts w:cs="Times New Roman"/>
          <w:sz w:val="24"/>
          <w:szCs w:val="24"/>
        </w:rPr>
        <w:t>;</w:t>
      </w:r>
    </w:p>
    <w:p w14:paraId="1BFAA067" w14:textId="4E6E2158" w:rsidR="000A711F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катсцены будут</w:t>
      </w:r>
      <w:r w:rsidR="007C75E5" w:rsidRPr="00AB3BD8">
        <w:rPr>
          <w:rFonts w:cs="Times New Roman"/>
          <w:sz w:val="24"/>
          <w:szCs w:val="24"/>
        </w:rPr>
        <w:t>;</w:t>
      </w:r>
    </w:p>
    <w:p w14:paraId="00E2624D" w14:textId="4200BFE2" w:rsidR="000A711F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боя пока нет, ходишь изучаешь погружаешься в сюжет</w:t>
      </w:r>
      <w:r w:rsidR="007C75E5" w:rsidRPr="00AB3BD8">
        <w:rPr>
          <w:rFonts w:cs="Times New Roman"/>
          <w:sz w:val="24"/>
          <w:szCs w:val="24"/>
        </w:rPr>
        <w:t>;</w:t>
      </w:r>
    </w:p>
    <w:p w14:paraId="4919D454" w14:textId="13F53BB8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одобрили диплом </w:t>
      </w:r>
      <w:proofErr w:type="spellStart"/>
      <w:r w:rsidRPr="00AB3BD8">
        <w:rPr>
          <w:rFonts w:cs="Times New Roman"/>
          <w:sz w:val="24"/>
          <w:szCs w:val="24"/>
        </w:rPr>
        <w:t>гг</w:t>
      </w:r>
      <w:proofErr w:type="spellEnd"/>
      <w:r w:rsidRPr="00AB3BD8">
        <w:rPr>
          <w:rFonts w:cs="Times New Roman"/>
          <w:sz w:val="24"/>
          <w:szCs w:val="24"/>
        </w:rPr>
        <w:t>, пригласили в компанию, ему надо изготовить таблетки</w:t>
      </w:r>
      <w:r w:rsidR="007C75E5" w:rsidRPr="00AB3BD8">
        <w:rPr>
          <w:rFonts w:cs="Times New Roman"/>
          <w:sz w:val="24"/>
          <w:szCs w:val="24"/>
        </w:rPr>
        <w:t>;</w:t>
      </w:r>
    </w:p>
    <w:p w14:paraId="0FFFDC12" w14:textId="77777777" w:rsidR="007F6D00" w:rsidRPr="00AB3BD8" w:rsidRDefault="006E0BE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сделал, одобрили, люди берут, его приглашают в лабу трудиться, работает за </w:t>
      </w:r>
      <w:proofErr w:type="spellStart"/>
      <w:proofErr w:type="gramStart"/>
      <w:r w:rsidRPr="00AB3BD8">
        <w:rPr>
          <w:rFonts w:cs="Times New Roman"/>
          <w:sz w:val="24"/>
          <w:szCs w:val="24"/>
        </w:rPr>
        <w:t>пк</w:t>
      </w:r>
      <w:proofErr w:type="spellEnd"/>
      <w:proofErr w:type="gramEnd"/>
      <w:r w:rsidRPr="00AB3BD8">
        <w:rPr>
          <w:rFonts w:cs="Times New Roman"/>
          <w:sz w:val="24"/>
          <w:szCs w:val="24"/>
        </w:rPr>
        <w:t xml:space="preserve"> ибо</w:t>
      </w:r>
    </w:p>
    <w:p w14:paraId="54E8B824" w14:textId="4BA855ED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AB3BD8">
        <w:rPr>
          <w:rFonts w:cs="Times New Roman"/>
          <w:sz w:val="24"/>
          <w:szCs w:val="24"/>
        </w:rPr>
        <w:t>прогер</w:t>
      </w:r>
      <w:proofErr w:type="spellEnd"/>
      <w:r w:rsidR="007C75E5" w:rsidRPr="00AB3BD8">
        <w:rPr>
          <w:rFonts w:cs="Times New Roman"/>
          <w:sz w:val="24"/>
          <w:szCs w:val="24"/>
        </w:rPr>
        <w:t>;</w:t>
      </w:r>
    </w:p>
    <w:p w14:paraId="6BA25922" w14:textId="0112DCAC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спустя время треш, люди начинают тупеть и умирать, пенсионеры начали </w:t>
      </w:r>
      <w:proofErr w:type="spellStart"/>
      <w:r w:rsidRPr="00AB3BD8">
        <w:rPr>
          <w:rFonts w:cs="Times New Roman"/>
          <w:sz w:val="24"/>
          <w:szCs w:val="24"/>
        </w:rPr>
        <w:t>откисать</w:t>
      </w:r>
      <w:proofErr w:type="spellEnd"/>
      <w:r w:rsidRPr="00AB3BD8">
        <w:rPr>
          <w:rFonts w:cs="Times New Roman"/>
          <w:sz w:val="24"/>
          <w:szCs w:val="24"/>
        </w:rPr>
        <w:t xml:space="preserve"> массово</w:t>
      </w:r>
      <w:r w:rsidR="007C75E5" w:rsidRPr="00AB3BD8">
        <w:rPr>
          <w:rFonts w:cs="Times New Roman"/>
          <w:sz w:val="24"/>
          <w:szCs w:val="24"/>
        </w:rPr>
        <w:t>;</w:t>
      </w:r>
    </w:p>
    <w:p w14:paraId="648AAFCD" w14:textId="1FD41889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AB3BD8">
        <w:rPr>
          <w:rFonts w:cs="Times New Roman"/>
          <w:sz w:val="24"/>
          <w:szCs w:val="24"/>
        </w:rPr>
        <w:lastRenderedPageBreak/>
        <w:t>мб</w:t>
      </w:r>
      <w:proofErr w:type="spellEnd"/>
      <w:r w:rsidRPr="00AB3BD8">
        <w:rPr>
          <w:rFonts w:cs="Times New Roman"/>
          <w:sz w:val="24"/>
          <w:szCs w:val="24"/>
        </w:rPr>
        <w:t xml:space="preserve"> мутации людей и животных</w:t>
      </w:r>
      <w:r w:rsidR="007C75E5" w:rsidRPr="00AB3BD8">
        <w:rPr>
          <w:rFonts w:cs="Times New Roman"/>
          <w:sz w:val="24"/>
          <w:szCs w:val="24"/>
        </w:rPr>
        <w:t>;</w:t>
      </w:r>
    </w:p>
    <w:p w14:paraId="73D1D91E" w14:textId="18AF8027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крысы разносят с трупов больных заразу дальше</w:t>
      </w:r>
      <w:r w:rsidR="007C75E5" w:rsidRPr="00AB3BD8">
        <w:rPr>
          <w:rFonts w:cs="Times New Roman"/>
          <w:sz w:val="24"/>
          <w:szCs w:val="24"/>
        </w:rPr>
        <w:t>;</w:t>
      </w:r>
    </w:p>
    <w:p w14:paraId="65882C5A" w14:textId="07B3D2ED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начинается в местности голод, работать на </w:t>
      </w:r>
      <w:r w:rsidR="009B5A22" w:rsidRPr="00AB3BD8">
        <w:rPr>
          <w:rFonts w:cs="Times New Roman"/>
          <w:sz w:val="24"/>
          <w:szCs w:val="24"/>
        </w:rPr>
        <w:t>предприятиях</w:t>
      </w:r>
      <w:r w:rsidRPr="00AB3BD8">
        <w:rPr>
          <w:rFonts w:cs="Times New Roman"/>
          <w:sz w:val="24"/>
          <w:szCs w:val="24"/>
        </w:rPr>
        <w:t xml:space="preserve"> некому, </w:t>
      </w:r>
      <w:proofErr w:type="spellStart"/>
      <w:r w:rsidRPr="00AB3BD8">
        <w:rPr>
          <w:rFonts w:cs="Times New Roman"/>
          <w:sz w:val="24"/>
          <w:szCs w:val="24"/>
        </w:rPr>
        <w:t>мск</w:t>
      </w:r>
      <w:proofErr w:type="spellEnd"/>
      <w:r w:rsidRPr="00AB3BD8">
        <w:rPr>
          <w:rFonts w:cs="Times New Roman"/>
          <w:sz w:val="24"/>
          <w:szCs w:val="24"/>
        </w:rPr>
        <w:t xml:space="preserve"> пока не знает</w:t>
      </w:r>
      <w:r w:rsidR="007F6D00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о </w:t>
      </w:r>
      <w:r w:rsidR="009B5A22" w:rsidRPr="00AB3BD8">
        <w:rPr>
          <w:rFonts w:cs="Times New Roman"/>
          <w:sz w:val="24"/>
          <w:szCs w:val="24"/>
        </w:rPr>
        <w:t>происходящем</w:t>
      </w:r>
      <w:r w:rsidRPr="00AB3BD8">
        <w:rPr>
          <w:rFonts w:cs="Times New Roman"/>
          <w:sz w:val="24"/>
          <w:szCs w:val="24"/>
        </w:rPr>
        <w:t>, люди едят что придется</w:t>
      </w:r>
      <w:r w:rsidR="007C75E5" w:rsidRPr="00AB3BD8">
        <w:rPr>
          <w:rFonts w:cs="Times New Roman"/>
          <w:sz w:val="24"/>
          <w:szCs w:val="24"/>
        </w:rPr>
        <w:t>;</w:t>
      </w:r>
    </w:p>
    <w:p w14:paraId="052B4970" w14:textId="3807361D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игроку надо разобраться</w:t>
      </w:r>
      <w:r w:rsidR="007C75E5" w:rsidRPr="00AB3BD8">
        <w:rPr>
          <w:rFonts w:cs="Times New Roman"/>
          <w:sz w:val="24"/>
          <w:szCs w:val="24"/>
        </w:rPr>
        <w:t>;</w:t>
      </w:r>
      <w:r w:rsidRPr="00AB3BD8">
        <w:rPr>
          <w:rFonts w:cs="Times New Roman"/>
          <w:sz w:val="24"/>
          <w:szCs w:val="24"/>
        </w:rPr>
        <w:t xml:space="preserve"> </w:t>
      </w:r>
    </w:p>
    <w:p w14:paraId="1718FA77" w14:textId="4D36527C" w:rsidR="007F6D00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есть второй кот, у которого антидот в крови (антитела?), </w:t>
      </w:r>
      <w:proofErr w:type="gramStart"/>
      <w:r w:rsidRPr="00AB3BD8">
        <w:rPr>
          <w:rFonts w:cs="Times New Roman"/>
          <w:sz w:val="24"/>
          <w:szCs w:val="24"/>
        </w:rPr>
        <w:t>по сути</w:t>
      </w:r>
      <w:proofErr w:type="gramEnd"/>
      <w:r w:rsidRPr="00AB3BD8">
        <w:rPr>
          <w:rFonts w:cs="Times New Roman"/>
          <w:sz w:val="24"/>
          <w:szCs w:val="24"/>
        </w:rPr>
        <w:t xml:space="preserve"> это надо внедрять</w:t>
      </w:r>
      <w:r w:rsidR="007F6D00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>крысам</w:t>
      </w:r>
      <w:r w:rsidR="007C75E5" w:rsidRPr="00AB3BD8">
        <w:rPr>
          <w:rFonts w:cs="Times New Roman"/>
          <w:sz w:val="24"/>
          <w:szCs w:val="24"/>
        </w:rPr>
        <w:t>;</w:t>
      </w:r>
    </w:p>
    <w:p w14:paraId="60BCFE39" w14:textId="12D7973D" w:rsidR="007F6D00" w:rsidRPr="00AB3BD8" w:rsidRDefault="006E0BE8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вирус уже за </w:t>
      </w:r>
      <w:r w:rsidR="009B5A22" w:rsidRPr="00AB3BD8">
        <w:rPr>
          <w:rFonts w:cs="Times New Roman"/>
          <w:sz w:val="24"/>
          <w:szCs w:val="24"/>
        </w:rPr>
        <w:t>пределами</w:t>
      </w:r>
      <w:r w:rsidRPr="00AB3BD8">
        <w:rPr>
          <w:rFonts w:cs="Times New Roman"/>
          <w:sz w:val="24"/>
          <w:szCs w:val="24"/>
        </w:rPr>
        <w:t xml:space="preserve"> верхоленска-2</w:t>
      </w:r>
      <w:r w:rsidR="007C75E5" w:rsidRPr="00AB3BD8">
        <w:rPr>
          <w:rFonts w:cs="Times New Roman"/>
          <w:sz w:val="24"/>
          <w:szCs w:val="24"/>
        </w:rPr>
        <w:t>;</w:t>
      </w:r>
    </w:p>
    <w:p w14:paraId="511F9ABF" w14:textId="3AA7AA20" w:rsidR="006F0FDF" w:rsidRPr="00AB3BD8" w:rsidRDefault="006E0BE8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месиво пошло, присылают китайских роботов на помощь (</w:t>
      </w:r>
      <w:r w:rsidR="009B5A22" w:rsidRPr="00AB3BD8">
        <w:rPr>
          <w:rFonts w:cs="Times New Roman"/>
          <w:sz w:val="24"/>
          <w:szCs w:val="24"/>
        </w:rPr>
        <w:t>концепты</w:t>
      </w:r>
      <w:r w:rsidRPr="00AB3BD8">
        <w:rPr>
          <w:rFonts w:cs="Times New Roman"/>
          <w:sz w:val="24"/>
          <w:szCs w:val="24"/>
        </w:rPr>
        <w:t xml:space="preserve"> есть), </w:t>
      </w:r>
      <w:proofErr w:type="spellStart"/>
      <w:r w:rsidRPr="00AB3BD8">
        <w:rPr>
          <w:rFonts w:cs="Times New Roman"/>
          <w:sz w:val="24"/>
          <w:szCs w:val="24"/>
        </w:rPr>
        <w:t>китай</w:t>
      </w:r>
      <w:proofErr w:type="spellEnd"/>
      <w:r w:rsidRPr="00AB3BD8">
        <w:rPr>
          <w:rFonts w:cs="Times New Roman"/>
          <w:sz w:val="24"/>
          <w:szCs w:val="24"/>
        </w:rPr>
        <w:t xml:space="preserve"> с </w:t>
      </w:r>
      <w:proofErr w:type="spellStart"/>
      <w:r w:rsidRPr="00AB3BD8">
        <w:rPr>
          <w:rFonts w:cs="Times New Roman"/>
          <w:sz w:val="24"/>
          <w:szCs w:val="24"/>
        </w:rPr>
        <w:t>мск</w:t>
      </w:r>
      <w:proofErr w:type="spellEnd"/>
      <w:r w:rsidRPr="00AB3BD8">
        <w:rPr>
          <w:rFonts w:cs="Times New Roman"/>
          <w:sz w:val="24"/>
          <w:szCs w:val="24"/>
        </w:rPr>
        <w:t xml:space="preserve"> общаются помогают никто </w:t>
      </w:r>
      <w:proofErr w:type="spellStart"/>
      <w:r w:rsidRPr="00AB3BD8">
        <w:rPr>
          <w:rFonts w:cs="Times New Roman"/>
          <w:sz w:val="24"/>
          <w:szCs w:val="24"/>
        </w:rPr>
        <w:t>ниче</w:t>
      </w:r>
      <w:proofErr w:type="spellEnd"/>
      <w:r w:rsidRPr="00AB3BD8">
        <w:rPr>
          <w:rFonts w:cs="Times New Roman"/>
          <w:sz w:val="24"/>
          <w:szCs w:val="24"/>
        </w:rPr>
        <w:t xml:space="preserve"> не понимает</w:t>
      </w:r>
      <w:r w:rsidR="007C75E5" w:rsidRPr="00AB3BD8">
        <w:rPr>
          <w:rFonts w:cs="Times New Roman"/>
          <w:sz w:val="24"/>
          <w:szCs w:val="24"/>
        </w:rPr>
        <w:t>;</w:t>
      </w:r>
    </w:p>
    <w:p w14:paraId="719D7FE2" w14:textId="231D6B3C" w:rsidR="006F0FDF" w:rsidRPr="00AB3BD8" w:rsidRDefault="00371886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можно включить комп и </w:t>
      </w:r>
      <w:r w:rsidR="007805CB" w:rsidRPr="00AB3BD8">
        <w:rPr>
          <w:rFonts w:cs="Times New Roman"/>
          <w:sz w:val="24"/>
          <w:szCs w:val="24"/>
        </w:rPr>
        <w:t>попробовать</w:t>
      </w:r>
      <w:r w:rsidRPr="00AB3BD8">
        <w:rPr>
          <w:rFonts w:cs="Times New Roman"/>
          <w:sz w:val="24"/>
          <w:szCs w:val="24"/>
        </w:rPr>
        <w:t xml:space="preserve"> запустить код</w:t>
      </w:r>
      <w:r w:rsidR="007C75E5" w:rsidRPr="00AB3BD8">
        <w:rPr>
          <w:rFonts w:cs="Times New Roman"/>
          <w:sz w:val="24"/>
          <w:szCs w:val="24"/>
        </w:rPr>
        <w:t>;</w:t>
      </w:r>
    </w:p>
    <w:p w14:paraId="7743C400" w14:textId="16A3C085" w:rsidR="006F0FDF" w:rsidRPr="00AB3BD8" w:rsidRDefault="00371886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рассмотреть тетради и записи на столе</w:t>
      </w:r>
      <w:r w:rsidR="007C75E5" w:rsidRPr="00AB3BD8">
        <w:rPr>
          <w:rFonts w:cs="Times New Roman"/>
          <w:sz w:val="24"/>
          <w:szCs w:val="24"/>
        </w:rPr>
        <w:t>;</w:t>
      </w:r>
    </w:p>
    <w:p w14:paraId="78E1F2FB" w14:textId="2578DF4D" w:rsidR="006F0FDF" w:rsidRPr="00AB3BD8" w:rsidRDefault="00371886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плакаты на стенах посмотреть</w:t>
      </w:r>
      <w:r w:rsidR="007C75E5" w:rsidRPr="00AB3BD8">
        <w:rPr>
          <w:rFonts w:cs="Times New Roman"/>
          <w:sz w:val="24"/>
          <w:szCs w:val="24"/>
        </w:rPr>
        <w:t>;</w:t>
      </w:r>
    </w:p>
    <w:p w14:paraId="4725E101" w14:textId="291B47F1" w:rsidR="006F0FDF" w:rsidRPr="00AB3BD8" w:rsidRDefault="00371886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AB3BD8">
        <w:rPr>
          <w:rFonts w:cs="Times New Roman"/>
          <w:sz w:val="24"/>
          <w:szCs w:val="24"/>
        </w:rPr>
        <w:t>гг</w:t>
      </w:r>
      <w:proofErr w:type="spellEnd"/>
      <w:r w:rsidRPr="00AB3BD8">
        <w:rPr>
          <w:rFonts w:cs="Times New Roman"/>
          <w:sz w:val="24"/>
          <w:szCs w:val="24"/>
        </w:rPr>
        <w:t xml:space="preserve"> лодырь </w:t>
      </w:r>
      <w:proofErr w:type="spellStart"/>
      <w:r w:rsidRPr="00AB3BD8">
        <w:rPr>
          <w:rFonts w:cs="Times New Roman"/>
          <w:sz w:val="24"/>
          <w:szCs w:val="24"/>
        </w:rPr>
        <w:t>ебейший</w:t>
      </w:r>
      <w:proofErr w:type="spellEnd"/>
      <w:r w:rsidRPr="00AB3BD8">
        <w:rPr>
          <w:rFonts w:cs="Times New Roman"/>
          <w:sz w:val="24"/>
          <w:szCs w:val="24"/>
        </w:rPr>
        <w:t>, минимум списков дел и подобного</w:t>
      </w:r>
      <w:r w:rsidR="007C75E5" w:rsidRPr="00AB3BD8">
        <w:rPr>
          <w:rFonts w:cs="Times New Roman"/>
          <w:sz w:val="24"/>
          <w:szCs w:val="24"/>
        </w:rPr>
        <w:t>;</w:t>
      </w:r>
    </w:p>
    <w:p w14:paraId="2A29ED14" w14:textId="77777777" w:rsidR="007C75E5" w:rsidRPr="00AB3BD8" w:rsidRDefault="000E4A13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скоро диплом </w:t>
      </w:r>
      <w:proofErr w:type="spellStart"/>
      <w:r w:rsidRPr="00AB3BD8">
        <w:rPr>
          <w:rFonts w:cs="Times New Roman"/>
          <w:sz w:val="24"/>
          <w:szCs w:val="24"/>
        </w:rPr>
        <w:t>гг</w:t>
      </w:r>
      <w:proofErr w:type="spellEnd"/>
      <w:r w:rsidRPr="00AB3BD8">
        <w:rPr>
          <w:rFonts w:cs="Times New Roman"/>
          <w:sz w:val="24"/>
          <w:szCs w:val="24"/>
        </w:rPr>
        <w:t xml:space="preserve"> сдавать</w:t>
      </w:r>
      <w:r w:rsidR="007C75E5" w:rsidRPr="00AB3BD8">
        <w:rPr>
          <w:rFonts w:cs="Times New Roman"/>
          <w:sz w:val="24"/>
          <w:szCs w:val="24"/>
        </w:rPr>
        <w:t xml:space="preserve">; </w:t>
      </w:r>
    </w:p>
    <w:p w14:paraId="0D534030" w14:textId="3EC86DD2" w:rsidR="000E4A13" w:rsidRPr="00AB3BD8" w:rsidRDefault="000E4A13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четверг</w:t>
      </w:r>
      <w:r w:rsidR="002F0E5B" w:rsidRPr="00AB3BD8">
        <w:rPr>
          <w:rFonts w:cs="Times New Roman"/>
          <w:sz w:val="24"/>
          <w:szCs w:val="24"/>
        </w:rPr>
        <w:t xml:space="preserve">, </w:t>
      </w:r>
      <w:r w:rsidR="00984F09" w:rsidRPr="00AB3BD8">
        <w:rPr>
          <w:rFonts w:cs="Times New Roman"/>
          <w:sz w:val="24"/>
          <w:szCs w:val="24"/>
        </w:rPr>
        <w:t xml:space="preserve">28 </w:t>
      </w:r>
      <w:r w:rsidR="002F0E5B" w:rsidRPr="00AB3BD8">
        <w:rPr>
          <w:rFonts w:cs="Times New Roman"/>
          <w:sz w:val="24"/>
          <w:szCs w:val="24"/>
        </w:rPr>
        <w:t>ма</w:t>
      </w:r>
      <w:r w:rsidR="00984F09" w:rsidRPr="00AB3BD8">
        <w:rPr>
          <w:rFonts w:cs="Times New Roman"/>
          <w:sz w:val="24"/>
          <w:szCs w:val="24"/>
        </w:rPr>
        <w:t>я</w:t>
      </w:r>
      <w:r w:rsidRPr="00AB3BD8">
        <w:rPr>
          <w:rFonts w:cs="Times New Roman"/>
          <w:sz w:val="24"/>
          <w:szCs w:val="24"/>
        </w:rPr>
        <w:t xml:space="preserve"> 2015</w:t>
      </w:r>
      <w:r w:rsidR="00B14C90" w:rsidRPr="00AB3BD8">
        <w:rPr>
          <w:rFonts w:cs="Times New Roman"/>
          <w:sz w:val="24"/>
          <w:szCs w:val="24"/>
        </w:rPr>
        <w:t>, начало событий</w:t>
      </w:r>
      <w:r w:rsidR="007C75E5" w:rsidRPr="00AB3BD8">
        <w:rPr>
          <w:rFonts w:cs="Times New Roman"/>
          <w:sz w:val="24"/>
          <w:szCs w:val="24"/>
        </w:rPr>
        <w:t>;</w:t>
      </w:r>
    </w:p>
    <w:p w14:paraId="4F98B048" w14:textId="77777777" w:rsidR="003E46E4" w:rsidRPr="00AB3BD8" w:rsidRDefault="003E46E4" w:rsidP="007C75E5">
      <w:pPr>
        <w:spacing w:after="0"/>
        <w:jc w:val="both"/>
        <w:rPr>
          <w:rFonts w:cs="Times New Roman"/>
          <w:sz w:val="24"/>
          <w:szCs w:val="24"/>
        </w:rPr>
      </w:pPr>
    </w:p>
    <w:p w14:paraId="77F11DA2" w14:textId="31CE2A3A" w:rsidR="006F0FDF" w:rsidRPr="00AB3BD8" w:rsidRDefault="002D21BE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Пролог - </w:t>
      </w:r>
      <w:proofErr w:type="spellStart"/>
      <w:r w:rsidRPr="00AB3BD8">
        <w:rPr>
          <w:rFonts w:cs="Times New Roman"/>
          <w:sz w:val="24"/>
          <w:szCs w:val="24"/>
        </w:rPr>
        <w:t>гг</w:t>
      </w:r>
      <w:proofErr w:type="spellEnd"/>
      <w:r w:rsidRPr="00AB3BD8">
        <w:rPr>
          <w:rFonts w:cs="Times New Roman"/>
          <w:sz w:val="24"/>
          <w:szCs w:val="24"/>
        </w:rPr>
        <w:t xml:space="preserve"> изучение комнаты. Изучаем дом, кто с ним живет, узнаем какие у него отношения (минут 10-15).</w:t>
      </w:r>
    </w:p>
    <w:p w14:paraId="33BE6694" w14:textId="77777777" w:rsidR="006F0FDF" w:rsidRPr="00AB3BD8" w:rsidRDefault="002D21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# можно включить комп и попробовать запустить код, рассмотреть тетради и записи на столе, плакаты на стенах посмотреть, </w:t>
      </w:r>
      <w:proofErr w:type="spellStart"/>
      <w:r w:rsidRPr="00AB3BD8">
        <w:rPr>
          <w:rFonts w:cs="Times New Roman"/>
          <w:sz w:val="24"/>
          <w:szCs w:val="24"/>
        </w:rPr>
        <w:t>гг</w:t>
      </w:r>
      <w:proofErr w:type="spellEnd"/>
      <w:r w:rsidRPr="00AB3BD8">
        <w:rPr>
          <w:rFonts w:cs="Times New Roman"/>
          <w:sz w:val="24"/>
          <w:szCs w:val="24"/>
        </w:rPr>
        <w:t xml:space="preserve"> лодырь </w:t>
      </w:r>
      <w:proofErr w:type="spellStart"/>
      <w:r w:rsidRPr="00AB3BD8">
        <w:rPr>
          <w:rFonts w:cs="Times New Roman"/>
          <w:sz w:val="24"/>
          <w:szCs w:val="24"/>
        </w:rPr>
        <w:t>ебейший</w:t>
      </w:r>
      <w:proofErr w:type="spellEnd"/>
      <w:r w:rsidRPr="00AB3BD8">
        <w:rPr>
          <w:rFonts w:cs="Times New Roman"/>
          <w:sz w:val="24"/>
          <w:szCs w:val="24"/>
        </w:rPr>
        <w:t>, минимум списков дел и подобного.</w:t>
      </w:r>
    </w:p>
    <w:p w14:paraId="720A9723" w14:textId="77777777" w:rsidR="006F0FDF" w:rsidRPr="00AB3BD8" w:rsidRDefault="006F0FD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73EFFE4" w14:textId="75B2F3AB" w:rsidR="006F0FDF" w:rsidRPr="00AB3BD8" w:rsidRDefault="002D21B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ГГ идет по дороге. Параллельно с этим идет погоня полицейского с вором. Полицейский еще молодой, можно сказать "зеленый". Он держит посылку с котом к себе ближе и убегает от преследователя. ГГ и полицейский пересекаются и действия переключаются на полицейского. То есть теперь вам нужно от убийцы, скрываться. В итоге путь приведет к одному месту - внизу и нужно </w:t>
      </w:r>
      <w:proofErr w:type="gramStart"/>
      <w:r w:rsidRPr="00AB3BD8">
        <w:rPr>
          <w:rFonts w:cs="Times New Roman"/>
          <w:sz w:val="24"/>
          <w:szCs w:val="24"/>
        </w:rPr>
        <w:t>будет</w:t>
      </w:r>
      <w:proofErr w:type="gramEnd"/>
      <w:r w:rsidRPr="00AB3BD8">
        <w:rPr>
          <w:rFonts w:cs="Times New Roman"/>
          <w:sz w:val="24"/>
          <w:szCs w:val="24"/>
        </w:rPr>
        <w:t xml:space="preserve"> придерживая посылку защищаться/отбиваться от ножа убийцы. В итоге нож либо можно будет "выкинуть", либо умереть. В хорошем конце убийцу задержат остальные полицейские (девушка и мужчина), но они просто заберут посылку и не будут осматривать </w:t>
      </w:r>
      <w:r w:rsidR="007C75E5" w:rsidRPr="00AB3BD8">
        <w:rPr>
          <w:rFonts w:cs="Times New Roman"/>
          <w:sz w:val="24"/>
          <w:szCs w:val="24"/>
        </w:rPr>
        <w:t>юного полицейского,</w:t>
      </w:r>
      <w:r w:rsidRPr="00AB3BD8">
        <w:rPr>
          <w:rFonts w:cs="Times New Roman"/>
          <w:sz w:val="24"/>
          <w:szCs w:val="24"/>
        </w:rPr>
        <w:t xml:space="preserve"> и он попытается поддержать диалог, но ничего. И мы сможем немного узнать и про полицию и </w:t>
      </w:r>
      <w:proofErr w:type="spellStart"/>
      <w:r w:rsidRPr="00AB3BD8">
        <w:rPr>
          <w:rFonts w:cs="Times New Roman"/>
          <w:sz w:val="24"/>
          <w:szCs w:val="24"/>
        </w:rPr>
        <w:t>тд</w:t>
      </w:r>
      <w:proofErr w:type="spellEnd"/>
      <w:r w:rsidRPr="00AB3BD8">
        <w:rPr>
          <w:rFonts w:cs="Times New Roman"/>
          <w:sz w:val="24"/>
          <w:szCs w:val="24"/>
        </w:rPr>
        <w:t xml:space="preserve">. </w:t>
      </w:r>
    </w:p>
    <w:p w14:paraId="1B216A90" w14:textId="77777777" w:rsidR="006F0FDF" w:rsidRPr="00AB3BD8" w:rsidRDefault="006F0FD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BCA2971" w14:textId="6D3AE3B9" w:rsidR="0024784F" w:rsidRPr="00AB3BD8" w:rsidRDefault="002D21BE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Потом действия перейдут (днем), на гг. Он будет сидеть в школе и прозвучит перемена и дальше...</w:t>
      </w:r>
    </w:p>
    <w:p w14:paraId="76C756FE" w14:textId="77777777" w:rsidR="0024784F" w:rsidRPr="00AB3BD8" w:rsidRDefault="0024784F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16D84DA" w14:textId="77777777" w:rsidR="006225F0" w:rsidRPr="00AB3BD8" w:rsidRDefault="006225F0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ПЕРСОНАЖИ</w:t>
      </w:r>
    </w:p>
    <w:p w14:paraId="0CAC95A4" w14:textId="77777777" w:rsidR="00766891" w:rsidRPr="00AB3BD8" w:rsidRDefault="00766891" w:rsidP="007C75E5">
      <w:pPr>
        <w:spacing w:after="0"/>
        <w:jc w:val="both"/>
        <w:rPr>
          <w:rFonts w:cs="Times New Roman"/>
          <w:sz w:val="24"/>
          <w:szCs w:val="24"/>
        </w:rPr>
      </w:pPr>
    </w:p>
    <w:p w14:paraId="06704CAF" w14:textId="389E87BD" w:rsidR="00674AF6" w:rsidRPr="00AB3BD8" w:rsidRDefault="00912D9B" w:rsidP="007C75E5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 xml:space="preserve">ГГ, </w:t>
      </w:r>
      <w:r w:rsidR="007E37E8" w:rsidRPr="00AB3BD8">
        <w:rPr>
          <w:rFonts w:cs="Times New Roman"/>
          <w:b/>
          <w:bCs/>
          <w:sz w:val="24"/>
          <w:szCs w:val="24"/>
        </w:rPr>
        <w:t xml:space="preserve">ТИХВИНСКИЙ </w:t>
      </w:r>
      <w:r w:rsidR="00EE59AB" w:rsidRPr="00AB3BD8">
        <w:rPr>
          <w:rFonts w:cs="Times New Roman"/>
          <w:b/>
          <w:bCs/>
          <w:sz w:val="24"/>
          <w:szCs w:val="24"/>
        </w:rPr>
        <w:t xml:space="preserve">ЕВГЕНИЙ </w:t>
      </w:r>
      <w:r w:rsidRPr="00AB3BD8">
        <w:rPr>
          <w:rFonts w:cs="Times New Roman"/>
          <w:b/>
          <w:bCs/>
          <w:sz w:val="24"/>
          <w:szCs w:val="24"/>
        </w:rPr>
        <w:t>ФИЛИПОВИЧ:</w:t>
      </w:r>
    </w:p>
    <w:p w14:paraId="69860AF2" w14:textId="5794DB6A" w:rsidR="00674AF6" w:rsidRPr="00AB3BD8" w:rsidRDefault="00913E69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21 год. </w:t>
      </w:r>
      <w:r w:rsidR="00FD4F98" w:rsidRPr="00AB3BD8">
        <w:rPr>
          <w:rFonts w:cs="Times New Roman"/>
          <w:sz w:val="24"/>
          <w:szCs w:val="24"/>
        </w:rPr>
        <w:t>Программист и лодырь, которому ничего не интересно, лишь бы как-то уловчиться, чтобы закончить обучение</w:t>
      </w:r>
      <w:r w:rsidR="00827E3E" w:rsidRPr="00AB3BD8">
        <w:rPr>
          <w:rFonts w:cs="Times New Roman"/>
          <w:sz w:val="24"/>
          <w:szCs w:val="24"/>
        </w:rPr>
        <w:t>. У</w:t>
      </w:r>
      <w:r w:rsidR="00FD4F98" w:rsidRPr="00AB3BD8">
        <w:rPr>
          <w:rFonts w:cs="Times New Roman"/>
          <w:sz w:val="24"/>
          <w:szCs w:val="24"/>
        </w:rPr>
        <w:t>читься очень плохо, а его лучшая оценка - тройка.</w:t>
      </w:r>
      <w:r w:rsidR="007E5848" w:rsidRPr="00AB3BD8">
        <w:rPr>
          <w:rFonts w:cs="Times New Roman"/>
          <w:sz w:val="24"/>
          <w:szCs w:val="24"/>
        </w:rPr>
        <w:t xml:space="preserve"> Живет с отцом. </w:t>
      </w:r>
    </w:p>
    <w:p w14:paraId="3A0B3C30" w14:textId="77777777" w:rsidR="00766891" w:rsidRPr="00AB3BD8" w:rsidRDefault="0076689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6601366" w14:textId="77777777" w:rsidR="00912D9B" w:rsidRPr="00AB3BD8" w:rsidRDefault="00912D9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C27C8B4" w14:textId="0DEF83C3" w:rsidR="00523B92" w:rsidRPr="00AB3BD8" w:rsidRDefault="00523B92" w:rsidP="007C75E5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 xml:space="preserve">МАТЬ ГГ, </w:t>
      </w:r>
      <w:r w:rsidR="00B11AF7" w:rsidRPr="00AB3BD8">
        <w:rPr>
          <w:rFonts w:cs="Times New Roman"/>
          <w:b/>
          <w:bCs/>
          <w:sz w:val="24"/>
          <w:szCs w:val="24"/>
        </w:rPr>
        <w:t xml:space="preserve">ТИХВИНСКАЯ </w:t>
      </w:r>
      <w:r w:rsidRPr="00AB3BD8">
        <w:rPr>
          <w:rFonts w:cs="Times New Roman"/>
          <w:b/>
          <w:bCs/>
          <w:sz w:val="24"/>
          <w:szCs w:val="24"/>
        </w:rPr>
        <w:t>???:</w:t>
      </w:r>
    </w:p>
    <w:p w14:paraId="20DC2A31" w14:textId="5ECBB43F" w:rsidR="00523B92" w:rsidRPr="00AB3BD8" w:rsidRDefault="0039676C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</w:t>
      </w:r>
      <w:r w:rsidR="006225F0" w:rsidRPr="00AB3BD8">
        <w:rPr>
          <w:rFonts w:cs="Times New Roman"/>
          <w:sz w:val="24"/>
          <w:szCs w:val="24"/>
        </w:rPr>
        <w:t xml:space="preserve">огибла от болезни в </w:t>
      </w:r>
      <w:r w:rsidR="00277737" w:rsidRPr="00AB3BD8">
        <w:rPr>
          <w:rFonts w:cs="Times New Roman"/>
          <w:sz w:val="24"/>
          <w:szCs w:val="24"/>
        </w:rPr>
        <w:t>командировке</w:t>
      </w:r>
      <w:r w:rsidR="006225F0" w:rsidRPr="00AB3BD8">
        <w:rPr>
          <w:rFonts w:cs="Times New Roman"/>
          <w:sz w:val="24"/>
          <w:szCs w:val="24"/>
        </w:rPr>
        <w:t>, о ней ничего особо не известно</w:t>
      </w:r>
    </w:p>
    <w:p w14:paraId="6D128EA3" w14:textId="77777777" w:rsidR="00871684" w:rsidRPr="00AB3BD8" w:rsidRDefault="0087168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A1DA1BA" w14:textId="77777777" w:rsidR="00871684" w:rsidRPr="00AB3BD8" w:rsidRDefault="0087168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541A306" w14:textId="77777777" w:rsidR="00871684" w:rsidRPr="00AB3BD8" w:rsidRDefault="0087168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39CA7EE" w14:textId="02CB08E4" w:rsidR="005E680D" w:rsidRPr="00AB3BD8" w:rsidRDefault="005E680D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БАТЯ ГГ, ТИХВИНСКИЙ ФИЛИП АЛЕКСАНДРОВИЧ</w:t>
      </w:r>
      <w:r w:rsidR="00871684" w:rsidRPr="00AB3BD8">
        <w:rPr>
          <w:rFonts w:cs="Times New Roman"/>
          <w:b/>
          <w:bCs/>
          <w:sz w:val="24"/>
          <w:szCs w:val="24"/>
        </w:rPr>
        <w:t>:</w:t>
      </w:r>
    </w:p>
    <w:p w14:paraId="56C4EB7E" w14:textId="048349A9" w:rsidR="007E7CBA" w:rsidRPr="00AB3BD8" w:rsidRDefault="00871684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lastRenderedPageBreak/>
        <w:t xml:space="preserve">47 лет, строгий, но от части </w:t>
      </w:r>
      <w:proofErr w:type="spellStart"/>
      <w:r w:rsidRPr="00AB3BD8">
        <w:rPr>
          <w:rFonts w:cs="Times New Roman"/>
          <w:sz w:val="24"/>
          <w:szCs w:val="24"/>
        </w:rPr>
        <w:t>пофигистичный</w:t>
      </w:r>
      <w:proofErr w:type="spellEnd"/>
      <w:r w:rsidRPr="00AB3BD8">
        <w:rPr>
          <w:rFonts w:cs="Times New Roman"/>
          <w:sz w:val="24"/>
          <w:szCs w:val="24"/>
        </w:rPr>
        <w:t xml:space="preserve"> ко всему</w:t>
      </w:r>
      <w:r w:rsidR="007C75E5" w:rsidRPr="00AB3BD8">
        <w:rPr>
          <w:rFonts w:cs="Times New Roman"/>
          <w:sz w:val="24"/>
          <w:szCs w:val="24"/>
        </w:rPr>
        <w:t xml:space="preserve">. </w:t>
      </w:r>
      <w:r w:rsidRPr="00AB3BD8">
        <w:rPr>
          <w:rFonts w:cs="Times New Roman"/>
          <w:sz w:val="24"/>
          <w:szCs w:val="24"/>
        </w:rPr>
        <w:t>Иногда выпивает и начинает рассказывать всякую хрень из жизни сыну</w:t>
      </w:r>
      <w:r w:rsidR="007C75E5" w:rsidRPr="00AB3BD8">
        <w:rPr>
          <w:rFonts w:cs="Times New Roman"/>
          <w:sz w:val="24"/>
          <w:szCs w:val="24"/>
        </w:rPr>
        <w:t xml:space="preserve">. </w:t>
      </w:r>
      <w:r w:rsidR="00AE7D20" w:rsidRPr="00AB3BD8">
        <w:rPr>
          <w:rFonts w:cs="Times New Roman"/>
          <w:sz w:val="24"/>
          <w:szCs w:val="24"/>
        </w:rPr>
        <w:t>Носит рубашки и джинсы с брюками, любит огромные ремни, легкая седина на висках</w:t>
      </w:r>
      <w:r w:rsidR="007C75E5" w:rsidRPr="00AB3BD8">
        <w:rPr>
          <w:rFonts w:cs="Times New Roman"/>
          <w:sz w:val="24"/>
          <w:szCs w:val="24"/>
        </w:rPr>
        <w:t xml:space="preserve">. </w:t>
      </w:r>
      <w:r w:rsidR="007E7CBA" w:rsidRPr="00AB3BD8">
        <w:rPr>
          <w:rFonts w:cs="Times New Roman"/>
          <w:sz w:val="24"/>
          <w:szCs w:val="24"/>
        </w:rPr>
        <w:t>Финансово неграмотный, от чего между ним и сыном часто происходят конфликты</w:t>
      </w:r>
    </w:p>
    <w:p w14:paraId="3B495A4F" w14:textId="77777777" w:rsidR="00A02D2E" w:rsidRPr="00AB3BD8" w:rsidRDefault="00A02D2E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8F80625" w14:textId="23DAC141" w:rsidR="00A02D2E" w:rsidRPr="00AB3BD8" w:rsidRDefault="00147ED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Ныне б</w:t>
      </w:r>
      <w:r w:rsidR="00E10E86" w:rsidRPr="00AB3BD8">
        <w:rPr>
          <w:rFonts w:cs="Times New Roman"/>
          <w:sz w:val="24"/>
          <w:szCs w:val="24"/>
        </w:rPr>
        <w:t>езработный, следит за домой и готовит всякое разное, живут они на деньги что были заработаны за жизнь</w:t>
      </w:r>
      <w:r w:rsidR="003C78B1" w:rsidRPr="00AB3BD8">
        <w:rPr>
          <w:rFonts w:cs="Times New Roman"/>
          <w:sz w:val="24"/>
          <w:szCs w:val="24"/>
        </w:rPr>
        <w:t>,</w:t>
      </w:r>
      <w:r w:rsidR="00E10E86" w:rsidRPr="00AB3BD8">
        <w:rPr>
          <w:rFonts w:cs="Times New Roman"/>
          <w:sz w:val="24"/>
          <w:szCs w:val="24"/>
        </w:rPr>
        <w:t xml:space="preserve"> а также небольшой процент с банковского вклада</w:t>
      </w:r>
      <w:r w:rsidR="00E23E03" w:rsidRPr="00AB3BD8">
        <w:rPr>
          <w:rFonts w:cs="Times New Roman"/>
          <w:sz w:val="24"/>
          <w:szCs w:val="24"/>
        </w:rPr>
        <w:t xml:space="preserve"> отца</w:t>
      </w:r>
    </w:p>
    <w:p w14:paraId="06A1D479" w14:textId="77777777" w:rsidR="003C78B1" w:rsidRPr="00AB3BD8" w:rsidRDefault="003C78B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637D7E90" w14:textId="73EC3281" w:rsidR="00871684" w:rsidRPr="00AB3BD8" w:rsidRDefault="003C78B1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Бывший ученый, который был признан невменяемым из-за своих негуманных идей. Одна из ярых идей ученого - у погибших людей можно заимствовать органы, части тел и биологические жидкости. По итогу, после того как его выгнали, он решает выследить одного из руководителей в фирме, которой он работал</w:t>
      </w:r>
      <w:r w:rsidR="008A00EF" w:rsidRPr="00AB3BD8">
        <w:rPr>
          <w:rFonts w:cs="Times New Roman"/>
          <w:sz w:val="24"/>
          <w:szCs w:val="24"/>
        </w:rPr>
        <w:t xml:space="preserve">, </w:t>
      </w:r>
      <w:r w:rsidRPr="00AB3BD8">
        <w:rPr>
          <w:rFonts w:cs="Times New Roman"/>
          <w:sz w:val="24"/>
          <w:szCs w:val="24"/>
        </w:rPr>
        <w:t>и, как он сам</w:t>
      </w:r>
      <w:r w:rsidR="008A00EF" w:rsidRPr="00AB3BD8">
        <w:rPr>
          <w:rFonts w:cs="Times New Roman"/>
          <w:sz w:val="24"/>
          <w:szCs w:val="24"/>
        </w:rPr>
        <w:t>,</w:t>
      </w:r>
      <w:r w:rsidRPr="00AB3BD8">
        <w:rPr>
          <w:rFonts w:cs="Times New Roman"/>
          <w:sz w:val="24"/>
          <w:szCs w:val="24"/>
        </w:rPr>
        <w:t xml:space="preserve"> говорит: «Одолжить у него парочку органов».</w:t>
      </w:r>
    </w:p>
    <w:p w14:paraId="475A7C71" w14:textId="77777777" w:rsidR="007C75E5" w:rsidRPr="00AB3BD8" w:rsidRDefault="007C75E5" w:rsidP="007C75E5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220E726" w14:textId="57DC9E8A" w:rsidR="003E46E4" w:rsidRPr="00AB3BD8" w:rsidRDefault="00871684" w:rsidP="000600D7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3ACF1A52" wp14:editId="66B61FBB">
            <wp:extent cx="2003425" cy="2339411"/>
            <wp:effectExtent l="0" t="0" r="0" b="3810"/>
            <wp:docPr id="674118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18340" name=""/>
                    <pic:cNvPicPr/>
                  </pic:nvPicPr>
                  <pic:blipFill rotWithShape="1">
                    <a:blip r:embed="rId18"/>
                    <a:srcRect l="16748" t="15119" r="14388" b="76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62" cy="2364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8FBA7E" w14:textId="180E7A7A" w:rsidR="00C75FE4" w:rsidRPr="00AB3BD8" w:rsidRDefault="007A0107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ОДНОГРУППНИК ГГ, ОЛЕГ НИКРАСОВ КОНСТАНТИНОВИЧ</w:t>
      </w:r>
      <w:r w:rsidR="000600D7" w:rsidRPr="00AB3BD8">
        <w:rPr>
          <w:rFonts w:cs="Times New Roman"/>
          <w:b/>
          <w:bCs/>
          <w:sz w:val="24"/>
          <w:szCs w:val="24"/>
        </w:rPr>
        <w:t xml:space="preserve"> (слева)</w:t>
      </w:r>
      <w:r w:rsidRPr="00AB3BD8">
        <w:rPr>
          <w:rFonts w:cs="Times New Roman"/>
          <w:b/>
          <w:bCs/>
          <w:sz w:val="24"/>
          <w:szCs w:val="24"/>
        </w:rPr>
        <w:t xml:space="preserve">: </w:t>
      </w:r>
    </w:p>
    <w:p w14:paraId="2A30CFD1" w14:textId="77777777" w:rsidR="00C75FE4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20 лет</w:t>
      </w:r>
      <w:r w:rsidR="00C75FE4" w:rsidRPr="00AB3BD8">
        <w:rPr>
          <w:rFonts w:cs="Times New Roman"/>
          <w:sz w:val="24"/>
          <w:szCs w:val="24"/>
        </w:rPr>
        <w:t>.</w:t>
      </w:r>
    </w:p>
    <w:p w14:paraId="1B2D2118" w14:textId="2FE65F7B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Попытка суицида: спрыгнул с гаражей, но зацепился за ветку и ждал пока его снимут пожарные </w:t>
      </w:r>
    </w:p>
    <w:p w14:paraId="168F5AEE" w14:textId="77777777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Музыкальная группа:</w:t>
      </w:r>
      <w:r w:rsidR="001243F6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стигмата </w:t>
      </w:r>
    </w:p>
    <w:p w14:paraId="004FCAC5" w14:textId="77777777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Характер: депрессивный, спокойный, нелюдимый </w:t>
      </w:r>
    </w:p>
    <w:p w14:paraId="49EF0D1B" w14:textId="77777777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Одежда: свитер, </w:t>
      </w:r>
      <w:proofErr w:type="spellStart"/>
      <w:r w:rsidRPr="00AB3BD8">
        <w:rPr>
          <w:rFonts w:cs="Times New Roman"/>
          <w:sz w:val="24"/>
          <w:szCs w:val="24"/>
        </w:rPr>
        <w:t>конверсы</w:t>
      </w:r>
      <w:proofErr w:type="spellEnd"/>
      <w:r w:rsidRPr="00AB3BD8">
        <w:rPr>
          <w:rFonts w:cs="Times New Roman"/>
          <w:sz w:val="24"/>
          <w:szCs w:val="24"/>
        </w:rPr>
        <w:t>, рваные джинсы</w:t>
      </w:r>
    </w:p>
    <w:p w14:paraId="10875925" w14:textId="77777777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Прическа: заросшие волосы, любая прическа из 2007 покрашенная, основной</w:t>
      </w:r>
      <w:r w:rsidR="001243F6"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sz w:val="24"/>
          <w:szCs w:val="24"/>
        </w:rPr>
        <w:t xml:space="preserve">черный, кончики покрашены в круг зелёный </w:t>
      </w:r>
    </w:p>
    <w:p w14:paraId="3DFB7275" w14:textId="77777777" w:rsidR="001243F6" w:rsidRPr="00AB3BD8" w:rsidRDefault="00562685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Питание: энергетики Блейзер, ремень монстер. Бутерброды с колбасой </w:t>
      </w:r>
    </w:p>
    <w:p w14:paraId="38C19F1E" w14:textId="56F71497" w:rsidR="00345C00" w:rsidRPr="00AB3BD8" w:rsidRDefault="00562685" w:rsidP="000600D7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Лицо: нос с Горбинкой </w:t>
      </w:r>
      <w:r w:rsidR="000600D7" w:rsidRPr="00AB3BD8">
        <w:rPr>
          <w:rFonts w:cs="Times New Roman"/>
          <w:sz w:val="24"/>
          <w:szCs w:val="24"/>
        </w:rPr>
        <w:t>тонкий,</w:t>
      </w:r>
      <w:r w:rsidRPr="00AB3BD8">
        <w:rPr>
          <w:rFonts w:cs="Times New Roman"/>
          <w:sz w:val="24"/>
          <w:szCs w:val="24"/>
        </w:rPr>
        <w:t xml:space="preserve"> но высокий, лицо вытянутое, </w:t>
      </w:r>
      <w:r w:rsidR="000600D7" w:rsidRPr="00AB3BD8">
        <w:rPr>
          <w:rFonts w:cs="Times New Roman"/>
          <w:sz w:val="24"/>
          <w:szCs w:val="24"/>
        </w:rPr>
        <w:t>высокое,</w:t>
      </w:r>
      <w:r w:rsidRPr="00AB3BD8">
        <w:rPr>
          <w:rFonts w:cs="Times New Roman"/>
          <w:sz w:val="24"/>
          <w:szCs w:val="24"/>
        </w:rPr>
        <w:t xml:space="preserve"> но узкое. Глаза голубые яркие, по форме как у </w:t>
      </w:r>
      <w:proofErr w:type="spellStart"/>
      <w:r w:rsidRPr="00AB3BD8">
        <w:rPr>
          <w:rFonts w:cs="Times New Roman"/>
          <w:sz w:val="24"/>
          <w:szCs w:val="24"/>
        </w:rPr>
        <w:t>редклифа</w:t>
      </w:r>
      <w:proofErr w:type="spellEnd"/>
      <w:r w:rsidRPr="00AB3BD8">
        <w:rPr>
          <w:rFonts w:cs="Times New Roman"/>
          <w:sz w:val="24"/>
          <w:szCs w:val="24"/>
        </w:rPr>
        <w:t>, брови тоже, густые. Губы узкие бледные небольшие.</w:t>
      </w:r>
    </w:p>
    <w:p w14:paraId="6F703A43" w14:textId="77777777" w:rsidR="007539DB" w:rsidRPr="00AB3BD8" w:rsidRDefault="007539DB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0BD63C5" w14:textId="7EFF0E26" w:rsidR="003579FD" w:rsidRPr="00AB3BD8" w:rsidRDefault="00345C00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ЕВГЕНЬЕВИЧ ГЕОРГИЙ ПОРТИНСКИЙ</w:t>
      </w:r>
      <w:r w:rsidR="00252A9A" w:rsidRPr="00AB3BD8">
        <w:rPr>
          <w:rFonts w:cs="Times New Roman"/>
          <w:b/>
          <w:bCs/>
          <w:sz w:val="24"/>
          <w:szCs w:val="24"/>
        </w:rPr>
        <w:t>, ГАЛЛЮЦИНАЦИЯ ОЛЕГА НИКРАСОВА</w:t>
      </w:r>
      <w:r w:rsidR="000600D7" w:rsidRPr="00AB3BD8">
        <w:rPr>
          <w:rFonts w:cs="Times New Roman"/>
          <w:b/>
          <w:bCs/>
          <w:sz w:val="24"/>
          <w:szCs w:val="24"/>
        </w:rPr>
        <w:t xml:space="preserve"> (справа)</w:t>
      </w:r>
      <w:r w:rsidR="00252A9A" w:rsidRPr="00AB3BD8">
        <w:rPr>
          <w:rFonts w:cs="Times New Roman"/>
          <w:b/>
          <w:bCs/>
          <w:sz w:val="24"/>
          <w:szCs w:val="24"/>
        </w:rPr>
        <w:t>:</w:t>
      </w:r>
    </w:p>
    <w:p w14:paraId="103AB7F7" w14:textId="77777777" w:rsidR="003579FD" w:rsidRPr="00AB3BD8" w:rsidRDefault="003579FD" w:rsidP="009B6602">
      <w:pPr>
        <w:spacing w:after="0"/>
        <w:ind w:firstLine="709"/>
        <w:jc w:val="both"/>
        <w:rPr>
          <w:rFonts w:cs="Times New Roman"/>
          <w:b/>
          <w:bCs/>
          <w:sz w:val="24"/>
          <w:szCs w:val="24"/>
        </w:rPr>
      </w:pPr>
    </w:p>
    <w:p w14:paraId="656A94FA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22 лет на момент гибели (детеныш белого медведя вырос и погубил нашего героя), 1897 год рождения</w:t>
      </w:r>
    </w:p>
    <w:p w14:paraId="10B8E9CB" w14:textId="031E5438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Черты </w:t>
      </w:r>
      <w:r w:rsidR="000600D7" w:rsidRPr="00AB3BD8">
        <w:rPr>
          <w:rFonts w:cs="Times New Roman"/>
          <w:sz w:val="24"/>
          <w:szCs w:val="24"/>
        </w:rPr>
        <w:t>лица:</w:t>
      </w:r>
      <w:r w:rsidRPr="00AB3BD8">
        <w:rPr>
          <w:rFonts w:cs="Times New Roman"/>
          <w:sz w:val="24"/>
          <w:szCs w:val="24"/>
        </w:rPr>
        <w:t xml:space="preserve"> нос прямой, заострённый, горбинки нет, нос узкий, брови тонкие, губы средние и под цвет кожи</w:t>
      </w:r>
    </w:p>
    <w:p w14:paraId="1A0018AE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Любимая музыка: классика</w:t>
      </w:r>
    </w:p>
    <w:p w14:paraId="56D2233B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Прическа: короткие темные волосы, рост волос не перетекающий в бороду от уха</w:t>
      </w:r>
    </w:p>
    <w:p w14:paraId="669FCADD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Одежда: произвольные футболки и штаны, не обтягивающие, кепки</w:t>
      </w:r>
    </w:p>
    <w:p w14:paraId="5AB948D8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lastRenderedPageBreak/>
        <w:t xml:space="preserve">Питание: полноценное, </w:t>
      </w:r>
      <w:proofErr w:type="spellStart"/>
      <w:r w:rsidRPr="00AB3BD8">
        <w:rPr>
          <w:rFonts w:cs="Times New Roman"/>
          <w:sz w:val="24"/>
          <w:szCs w:val="24"/>
        </w:rPr>
        <w:t>туртьер</w:t>
      </w:r>
      <w:proofErr w:type="spellEnd"/>
      <w:r w:rsidRPr="00AB3BD8">
        <w:rPr>
          <w:rFonts w:cs="Times New Roman"/>
          <w:sz w:val="24"/>
          <w:szCs w:val="24"/>
        </w:rPr>
        <w:t xml:space="preserve"> (говяжий пирог), гороховый суп, хлеб </w:t>
      </w:r>
      <w:proofErr w:type="spellStart"/>
      <w:r w:rsidRPr="00AB3BD8">
        <w:rPr>
          <w:rFonts w:cs="Times New Roman"/>
          <w:sz w:val="24"/>
          <w:szCs w:val="24"/>
        </w:rPr>
        <w:t>бэннок</w:t>
      </w:r>
      <w:proofErr w:type="spellEnd"/>
      <w:r w:rsidRPr="00AB3BD8">
        <w:rPr>
          <w:rFonts w:cs="Times New Roman"/>
          <w:sz w:val="24"/>
          <w:szCs w:val="24"/>
        </w:rPr>
        <w:t xml:space="preserve">, форель, морошка, клюква, оладьи </w:t>
      </w:r>
    </w:p>
    <w:p w14:paraId="71BE05CE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Отношения с семьёй: отец строгий, но любил сына, общались все меньше и меньше, затем уехал и не общается с семьёй, отец из-за переработок инвалид, с ним мать сидит они сорятся, </w:t>
      </w:r>
      <w:proofErr w:type="spellStart"/>
      <w:r w:rsidRPr="00AB3BD8">
        <w:rPr>
          <w:rFonts w:cs="Times New Roman"/>
          <w:sz w:val="24"/>
          <w:szCs w:val="24"/>
        </w:rPr>
        <w:t>предпочивают</w:t>
      </w:r>
      <w:proofErr w:type="spellEnd"/>
      <w:r w:rsidRPr="00AB3BD8">
        <w:rPr>
          <w:rFonts w:cs="Times New Roman"/>
          <w:sz w:val="24"/>
          <w:szCs w:val="24"/>
        </w:rPr>
        <w:t xml:space="preserve"> не упоминать это</w:t>
      </w:r>
    </w:p>
    <w:p w14:paraId="00C5F61B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Место жительства: север </w:t>
      </w:r>
      <w:proofErr w:type="spellStart"/>
      <w:r w:rsidRPr="00AB3BD8">
        <w:rPr>
          <w:rFonts w:cs="Times New Roman"/>
          <w:sz w:val="24"/>
          <w:szCs w:val="24"/>
        </w:rPr>
        <w:t>канады</w:t>
      </w:r>
      <w:proofErr w:type="spellEnd"/>
      <w:r w:rsidRPr="00AB3BD8">
        <w:rPr>
          <w:rFonts w:cs="Times New Roman"/>
          <w:sz w:val="24"/>
          <w:szCs w:val="24"/>
        </w:rPr>
        <w:t xml:space="preserve">, остров </w:t>
      </w:r>
      <w:proofErr w:type="spellStart"/>
      <w:r w:rsidRPr="00AB3BD8">
        <w:rPr>
          <w:rFonts w:cs="Times New Roman"/>
          <w:sz w:val="24"/>
          <w:szCs w:val="24"/>
        </w:rPr>
        <w:t>элсмир</w:t>
      </w:r>
      <w:proofErr w:type="spellEnd"/>
      <w:r w:rsidRPr="00AB3BD8">
        <w:rPr>
          <w:rFonts w:cs="Times New Roman"/>
          <w:sz w:val="24"/>
          <w:szCs w:val="24"/>
        </w:rPr>
        <w:t>, населенный пункт эврика, научно метеорологическая база</w:t>
      </w:r>
    </w:p>
    <w:p w14:paraId="794139AA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Черты: порванное левое ухо сверху, напал в детстве маленький белый медведь</w:t>
      </w:r>
    </w:p>
    <w:p w14:paraId="479ECE6A" w14:textId="0A2A4A7C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Ориентация: </w:t>
      </w:r>
      <w:r w:rsidR="000600D7" w:rsidRPr="00AB3BD8">
        <w:rPr>
          <w:rFonts w:cs="Times New Roman"/>
          <w:sz w:val="24"/>
          <w:szCs w:val="24"/>
        </w:rPr>
        <w:t>гетеросексуал?</w:t>
      </w:r>
      <w:r w:rsidRPr="00AB3BD8">
        <w:rPr>
          <w:rFonts w:cs="Times New Roman"/>
          <w:sz w:val="24"/>
          <w:szCs w:val="24"/>
        </w:rPr>
        <w:t xml:space="preserve"> одинокий пиздец, хер пойми </w:t>
      </w:r>
    </w:p>
    <w:p w14:paraId="1F89133B" w14:textId="77777777" w:rsidR="003579FD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Вероисповедание: навязанная вера, христианство, с каждым годом выживания он потерял веру окончательно </w:t>
      </w:r>
    </w:p>
    <w:p w14:paraId="45DA6D11" w14:textId="19926067" w:rsidR="00345C00" w:rsidRPr="00AB3BD8" w:rsidRDefault="00345C0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Жизненные принципы: выжить, готов идти по головам</w:t>
      </w:r>
    </w:p>
    <w:p w14:paraId="53450826" w14:textId="77777777" w:rsidR="004367EA" w:rsidRPr="00AB3BD8" w:rsidRDefault="004367EA" w:rsidP="009B6602">
      <w:pPr>
        <w:spacing w:after="0"/>
        <w:ind w:firstLine="709"/>
        <w:jc w:val="both"/>
        <w:rPr>
          <w:rFonts w:cs="Times New Roman"/>
          <w:noProof/>
          <w:sz w:val="24"/>
          <w:szCs w:val="24"/>
        </w:rPr>
      </w:pPr>
    </w:p>
    <w:p w14:paraId="29EF7EEF" w14:textId="77777777" w:rsidR="000600D7" w:rsidRPr="00AB3BD8" w:rsidRDefault="000600D7" w:rsidP="000600D7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36B6D0EC" w14:textId="501FDF02" w:rsidR="00B80228" w:rsidRPr="00AB3BD8" w:rsidRDefault="000600D7" w:rsidP="000600D7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6F5A5264" wp14:editId="16EF2089">
            <wp:extent cx="1341736" cy="2388235"/>
            <wp:effectExtent l="0" t="0" r="0" b="0"/>
            <wp:docPr id="680339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39053" name=""/>
                    <pic:cNvPicPr/>
                  </pic:nvPicPr>
                  <pic:blipFill rotWithShape="1">
                    <a:blip r:embed="rId19"/>
                    <a:srcRect l="14311" t="2685" r="10233" b="7370"/>
                    <a:stretch/>
                  </pic:blipFill>
                  <pic:spPr bwMode="auto">
                    <a:xfrm>
                      <a:off x="0" y="0"/>
                      <a:ext cx="1397470" cy="248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B3BD8">
        <w:rPr>
          <w:rFonts w:cs="Times New Roman"/>
          <w:sz w:val="24"/>
          <w:szCs w:val="24"/>
        </w:rPr>
        <w:t xml:space="preserve"> </w:t>
      </w:r>
      <w:r w:rsidRPr="00AB3BD8">
        <w:rPr>
          <w:rFonts w:cs="Times New Roman"/>
          <w:noProof/>
        </w:rPr>
        <w:t xml:space="preserve">     </w:t>
      </w:r>
      <w:r w:rsidRPr="00AB3BD8">
        <w:rPr>
          <w:rFonts w:cs="Times New Roman"/>
          <w:noProof/>
        </w:rPr>
        <w:drawing>
          <wp:inline distT="0" distB="0" distL="0" distR="0" wp14:anchorId="641A18BE" wp14:editId="37084414">
            <wp:extent cx="3454400" cy="2320194"/>
            <wp:effectExtent l="0" t="0" r="0" b="4445"/>
            <wp:docPr id="19931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23230" name=""/>
                    <pic:cNvPicPr/>
                  </pic:nvPicPr>
                  <pic:blipFill rotWithShape="1">
                    <a:blip r:embed="rId20"/>
                    <a:srcRect l="7232" t="2203" r="2319" b="2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475" cy="23598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2F8319" w14:textId="3527E67C" w:rsidR="008D7B81" w:rsidRPr="00AB3BD8" w:rsidRDefault="00B80228" w:rsidP="000600D7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ПОЛИЦИЯ</w:t>
      </w:r>
    </w:p>
    <w:p w14:paraId="228DEE1F" w14:textId="77777777" w:rsidR="00CD0912" w:rsidRPr="00AB3BD8" w:rsidRDefault="00CD091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70EA91E6" w14:textId="5065E875" w:rsidR="00BD30A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С учётом того, что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— депрессивный 12-тысячный город, местное отделение полиции (официально это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Пункт полиции «</w:t>
      </w:r>
      <w:proofErr w:type="spellStart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Верхоленский</w:t>
      </w:r>
      <w:proofErr w:type="spellEnd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»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ОМВД России по городскому округу Серпухов) сокращено до исторического минимума</w:t>
      </w:r>
      <w:r w:rsidR="00BD30A2"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530659B1" w14:textId="77777777" w:rsidR="00873871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На весь город в штате числится всего около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12 сотрудников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, но из-за жуткого недобора кадров и копеечных зарплат на службе реально находятся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7-8 человек</w:t>
      </w:r>
    </w:p>
    <w:p w14:paraId="2E891A56" w14:textId="77777777" w:rsidR="0063413B" w:rsidRPr="00AB3BD8" w:rsidRDefault="0063413B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EB4CA6C" w14:textId="230C6B9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Вот как выглядит этот колоритный состав:</w:t>
      </w:r>
    </w:p>
    <w:p w14:paraId="78C689A4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Главная троица (Оперативный отдел)</w:t>
      </w:r>
    </w:p>
    <w:p w14:paraId="739B54E2" w14:textId="77777777" w:rsidR="00CD0912" w:rsidRPr="00AB3BD8" w:rsidRDefault="00CD0912" w:rsidP="00E93AFA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Лейтенант Беня Борисович </w:t>
      </w:r>
      <w:proofErr w:type="spellStart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(25 лет) —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Оперуполномоченный ОУР.</w:t>
      </w:r>
    </w:p>
    <w:p w14:paraId="29144921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Особые характеристики: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Огромные мешки под глазами от недосыпа, вечно мятая форменная куртка на два размера больше, пахнет дешёвой жвачкой с ароматом черники. В кармане всегда носит пожёванный блокнот, куда строчит «заметки для будущих раскрытий».</w:t>
      </w:r>
    </w:p>
    <w:p w14:paraId="0A46478A" w14:textId="0AE1C47A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Беня приехал сюда по распределению после ведомственного вуза. Из-за нелепого имени и отчества «Борисович» коллеги зовут его просто </w:t>
      </w:r>
      <w:r w:rsidR="00A626F3"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Чернила</w:t>
      </w:r>
      <w:r w:rsidR="00A626F3" w:rsidRPr="00AB3BD8">
        <w:rPr>
          <w:rFonts w:eastAsia="Times New Roman" w:cs="Times New Roman"/>
          <w:i/>
          <w:iCs/>
          <w:sz w:val="24"/>
          <w:szCs w:val="24"/>
          <w:lang w:eastAsia="ru-RU"/>
        </w:rPr>
        <w:t>»</w:t>
      </w:r>
      <w:r w:rsidRPr="00AB3BD8">
        <w:rPr>
          <w:rFonts w:eastAsia="Times New Roman" w:cs="Times New Roman"/>
          <w:sz w:val="24"/>
          <w:szCs w:val="24"/>
          <w:lang w:eastAsia="ru-RU"/>
        </w:rPr>
        <w:t>. Он обычный парень, который просто пытается прижиться в коллективе и найти хоть какого-то союзника, но вместо этого стал постоянным объектом для иронии со стороны двух опытных капитанов. Искренне верит, что заслуживает перевода в МУР</w:t>
      </w:r>
      <w:r w:rsidR="00CE4D74" w:rsidRPr="00AB3BD8">
        <w:rPr>
          <w:rFonts w:eastAsia="Times New Roman" w:cs="Times New Roman"/>
          <w:sz w:val="24"/>
          <w:szCs w:val="24"/>
          <w:lang w:eastAsia="ru-RU"/>
        </w:rPr>
        <w:t xml:space="preserve"> (московск</w:t>
      </w:r>
      <w:r w:rsidR="00237B09" w:rsidRPr="00AB3BD8">
        <w:rPr>
          <w:rFonts w:eastAsia="Times New Roman" w:cs="Times New Roman"/>
          <w:sz w:val="24"/>
          <w:szCs w:val="24"/>
          <w:lang w:eastAsia="ru-RU"/>
        </w:rPr>
        <w:t>ий</w:t>
      </w:r>
      <w:r w:rsidR="00CE4D74" w:rsidRPr="00AB3BD8">
        <w:rPr>
          <w:rFonts w:eastAsia="Times New Roman" w:cs="Times New Roman"/>
          <w:sz w:val="24"/>
          <w:szCs w:val="24"/>
          <w:lang w:eastAsia="ru-RU"/>
        </w:rPr>
        <w:t xml:space="preserve"> уголовн</w:t>
      </w:r>
      <w:r w:rsidR="00237B09" w:rsidRPr="00AB3BD8">
        <w:rPr>
          <w:rFonts w:eastAsia="Times New Roman" w:cs="Times New Roman"/>
          <w:sz w:val="24"/>
          <w:szCs w:val="24"/>
          <w:lang w:eastAsia="ru-RU"/>
        </w:rPr>
        <w:t>ый розыск</w:t>
      </w:r>
      <w:r w:rsidR="00CE4D74" w:rsidRPr="00AB3BD8">
        <w:rPr>
          <w:rFonts w:eastAsia="Times New Roman" w:cs="Times New Roman"/>
          <w:sz w:val="24"/>
          <w:szCs w:val="24"/>
          <w:lang w:eastAsia="ru-RU"/>
        </w:rPr>
        <w:t>)</w:t>
      </w:r>
      <w:r w:rsidRPr="00AB3BD8">
        <w:rPr>
          <w:rFonts w:eastAsia="Times New Roman" w:cs="Times New Roman"/>
          <w:sz w:val="24"/>
          <w:szCs w:val="24"/>
          <w:lang w:eastAsia="ru-RU"/>
        </w:rPr>
        <w:t>. Единственный, кто пытается связать воедино странные случаи амнезии у горожан, из-за чего старшие коллеги считают его дурачком.</w:t>
      </w:r>
    </w:p>
    <w:p w14:paraId="73DF8371" w14:textId="77777777" w:rsidR="00133250" w:rsidRPr="00AB3BD8" w:rsidRDefault="00133250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CC624B5" w14:textId="4C887C1F" w:rsidR="0069695D" w:rsidRPr="00AB3BD8" w:rsidRDefault="005B747A" w:rsidP="0063413B">
      <w:pPr>
        <w:spacing w:after="0"/>
        <w:ind w:firstLine="709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cs="Times New Roman"/>
          <w:noProof/>
        </w:rPr>
        <w:lastRenderedPageBreak/>
        <w:drawing>
          <wp:inline distT="0" distB="0" distL="0" distR="0" wp14:anchorId="2ABF4229" wp14:editId="0BE14F06">
            <wp:extent cx="1022864" cy="2456409"/>
            <wp:effectExtent l="0" t="0" r="6350" b="1270"/>
            <wp:docPr id="2102452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52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0763" cy="252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 xml:space="preserve">  </w:t>
      </w:r>
      <w:r w:rsidRPr="00AB3BD8">
        <w:rPr>
          <w:rFonts w:cs="Times New Roman"/>
          <w:noProof/>
        </w:rPr>
        <w:drawing>
          <wp:inline distT="0" distB="0" distL="0" distR="0" wp14:anchorId="3165138D" wp14:editId="24B51CD0">
            <wp:extent cx="1010920" cy="2459823"/>
            <wp:effectExtent l="0" t="0" r="0" b="0"/>
            <wp:docPr id="147888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83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0646" cy="253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 xml:space="preserve">  </w:t>
      </w:r>
      <w:r w:rsidRPr="00AB3BD8">
        <w:rPr>
          <w:rFonts w:cs="Times New Roman"/>
          <w:noProof/>
        </w:rPr>
        <w:drawing>
          <wp:inline distT="0" distB="0" distL="0" distR="0" wp14:anchorId="745A8DD7" wp14:editId="07388D5C">
            <wp:extent cx="1016387" cy="2453075"/>
            <wp:effectExtent l="0" t="0" r="0" b="4445"/>
            <wp:docPr id="166544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474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44533" cy="25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 xml:space="preserve">  </w:t>
      </w:r>
      <w:r w:rsidRPr="00AB3BD8">
        <w:rPr>
          <w:rFonts w:cs="Times New Roman"/>
          <w:noProof/>
        </w:rPr>
        <w:drawing>
          <wp:inline distT="0" distB="0" distL="0" distR="0" wp14:anchorId="78E0CB25" wp14:editId="07AB43F4">
            <wp:extent cx="1026050" cy="2458966"/>
            <wp:effectExtent l="0" t="0" r="3175" b="0"/>
            <wp:docPr id="1774089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089288" name=""/>
                    <pic:cNvPicPr/>
                  </pic:nvPicPr>
                  <pic:blipFill rotWithShape="1">
                    <a:blip r:embed="rId24"/>
                    <a:srcRect t="1" b="2308"/>
                    <a:stretch/>
                  </pic:blipFill>
                  <pic:spPr bwMode="auto">
                    <a:xfrm>
                      <a:off x="0" y="0"/>
                      <a:ext cx="1056717" cy="2532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0F6BB" w14:textId="77777777" w:rsidR="0069695D" w:rsidRPr="00AB3BD8" w:rsidRDefault="0069695D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C150A27" w14:textId="77777777" w:rsidR="0069695D" w:rsidRPr="00AB3BD8" w:rsidRDefault="0069695D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042D763" w14:textId="52EF50F0" w:rsidR="00005086" w:rsidRPr="00AB3BD8" w:rsidRDefault="00005086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«Я и Беня» </w:t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>- причина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почему все в участке зовут его </w:t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>«Чернила»,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а не по имени….</w:t>
      </w:r>
    </w:p>
    <w:p w14:paraId="3267E0AE" w14:textId="77777777" w:rsidR="00005086" w:rsidRPr="00AB3BD8" w:rsidRDefault="00005086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53336B9" w14:textId="77777777" w:rsidR="00CD0912" w:rsidRPr="00AB3BD8" w:rsidRDefault="00CD0912" w:rsidP="00E93AFA">
      <w:pPr>
        <w:pStyle w:val="a7"/>
        <w:numPr>
          <w:ilvl w:val="0"/>
          <w:numId w:val="21"/>
        </w:numPr>
        <w:spacing w:after="0"/>
        <w:ind w:left="709" w:hanging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Капитан Ирина Александровна Королёва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(32 года) —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Старший дознаватель.</w:t>
      </w:r>
    </w:p>
    <w:p w14:paraId="58C73CE2" w14:textId="20F1DE42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Особые характеристики</w:t>
      </w:r>
      <w:r w:rsidR="00E93AFA" w:rsidRPr="00AB3BD8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 xml:space="preserve"> идеально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прямая осанка, резкий, прокуренный голос, тяжёлый взгляд исподлобья. Носит дорогие кожаные туфли, которые совершенно не подходят к разбитому полу в дежурке. Пьёт растворимый кофе «3 в 1» литрами.</w:t>
      </w:r>
    </w:p>
    <w:p w14:paraId="6E779698" w14:textId="6C743B5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История</w:t>
      </w:r>
      <w:r w:rsidR="00E93AFA" w:rsidRPr="00AB3BD8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  <w:r w:rsidR="00E93AFA" w:rsidRPr="00AB3BD8">
        <w:rPr>
          <w:rFonts w:eastAsia="Times New Roman" w:cs="Times New Roman"/>
          <w:sz w:val="24"/>
          <w:szCs w:val="24"/>
          <w:lang w:eastAsia="ru-RU"/>
        </w:rPr>
        <w:t xml:space="preserve"> сбежала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пять лет назад из Москвы после тяжёлого развода с высокопоставленным прокурорским чиновником. Город ненавидит, работу презирает, но выполняет её с ледяной, автоматической точностью. Она чертовски умна, сразу видит ложь, но сознательно «гасит» любой энтузиазм Бени: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</w:t>
      </w:r>
      <w:proofErr w:type="spell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засунь свой блокнот в шредер. У нас тут либо бытовуха, либо белочка. Третьего не дано»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7CD94604" w14:textId="426D1857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</w:t>
      </w:r>
      <w:r w:rsidR="00DB45D7" w:rsidRPr="00AB3BD8">
        <w:rPr>
          <w:rFonts w:eastAsia="Times New Roman" w:cs="Times New Roman"/>
          <w:b/>
          <w:bCs/>
          <w:sz w:val="24"/>
          <w:szCs w:val="24"/>
          <w:lang w:eastAsia="ru-RU"/>
        </w:rPr>
        <w:t>Тимур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Сергеевич Зубов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(37 лет) —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Старший оперуполномоченный, напарник Ирины.</w:t>
      </w:r>
    </w:p>
    <w:p w14:paraId="366010F3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Особые характеристики: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Плотное телосложение, ходит в гражданской кожанке поверх свитера, на левом ухе шрам от старой драки. Передвигается на личной подержанной «Ниве», в багажнике которой всегда лежит рыболовная сеть и пара бутылок конфискованного алкоголя.</w:t>
      </w:r>
    </w:p>
    <w:p w14:paraId="5557C218" w14:textId="7B58089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Зубов вырос в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Верхоленске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, знает здесь каждую собаку и каждую подвальную наливайку. Он не злой, но абсолютно выгорел. Считает, что этот город проклят, и его уже не спасти. На Беню смотрит с ленивой жалостью: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«Эх</w:t>
      </w:r>
      <w:r w:rsidR="003E110C"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Чернила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до первой нормальной поножовщины ты такой бодрый»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4D4BBA80" w14:textId="77777777" w:rsidR="009D1490" w:rsidRPr="00AB3BD8" w:rsidRDefault="009D1490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22BDE4EB" w14:textId="143B3E39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Руководство и канцелярия</w:t>
      </w:r>
    </w:p>
    <w:p w14:paraId="6A03C8CF" w14:textId="63BA0D99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Подполковник полиции Савельев Пётр Николаевич (49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Начальник пункта.</w:t>
      </w:r>
    </w:p>
    <w:p w14:paraId="2E3BAB4E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Огромный живот, который не застёгивается под кителем, седые усы, постоянно щёлкает семечки.</w:t>
      </w:r>
    </w:p>
    <w:p w14:paraId="42279DB6" w14:textId="00B0C02E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Его главная цель — досидеть полтора года до пенсии без ЧП.</w:t>
      </w:r>
    </w:p>
    <w:p w14:paraId="17C9465B" w14:textId="77777777" w:rsidR="00394286" w:rsidRPr="00AB3BD8" w:rsidRDefault="00394286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4DA28CF" w14:textId="7A58206D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внутренней службы </w:t>
      </w:r>
      <w:r w:rsidR="00BA5108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Кристина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Мышкина (28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Секретарь-кадровик.</w:t>
      </w:r>
    </w:p>
    <w:p w14:paraId="405C50EF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Яркий макияж, длинные нарощенные ногти, которыми она громко стучит по клавиатуре древнего компьютера.</w:t>
      </w:r>
    </w:p>
    <w:p w14:paraId="15C5CFFC" w14:textId="287C617E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lastRenderedPageBreak/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Единственный источник сплетен в городе. Через её руки проходят все рапорты. Из жалости подкармливает Беню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домашними пирожками, параллельно флиртуя со всеми приезжими проверяющими из Серпухова.</w:t>
      </w:r>
    </w:p>
    <w:p w14:paraId="24C9963B" w14:textId="77777777" w:rsidR="00FA3A77" w:rsidRPr="00AB3BD8" w:rsidRDefault="00FA3A77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0C8A2FA" w14:textId="7AA50C9B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Участковая служба (Земля)</w:t>
      </w:r>
    </w:p>
    <w:p w14:paraId="0C214603" w14:textId="04B47370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Майор полиции Палыч (Николай Павлович Громов, 53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Старший участковый.</w:t>
      </w:r>
    </w:p>
    <w:p w14:paraId="738797DC" w14:textId="0453B59B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</w:t>
      </w:r>
      <w:proofErr w:type="gram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Вечно</w:t>
      </w:r>
      <w:proofErr w:type="gram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помятая фуражка, пахнет дешёвым табаком «</w:t>
      </w:r>
      <w:r w:rsidR="005E56CC" w:rsidRPr="00AB3BD8">
        <w:rPr>
          <w:rFonts w:eastAsia="Times New Roman" w:cs="Times New Roman"/>
          <w:sz w:val="24"/>
          <w:szCs w:val="24"/>
          <w:lang w:eastAsia="ru-RU"/>
        </w:rPr>
        <w:t>Тучка</w:t>
      </w:r>
      <w:r w:rsidRPr="00AB3BD8">
        <w:rPr>
          <w:rFonts w:eastAsia="Times New Roman" w:cs="Times New Roman"/>
          <w:sz w:val="24"/>
          <w:szCs w:val="24"/>
          <w:lang w:eastAsia="ru-RU"/>
        </w:rPr>
        <w:t>» и валидолом. Ходит пешком, слегка прихрамывая на правую ногу.</w:t>
      </w:r>
    </w:p>
    <w:p w14:paraId="33D9CAA9" w14:textId="12ADE70C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Палыч — ходячая энциклопедия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>. Он единственный, кто знает про тайные тропы в пойме Оки и про то, что в гаражах у заброшенного НИИ по ночам горит свет.</w:t>
      </w:r>
    </w:p>
    <w:p w14:paraId="34856990" w14:textId="77777777" w:rsidR="00394286" w:rsidRPr="00AB3BD8" w:rsidRDefault="00394286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540730F" w14:textId="76902E54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полиции </w:t>
      </w:r>
      <w:r w:rsidR="001F6F22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Илья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="001F6F22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Креминский</w:t>
      </w:r>
      <w:proofErr w:type="spellEnd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(41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Участковый северного микрорайона.</w:t>
      </w:r>
    </w:p>
    <w:p w14:paraId="548AF318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</w:t>
      </w:r>
      <w:proofErr w:type="gram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Постоянно</w:t>
      </w:r>
      <w:proofErr w:type="gram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сонный, носит с собой термос с крепким чаем.</w:t>
      </w:r>
    </w:p>
    <w:p w14:paraId="719CC817" w14:textId="3A1CFB34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Ленивый кум Палыча. Его участок — пятиэтажки вокруг Лицея №2. </w:t>
      </w:r>
      <w:proofErr w:type="spellStart"/>
      <w:r w:rsidR="004C44D4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Креминский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давно забил на службу: 90% рабочего времени он проводит в каптёрке у завхоза лицея, играя в </w:t>
      </w:r>
      <w:r w:rsidR="00FC1506" w:rsidRPr="00AB3BD8">
        <w:rPr>
          <w:rFonts w:eastAsia="Times New Roman" w:cs="Times New Roman"/>
          <w:sz w:val="24"/>
          <w:szCs w:val="24"/>
          <w:lang w:eastAsia="ru-RU"/>
        </w:rPr>
        <w:t>нарды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и прячась от начальства.</w:t>
      </w:r>
    </w:p>
    <w:p w14:paraId="26B51B89" w14:textId="755F9A8A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CEE0FF1" w14:textId="6EC2CF14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Дежурная часть и тыл (Смена «Сутки через трое»)</w:t>
      </w:r>
    </w:p>
    <w:p w14:paraId="23E65ABB" w14:textId="79743FB2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Старший лейтенант Семенчук Геннадий (45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Оперативный дежурный.</w:t>
      </w:r>
    </w:p>
    <w:p w14:paraId="57338B07" w14:textId="6EF37896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</w:t>
      </w:r>
      <w:r w:rsidR="00394286" w:rsidRPr="00AB3BD8">
        <w:rPr>
          <w:rFonts w:eastAsia="Times New Roman" w:cs="Times New Roman"/>
          <w:i/>
          <w:iCs/>
          <w:sz w:val="24"/>
          <w:szCs w:val="24"/>
          <w:lang w:eastAsia="ru-RU"/>
        </w:rPr>
        <w:t>:</w:t>
      </w:r>
      <w:r w:rsidR="00394286" w:rsidRPr="00AB3BD8">
        <w:rPr>
          <w:rFonts w:eastAsia="Times New Roman" w:cs="Times New Roman"/>
          <w:sz w:val="24"/>
          <w:szCs w:val="24"/>
          <w:lang w:eastAsia="ru-RU"/>
        </w:rPr>
        <w:t xml:space="preserve"> сидит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за стеклом дежурки («аквариума»), носит очки с толстыми линзами. Меланхоличен до ужаса.</w:t>
      </w:r>
    </w:p>
    <w:p w14:paraId="6F69763D" w14:textId="7B4E85FC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Человек-глушитель. Его суперсила — принять заявление от избитого гражданина так, чтобы гражданин сам забрал его обратно через пять минут. На любой крик о помощи отвечает замогильным голосом: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«Ждите, группа на выезде в Серпухове»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0E76FB94" w14:textId="77777777" w:rsidR="003E110C" w:rsidRPr="00AB3BD8" w:rsidRDefault="003E110C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BE9F52D" w14:textId="137D7BB9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Сержант полиции Пашка Зябликов (22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Помощник дежурного.</w:t>
      </w:r>
    </w:p>
    <w:p w14:paraId="196F924C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Худой как жердь, прыщавый, постоянно рубится в мобильные танки под столом.</w:t>
      </w:r>
    </w:p>
    <w:p w14:paraId="684C2401" w14:textId="4220B69E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color w:val="EE0000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Друг детства Бени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, они вместе учились, но Пашка завалил экзамены на опера и сел в дежурку. </w:t>
      </w:r>
      <w:r w:rsidRPr="00AB3BD8">
        <w:rPr>
          <w:rFonts w:eastAsia="Times New Roman" w:cs="Times New Roman"/>
          <w:color w:val="EE0000"/>
          <w:sz w:val="24"/>
          <w:szCs w:val="24"/>
          <w:lang w:eastAsia="ru-RU"/>
        </w:rPr>
        <w:t>Именно Пашка будет тайно сливать Бене (и ГГ) записи с единственной работающей уличной камеры на автостанции, когда начнётся заваруха.</w:t>
      </w:r>
      <w:r w:rsidR="00E94A9D" w:rsidRPr="00AB3BD8">
        <w:rPr>
          <w:rFonts w:eastAsia="Times New Roman" w:cs="Times New Roman"/>
          <w:color w:val="EE0000"/>
          <w:sz w:val="24"/>
          <w:szCs w:val="24"/>
          <w:lang w:eastAsia="ru-RU"/>
        </w:rPr>
        <w:t>???</w:t>
      </w:r>
    </w:p>
    <w:p w14:paraId="7C0AA4DC" w14:textId="77777777" w:rsidR="00394286" w:rsidRPr="00AB3BD8" w:rsidRDefault="00394286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C0E359F" w14:textId="3F63877B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Старшина полиции Михалыч (51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Водитель дежурного УАЗа.</w:t>
      </w:r>
    </w:p>
    <w:p w14:paraId="582BE6E2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Руки по локоть в мазуте, постоянно матерится на отечественный автопром.</w:t>
      </w:r>
    </w:p>
    <w:p w14:paraId="280BFB0D" w14:textId="48914E82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Михалыч знает, как завести «Патриот» без стартера и с помощью синей изоленты. Из-за дефицита бензина в отделении он сливает топливо для своей старой «девятки», поэтому УАЗ всегда «на ремонте», когда Бене нужно срочно выехать на место происшествия.</w:t>
      </w:r>
    </w:p>
    <w:p w14:paraId="097DB1F6" w14:textId="77777777" w:rsidR="00394286" w:rsidRPr="00AB3BD8" w:rsidRDefault="00394286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EAAEFB8" w14:textId="09DADF6B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Изолятор и спецприёмник (КПК)</w:t>
      </w:r>
    </w:p>
    <w:p w14:paraId="2EBB696B" w14:textId="542E3486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Прапорщик полиции Толян (Анатолий Кузьмин, 47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Заведующий камерами задержанных.</w:t>
      </w:r>
    </w:p>
    <w:p w14:paraId="66C80636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Огромные кулаки-кувалды, хриплый смех, всегда носит с собой тяжёлую связку ключей, которой громко гремит.</w:t>
      </w:r>
    </w:p>
    <w:p w14:paraId="22A32561" w14:textId="1F8699D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</w:t>
      </w:r>
      <w:r w:rsidR="00394286" w:rsidRPr="00AB3BD8">
        <w:rPr>
          <w:rFonts w:eastAsia="Times New Roman" w:cs="Times New Roman"/>
          <w:i/>
          <w:iCs/>
          <w:sz w:val="24"/>
          <w:szCs w:val="24"/>
          <w:lang w:eastAsia="ru-RU"/>
        </w:rPr>
        <w:t>:</w:t>
      </w:r>
      <w:r w:rsidR="00394286" w:rsidRPr="00AB3BD8">
        <w:rPr>
          <w:rFonts w:eastAsia="Times New Roman" w:cs="Times New Roman"/>
          <w:sz w:val="24"/>
          <w:szCs w:val="24"/>
          <w:lang w:eastAsia="ru-RU"/>
        </w:rPr>
        <w:t xml:space="preserve"> охраняет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две убогие камеры в подвале участка, где обычно спят местные пьяницы. Толян — фанат конспирологии. Он смотрит </w:t>
      </w:r>
      <w:r w:rsidR="001B68C4" w:rsidRPr="00AB3BD8">
        <w:rPr>
          <w:rFonts w:eastAsia="Times New Roman" w:cs="Times New Roman"/>
          <w:sz w:val="24"/>
          <w:szCs w:val="24"/>
          <w:lang w:eastAsia="ru-RU"/>
        </w:rPr>
        <w:t>«</w:t>
      </w:r>
      <w:r w:rsidR="00434B20" w:rsidRPr="00AB3BD8">
        <w:rPr>
          <w:rFonts w:eastAsia="Times New Roman" w:cs="Times New Roman"/>
          <w:sz w:val="24"/>
          <w:szCs w:val="24"/>
          <w:lang w:eastAsia="ru-RU"/>
        </w:rPr>
        <w:t>Стори-</w:t>
      </w:r>
      <w:proofErr w:type="spellStart"/>
      <w:r w:rsidR="00434B20" w:rsidRPr="00AB3BD8">
        <w:rPr>
          <w:rFonts w:eastAsia="Times New Roman" w:cs="Times New Roman"/>
          <w:sz w:val="24"/>
          <w:szCs w:val="24"/>
          <w:lang w:eastAsia="ru-RU"/>
        </w:rPr>
        <w:t>Тв</w:t>
      </w:r>
      <w:proofErr w:type="spellEnd"/>
      <w:r w:rsidR="001B68C4" w:rsidRPr="00AB3BD8">
        <w:rPr>
          <w:rFonts w:eastAsia="Times New Roman" w:cs="Times New Roman"/>
          <w:sz w:val="24"/>
          <w:szCs w:val="24"/>
          <w:lang w:eastAsia="ru-RU"/>
        </w:rPr>
        <w:t>»</w:t>
      </w:r>
      <w:r w:rsidR="00434B20" w:rsidRPr="00AB3BD8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="00434B20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((</w:t>
      </w:r>
      <w:proofErr w:type="spellStart"/>
      <w:r w:rsidR="00434B20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Сториновский</w:t>
      </w:r>
      <w:proofErr w:type="spellEnd"/>
      <w:r w:rsidR="00434B20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) </w:t>
      </w:r>
      <w:r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РЕН-</w:t>
      </w:r>
      <w:r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lastRenderedPageBreak/>
        <w:t>ТВ</w:t>
      </w:r>
      <w:r w:rsidR="00434B20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)</w:t>
      </w:r>
      <w:r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на маленьком телевизоре и станет первым, кто поверит Бене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Чернилину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, когда тот заикнётся про «лучи, контролирующие мозг». Толян заявит: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«Я так и знал! Это всё рептилоиды с Оки!»</w:t>
      </w:r>
    </w:p>
    <w:p w14:paraId="09C89890" w14:textId="77777777" w:rsidR="00394286" w:rsidRPr="00AB3BD8" w:rsidRDefault="00394286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7DDB2F5" w14:textId="66F1514A" w:rsidR="00CD0912" w:rsidRPr="00AB3BD8" w:rsidRDefault="00CD0912" w:rsidP="00394286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Младший сержант </w:t>
      </w:r>
      <w:r w:rsidR="00B80DBD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Алиса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Воробей (21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Выводной конвоир.</w:t>
      </w:r>
    </w:p>
    <w:p w14:paraId="3F274E1A" w14:textId="573FDB9D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Характеристика: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="00EE4445" w:rsidRPr="00AB3BD8">
        <w:rPr>
          <w:rFonts w:eastAsia="Times New Roman" w:cs="Times New Roman"/>
          <w:sz w:val="24"/>
          <w:szCs w:val="24"/>
          <w:lang w:eastAsia="ru-RU"/>
        </w:rPr>
        <w:t>Низкорослая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="00FF258A" w:rsidRPr="00AB3BD8">
        <w:rPr>
          <w:rFonts w:eastAsia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99D21DC" wp14:editId="7A3C7766">
            <wp:extent cx="426045" cy="438701"/>
            <wp:effectExtent l="0" t="0" r="0" b="0"/>
            <wp:docPr id="633423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423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8334" cy="47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со </w:t>
      </w:r>
      <w:r w:rsidR="00432B03" w:rsidRPr="00AB3BD8">
        <w:rPr>
          <w:rFonts w:eastAsia="Times New Roman" w:cs="Times New Roman"/>
          <w:sz w:val="24"/>
          <w:szCs w:val="24"/>
          <w:lang w:eastAsia="ru-RU"/>
        </w:rPr>
        <w:t>коротким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хвостом, из-за кобуры на поясе кажется ещё меньше.</w:t>
      </w:r>
    </w:p>
    <w:p w14:paraId="61EC00E7" w14:textId="77777777" w:rsidR="00CD0912" w:rsidRPr="00AB3BD8" w:rsidRDefault="00CD0912" w:rsidP="00394286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История: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Самая молодая сотрудница. Пришла ради льгот и пенсии, безумно боится Ирину Королёву и беспрекословно выполняет любые её приказы. При этом тайно влюблена в Беню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>, из-за чего часто прикрывает его отлучки перед Савельевым.</w:t>
      </w:r>
    </w:p>
    <w:p w14:paraId="35EB865E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278EA5EF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i/>
          <w:i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i/>
          <w:iCs/>
          <w:sz w:val="24"/>
          <w:szCs w:val="24"/>
          <w:u w:val="single"/>
          <w:lang w:eastAsia="ru-RU"/>
        </w:rPr>
        <w:t>Как оно в целом работает?</w:t>
      </w:r>
    </w:p>
    <w:p w14:paraId="268076E0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u w:val="single"/>
          <w:lang w:eastAsia="ru-RU"/>
        </w:rPr>
        <w:t>Группа 1: «Бригада» (Оперативный костяк)</w:t>
      </w:r>
    </w:p>
    <w:p w14:paraId="295D39EE" w14:textId="31BB5574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Эта троица проводит вместе 90% времени. Капитаны Зубов и Королёва превратили общение с Беней в свой личный служебный аттракцион. Они не издеваются со злости — это их специфическая форма заботы и единственный способ не сойти с ума от скуки в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Верхоленске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7AC9FEA1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8842F08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Лейтенант Беня Борисович </w:t>
      </w:r>
      <w:proofErr w:type="spellStart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(23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Оперуполномоченный.</w:t>
      </w:r>
    </w:p>
    <w:p w14:paraId="020D425E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Особые характеристики</w:t>
      </w:r>
      <w:proofErr w:type="gramStart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Не</w:t>
      </w:r>
      <w:proofErr w:type="gram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курит (когда капитаны зовут его «на перекур», просто уныло стоит рядом и мёрзнет). Мешковатая форма, вечные мешки под глазами. В блокнот записывает не великие раскрытия, а бытовые поручения Зубова и Ирины, чтобы ничего не забыть.</w:t>
      </w:r>
    </w:p>
    <w:p w14:paraId="51B7B862" w14:textId="4ACD187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Статус</w:t>
      </w:r>
      <w:r w:rsidR="006B1FF2" w:rsidRPr="00AB3BD8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  <w:r w:rsidR="006B1FF2" w:rsidRPr="00AB3BD8">
        <w:rPr>
          <w:rFonts w:eastAsia="Times New Roman" w:cs="Times New Roman"/>
          <w:sz w:val="24"/>
          <w:szCs w:val="24"/>
          <w:lang w:eastAsia="ru-RU"/>
        </w:rPr>
        <w:t xml:space="preserve"> совершенно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не идеалист. Беня просто хочет нормально сдать отчёты, получить премию и завести хоть одного друга, с кем можно обсудить компьютерные игры или съездить в Серпухов на выходные. Но из-за того, что он самый молодой, его закрепили за «старшими». Куда бы ни шли Зубов и Королёва — Беня уныло плетётся следом под их непрекращающийся стёб.</w:t>
      </w:r>
    </w:p>
    <w:p w14:paraId="393141F0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10297634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Ирина Александровна Королёва (32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Старший дознаватель.</w:t>
      </w:r>
    </w:p>
    <w:p w14:paraId="21A850E8" w14:textId="323A6F3C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Подшучивание над Беней: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Её коронное оружие — ледяной сарказм. Когда Беня пытается вежливо вклиниться в разговор, она может прервать его фразой: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</w:t>
      </w:r>
      <w:proofErr w:type="spell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твой голос сейчас звучит так, будто ты хочешь попросить у меня разрешения сходить в туалет. Говори как опер, а не как первоклассник»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. Или подкидывает ему на стол детские раскраски со словами: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«На, Беня, потренируйся заполнять протоколы в пределах контура»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06CA174F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5134879B" w14:textId="7D1AC836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</w:t>
      </w:r>
      <w:r w:rsidR="00DB45D7" w:rsidRPr="00AB3BD8">
        <w:rPr>
          <w:rFonts w:eastAsia="Times New Roman" w:cs="Times New Roman"/>
          <w:b/>
          <w:bCs/>
          <w:sz w:val="24"/>
          <w:szCs w:val="24"/>
          <w:lang w:eastAsia="ru-RU"/>
        </w:rPr>
        <w:t>Тимур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Сергеевич Зубов (37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Старший опер.</w:t>
      </w:r>
    </w:p>
    <w:p w14:paraId="67432F68" w14:textId="059E06F4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Подшучивание над Беней: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Шутит грубовато, по-мужски. Любит отправлять Беню на «сверхсекретные задания» — например, допросить местную сумасшедшую бабушку о пропаже алюминиевого таза, уверяя парня, что это «ключ к раскрытию международной сети контрабандистов». На перекурах выдыхает дым в сторону некурящего Бени</w:t>
      </w:r>
      <w:r w:rsidR="003E110C"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47B0A610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C90D1FB" w14:textId="15F2F008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u w:val="single"/>
          <w:lang w:eastAsia="ru-RU"/>
        </w:rPr>
        <w:t>Группа 2: «Административный блок» (Кабинетные)</w:t>
      </w:r>
    </w:p>
    <w:p w14:paraId="0AD48359" w14:textId="5EDF9478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Люди, которые управляют бумагами и деньгами. Им глубоко плевать на оперативную романтику, они видят в полиции просто стабильную госслужбу.</w:t>
      </w:r>
    </w:p>
    <w:p w14:paraId="424FA592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15BF95DF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Подполковник Пётр Николаевич Савельев (49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Начальник пункта.</w:t>
      </w:r>
    </w:p>
    <w:p w14:paraId="71E549C0" w14:textId="048FB40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Почти не выходит из кабинета, заплыл жиром и семечками. Видит в Бене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Чернилине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лишь «того парня, которого капитаны вечно гоняют за пирожками».</w:t>
      </w:r>
    </w:p>
    <w:p w14:paraId="17FAFA51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44B3E5E" w14:textId="27B6D6DA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lastRenderedPageBreak/>
        <w:t xml:space="preserve">Капитан внутренней службы </w:t>
      </w:r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Кристина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Мышкина (28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Секретарь.</w:t>
      </w:r>
    </w:p>
    <w:p w14:paraId="55A45A1D" w14:textId="1261B39F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Громко стучит длинными ногтями по клавиатуре. Беня несколько раз пытался завязать с ней разговор и угостить шоколадкой, но Лена считает его «слишком мелким и неперспективным», предпочитая парней на дорогих машинах из Серпухова.</w:t>
      </w:r>
    </w:p>
    <w:p w14:paraId="49348519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9821A31" w14:textId="7A29D5C4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u w:val="single"/>
          <w:lang w:eastAsia="ru-RU"/>
        </w:rPr>
        <w:t>Группа 3: «Земля и Тылы» (Местные старожилы)</w:t>
      </w:r>
    </w:p>
    <w:p w14:paraId="4F33A61D" w14:textId="7EE2DB9B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Это люди, которые физически обеспечивают работу участка и знают изнанку города. Они держатся особняком от оперов.</w:t>
      </w:r>
    </w:p>
    <w:p w14:paraId="600FCD1B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B7877FC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Майор Николай Павлович Громов «Палыч» (53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Старший участковый.</w:t>
      </w:r>
    </w:p>
    <w:p w14:paraId="279FC308" w14:textId="593C7221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Старый, хромой, пахнет табаком. Беня пытался напроситься к нему в напарники на обход района, но Палыч лишь отмахнулся: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«Чернила, у меня ноги болят тебя за собой таскать. Сиди вон с Зубовым, у него машина есть»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7EF33659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709E47F" w14:textId="41F8FA35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Капитан </w:t>
      </w:r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Илья </w:t>
      </w:r>
      <w:proofErr w:type="spellStart"/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Креминский</w:t>
      </w:r>
      <w:proofErr w:type="spellEnd"/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(41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Участковый северного микрорайона.</w:t>
      </w:r>
    </w:p>
    <w:p w14:paraId="118FA6C5" w14:textId="5378F6C8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Кулич Палыча, который целыми днями прячется в Лицее №2 и играет в </w:t>
      </w:r>
      <w:r w:rsidR="00FC1506" w:rsidRPr="00AB3BD8">
        <w:rPr>
          <w:rFonts w:eastAsia="Times New Roman" w:cs="Times New Roman"/>
          <w:sz w:val="24"/>
          <w:szCs w:val="24"/>
          <w:lang w:eastAsia="ru-RU"/>
        </w:rPr>
        <w:t>нарды</w:t>
      </w:r>
      <w:r w:rsidRPr="00AB3BD8">
        <w:rPr>
          <w:rFonts w:eastAsia="Times New Roman" w:cs="Times New Roman"/>
          <w:sz w:val="24"/>
          <w:szCs w:val="24"/>
          <w:lang w:eastAsia="ru-RU"/>
        </w:rPr>
        <w:t>. К Бене относится нейтрально-равнодушно.</w:t>
      </w:r>
    </w:p>
    <w:p w14:paraId="62A039A2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EFD83BF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Старшина Михалыч (51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Водитель УАЗа.</w:t>
      </w:r>
    </w:p>
    <w:p w14:paraId="6EB4085B" w14:textId="37CFFA08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Вечно в мазуте. Периодически подшучивает над Беней, прося его «подержать карбюратор», пока сам сливает бензин из служебной машины.</w:t>
      </w:r>
    </w:p>
    <w:p w14:paraId="40B7DA40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394ADF8" w14:textId="1268BD1E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u w:val="single"/>
          <w:lang w:eastAsia="ru-RU"/>
        </w:rPr>
        <w:t>Группа 4: «Дежурная смена и Подвал» (Статисты)</w:t>
      </w:r>
    </w:p>
    <w:p w14:paraId="69E2D750" w14:textId="683C9ED1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Те, кто сидит на приёме звонков и охраняет камеры. Самая изолированная группа, которая видит мир через решётки и стекло.</w:t>
      </w:r>
    </w:p>
    <w:p w14:paraId="78A5A265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E6AF832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Старший лейтенант Геннадий Семенчук (45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Оперативный дежурный.</w:t>
      </w:r>
    </w:p>
    <w:p w14:paraId="28C071BA" w14:textId="0554012B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Меланхолик в очках. Когда Беня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заходит в дежурку просто поздороваться, Семенчук уныло бубнит: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</w:t>
      </w:r>
      <w:proofErr w:type="spell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не маячь перед глазами, и так голова раскалывается. Иди к своим капитанам»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02BD877F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9D7C50F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Сержант Пашка Зябликов (22 года)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Помощник дежурного.</w:t>
      </w:r>
    </w:p>
    <w:p w14:paraId="65AFBE24" w14:textId="3C03C171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Единственный сверстник Бени в отделении. Рубится в мобильные танки. Беня надеялся подружиться с ним, но Пашка завидует, что Беня — целый лейтенант и опер, а он — «на побегушках у телефона», поэтому общается с Беней с сухой, скрытой обидой.</w:t>
      </w:r>
    </w:p>
    <w:p w14:paraId="7720EFA1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221E6849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Прапорщик Анатолий Кузьмин «Толян» (47 лет)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Заведующий КПК.</w:t>
      </w:r>
    </w:p>
    <w:p w14:paraId="03938001" w14:textId="4595F3B1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Фанат </w:t>
      </w:r>
      <w:r w:rsidR="00B35464" w:rsidRPr="00AB3BD8">
        <w:rPr>
          <w:rFonts w:eastAsia="Times New Roman" w:cs="Times New Roman"/>
          <w:sz w:val="24"/>
          <w:szCs w:val="24"/>
          <w:lang w:eastAsia="ru-RU"/>
        </w:rPr>
        <w:t>«</w:t>
      </w:r>
      <w:r w:rsidR="00B35464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Стори-</w:t>
      </w:r>
      <w:proofErr w:type="spellStart"/>
      <w:r w:rsidR="00B35464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>Тв</w:t>
      </w:r>
      <w:proofErr w:type="spellEnd"/>
      <w:r w:rsidR="00B35464" w:rsidRPr="00AB3BD8">
        <w:rPr>
          <w:rFonts w:eastAsia="Times New Roman" w:cs="Times New Roman"/>
          <w:color w:val="000000" w:themeColor="text1"/>
          <w:sz w:val="24"/>
          <w:szCs w:val="24"/>
          <w:lang w:eastAsia="ru-RU"/>
        </w:rPr>
        <w:t xml:space="preserve">» 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и конспирологии. Гремит ключами в подвале. Иногда пугает Беню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байками про то, что под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Верхоленском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живут гигантские крысы-мутанты, сбежавшие из Пущино.</w:t>
      </w:r>
    </w:p>
    <w:p w14:paraId="24B29F0D" w14:textId="77777777" w:rsidR="006B1FF2" w:rsidRPr="00AB3BD8" w:rsidRDefault="006B1FF2" w:rsidP="009B6602">
      <w:pPr>
        <w:spacing w:after="0"/>
        <w:ind w:firstLine="709"/>
        <w:jc w:val="both"/>
        <w:rPr>
          <w:rFonts w:eastAsia="Times New Roman" w:cs="Times New Roman"/>
          <w:color w:val="EE0000"/>
          <w:sz w:val="24"/>
          <w:szCs w:val="24"/>
          <w:lang w:eastAsia="ru-RU"/>
        </w:rPr>
      </w:pPr>
    </w:p>
    <w:p w14:paraId="4CA264C7" w14:textId="19A2ABFA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Младший сержант </w:t>
      </w:r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Алиса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Воробей (21 год) — </w:t>
      </w:r>
      <w:r w:rsidRPr="00AB3BD8">
        <w:rPr>
          <w:rFonts w:eastAsia="Times New Roman" w:cs="Times New Roman"/>
          <w:b/>
          <w:bCs/>
          <w:i/>
          <w:iCs/>
          <w:sz w:val="24"/>
          <w:szCs w:val="24"/>
          <w:lang w:eastAsia="ru-RU"/>
        </w:rPr>
        <w:t>Выводной конвоир.</w:t>
      </w:r>
    </w:p>
    <w:p w14:paraId="2D43B268" w14:textId="4B250DAD" w:rsidR="00CD0912" w:rsidRPr="00AB3BD8" w:rsidRDefault="00CD0912" w:rsidP="001A0B93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Беня ей тайно нравится, но из-за своей дикой скромности она при виде Бени краснеет, замыкается в себе и убегает, из-за чего Беня думает, что он ей неприятен.</w:t>
      </w:r>
    </w:p>
    <w:p w14:paraId="5823D8CF" w14:textId="77777777" w:rsidR="00224DCE" w:rsidRPr="00AB3BD8" w:rsidRDefault="00224DCE" w:rsidP="00224DCE">
      <w:pPr>
        <w:spacing w:after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191FFC40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cyan"/>
          <w:lang w:eastAsia="ru-RU"/>
        </w:rPr>
        <w:t xml:space="preserve">Когда в </w:t>
      </w:r>
      <w:proofErr w:type="spellStart"/>
      <w:r w:rsidRPr="00AB3BD8">
        <w:rPr>
          <w:rFonts w:eastAsia="Times New Roman" w:cs="Times New Roman"/>
          <w:b/>
          <w:bCs/>
          <w:sz w:val="24"/>
          <w:szCs w:val="24"/>
          <w:highlight w:val="cyan"/>
          <w:lang w:eastAsia="ru-RU"/>
        </w:rPr>
        <w:t>Верхоленске</w:t>
      </w:r>
      <w:proofErr w:type="spellEnd"/>
      <w:r w:rsidRPr="00AB3BD8">
        <w:rPr>
          <w:rFonts w:eastAsia="Times New Roman" w:cs="Times New Roman"/>
          <w:b/>
          <w:bCs/>
          <w:sz w:val="24"/>
          <w:szCs w:val="24"/>
          <w:highlight w:val="cyan"/>
          <w:lang w:eastAsia="ru-RU"/>
        </w:rPr>
        <w:t xml:space="preserve"> объявляется общий сбор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(например, план «Перехват», поиск пропавшего в лесу у Оки или ЧП на заводе «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ВерхПласт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»), всё это сонное отделение моментально отбрасывает бумажки и делится на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две чёткие оперативные группы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7B1CED20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Деление происходит по простому принципу: те, кто может бегать и стрелять, и те, кто держит оборону и связь.</w:t>
      </w:r>
    </w:p>
    <w:p w14:paraId="339F6887" w14:textId="77777777" w:rsidR="00E42694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Вот эти две группы:</w:t>
      </w:r>
      <w:r w:rsidR="00E42694" w:rsidRPr="00AB3BD8">
        <w:rPr>
          <w:rFonts w:eastAsia="Times New Roman" w:cs="Times New Roman"/>
          <w:sz w:val="24"/>
          <w:szCs w:val="24"/>
          <w:lang w:eastAsia="ru-RU"/>
        </w:rPr>
        <w:tab/>
      </w:r>
    </w:p>
    <w:p w14:paraId="0295C7BE" w14:textId="77777777" w:rsidR="00E42694" w:rsidRPr="00AB3BD8" w:rsidRDefault="00E42694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D04244B" w14:textId="3DB27741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lang w:eastAsia="ru-RU"/>
        </w:rPr>
        <w:lastRenderedPageBreak/>
        <w:t>Группа А: «Штурмовая» (Мобильная группа захвата и поиска)</w:t>
      </w:r>
    </w:p>
    <w:p w14:paraId="52F149BB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Это силовой кулак отделения. Их задача — первыми мчаться в эпицентр опасности, прочёсывать заброшенные здания НИИ или блокировать дороги.</w:t>
      </w:r>
    </w:p>
    <w:p w14:paraId="0DA667C6" w14:textId="3F6E0300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Состав: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Капитан Зубов (командир группы), лейтенант Беня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, участковый </w:t>
      </w:r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Илья </w:t>
      </w:r>
      <w:proofErr w:type="spellStart"/>
      <w:r w:rsidR="003D76E0" w:rsidRPr="00AB3BD8">
        <w:rPr>
          <w:rFonts w:eastAsia="Times New Roman" w:cs="Times New Roman"/>
          <w:b/>
          <w:bCs/>
          <w:sz w:val="24"/>
          <w:szCs w:val="24"/>
          <w:lang w:eastAsia="ru-RU"/>
        </w:rPr>
        <w:t>Креминский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, прапорщик Толян (как главная физическая сила) и младший сержант </w:t>
      </w:r>
      <w:r w:rsidR="00FC447E" w:rsidRPr="00AB3BD8">
        <w:rPr>
          <w:rFonts w:eastAsia="Times New Roman" w:cs="Times New Roman"/>
          <w:sz w:val="24"/>
          <w:szCs w:val="24"/>
          <w:lang w:eastAsia="ru-RU"/>
        </w:rPr>
        <w:t>Алиса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Воробей. За рулём УАЗа — старшина Михалыч.</w:t>
      </w:r>
    </w:p>
    <w:p w14:paraId="43E7CC6E" w14:textId="53C5689E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Динамика: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Зубов матерится и координирует действия. Толян берёт на себя тяжёлую работу. Беню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Чернилина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капитаны предсказуемо суют в самое пекло — например, отправляют первым проверять тёмный подвал с фонариком, подшучивая: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«Давай, Беня-Чернила, если тебя там сожрут, мы хотя бы узнаем, где враг»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. </w:t>
      </w:r>
      <w:r w:rsidR="00FC447E" w:rsidRPr="00AB3BD8">
        <w:rPr>
          <w:rFonts w:eastAsia="Times New Roman" w:cs="Times New Roman"/>
          <w:sz w:val="24"/>
          <w:szCs w:val="24"/>
          <w:lang w:eastAsia="ru-RU"/>
        </w:rPr>
        <w:t>Алиса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Воробей пытается держаться поближе к Бене, чтобы защитить его, если что.</w:t>
      </w:r>
    </w:p>
    <w:p w14:paraId="2E9A65F6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74466B93" w14:textId="43B20F3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highlight w:val="yellow"/>
          <w:lang w:eastAsia="ru-RU"/>
        </w:rPr>
        <w:t>Группа Б: «Штабная» (Оборона, координация и зачистка хвостов)</w:t>
      </w:r>
    </w:p>
    <w:p w14:paraId="4C99E51B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Эти люди остаются в здании участка или разворачивают штаб на безопасном расстоянии. Их задача — собирать информацию, вызывать подкрепление из Серпухова и прикрывать тылы.</w:t>
      </w:r>
    </w:p>
    <w:p w14:paraId="46F71CA4" w14:textId="3CFF19D5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Состав: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Подполковник Савельев (номинальный глава штаба), капитан Ирина Королёва (реальный мозг группы), дежурный Семенчук, Пашка Зябликов на рации и кадровик </w:t>
      </w:r>
      <w:r w:rsidR="00FC447E" w:rsidRPr="00AB3BD8">
        <w:rPr>
          <w:rFonts w:eastAsia="Times New Roman" w:cs="Times New Roman"/>
          <w:sz w:val="24"/>
          <w:szCs w:val="24"/>
          <w:lang w:eastAsia="ru-RU"/>
        </w:rPr>
        <w:t>Кристина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Мышкина на телефонах. Старший участковый Палыч выполняет роль связного между штабом и местными жителями.</w:t>
      </w:r>
    </w:p>
    <w:p w14:paraId="1112A5A2" w14:textId="724154DD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Динамика: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Савельев паникует и пьёт валидол. Ирина Королёва затыкает его одной фразой, берёт рацию и жёстко руководит действиями «Штурмовой» группы на местности. Пашка Зябликов косячит от страха, за что получает от Ирины по шапке.</w:t>
      </w:r>
    </w:p>
    <w:p w14:paraId="4F61900E" w14:textId="77777777" w:rsidR="00224DCE" w:rsidRPr="00AB3BD8" w:rsidRDefault="00224DCE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D5D6D10" w14:textId="042C2DDE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Что у них с медиком?</w:t>
      </w:r>
    </w:p>
    <w:p w14:paraId="442DE3BE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 xml:space="preserve">Своего штатного медика в </w:t>
      </w:r>
      <w:proofErr w:type="spellStart"/>
      <w:r w:rsidRPr="00AB3BD8">
        <w:rPr>
          <w:rFonts w:eastAsia="Times New Roman" w:cs="Times New Roman"/>
          <w:sz w:val="24"/>
          <w:szCs w:val="24"/>
          <w:lang w:eastAsia="ru-RU"/>
        </w:rPr>
        <w:t>Верхоленском</w:t>
      </w:r>
      <w:proofErr w:type="spellEnd"/>
      <w:r w:rsidRPr="00AB3BD8">
        <w:rPr>
          <w:rFonts w:eastAsia="Times New Roman" w:cs="Times New Roman"/>
          <w:sz w:val="24"/>
          <w:szCs w:val="24"/>
          <w:lang w:eastAsia="ru-RU"/>
        </w:rPr>
        <w:t xml:space="preserve"> пункте полиции </w:t>
      </w: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нет и никогда не было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— по регламенту для таких маленьких отделений это не положено.</w:t>
      </w:r>
    </w:p>
    <w:p w14:paraId="2F86BD33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sz w:val="24"/>
          <w:szCs w:val="24"/>
          <w:lang w:eastAsia="ru-RU"/>
        </w:rPr>
        <w:t>Но в игре эту роль закрывают два персонажа, в зависимости от ситуации:</w:t>
      </w:r>
    </w:p>
    <w:p w14:paraId="5F152AD0" w14:textId="77777777" w:rsidR="00CD0912" w:rsidRPr="00AB3BD8" w:rsidRDefault="00CD0912" w:rsidP="009B6602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Официальный «медик» — Капитан Ирина Королёва (из Группы Б):</w:t>
      </w:r>
      <w:r w:rsidRPr="00AB3BD8">
        <w:rPr>
          <w:rFonts w:eastAsia="Times New Roman" w:cs="Times New Roman"/>
          <w:sz w:val="24"/>
          <w:szCs w:val="24"/>
          <w:lang w:eastAsia="ru-RU"/>
        </w:rPr>
        <w:br/>
        <w:t>У Ирины за плечами три курса Московского медвуза, из которого она когда-то ушла в юридический. В отделении все знают, что в её сейфе лежит огромная, собранная лично ей аптечка профессионального уровня (с жгутами, ампулами обезболивающего и хирургическими иглами), какой нет даже в местной скорой. Если кого-то из Группы А серьёзно ранят, Зубов не повезёт его в местную полумёртвую поликлинику, а потащит в участок к Ирине. Она умеет зашивать раны, вытаскивать осколки и колоть адреналин. При этом в процессе она будет жутко материться и курить прямо над раненым.</w:t>
      </w:r>
    </w:p>
    <w:p w14:paraId="02F08F78" w14:textId="0C827E70" w:rsidR="00224DCE" w:rsidRPr="00AB3BD8" w:rsidRDefault="00CD0912" w:rsidP="00224DCE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Полевой санитар — Лейтенант Беня </w:t>
      </w:r>
      <w:proofErr w:type="spellStart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(из Группы А):</w:t>
      </w:r>
      <w:r w:rsidRPr="00AB3BD8">
        <w:rPr>
          <w:rFonts w:eastAsia="Times New Roman" w:cs="Times New Roman"/>
          <w:sz w:val="24"/>
          <w:szCs w:val="24"/>
          <w:lang w:eastAsia="ru-RU"/>
        </w:rPr>
        <w:br/>
        <w:t xml:space="preserve">Поскольку на учениях в Серпухове Беню, как самого молодого, заставили пройти расширенный курс тактической медицины, в </w:t>
      </w:r>
      <w:r w:rsidR="00224DCE" w:rsidRPr="00AB3BD8">
        <w:rPr>
          <w:rFonts w:eastAsia="Times New Roman" w:cs="Times New Roman"/>
          <w:sz w:val="24"/>
          <w:szCs w:val="24"/>
          <w:lang w:eastAsia="ru-RU"/>
        </w:rPr>
        <w:t>Группе.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А именно он таскает на спине тяжёлую армейскую аптечку первой помощи. Сам Беня вида крови побаивается, </w:t>
      </w:r>
      <w:r w:rsidR="00224DCE" w:rsidRPr="00AB3BD8">
        <w:rPr>
          <w:rFonts w:eastAsia="Times New Roman" w:cs="Times New Roman"/>
          <w:sz w:val="24"/>
          <w:szCs w:val="24"/>
          <w:lang w:eastAsia="ru-RU"/>
        </w:rPr>
        <w:t>но,</w:t>
      </w:r>
      <w:r w:rsidRPr="00AB3BD8">
        <w:rPr>
          <w:rFonts w:eastAsia="Times New Roman" w:cs="Times New Roman"/>
          <w:sz w:val="24"/>
          <w:szCs w:val="24"/>
          <w:lang w:eastAsia="ru-RU"/>
        </w:rPr>
        <w:t xml:space="preserve"> если Зубову или Толяну прилетит — он обязан под огнём наложить жгут или сделать перевязку. Зубов постоянно подкалывает его: </w:t>
      </w:r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«</w:t>
      </w:r>
      <w:proofErr w:type="spellStart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Чернилин</w:t>
      </w:r>
      <w:proofErr w:type="spellEnd"/>
      <w:r w:rsidRPr="00AB3BD8">
        <w:rPr>
          <w:rFonts w:eastAsia="Times New Roman" w:cs="Times New Roman"/>
          <w:i/>
          <w:iCs/>
          <w:sz w:val="24"/>
          <w:szCs w:val="24"/>
          <w:lang w:eastAsia="ru-RU"/>
        </w:rPr>
        <w:t>, не дай бог меня царапнет, а ты перепутаешь бинт с подорожником. Я тебя лично пристрелю»</w:t>
      </w:r>
      <w:r w:rsidRPr="00AB3BD8">
        <w:rPr>
          <w:rFonts w:eastAsia="Times New Roman" w:cs="Times New Roman"/>
          <w:sz w:val="24"/>
          <w:szCs w:val="24"/>
          <w:lang w:eastAsia="ru-RU"/>
        </w:rPr>
        <w:t>.</w:t>
      </w:r>
    </w:p>
    <w:p w14:paraId="05393B0D" w14:textId="77777777" w:rsidR="00224DCE" w:rsidRPr="00AB3BD8" w:rsidRDefault="00224DCE" w:rsidP="00224DCE">
      <w:pPr>
        <w:spacing w:after="0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036C0F24" w14:textId="446C1F10" w:rsidR="00BB7F21" w:rsidRPr="00AB3BD8" w:rsidRDefault="000807AF" w:rsidP="00224DCE">
      <w:pPr>
        <w:pStyle w:val="a7"/>
        <w:numPr>
          <w:ilvl w:val="0"/>
          <w:numId w:val="21"/>
        </w:numPr>
        <w:spacing w:after="0"/>
        <w:ind w:left="0" w:firstLine="709"/>
        <w:contextualSpacing w:val="0"/>
        <w:jc w:val="both"/>
        <w:rPr>
          <w:rFonts w:eastAsia="Times New Roman" w:cs="Times New Roman"/>
          <w:sz w:val="24"/>
          <w:szCs w:val="24"/>
          <w:lang w:eastAsia="ru-RU"/>
        </w:rPr>
      </w:pPr>
      <w:r w:rsidRPr="00AB3BD8">
        <w:rPr>
          <w:rFonts w:cs="Times New Roman"/>
          <w:b/>
          <w:bCs/>
          <w:sz w:val="24"/>
          <w:szCs w:val="24"/>
        </w:rPr>
        <w:t xml:space="preserve">Полицейская Собака Мими </w:t>
      </w:r>
    </w:p>
    <w:p w14:paraId="26B9DA60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Мими</w:t>
      </w:r>
      <w:r w:rsidRPr="00AB3BD8">
        <w:rPr>
          <w:rFonts w:cs="Times New Roman"/>
          <w:sz w:val="24"/>
          <w:szCs w:val="24"/>
        </w:rPr>
        <w:t xml:space="preserve"> — шестилетняя сука породы босерон (французская гладкошёрстная овчарка), крупная (62 см в холке), поджарая и невероятно бдительная.</w:t>
      </w:r>
    </w:p>
    <w:p w14:paraId="41777BF7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Профиль Мими и её место в коллективе</w:t>
      </w:r>
    </w:p>
    <w:p w14:paraId="0408187C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Окрас и экипировка:</w:t>
      </w:r>
      <w:r w:rsidRPr="00AB3BD8">
        <w:rPr>
          <w:rFonts w:cs="Times New Roman"/>
          <w:sz w:val="24"/>
          <w:szCs w:val="24"/>
        </w:rPr>
        <w:t xml:space="preserve"> Строгий чёрный окрас с </w:t>
      </w:r>
      <w:r w:rsidRPr="00AB3BD8">
        <w:rPr>
          <w:rFonts w:cs="Times New Roman"/>
          <w:b/>
          <w:bCs/>
          <w:sz w:val="24"/>
          <w:szCs w:val="24"/>
        </w:rPr>
        <w:t>шестью выраженными белыми пятнами</w:t>
      </w:r>
      <w:r w:rsidRPr="00AB3BD8">
        <w:rPr>
          <w:rFonts w:cs="Times New Roman"/>
          <w:sz w:val="24"/>
          <w:szCs w:val="24"/>
        </w:rPr>
        <w:t xml:space="preserve"> (одно крупное на крупе переходит в хвост, остальные распределены по груди и лапам). На лапах, морде и внутри стоячих ушей — аккуратные светло-коричневые </w:t>
      </w:r>
      <w:r w:rsidRPr="00AB3BD8">
        <w:rPr>
          <w:rFonts w:cs="Times New Roman"/>
          <w:sz w:val="24"/>
          <w:szCs w:val="24"/>
        </w:rPr>
        <w:lastRenderedPageBreak/>
        <w:t xml:space="preserve">подпалины. Вопреки суровому виду породы, Мими носит </w:t>
      </w:r>
      <w:r w:rsidRPr="00AB3BD8">
        <w:rPr>
          <w:rFonts w:cs="Times New Roman"/>
          <w:b/>
          <w:bCs/>
          <w:sz w:val="24"/>
          <w:szCs w:val="24"/>
        </w:rPr>
        <w:t>ярко-розовую портупею (шлейку)</w:t>
      </w:r>
      <w:r w:rsidRPr="00AB3BD8">
        <w:rPr>
          <w:rFonts w:cs="Times New Roman"/>
          <w:sz w:val="24"/>
          <w:szCs w:val="24"/>
        </w:rPr>
        <w:t>. Этот элемент экипировки ей купила её хозяйка, наотрез отказавшись от унылого чёрного армейского брезента.</w:t>
      </w:r>
    </w:p>
    <w:p w14:paraId="42390DF6" w14:textId="0290EA8B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Чья она собака</w:t>
      </w:r>
      <w:r w:rsidR="00224DCE" w:rsidRPr="00AB3BD8">
        <w:rPr>
          <w:rFonts w:cs="Times New Roman"/>
          <w:b/>
          <w:bCs/>
          <w:sz w:val="24"/>
          <w:szCs w:val="24"/>
        </w:rPr>
        <w:t>:</w:t>
      </w:r>
      <w:r w:rsidR="00224DCE" w:rsidRPr="00AB3BD8">
        <w:rPr>
          <w:rFonts w:cs="Times New Roman"/>
          <w:sz w:val="24"/>
          <w:szCs w:val="24"/>
        </w:rPr>
        <w:t xml:space="preserve"> официально</w:t>
      </w:r>
      <w:r w:rsidRPr="00AB3BD8">
        <w:rPr>
          <w:rFonts w:cs="Times New Roman"/>
          <w:sz w:val="24"/>
          <w:szCs w:val="24"/>
        </w:rPr>
        <w:t xml:space="preserve"> и фактически Мими принадлежит </w:t>
      </w:r>
      <w:r w:rsidRPr="00AB3BD8">
        <w:rPr>
          <w:rFonts w:cs="Times New Roman"/>
          <w:b/>
          <w:bCs/>
          <w:sz w:val="24"/>
          <w:szCs w:val="24"/>
        </w:rPr>
        <w:t>капитану Ирине Королёвой</w:t>
      </w:r>
      <w:r w:rsidRPr="00AB3BD8">
        <w:rPr>
          <w:rFonts w:cs="Times New Roman"/>
          <w:sz w:val="24"/>
          <w:szCs w:val="24"/>
        </w:rPr>
        <w:t xml:space="preserve">. Ирина сама привезла её из Москвы. Поскольку в депрессивном </w:t>
      </w:r>
      <w:proofErr w:type="spellStart"/>
      <w:r w:rsidRPr="00AB3BD8">
        <w:rPr>
          <w:rFonts w:cs="Times New Roman"/>
          <w:sz w:val="24"/>
          <w:szCs w:val="24"/>
        </w:rPr>
        <w:t>Верхоленске</w:t>
      </w:r>
      <w:proofErr w:type="spellEnd"/>
      <w:r w:rsidRPr="00AB3BD8">
        <w:rPr>
          <w:rFonts w:cs="Times New Roman"/>
          <w:sz w:val="24"/>
          <w:szCs w:val="24"/>
        </w:rPr>
        <w:t xml:space="preserve"> нет сертифицированного кинолога, Мими оформлена как «на балансе отделения» для охранно-сыскной службы, а Королёва лично занимается её содержанием. Мими слушается только Ирину (выполняет её команды по одному движению бровей) и демонстрирует сдержанное уважение к напарнику Ирины — Тимуру.</w:t>
      </w:r>
    </w:p>
    <w:p w14:paraId="0A517BD3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Возраст:</w:t>
      </w:r>
      <w:r w:rsidRPr="00AB3BD8">
        <w:rPr>
          <w:rFonts w:cs="Times New Roman"/>
          <w:sz w:val="24"/>
          <w:szCs w:val="24"/>
        </w:rPr>
        <w:t xml:space="preserve"> Ей </w:t>
      </w:r>
      <w:r w:rsidRPr="00AB3BD8">
        <w:rPr>
          <w:rFonts w:cs="Times New Roman"/>
          <w:b/>
          <w:bCs/>
          <w:sz w:val="24"/>
          <w:szCs w:val="24"/>
        </w:rPr>
        <w:t>6 лет</w:t>
      </w:r>
      <w:r w:rsidRPr="00AB3BD8">
        <w:rPr>
          <w:rFonts w:cs="Times New Roman"/>
          <w:sz w:val="24"/>
          <w:szCs w:val="24"/>
        </w:rPr>
        <w:t xml:space="preserve"> — это самый расцвет для рабочей собаки, когда дурь уже ушла, а колоссальный опыт и развитая интуиция остались.</w:t>
      </w:r>
    </w:p>
    <w:p w14:paraId="45E4E0BA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Отношения в коллективе:</w:t>
      </w:r>
      <w:r w:rsidRPr="00AB3BD8">
        <w:rPr>
          <w:rFonts w:cs="Times New Roman"/>
          <w:sz w:val="24"/>
          <w:szCs w:val="24"/>
        </w:rPr>
        <w:t xml:space="preserve"> Мими — полноправная хозяйка участка. Она свободно ходит по коридорам, спит на старом диване в кабинете Ирины и Зубова и безошибочно делит людей на категории. Толяну из подвала она доверяет (он подкидывает ей кости из супа), Савельева игнорирует, а к Бене </w:t>
      </w:r>
      <w:proofErr w:type="spellStart"/>
      <w:r w:rsidRPr="00AB3BD8">
        <w:rPr>
          <w:rFonts w:cs="Times New Roman"/>
          <w:sz w:val="24"/>
          <w:szCs w:val="24"/>
        </w:rPr>
        <w:t>Чернилину</w:t>
      </w:r>
      <w:proofErr w:type="spellEnd"/>
      <w:r w:rsidRPr="00AB3BD8">
        <w:rPr>
          <w:rFonts w:cs="Times New Roman"/>
          <w:sz w:val="24"/>
          <w:szCs w:val="24"/>
        </w:rPr>
        <w:t xml:space="preserve"> у неё особое, гастрономически-воспитательное отношение.</w:t>
      </w:r>
    </w:p>
    <w:p w14:paraId="75D041E9" w14:textId="3E48209A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Тот самый инцидент на учениях</w:t>
      </w:r>
    </w:p>
    <w:p w14:paraId="0EEDC021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На весенних межведомственных учениях в Серпухове Беню </w:t>
      </w:r>
      <w:proofErr w:type="spellStart"/>
      <w:r w:rsidRPr="00AB3BD8">
        <w:rPr>
          <w:rFonts w:cs="Times New Roman"/>
          <w:sz w:val="24"/>
          <w:szCs w:val="24"/>
        </w:rPr>
        <w:t>Чернилина</w:t>
      </w:r>
      <w:proofErr w:type="spellEnd"/>
      <w:r w:rsidRPr="00AB3BD8">
        <w:rPr>
          <w:rFonts w:cs="Times New Roman"/>
          <w:sz w:val="24"/>
          <w:szCs w:val="24"/>
        </w:rPr>
        <w:t xml:space="preserve"> заставили надеть толстый тренировочный рукав, чтобы сымитировать задержание преступника. Беня, будучи не самым ловким парнем, запутался в полах своей огромной куртки, споткнулся и вместо того, чтобы правильно подставить защищённое предплечье, нелепо взмахнул руками.</w:t>
      </w:r>
    </w:p>
    <w:p w14:paraId="1FB79BA6" w14:textId="77777777" w:rsidR="009A28E8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Мими, работавшая на запредельной скорости, мгновенно перестроилась и </w:t>
      </w:r>
      <w:r w:rsidRPr="00AB3BD8">
        <w:rPr>
          <w:rFonts w:cs="Times New Roman"/>
          <w:b/>
          <w:bCs/>
          <w:sz w:val="24"/>
          <w:szCs w:val="24"/>
        </w:rPr>
        <w:t>намертво прикусила Беню за место чуть выше локтя на правой руке</w:t>
      </w:r>
      <w:r w:rsidRPr="00AB3BD8">
        <w:rPr>
          <w:rFonts w:cs="Times New Roman"/>
          <w:sz w:val="24"/>
          <w:szCs w:val="24"/>
        </w:rPr>
        <w:t xml:space="preserve"> — как раз туда, где защитный рукав уже заканчивался, а начиналась обычная ткань бушлата.</w:t>
      </w:r>
    </w:p>
    <w:p w14:paraId="50E2AFD4" w14:textId="0D12A7AF" w:rsidR="00BB7F21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Беня орал на весь полигон. К счастью, Ирина успела скомандовать «Дай!», и Мими разжала челюсти, оставив парню на память глубокий шрам, синяк размером с блюдце и стойкий панический страх перед розовой портупеей. Капитаны до сих пор используют этот случай для троллинга. Тимур периодически говорит Бене перед выездом: </w:t>
      </w:r>
      <w:r w:rsidRPr="00AB3BD8">
        <w:rPr>
          <w:rFonts w:cs="Times New Roman"/>
          <w:i/>
          <w:iCs/>
          <w:sz w:val="24"/>
          <w:szCs w:val="24"/>
        </w:rPr>
        <w:t>«Чернила, поправь портупею у бронежилета. А то Мими увидит родной цвет, вспомнит вкус твоего трицепса и опять слюной изойдёт»</w:t>
      </w:r>
      <w:r w:rsidRPr="00AB3BD8">
        <w:rPr>
          <w:rFonts w:cs="Times New Roman"/>
          <w:sz w:val="24"/>
          <w:szCs w:val="24"/>
        </w:rPr>
        <w:t>. При виде Бени Мими всегда демонстративно и громко облизывается.</w:t>
      </w:r>
    </w:p>
    <w:p w14:paraId="5993BC8B" w14:textId="77777777" w:rsidR="00BB7F21" w:rsidRPr="00AB3BD8" w:rsidRDefault="00BB7F21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0C8B527C" w14:textId="396B373B" w:rsidR="000807AF" w:rsidRPr="00AB3BD8" w:rsidRDefault="000807AF" w:rsidP="00224DCE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071EA583" wp14:editId="3626509D">
            <wp:extent cx="4309505" cy="2266245"/>
            <wp:effectExtent l="0" t="0" r="0" b="1270"/>
            <wp:docPr id="1196374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379" cy="2271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FDB65" w14:textId="393258FC" w:rsidR="0015373A" w:rsidRPr="00AB3BD8" w:rsidRDefault="00224DCE" w:rsidP="00224DCE">
      <w:pPr>
        <w:spacing w:after="0"/>
        <w:ind w:firstLine="709"/>
        <w:jc w:val="center"/>
        <w:rPr>
          <w:rFonts w:cs="Times New Roman"/>
          <w:b/>
          <w:bCs/>
          <w:szCs w:val="28"/>
        </w:rPr>
      </w:pPr>
      <w:r w:rsidRPr="00AB3BD8">
        <w:rPr>
          <w:rFonts w:cs="Times New Roman"/>
          <w:b/>
          <w:bCs/>
          <w:szCs w:val="28"/>
        </w:rPr>
        <w:t>МИМИ</w:t>
      </w:r>
    </w:p>
    <w:p w14:paraId="676E92BA" w14:textId="77777777" w:rsidR="00302E62" w:rsidRPr="00AB3BD8" w:rsidRDefault="00302E62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4A825E9C" w14:textId="529CA658" w:rsidR="00302E62" w:rsidRPr="00AB3BD8" w:rsidRDefault="00302E62" w:rsidP="009B6602">
      <w:pPr>
        <w:pStyle w:val="1"/>
        <w:spacing w:before="0" w:after="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B3BD8">
        <w:rPr>
          <w:rFonts w:ascii="Times New Roman" w:hAnsi="Times New Roman" w:cs="Times New Roman"/>
          <w:b/>
          <w:bCs/>
          <w:sz w:val="24"/>
          <w:szCs w:val="24"/>
        </w:rPr>
        <w:t>ПРЕДМЕТЫ И АТТРИБУТЫ</w:t>
      </w:r>
    </w:p>
    <w:p w14:paraId="4071CE48" w14:textId="77777777" w:rsidR="002B4A1D" w:rsidRPr="00AB3BD8" w:rsidRDefault="002B4A1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25466C05" w14:textId="567C71FB" w:rsidR="00CF34D5" w:rsidRPr="00AB3BD8" w:rsidRDefault="002B4A1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 xml:space="preserve">Аптечка АИ-2 </w:t>
      </w:r>
      <w:r w:rsidRPr="00AB3BD8">
        <w:rPr>
          <w:rFonts w:cs="Times New Roman"/>
          <w:color w:val="EE0000"/>
          <w:sz w:val="24"/>
          <w:szCs w:val="24"/>
        </w:rPr>
        <w:t xml:space="preserve">(во всех учреждениях </w:t>
      </w:r>
      <w:proofErr w:type="spellStart"/>
      <w:r w:rsidRPr="00AB3BD8">
        <w:rPr>
          <w:rFonts w:cs="Times New Roman"/>
          <w:color w:val="EE0000"/>
          <w:sz w:val="24"/>
          <w:szCs w:val="24"/>
        </w:rPr>
        <w:t>Верхоленска</w:t>
      </w:r>
      <w:proofErr w:type="spellEnd"/>
      <w:r w:rsidRPr="00AB3BD8">
        <w:rPr>
          <w:rFonts w:cs="Times New Roman"/>
          <w:color w:val="EE0000"/>
          <w:sz w:val="24"/>
          <w:szCs w:val="24"/>
        </w:rPr>
        <w:t>, как наследие СССР</w:t>
      </w:r>
      <w:r w:rsidR="00F715B2" w:rsidRPr="00AB3BD8">
        <w:rPr>
          <w:rFonts w:cs="Times New Roman"/>
          <w:color w:val="EE0000"/>
          <w:sz w:val="24"/>
          <w:szCs w:val="24"/>
        </w:rPr>
        <w:t>???</w:t>
      </w:r>
      <w:r w:rsidRPr="00AB3BD8">
        <w:rPr>
          <w:rFonts w:cs="Times New Roman"/>
          <w:color w:val="EE0000"/>
          <w:sz w:val="24"/>
          <w:szCs w:val="24"/>
        </w:rPr>
        <w:t>)</w:t>
      </w:r>
    </w:p>
    <w:p w14:paraId="43B5F03C" w14:textId="77777777" w:rsidR="00914730" w:rsidRPr="00AB3BD8" w:rsidRDefault="00914730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5C66BEA9" w14:textId="45340367" w:rsidR="00D6332F" w:rsidRPr="00AB3BD8" w:rsidRDefault="00D6332F" w:rsidP="00224DCE">
      <w:pPr>
        <w:spacing w:after="0"/>
        <w:ind w:firstLine="709"/>
        <w:jc w:val="center"/>
        <w:rPr>
          <w:rFonts w:cs="Times New Roman"/>
          <w:sz w:val="24"/>
          <w:szCs w:val="24"/>
        </w:rPr>
      </w:pPr>
      <w:r w:rsidRPr="00AB3BD8">
        <w:rPr>
          <w:rFonts w:cs="Times New Roman"/>
          <w:noProof/>
        </w:rPr>
        <w:drawing>
          <wp:inline distT="0" distB="0" distL="0" distR="0" wp14:anchorId="5E7E0730" wp14:editId="3700EB18">
            <wp:extent cx="3315286" cy="2508262"/>
            <wp:effectExtent l="0" t="0" r="0" b="6350"/>
            <wp:docPr id="1685140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404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19177" cy="2511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7835" w14:textId="1E81A721" w:rsidR="00D6332F" w:rsidRPr="00AB3BD8" w:rsidRDefault="00224DCE" w:rsidP="00224DCE">
      <w:pPr>
        <w:spacing w:after="0"/>
        <w:ind w:firstLine="709"/>
        <w:jc w:val="center"/>
        <w:rPr>
          <w:rFonts w:cs="Times New Roman"/>
          <w:b/>
          <w:bCs/>
          <w:sz w:val="24"/>
          <w:szCs w:val="24"/>
        </w:rPr>
      </w:pPr>
      <w:r w:rsidRPr="00AB3BD8">
        <w:rPr>
          <w:rFonts w:cs="Times New Roman"/>
          <w:b/>
          <w:bCs/>
          <w:sz w:val="24"/>
          <w:szCs w:val="24"/>
        </w:rPr>
        <w:t>АПТЕЧКА АИ-2</w:t>
      </w:r>
    </w:p>
    <w:p w14:paraId="6EF54E37" w14:textId="77777777" w:rsidR="00224DCE" w:rsidRPr="00AB3BD8" w:rsidRDefault="00224DCE" w:rsidP="00224DCE">
      <w:pPr>
        <w:spacing w:after="0"/>
        <w:ind w:firstLine="709"/>
        <w:jc w:val="center"/>
        <w:rPr>
          <w:rFonts w:cs="Times New Roman"/>
          <w:b/>
          <w:bCs/>
          <w:sz w:val="24"/>
          <w:szCs w:val="24"/>
        </w:rPr>
      </w:pPr>
    </w:p>
    <w:p w14:paraId="172F8170" w14:textId="346DB327" w:rsidR="00D6332F" w:rsidRPr="00AB3BD8" w:rsidRDefault="002F262A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Аптечка индивидуальная АИ-2 (АИ-II) — устаревшее штатное средство оказания само- и взаимопомощи в случае ранений или поражений оружием массового поражения, а именно: радиационным воздействием, отравляющим воздействием и бактериальными средствами.</w:t>
      </w:r>
    </w:p>
    <w:p w14:paraId="6B6CA533" w14:textId="2A60E8B2" w:rsidR="00203BF4" w:rsidRPr="00AB3BD8" w:rsidRDefault="00203BF4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  <w:r w:rsidRPr="00AB3BD8">
        <w:rPr>
          <w:rFonts w:cs="Times New Roman"/>
          <w:sz w:val="24"/>
          <w:szCs w:val="24"/>
        </w:rPr>
        <w:t>Выглядит как ярко-оранжевая пластиковая коробочка размера 9 см × 10 см × 2 см с надписью «Аптечка индивидуальная», крестом в круге и выступами для удержания. Внутри — несколько ячеек для лекарств, пеналы с лекарствами, инструкция.</w:t>
      </w:r>
    </w:p>
    <w:p w14:paraId="65ED3CB3" w14:textId="77777777" w:rsidR="00916DBD" w:rsidRPr="00AB3BD8" w:rsidRDefault="00916DBD" w:rsidP="009B6602">
      <w:pPr>
        <w:spacing w:after="0"/>
        <w:ind w:firstLine="709"/>
        <w:jc w:val="both"/>
        <w:rPr>
          <w:rFonts w:cs="Times New Roman"/>
          <w:sz w:val="24"/>
          <w:szCs w:val="24"/>
        </w:rPr>
      </w:pPr>
    </w:p>
    <w:p w14:paraId="1444D402" w14:textId="2F547111" w:rsidR="00916DBD" w:rsidRPr="00AB3BD8" w:rsidRDefault="00916DBD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color w:val="EE0000"/>
          <w:sz w:val="24"/>
          <w:szCs w:val="24"/>
        </w:rPr>
        <w:t>И-2 принята в эксплуатацию в 1978 году.</w:t>
      </w:r>
    </w:p>
    <w:p w14:paraId="474FE30A" w14:textId="3DFCDD27" w:rsidR="00916DBD" w:rsidRPr="00AB3BD8" w:rsidRDefault="00916DBD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color w:val="EE0000"/>
          <w:sz w:val="24"/>
          <w:szCs w:val="24"/>
        </w:rPr>
        <w:t xml:space="preserve">В 1998 году ограничен оборот ряда веществ, входивших в состав АИ-2, а именно промедола и </w:t>
      </w:r>
      <w:r w:rsidR="00224DCE" w:rsidRPr="00AB3BD8">
        <w:rPr>
          <w:rFonts w:cs="Times New Roman"/>
          <w:color w:val="EE0000"/>
          <w:sz w:val="24"/>
          <w:szCs w:val="24"/>
        </w:rPr>
        <w:t>антидотов.</w:t>
      </w:r>
      <w:r w:rsidRPr="00AB3BD8">
        <w:rPr>
          <w:rFonts w:cs="Times New Roman"/>
          <w:color w:val="EE0000"/>
          <w:sz w:val="24"/>
          <w:szCs w:val="24"/>
        </w:rPr>
        <w:t xml:space="preserve"> Из-за этого аптечка выпускалась не полностью заполненной.</w:t>
      </w:r>
    </w:p>
    <w:p w14:paraId="66DE37FD" w14:textId="2656DB5B" w:rsidR="00916DBD" w:rsidRPr="00AB3BD8" w:rsidRDefault="00916DBD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color w:val="EE0000"/>
          <w:sz w:val="24"/>
          <w:szCs w:val="24"/>
        </w:rPr>
        <w:t xml:space="preserve">В 2005 году в разных регионах России произошли изъятия аптечек из-за содержавшегося в них </w:t>
      </w:r>
      <w:proofErr w:type="spellStart"/>
      <w:r w:rsidRPr="00AB3BD8">
        <w:rPr>
          <w:rFonts w:cs="Times New Roman"/>
          <w:color w:val="EE0000"/>
          <w:sz w:val="24"/>
          <w:szCs w:val="24"/>
        </w:rPr>
        <w:t>тарена</w:t>
      </w:r>
      <w:proofErr w:type="spellEnd"/>
      <w:r w:rsidRPr="00AB3BD8">
        <w:rPr>
          <w:rFonts w:cs="Times New Roman"/>
          <w:color w:val="EE0000"/>
          <w:sz w:val="24"/>
          <w:szCs w:val="24"/>
        </w:rPr>
        <w:t>, который на тот момент был уже запрещён к обороту. Как оказалось, этот препарат интересовал наркоманов, из-за чего аптечки регулярно пропадали со складов.</w:t>
      </w:r>
    </w:p>
    <w:p w14:paraId="60395BCF" w14:textId="77777777" w:rsidR="00916DBD" w:rsidRPr="00AB3BD8" w:rsidRDefault="00916DBD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color w:val="EE0000"/>
          <w:sz w:val="24"/>
          <w:szCs w:val="24"/>
        </w:rPr>
        <w:t>В 2007 году цистамин из-за нерентабельности перестали производить в России, после чего тот был заменён в составе аптечки йодидом калия. При этом производители не стали изменять инструкцию из-за чего возникла опасность передозировки.</w:t>
      </w:r>
    </w:p>
    <w:p w14:paraId="4DE3407B" w14:textId="727DD3F5" w:rsidR="00916DBD" w:rsidRPr="00AB3BD8" w:rsidRDefault="00916DBD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  <w:r w:rsidRPr="00AB3BD8">
        <w:rPr>
          <w:rFonts w:cs="Times New Roman"/>
          <w:color w:val="EE0000"/>
          <w:sz w:val="24"/>
          <w:szCs w:val="24"/>
        </w:rPr>
        <w:t>В 2012 году производство и применение АИ-2 прекращено.</w:t>
      </w:r>
    </w:p>
    <w:p w14:paraId="41ED3306" w14:textId="77777777" w:rsidR="00DC42BA" w:rsidRPr="00AB3BD8" w:rsidRDefault="00DC42BA" w:rsidP="009B6602">
      <w:pPr>
        <w:spacing w:after="0"/>
        <w:ind w:firstLine="709"/>
        <w:jc w:val="both"/>
        <w:rPr>
          <w:rFonts w:cs="Times New Roman"/>
          <w:color w:val="EE0000"/>
          <w:sz w:val="24"/>
          <w:szCs w:val="24"/>
        </w:rPr>
      </w:pPr>
    </w:p>
    <w:p w14:paraId="5D65F9C9" w14:textId="029065F6" w:rsidR="00DC42BA" w:rsidRPr="00AB3BD8" w:rsidRDefault="00DC42BA" w:rsidP="009B6602">
      <w:pPr>
        <w:spacing w:after="0"/>
        <w:ind w:firstLine="709"/>
        <w:jc w:val="both"/>
        <w:rPr>
          <w:rFonts w:cs="Times New Roman"/>
          <w:b/>
          <w:bCs/>
          <w:color w:val="000000" w:themeColor="text1"/>
          <w:sz w:val="24"/>
          <w:szCs w:val="24"/>
          <w:u w:val="single"/>
        </w:rPr>
      </w:pPr>
      <w:r w:rsidRPr="00AB3BD8">
        <w:rPr>
          <w:rFonts w:cs="Times New Roman"/>
          <w:b/>
          <w:bCs/>
          <w:color w:val="000000" w:themeColor="text1"/>
          <w:sz w:val="24"/>
          <w:szCs w:val="24"/>
          <w:u w:val="single"/>
        </w:rPr>
        <w:t>Полный состав аптечки АИ-2 выглядит следующим образом:</w:t>
      </w:r>
    </w:p>
    <w:p w14:paraId="2C2C7EA5" w14:textId="6CBB1074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Промедол — шприц-тюбик</w:t>
      </w:r>
      <w:r w:rsidR="00AF552B" w:rsidRPr="00AB3BD8">
        <w:rPr>
          <w:rFonts w:cs="Times New Roman"/>
          <w:color w:val="000000" w:themeColor="text1"/>
          <w:sz w:val="24"/>
          <w:szCs w:val="24"/>
        </w:rPr>
        <w:t xml:space="preserve"> (Промедол это Анальгетик + </w:t>
      </w:r>
      <w:proofErr w:type="spellStart"/>
      <w:r w:rsidR="00AF552B" w:rsidRPr="00AB3BD8">
        <w:rPr>
          <w:rFonts w:cs="Times New Roman"/>
          <w:color w:val="000000" w:themeColor="text1"/>
          <w:sz w:val="24"/>
          <w:szCs w:val="24"/>
        </w:rPr>
        <w:t>обезбол</w:t>
      </w:r>
      <w:proofErr w:type="spellEnd"/>
      <w:r w:rsidR="00AF552B" w:rsidRPr="00AB3BD8">
        <w:rPr>
          <w:rFonts w:cs="Times New Roman"/>
          <w:color w:val="000000" w:themeColor="text1"/>
          <w:sz w:val="24"/>
          <w:szCs w:val="24"/>
        </w:rPr>
        <w:t>)</w:t>
      </w:r>
    </w:p>
    <w:p w14:paraId="420345A0" w14:textId="629A2DA0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Антидот ФОВ (</w:t>
      </w:r>
      <w:proofErr w:type="spellStart"/>
      <w:r w:rsidRPr="00AB3BD8">
        <w:rPr>
          <w:rFonts w:cs="Times New Roman"/>
          <w:color w:val="000000" w:themeColor="text1"/>
          <w:sz w:val="24"/>
          <w:szCs w:val="24"/>
        </w:rPr>
        <w:t>тарен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>, 0,2 г) — круглый красный пенал, 6 таблеток</w:t>
      </w:r>
      <w:r w:rsidR="003B6FE4" w:rsidRPr="00AB3BD8">
        <w:rPr>
          <w:rFonts w:cs="Times New Roman"/>
          <w:color w:val="000000" w:themeColor="text1"/>
          <w:sz w:val="24"/>
          <w:szCs w:val="24"/>
        </w:rPr>
        <w:t xml:space="preserve"> (</w:t>
      </w:r>
      <w:proofErr w:type="spellStart"/>
      <w:r w:rsidR="003B6FE4" w:rsidRPr="00AB3BD8">
        <w:rPr>
          <w:rFonts w:cs="Times New Roman"/>
          <w:color w:val="000000" w:themeColor="text1"/>
          <w:sz w:val="24"/>
          <w:szCs w:val="24"/>
        </w:rPr>
        <w:t>Антилот</w:t>
      </w:r>
      <w:proofErr w:type="spellEnd"/>
      <w:r w:rsidR="003B6FE4" w:rsidRPr="00AB3BD8">
        <w:rPr>
          <w:rFonts w:cs="Times New Roman"/>
          <w:color w:val="000000" w:themeColor="text1"/>
          <w:sz w:val="24"/>
          <w:szCs w:val="24"/>
        </w:rPr>
        <w:t xml:space="preserve"> </w:t>
      </w:r>
      <w:proofErr w:type="spellStart"/>
      <w:r w:rsidR="003B6FE4" w:rsidRPr="00AB3BD8">
        <w:rPr>
          <w:rFonts w:cs="Times New Roman"/>
          <w:color w:val="000000" w:themeColor="text1"/>
          <w:sz w:val="24"/>
          <w:szCs w:val="24"/>
        </w:rPr>
        <w:t>фов</w:t>
      </w:r>
      <w:proofErr w:type="spellEnd"/>
      <w:r w:rsidR="003B6FE4" w:rsidRPr="00AB3BD8">
        <w:rPr>
          <w:rFonts w:cs="Times New Roman"/>
          <w:color w:val="000000" w:themeColor="text1"/>
          <w:sz w:val="24"/>
          <w:szCs w:val="24"/>
        </w:rPr>
        <w:t xml:space="preserve"> это защита от </w:t>
      </w:r>
      <w:proofErr w:type="spellStart"/>
      <w:r w:rsidR="003B6FE4" w:rsidRPr="00AB3BD8">
        <w:rPr>
          <w:rFonts w:cs="Times New Roman"/>
          <w:color w:val="000000" w:themeColor="text1"/>
          <w:sz w:val="24"/>
          <w:szCs w:val="24"/>
        </w:rPr>
        <w:t>хим</w:t>
      </w:r>
      <w:proofErr w:type="spellEnd"/>
      <w:r w:rsidR="003B6FE4" w:rsidRPr="00AB3BD8">
        <w:rPr>
          <w:rFonts w:cs="Times New Roman"/>
          <w:color w:val="000000" w:themeColor="text1"/>
          <w:sz w:val="24"/>
          <w:szCs w:val="24"/>
        </w:rPr>
        <w:t xml:space="preserve"> оружия)</w:t>
      </w:r>
    </w:p>
    <w:p w14:paraId="1292E21F" w14:textId="5E0013EC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Противобактериальное средство № 2 (сульфадиметоксин 0,2 г.) — 1 удлинённый пенал без окраски на 15 таблеток;</w:t>
      </w:r>
    </w:p>
    <w:p w14:paraId="27F96E52" w14:textId="6B8D5131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Радиозащитное средство № 1 (цистамин 0,2 г.) — 2 пенала малинового цвета на 6 таблеток каждый.</w:t>
      </w:r>
    </w:p>
    <w:p w14:paraId="2709F5F7" w14:textId="03329070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Противобактериальное средство № 1 (хлортетрациклин c нистатином 0,1 г.) — 2 пенала без окраски с квадратными корпусами на 5 таблеток каждый;</w:t>
      </w:r>
    </w:p>
    <w:p w14:paraId="442DC4B8" w14:textId="20258192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Радиозащитное средство № 2 (калия йодид 0,25 г.) — 1 пенал белого цвета на 10 таблеток;</w:t>
      </w:r>
    </w:p>
    <w:p w14:paraId="6978D097" w14:textId="66ED35F1" w:rsidR="00DC42BA" w:rsidRPr="00AB3BD8" w:rsidRDefault="00DC42BA" w:rsidP="00901750">
      <w:pPr>
        <w:pStyle w:val="a7"/>
        <w:numPr>
          <w:ilvl w:val="0"/>
          <w:numId w:val="25"/>
        </w:numPr>
        <w:spacing w:after="0"/>
        <w:ind w:left="0" w:firstLine="709"/>
        <w:contextualSpacing w:val="0"/>
        <w:jc w:val="both"/>
        <w:rPr>
          <w:rFonts w:cs="Times New Roman"/>
          <w:color w:val="000000" w:themeColor="text1"/>
          <w:sz w:val="24"/>
          <w:szCs w:val="24"/>
        </w:rPr>
      </w:pPr>
      <w:r w:rsidRPr="00AB3BD8">
        <w:rPr>
          <w:rFonts w:cs="Times New Roman"/>
          <w:color w:val="000000" w:themeColor="text1"/>
          <w:sz w:val="24"/>
          <w:szCs w:val="24"/>
        </w:rPr>
        <w:t>Противорвотное средство (</w:t>
      </w:r>
      <w:proofErr w:type="spellStart"/>
      <w:r w:rsidRPr="00AB3BD8">
        <w:rPr>
          <w:rFonts w:cs="Times New Roman"/>
          <w:color w:val="000000" w:themeColor="text1"/>
          <w:sz w:val="24"/>
          <w:szCs w:val="24"/>
        </w:rPr>
        <w:t>этаперазин</w:t>
      </w:r>
      <w:proofErr w:type="spellEnd"/>
      <w:r w:rsidRPr="00AB3BD8">
        <w:rPr>
          <w:rFonts w:cs="Times New Roman"/>
          <w:color w:val="000000" w:themeColor="text1"/>
          <w:sz w:val="24"/>
          <w:szCs w:val="24"/>
        </w:rPr>
        <w:t xml:space="preserve"> 0,006 г.) — 1 пенал голубого цвета на 5 таблеток.</w:t>
      </w:r>
    </w:p>
    <w:sectPr w:rsidR="00DC42BA" w:rsidRPr="00AB3BD8" w:rsidSect="006C0B77">
      <w:footerReference w:type="default" r:id="rId28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037E5" w14:textId="77777777" w:rsidR="004B4711" w:rsidRDefault="004B4711" w:rsidP="00BA350A">
      <w:pPr>
        <w:spacing w:after="0"/>
      </w:pPr>
      <w:r>
        <w:separator/>
      </w:r>
    </w:p>
  </w:endnote>
  <w:endnote w:type="continuationSeparator" w:id="0">
    <w:p w14:paraId="5B08B35F" w14:textId="77777777" w:rsidR="004B4711" w:rsidRDefault="004B4711" w:rsidP="00BA350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7313525"/>
      <w:docPartObj>
        <w:docPartGallery w:val="Page Numbers (Bottom of Page)"/>
        <w:docPartUnique/>
      </w:docPartObj>
    </w:sdtPr>
    <w:sdtContent>
      <w:p w14:paraId="015EF3F7" w14:textId="3EE03A0F" w:rsidR="00B946AA" w:rsidRDefault="00B946AA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6E0F852" w14:textId="77777777" w:rsidR="00B946AA" w:rsidRDefault="00B946A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84794" w14:textId="77777777" w:rsidR="004B4711" w:rsidRDefault="004B4711" w:rsidP="00BA350A">
      <w:pPr>
        <w:spacing w:after="0"/>
      </w:pPr>
      <w:r>
        <w:separator/>
      </w:r>
    </w:p>
  </w:footnote>
  <w:footnote w:type="continuationSeparator" w:id="0">
    <w:p w14:paraId="7A674E9F" w14:textId="77777777" w:rsidR="004B4711" w:rsidRDefault="004B4711" w:rsidP="00BA35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41E8"/>
    <w:multiLevelType w:val="hybridMultilevel"/>
    <w:tmpl w:val="5518DB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BC107D"/>
    <w:multiLevelType w:val="multilevel"/>
    <w:tmpl w:val="87ECC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A6ADD"/>
    <w:multiLevelType w:val="hybridMultilevel"/>
    <w:tmpl w:val="D11CD83C"/>
    <w:lvl w:ilvl="0" w:tplc="2A101A0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1063C1"/>
    <w:multiLevelType w:val="hybridMultilevel"/>
    <w:tmpl w:val="FF34F890"/>
    <w:lvl w:ilvl="0" w:tplc="4DF2A268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B3676F"/>
    <w:multiLevelType w:val="multilevel"/>
    <w:tmpl w:val="B22A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AE48E4"/>
    <w:multiLevelType w:val="hybridMultilevel"/>
    <w:tmpl w:val="39C46D4C"/>
    <w:lvl w:ilvl="0" w:tplc="4DF2A268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530155"/>
    <w:multiLevelType w:val="hybridMultilevel"/>
    <w:tmpl w:val="91AAA654"/>
    <w:lvl w:ilvl="0" w:tplc="4DF2A268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817CED"/>
    <w:multiLevelType w:val="hybridMultilevel"/>
    <w:tmpl w:val="7EAACFDA"/>
    <w:lvl w:ilvl="0" w:tplc="A1D85E0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177F23"/>
    <w:multiLevelType w:val="multilevel"/>
    <w:tmpl w:val="680C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12273"/>
    <w:multiLevelType w:val="multilevel"/>
    <w:tmpl w:val="7E0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A6EE7"/>
    <w:multiLevelType w:val="hybridMultilevel"/>
    <w:tmpl w:val="CE2E58AE"/>
    <w:lvl w:ilvl="0" w:tplc="4DF2A268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5902325"/>
    <w:multiLevelType w:val="hybridMultilevel"/>
    <w:tmpl w:val="D9F40CF4"/>
    <w:lvl w:ilvl="0" w:tplc="4DF2A26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6D50D8"/>
    <w:multiLevelType w:val="multilevel"/>
    <w:tmpl w:val="43FE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6638C3"/>
    <w:multiLevelType w:val="multilevel"/>
    <w:tmpl w:val="A7F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B8211B"/>
    <w:multiLevelType w:val="hybridMultilevel"/>
    <w:tmpl w:val="5726DF1A"/>
    <w:lvl w:ilvl="0" w:tplc="8E54BEFC">
      <w:start w:val="1"/>
      <w:numFmt w:val="decimal"/>
      <w:lvlText w:val="%1."/>
      <w:lvlJc w:val="left"/>
      <w:pPr>
        <w:ind w:left="112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49" w:hanging="360"/>
      </w:pPr>
    </w:lvl>
    <w:lvl w:ilvl="2" w:tplc="0419001B" w:tentative="1">
      <w:start w:val="1"/>
      <w:numFmt w:val="lowerRoman"/>
      <w:lvlText w:val="%3."/>
      <w:lvlJc w:val="right"/>
      <w:pPr>
        <w:ind w:left="2569" w:hanging="180"/>
      </w:pPr>
    </w:lvl>
    <w:lvl w:ilvl="3" w:tplc="0419000F" w:tentative="1">
      <w:start w:val="1"/>
      <w:numFmt w:val="decimal"/>
      <w:lvlText w:val="%4."/>
      <w:lvlJc w:val="left"/>
      <w:pPr>
        <w:ind w:left="3289" w:hanging="360"/>
      </w:pPr>
    </w:lvl>
    <w:lvl w:ilvl="4" w:tplc="04190019" w:tentative="1">
      <w:start w:val="1"/>
      <w:numFmt w:val="lowerLetter"/>
      <w:lvlText w:val="%5."/>
      <w:lvlJc w:val="left"/>
      <w:pPr>
        <w:ind w:left="4009" w:hanging="360"/>
      </w:pPr>
    </w:lvl>
    <w:lvl w:ilvl="5" w:tplc="0419001B" w:tentative="1">
      <w:start w:val="1"/>
      <w:numFmt w:val="lowerRoman"/>
      <w:lvlText w:val="%6."/>
      <w:lvlJc w:val="right"/>
      <w:pPr>
        <w:ind w:left="4729" w:hanging="180"/>
      </w:pPr>
    </w:lvl>
    <w:lvl w:ilvl="6" w:tplc="0419000F" w:tentative="1">
      <w:start w:val="1"/>
      <w:numFmt w:val="decimal"/>
      <w:lvlText w:val="%7."/>
      <w:lvlJc w:val="left"/>
      <w:pPr>
        <w:ind w:left="5449" w:hanging="360"/>
      </w:pPr>
    </w:lvl>
    <w:lvl w:ilvl="7" w:tplc="04190019" w:tentative="1">
      <w:start w:val="1"/>
      <w:numFmt w:val="lowerLetter"/>
      <w:lvlText w:val="%8."/>
      <w:lvlJc w:val="left"/>
      <w:pPr>
        <w:ind w:left="6169" w:hanging="360"/>
      </w:pPr>
    </w:lvl>
    <w:lvl w:ilvl="8" w:tplc="0419001B" w:tentative="1">
      <w:start w:val="1"/>
      <w:numFmt w:val="lowerRoman"/>
      <w:lvlText w:val="%9."/>
      <w:lvlJc w:val="right"/>
      <w:pPr>
        <w:ind w:left="6889" w:hanging="180"/>
      </w:pPr>
    </w:lvl>
  </w:abstractNum>
  <w:abstractNum w:abstractNumId="15" w15:restartNumberingAfterBreak="0">
    <w:nsid w:val="57F34080"/>
    <w:multiLevelType w:val="hybridMultilevel"/>
    <w:tmpl w:val="1B002AAC"/>
    <w:lvl w:ilvl="0" w:tplc="61DED8C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3810774"/>
    <w:multiLevelType w:val="multilevel"/>
    <w:tmpl w:val="49F47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E50547"/>
    <w:multiLevelType w:val="multilevel"/>
    <w:tmpl w:val="44FE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7423D4"/>
    <w:multiLevelType w:val="hybridMultilevel"/>
    <w:tmpl w:val="A23C7ED4"/>
    <w:lvl w:ilvl="0" w:tplc="2A101A0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70E427A4"/>
    <w:multiLevelType w:val="multilevel"/>
    <w:tmpl w:val="02A2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05130E"/>
    <w:multiLevelType w:val="hybridMultilevel"/>
    <w:tmpl w:val="2CCE2B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1D7171D"/>
    <w:multiLevelType w:val="hybridMultilevel"/>
    <w:tmpl w:val="F4E247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0E1DB3"/>
    <w:multiLevelType w:val="multilevel"/>
    <w:tmpl w:val="2D2E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402A3"/>
    <w:multiLevelType w:val="multilevel"/>
    <w:tmpl w:val="AFB2E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FB7315"/>
    <w:multiLevelType w:val="multilevel"/>
    <w:tmpl w:val="92101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0674834">
    <w:abstractNumId w:val="23"/>
  </w:num>
  <w:num w:numId="2" w16cid:durableId="1033534824">
    <w:abstractNumId w:val="8"/>
  </w:num>
  <w:num w:numId="3" w16cid:durableId="1395468794">
    <w:abstractNumId w:val="1"/>
  </w:num>
  <w:num w:numId="4" w16cid:durableId="1134371493">
    <w:abstractNumId w:val="17"/>
  </w:num>
  <w:num w:numId="5" w16cid:durableId="483086486">
    <w:abstractNumId w:val="4"/>
  </w:num>
  <w:num w:numId="6" w16cid:durableId="1194153009">
    <w:abstractNumId w:val="19"/>
  </w:num>
  <w:num w:numId="7" w16cid:durableId="1522357848">
    <w:abstractNumId w:val="16"/>
  </w:num>
  <w:num w:numId="8" w16cid:durableId="2064015793">
    <w:abstractNumId w:val="9"/>
  </w:num>
  <w:num w:numId="9" w16cid:durableId="851575215">
    <w:abstractNumId w:val="12"/>
  </w:num>
  <w:num w:numId="10" w16cid:durableId="971978794">
    <w:abstractNumId w:val="22"/>
  </w:num>
  <w:num w:numId="11" w16cid:durableId="2114206573">
    <w:abstractNumId w:val="13"/>
  </w:num>
  <w:num w:numId="12" w16cid:durableId="270666656">
    <w:abstractNumId w:val="24"/>
  </w:num>
  <w:num w:numId="13" w16cid:durableId="564030731">
    <w:abstractNumId w:val="0"/>
  </w:num>
  <w:num w:numId="14" w16cid:durableId="1356687813">
    <w:abstractNumId w:val="15"/>
  </w:num>
  <w:num w:numId="15" w16cid:durableId="1282299086">
    <w:abstractNumId w:val="7"/>
  </w:num>
  <w:num w:numId="16" w16cid:durableId="1238322259">
    <w:abstractNumId w:val="14"/>
  </w:num>
  <w:num w:numId="17" w16cid:durableId="655692813">
    <w:abstractNumId w:val="18"/>
  </w:num>
  <w:num w:numId="18" w16cid:durableId="2043900496">
    <w:abstractNumId w:val="20"/>
  </w:num>
  <w:num w:numId="19" w16cid:durableId="1217010354">
    <w:abstractNumId w:val="11"/>
  </w:num>
  <w:num w:numId="20" w16cid:durableId="2101831933">
    <w:abstractNumId w:val="21"/>
  </w:num>
  <w:num w:numId="21" w16cid:durableId="1442726552">
    <w:abstractNumId w:val="3"/>
  </w:num>
  <w:num w:numId="22" w16cid:durableId="1656378478">
    <w:abstractNumId w:val="6"/>
  </w:num>
  <w:num w:numId="23" w16cid:durableId="1127315830">
    <w:abstractNumId w:val="10"/>
  </w:num>
  <w:num w:numId="24" w16cid:durableId="1495486508">
    <w:abstractNumId w:val="5"/>
  </w:num>
  <w:num w:numId="25" w16cid:durableId="11667511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080"/>
    <w:rsid w:val="00005086"/>
    <w:rsid w:val="00012251"/>
    <w:rsid w:val="00020710"/>
    <w:rsid w:val="00025AD3"/>
    <w:rsid w:val="00026BD5"/>
    <w:rsid w:val="00027C76"/>
    <w:rsid w:val="00042A99"/>
    <w:rsid w:val="00057B6E"/>
    <w:rsid w:val="000600D7"/>
    <w:rsid w:val="00061AA7"/>
    <w:rsid w:val="000631FD"/>
    <w:rsid w:val="0007229E"/>
    <w:rsid w:val="000807AF"/>
    <w:rsid w:val="000828D7"/>
    <w:rsid w:val="0009422C"/>
    <w:rsid w:val="000A5A37"/>
    <w:rsid w:val="000A6590"/>
    <w:rsid w:val="000A711F"/>
    <w:rsid w:val="000B150A"/>
    <w:rsid w:val="000B3AD0"/>
    <w:rsid w:val="000C1C46"/>
    <w:rsid w:val="000D1766"/>
    <w:rsid w:val="000E4A13"/>
    <w:rsid w:val="000E5AE1"/>
    <w:rsid w:val="000F3B1F"/>
    <w:rsid w:val="000F6B26"/>
    <w:rsid w:val="00115EDF"/>
    <w:rsid w:val="00121539"/>
    <w:rsid w:val="00124306"/>
    <w:rsid w:val="001243F6"/>
    <w:rsid w:val="00126AD0"/>
    <w:rsid w:val="0012794D"/>
    <w:rsid w:val="00130CB1"/>
    <w:rsid w:val="00133250"/>
    <w:rsid w:val="00140624"/>
    <w:rsid w:val="00146D9D"/>
    <w:rsid w:val="00147ED5"/>
    <w:rsid w:val="0015373A"/>
    <w:rsid w:val="00172BC4"/>
    <w:rsid w:val="001A0B93"/>
    <w:rsid w:val="001A27DC"/>
    <w:rsid w:val="001A3AF3"/>
    <w:rsid w:val="001B53D8"/>
    <w:rsid w:val="001B68C4"/>
    <w:rsid w:val="001C40F7"/>
    <w:rsid w:val="001C4401"/>
    <w:rsid w:val="001C65DD"/>
    <w:rsid w:val="001D19E2"/>
    <w:rsid w:val="001D2336"/>
    <w:rsid w:val="001F6F22"/>
    <w:rsid w:val="002020D4"/>
    <w:rsid w:val="00203BF4"/>
    <w:rsid w:val="0021305B"/>
    <w:rsid w:val="00224DCE"/>
    <w:rsid w:val="002256A6"/>
    <w:rsid w:val="00237B09"/>
    <w:rsid w:val="002418A4"/>
    <w:rsid w:val="00245115"/>
    <w:rsid w:val="0024784F"/>
    <w:rsid w:val="00252A9A"/>
    <w:rsid w:val="00255D94"/>
    <w:rsid w:val="002576E1"/>
    <w:rsid w:val="002765CE"/>
    <w:rsid w:val="0027674E"/>
    <w:rsid w:val="00277737"/>
    <w:rsid w:val="00293729"/>
    <w:rsid w:val="002A67CD"/>
    <w:rsid w:val="002B358D"/>
    <w:rsid w:val="002B4002"/>
    <w:rsid w:val="002B4A1D"/>
    <w:rsid w:val="002C08B6"/>
    <w:rsid w:val="002C16F9"/>
    <w:rsid w:val="002C224B"/>
    <w:rsid w:val="002D21BE"/>
    <w:rsid w:val="002D4EC9"/>
    <w:rsid w:val="002D73CC"/>
    <w:rsid w:val="002F0E5B"/>
    <w:rsid w:val="002F262A"/>
    <w:rsid w:val="002F2A98"/>
    <w:rsid w:val="002F430B"/>
    <w:rsid w:val="00302E62"/>
    <w:rsid w:val="003054BD"/>
    <w:rsid w:val="00343597"/>
    <w:rsid w:val="00345B3B"/>
    <w:rsid w:val="00345C00"/>
    <w:rsid w:val="003470D2"/>
    <w:rsid w:val="003579FD"/>
    <w:rsid w:val="0036161E"/>
    <w:rsid w:val="003665C3"/>
    <w:rsid w:val="00370694"/>
    <w:rsid w:val="00370E6A"/>
    <w:rsid w:val="00371886"/>
    <w:rsid w:val="00383591"/>
    <w:rsid w:val="00390951"/>
    <w:rsid w:val="00394286"/>
    <w:rsid w:val="0039676C"/>
    <w:rsid w:val="00397FF2"/>
    <w:rsid w:val="003A4D2C"/>
    <w:rsid w:val="003B42D1"/>
    <w:rsid w:val="003B6FE4"/>
    <w:rsid w:val="003C0072"/>
    <w:rsid w:val="003C2FAD"/>
    <w:rsid w:val="003C3D48"/>
    <w:rsid w:val="003C4403"/>
    <w:rsid w:val="003C676B"/>
    <w:rsid w:val="003C78B1"/>
    <w:rsid w:val="003C7EC6"/>
    <w:rsid w:val="003D4619"/>
    <w:rsid w:val="003D6EB0"/>
    <w:rsid w:val="003D717E"/>
    <w:rsid w:val="003D76E0"/>
    <w:rsid w:val="003E110C"/>
    <w:rsid w:val="003E27AC"/>
    <w:rsid w:val="003E46E4"/>
    <w:rsid w:val="003E7F0A"/>
    <w:rsid w:val="003F20DD"/>
    <w:rsid w:val="003F3F5B"/>
    <w:rsid w:val="0040154E"/>
    <w:rsid w:val="004147A4"/>
    <w:rsid w:val="00417218"/>
    <w:rsid w:val="004213EC"/>
    <w:rsid w:val="0042368B"/>
    <w:rsid w:val="00432B03"/>
    <w:rsid w:val="00434B20"/>
    <w:rsid w:val="00435A59"/>
    <w:rsid w:val="004367EA"/>
    <w:rsid w:val="00437CC5"/>
    <w:rsid w:val="00440676"/>
    <w:rsid w:val="004477B2"/>
    <w:rsid w:val="004518AC"/>
    <w:rsid w:val="00457A06"/>
    <w:rsid w:val="00466952"/>
    <w:rsid w:val="004755B7"/>
    <w:rsid w:val="00484AF8"/>
    <w:rsid w:val="00491E5F"/>
    <w:rsid w:val="00493FE8"/>
    <w:rsid w:val="00495B09"/>
    <w:rsid w:val="004B2237"/>
    <w:rsid w:val="004B4711"/>
    <w:rsid w:val="004B6372"/>
    <w:rsid w:val="004B6B5F"/>
    <w:rsid w:val="004C44D4"/>
    <w:rsid w:val="004D74C2"/>
    <w:rsid w:val="004E0949"/>
    <w:rsid w:val="004E13D9"/>
    <w:rsid w:val="004F1B06"/>
    <w:rsid w:val="004F6874"/>
    <w:rsid w:val="00503C49"/>
    <w:rsid w:val="00507C72"/>
    <w:rsid w:val="00511487"/>
    <w:rsid w:val="0052195C"/>
    <w:rsid w:val="00522313"/>
    <w:rsid w:val="00523B92"/>
    <w:rsid w:val="0052747D"/>
    <w:rsid w:val="00531A26"/>
    <w:rsid w:val="00536342"/>
    <w:rsid w:val="00537A97"/>
    <w:rsid w:val="005454CB"/>
    <w:rsid w:val="00553A62"/>
    <w:rsid w:val="00562685"/>
    <w:rsid w:val="0056650B"/>
    <w:rsid w:val="00567532"/>
    <w:rsid w:val="00567662"/>
    <w:rsid w:val="00573A7C"/>
    <w:rsid w:val="00574183"/>
    <w:rsid w:val="00593012"/>
    <w:rsid w:val="005A1D5A"/>
    <w:rsid w:val="005A68A1"/>
    <w:rsid w:val="005B747A"/>
    <w:rsid w:val="005C7A77"/>
    <w:rsid w:val="005D0336"/>
    <w:rsid w:val="005D4393"/>
    <w:rsid w:val="005E3B37"/>
    <w:rsid w:val="005E56CC"/>
    <w:rsid w:val="005E680D"/>
    <w:rsid w:val="005F0EBD"/>
    <w:rsid w:val="00604802"/>
    <w:rsid w:val="006055C0"/>
    <w:rsid w:val="0061092D"/>
    <w:rsid w:val="006225F0"/>
    <w:rsid w:val="006266B7"/>
    <w:rsid w:val="006331C6"/>
    <w:rsid w:val="0063413B"/>
    <w:rsid w:val="0064031E"/>
    <w:rsid w:val="00643D73"/>
    <w:rsid w:val="006549C2"/>
    <w:rsid w:val="00657EE2"/>
    <w:rsid w:val="00660A7D"/>
    <w:rsid w:val="00670B27"/>
    <w:rsid w:val="00671962"/>
    <w:rsid w:val="00673965"/>
    <w:rsid w:val="00674AF6"/>
    <w:rsid w:val="006772DF"/>
    <w:rsid w:val="0067766C"/>
    <w:rsid w:val="006837DC"/>
    <w:rsid w:val="006849A0"/>
    <w:rsid w:val="0069695D"/>
    <w:rsid w:val="006A3CBD"/>
    <w:rsid w:val="006A5A7A"/>
    <w:rsid w:val="006B1FF2"/>
    <w:rsid w:val="006B23D4"/>
    <w:rsid w:val="006C0B77"/>
    <w:rsid w:val="006C1AC2"/>
    <w:rsid w:val="006C225F"/>
    <w:rsid w:val="006E0BE8"/>
    <w:rsid w:val="006E3157"/>
    <w:rsid w:val="006F0FDF"/>
    <w:rsid w:val="006F1DDE"/>
    <w:rsid w:val="007213A6"/>
    <w:rsid w:val="00732959"/>
    <w:rsid w:val="00752595"/>
    <w:rsid w:val="007539DB"/>
    <w:rsid w:val="007644F0"/>
    <w:rsid w:val="00764F2E"/>
    <w:rsid w:val="00766891"/>
    <w:rsid w:val="00776E9B"/>
    <w:rsid w:val="007805CB"/>
    <w:rsid w:val="00783DC8"/>
    <w:rsid w:val="00793DCE"/>
    <w:rsid w:val="007A0107"/>
    <w:rsid w:val="007A6B2A"/>
    <w:rsid w:val="007C4088"/>
    <w:rsid w:val="007C6AE2"/>
    <w:rsid w:val="007C6CD6"/>
    <w:rsid w:val="007C75E5"/>
    <w:rsid w:val="007D288F"/>
    <w:rsid w:val="007E084C"/>
    <w:rsid w:val="007E37E8"/>
    <w:rsid w:val="007E5848"/>
    <w:rsid w:val="007E6CAB"/>
    <w:rsid w:val="007E7CBA"/>
    <w:rsid w:val="007F6D00"/>
    <w:rsid w:val="0080751D"/>
    <w:rsid w:val="008124EF"/>
    <w:rsid w:val="00817E30"/>
    <w:rsid w:val="008242FF"/>
    <w:rsid w:val="00827E3E"/>
    <w:rsid w:val="00833ED5"/>
    <w:rsid w:val="008410F3"/>
    <w:rsid w:val="008438CD"/>
    <w:rsid w:val="008526A7"/>
    <w:rsid w:val="008537B4"/>
    <w:rsid w:val="008553F6"/>
    <w:rsid w:val="008663C5"/>
    <w:rsid w:val="00870751"/>
    <w:rsid w:val="00870B83"/>
    <w:rsid w:val="00871684"/>
    <w:rsid w:val="00873871"/>
    <w:rsid w:val="008765F8"/>
    <w:rsid w:val="008766F3"/>
    <w:rsid w:val="008974DF"/>
    <w:rsid w:val="008A00EF"/>
    <w:rsid w:val="008A0D10"/>
    <w:rsid w:val="008A476E"/>
    <w:rsid w:val="008B3C53"/>
    <w:rsid w:val="008B4C0E"/>
    <w:rsid w:val="008B6E2F"/>
    <w:rsid w:val="008D2AC9"/>
    <w:rsid w:val="008D7B81"/>
    <w:rsid w:val="008E30AD"/>
    <w:rsid w:val="008E54B8"/>
    <w:rsid w:val="008F0588"/>
    <w:rsid w:val="008F404D"/>
    <w:rsid w:val="008F7C3F"/>
    <w:rsid w:val="00900205"/>
    <w:rsid w:val="00900DCB"/>
    <w:rsid w:val="00901750"/>
    <w:rsid w:val="00905EC7"/>
    <w:rsid w:val="00912D9B"/>
    <w:rsid w:val="00913E69"/>
    <w:rsid w:val="00913F72"/>
    <w:rsid w:val="00914730"/>
    <w:rsid w:val="00916DBD"/>
    <w:rsid w:val="00922C48"/>
    <w:rsid w:val="00947080"/>
    <w:rsid w:val="00956724"/>
    <w:rsid w:val="009627FB"/>
    <w:rsid w:val="009629BE"/>
    <w:rsid w:val="00971700"/>
    <w:rsid w:val="00973F51"/>
    <w:rsid w:val="00977847"/>
    <w:rsid w:val="00984F09"/>
    <w:rsid w:val="0099536C"/>
    <w:rsid w:val="0099609C"/>
    <w:rsid w:val="009972F6"/>
    <w:rsid w:val="009A28E8"/>
    <w:rsid w:val="009A76D2"/>
    <w:rsid w:val="009B56F7"/>
    <w:rsid w:val="009B5A22"/>
    <w:rsid w:val="009B6602"/>
    <w:rsid w:val="009B78BD"/>
    <w:rsid w:val="009B7E13"/>
    <w:rsid w:val="009B7F81"/>
    <w:rsid w:val="009D1490"/>
    <w:rsid w:val="009D16A2"/>
    <w:rsid w:val="009D6D42"/>
    <w:rsid w:val="009E67F3"/>
    <w:rsid w:val="00A02D2E"/>
    <w:rsid w:val="00A06A9A"/>
    <w:rsid w:val="00A15935"/>
    <w:rsid w:val="00A15F71"/>
    <w:rsid w:val="00A16F1D"/>
    <w:rsid w:val="00A2201C"/>
    <w:rsid w:val="00A227CC"/>
    <w:rsid w:val="00A2304F"/>
    <w:rsid w:val="00A40065"/>
    <w:rsid w:val="00A6106F"/>
    <w:rsid w:val="00A6138E"/>
    <w:rsid w:val="00A626F3"/>
    <w:rsid w:val="00A665DA"/>
    <w:rsid w:val="00A6766E"/>
    <w:rsid w:val="00A93525"/>
    <w:rsid w:val="00AB3BD8"/>
    <w:rsid w:val="00AB777C"/>
    <w:rsid w:val="00AC62E5"/>
    <w:rsid w:val="00AD2862"/>
    <w:rsid w:val="00AE79B6"/>
    <w:rsid w:val="00AE7D20"/>
    <w:rsid w:val="00AF28AE"/>
    <w:rsid w:val="00AF2A12"/>
    <w:rsid w:val="00AF552B"/>
    <w:rsid w:val="00B003B2"/>
    <w:rsid w:val="00B11AF7"/>
    <w:rsid w:val="00B11BD9"/>
    <w:rsid w:val="00B14C90"/>
    <w:rsid w:val="00B2129B"/>
    <w:rsid w:val="00B24504"/>
    <w:rsid w:val="00B338F6"/>
    <w:rsid w:val="00B35464"/>
    <w:rsid w:val="00B37473"/>
    <w:rsid w:val="00B37A46"/>
    <w:rsid w:val="00B52705"/>
    <w:rsid w:val="00B61FC4"/>
    <w:rsid w:val="00B80228"/>
    <w:rsid w:val="00B80DBD"/>
    <w:rsid w:val="00B81E94"/>
    <w:rsid w:val="00B877E3"/>
    <w:rsid w:val="00B915B7"/>
    <w:rsid w:val="00B946AA"/>
    <w:rsid w:val="00BA350A"/>
    <w:rsid w:val="00BA5108"/>
    <w:rsid w:val="00BA76A4"/>
    <w:rsid w:val="00BB0942"/>
    <w:rsid w:val="00BB7EA8"/>
    <w:rsid w:val="00BB7F21"/>
    <w:rsid w:val="00BC17D3"/>
    <w:rsid w:val="00BC2DEF"/>
    <w:rsid w:val="00BC6443"/>
    <w:rsid w:val="00BD1D22"/>
    <w:rsid w:val="00BD30A2"/>
    <w:rsid w:val="00BD48A7"/>
    <w:rsid w:val="00BE003B"/>
    <w:rsid w:val="00BE67FC"/>
    <w:rsid w:val="00BF66F2"/>
    <w:rsid w:val="00BF71C4"/>
    <w:rsid w:val="00C026B1"/>
    <w:rsid w:val="00C12502"/>
    <w:rsid w:val="00C31F75"/>
    <w:rsid w:val="00C41ECE"/>
    <w:rsid w:val="00C43C30"/>
    <w:rsid w:val="00C52521"/>
    <w:rsid w:val="00C52947"/>
    <w:rsid w:val="00C66C52"/>
    <w:rsid w:val="00C753AB"/>
    <w:rsid w:val="00C75FE4"/>
    <w:rsid w:val="00C76335"/>
    <w:rsid w:val="00C969E0"/>
    <w:rsid w:val="00CB2AB9"/>
    <w:rsid w:val="00CD0912"/>
    <w:rsid w:val="00CE2A04"/>
    <w:rsid w:val="00CE4D74"/>
    <w:rsid w:val="00CF245D"/>
    <w:rsid w:val="00CF34D5"/>
    <w:rsid w:val="00D0070D"/>
    <w:rsid w:val="00D117A3"/>
    <w:rsid w:val="00D117AB"/>
    <w:rsid w:val="00D12479"/>
    <w:rsid w:val="00D12675"/>
    <w:rsid w:val="00D13831"/>
    <w:rsid w:val="00D13871"/>
    <w:rsid w:val="00D21FB8"/>
    <w:rsid w:val="00D43B5C"/>
    <w:rsid w:val="00D45BFA"/>
    <w:rsid w:val="00D47E48"/>
    <w:rsid w:val="00D51C0F"/>
    <w:rsid w:val="00D609C1"/>
    <w:rsid w:val="00D62355"/>
    <w:rsid w:val="00D6332F"/>
    <w:rsid w:val="00D64B54"/>
    <w:rsid w:val="00D80FF2"/>
    <w:rsid w:val="00D83DE8"/>
    <w:rsid w:val="00DB45D7"/>
    <w:rsid w:val="00DB704A"/>
    <w:rsid w:val="00DC42BA"/>
    <w:rsid w:val="00DD2145"/>
    <w:rsid w:val="00E01147"/>
    <w:rsid w:val="00E10984"/>
    <w:rsid w:val="00E10E49"/>
    <w:rsid w:val="00E10E86"/>
    <w:rsid w:val="00E15A11"/>
    <w:rsid w:val="00E23E03"/>
    <w:rsid w:val="00E25B13"/>
    <w:rsid w:val="00E34F0A"/>
    <w:rsid w:val="00E36A3D"/>
    <w:rsid w:val="00E42694"/>
    <w:rsid w:val="00E42D52"/>
    <w:rsid w:val="00E4334B"/>
    <w:rsid w:val="00E47EED"/>
    <w:rsid w:val="00E67ABA"/>
    <w:rsid w:val="00E907E8"/>
    <w:rsid w:val="00E92E32"/>
    <w:rsid w:val="00E93AFA"/>
    <w:rsid w:val="00E94A9D"/>
    <w:rsid w:val="00E9542C"/>
    <w:rsid w:val="00EA1002"/>
    <w:rsid w:val="00EA59DF"/>
    <w:rsid w:val="00EA77A1"/>
    <w:rsid w:val="00EC2DAF"/>
    <w:rsid w:val="00EC7156"/>
    <w:rsid w:val="00EC7E00"/>
    <w:rsid w:val="00ED3C58"/>
    <w:rsid w:val="00ED7139"/>
    <w:rsid w:val="00EE4070"/>
    <w:rsid w:val="00EE4445"/>
    <w:rsid w:val="00EE59AB"/>
    <w:rsid w:val="00EF10C6"/>
    <w:rsid w:val="00EF298B"/>
    <w:rsid w:val="00EF4CEF"/>
    <w:rsid w:val="00F0122B"/>
    <w:rsid w:val="00F0605E"/>
    <w:rsid w:val="00F12C76"/>
    <w:rsid w:val="00F166E4"/>
    <w:rsid w:val="00F330AD"/>
    <w:rsid w:val="00F46AC1"/>
    <w:rsid w:val="00F5328F"/>
    <w:rsid w:val="00F532DA"/>
    <w:rsid w:val="00F715B2"/>
    <w:rsid w:val="00F92B2E"/>
    <w:rsid w:val="00F97626"/>
    <w:rsid w:val="00FA2DF7"/>
    <w:rsid w:val="00FA36FB"/>
    <w:rsid w:val="00FA3A77"/>
    <w:rsid w:val="00FC0785"/>
    <w:rsid w:val="00FC1506"/>
    <w:rsid w:val="00FC447E"/>
    <w:rsid w:val="00FD0FA9"/>
    <w:rsid w:val="00FD4F98"/>
    <w:rsid w:val="00FE281B"/>
    <w:rsid w:val="00FF258A"/>
    <w:rsid w:val="00FF7BBF"/>
    <w:rsid w:val="00FF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D16F3"/>
  <w15:chartTrackingRefBased/>
  <w15:docId w15:val="{5A6EE61D-80E9-41BD-ABFC-555D5DA16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47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7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708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708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708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708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708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708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708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708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70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708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708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47080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4708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4708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4708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4708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4708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7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708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7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7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708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470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7080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70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708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47080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477B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477B2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BA350A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0"/>
    <w:link w:val="ae"/>
    <w:uiPriority w:val="99"/>
    <w:rsid w:val="00BA350A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BA350A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0"/>
    <w:link w:val="af0"/>
    <w:uiPriority w:val="99"/>
    <w:rsid w:val="00BA350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hyperlink" Target="https://pushgu.ru/30-years/" TargetMode="External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107494-7B1F-4BA2-8418-C9497B975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1628</TotalTime>
  <Pages>28</Pages>
  <Words>9619</Words>
  <Characters>54829</Characters>
  <Application>Microsoft Office Word</Application>
  <DocSecurity>0</DocSecurity>
  <Lines>456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803</cp:revision>
  <dcterms:created xsi:type="dcterms:W3CDTF">2025-09-15T13:37:00Z</dcterms:created>
  <dcterms:modified xsi:type="dcterms:W3CDTF">2026-10-23T16:42:00Z</dcterms:modified>
</cp:coreProperties>
</file>