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914" w:rsidRDefault="00825914" w:rsidP="00825914">
      <w:bookmarkStart w:id="0" w:name="_GoBack"/>
      <w:r>
        <w:t>68091</w:t>
      </w:r>
      <w:bookmarkEnd w:id="0"/>
    </w:p>
    <w:p w:rsidR="00825914" w:rsidRDefault="00825914" w:rsidP="00825914">
      <w:proofErr w:type="spellStart"/>
      <w:r>
        <w:t>Стійка</w:t>
      </w:r>
      <w:proofErr w:type="spellEnd"/>
    </w:p>
    <w:p w:rsidR="00825914" w:rsidRDefault="00825914" w:rsidP="00825914">
      <w:r>
        <w:t>346</w:t>
      </w:r>
    </w:p>
    <w:p w:rsidR="00825914" w:rsidRDefault="00825914" w:rsidP="00825914">
      <w:r>
        <w:t>Крем</w:t>
      </w:r>
    </w:p>
    <w:p w:rsidR="00825914" w:rsidRDefault="00825914" w:rsidP="00825914">
      <w:r>
        <w:t>Добор Телескоп</w:t>
      </w:r>
    </w:p>
    <w:p w:rsidR="00CC2FC8" w:rsidRPr="00D11E69" w:rsidRDefault="00825914" w:rsidP="00825914">
      <w:r>
        <w:t>2070х120х10</w:t>
      </w:r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00A8D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14F02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576B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25914"/>
    <w:rsid w:val="00836865"/>
    <w:rsid w:val="008418BA"/>
    <w:rsid w:val="008463A3"/>
    <w:rsid w:val="00883258"/>
    <w:rsid w:val="008D6CB5"/>
    <w:rsid w:val="008F38B9"/>
    <w:rsid w:val="00961D92"/>
    <w:rsid w:val="00987C66"/>
    <w:rsid w:val="009A2A81"/>
    <w:rsid w:val="009C5896"/>
    <w:rsid w:val="009C617B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A600E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DD49A6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1474"/>
    <w:rsid w:val="00EB39B8"/>
    <w:rsid w:val="00EC6D40"/>
    <w:rsid w:val="00ED4AB3"/>
    <w:rsid w:val="00EE47FD"/>
    <w:rsid w:val="00F314C9"/>
    <w:rsid w:val="00F45496"/>
    <w:rsid w:val="00FA50DB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</Words>
  <Characters>42</Characters>
  <Application>Microsoft Office Word</Application>
  <DocSecurity>0</DocSecurity>
  <Lines>1</Lines>
  <Paragraphs>1</Paragraphs>
  <ScaleCrop>false</ScaleCrop>
  <Company>Grizli777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106</cp:revision>
  <dcterms:created xsi:type="dcterms:W3CDTF">2025-05-25T12:31:00Z</dcterms:created>
  <dcterms:modified xsi:type="dcterms:W3CDTF">2025-06-03T10:47:00Z</dcterms:modified>
</cp:coreProperties>
</file>