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A770" w14:textId="05A4D074" w:rsidR="00B26D6A" w:rsidRDefault="00B26D6A" w:rsidP="000A5312">
      <w:r>
        <w:t>Задача:</w:t>
      </w:r>
      <w:r w:rsidR="000A5312">
        <w:t xml:space="preserve"> </w:t>
      </w:r>
      <w:r w:rsidR="000F1CD1">
        <w:t xml:space="preserve">Давайте </w:t>
      </w:r>
      <w:r w:rsidR="003140A3">
        <w:t>представим,</w:t>
      </w:r>
      <w:r w:rsidR="000F1CD1">
        <w:t xml:space="preserve"> что</w:t>
      </w:r>
      <w:r>
        <w:t xml:space="preserve"> в один не очень хороший день</w:t>
      </w:r>
      <w:r w:rsidR="000F1CD1">
        <w:t xml:space="preserve"> перед вами</w:t>
      </w:r>
      <w:r w:rsidR="003140A3">
        <w:t xml:space="preserve"> была</w:t>
      </w:r>
      <w:r w:rsidR="000F1CD1">
        <w:t xml:space="preserve"> поставленная задача</w:t>
      </w:r>
      <w:r w:rsidR="003140A3">
        <w:t>:</w:t>
      </w:r>
      <w:r w:rsidR="000F1CD1">
        <w:t xml:space="preserve"> написать бота для </w:t>
      </w:r>
      <w:r w:rsidR="000A5312">
        <w:t>скачивания</w:t>
      </w:r>
      <w:r w:rsidR="000F1CD1" w:rsidRPr="000F1CD1">
        <w:t xml:space="preserve"> </w:t>
      </w:r>
      <w:r w:rsidR="000F1CD1">
        <w:t>видео</w:t>
      </w:r>
      <w:r w:rsidR="00485A75">
        <w:t xml:space="preserve"> с </w:t>
      </w:r>
      <w:r w:rsidR="000F1CD1">
        <w:t xml:space="preserve">различных площадок. </w:t>
      </w:r>
    </w:p>
    <w:p w14:paraId="43C08C9D" w14:textId="4CDF2E1D" w:rsidR="00B26D6A" w:rsidRDefault="00B26D6A" w:rsidP="00B26D6A">
      <w:r>
        <w:t>Решение:</w:t>
      </w:r>
    </w:p>
    <w:p w14:paraId="6FFD3C49" w14:textId="7067AD63" w:rsidR="00B26D6A" w:rsidRDefault="00B26D6A" w:rsidP="00B26D6A">
      <w:pPr>
        <w:ind w:firstLine="708"/>
      </w:pPr>
      <w:r>
        <w:t xml:space="preserve">Вы как ответственный программист перед началом написания кода решили изучить предметную область. В ходе изучения предметной области </w:t>
      </w:r>
      <w:r w:rsidR="003140A3">
        <w:t>выяснилось,</w:t>
      </w:r>
      <w:r>
        <w:t xml:space="preserve"> что в коде отвечающим за скачивание видео есть 2</w:t>
      </w:r>
      <w:r w:rsidR="003140A3">
        <w:t xml:space="preserve"> независимые</w:t>
      </w:r>
      <w:r>
        <w:t xml:space="preserve"> части</w:t>
      </w:r>
      <w:r w:rsidR="003140A3">
        <w:t xml:space="preserve"> - часть, которая работает с соц. сетями и </w:t>
      </w:r>
      <w:proofErr w:type="gramStart"/>
      <w:r w:rsidR="003140A3">
        <w:t>та</w:t>
      </w:r>
      <w:proofErr w:type="gramEnd"/>
      <w:r w:rsidR="003140A3">
        <w:t xml:space="preserve"> что работает с пользователем.</w:t>
      </w:r>
    </w:p>
    <w:p w14:paraId="3701A36E" w14:textId="28695A81" w:rsidR="003140A3" w:rsidRDefault="0075304D" w:rsidP="003140A3">
      <w:pPr>
        <w:ind w:firstLine="708"/>
      </w:pPr>
      <w:r>
        <w:t xml:space="preserve">1 </w:t>
      </w:r>
      <w:r w:rsidR="003140A3">
        <w:t xml:space="preserve">В ходе свих размышлений вы поняли, что необходимо использовать такой паттерн как </w:t>
      </w:r>
      <w:r w:rsidR="00B26D6A">
        <w:t>мост</w:t>
      </w:r>
      <w:r w:rsidR="003140A3">
        <w:t xml:space="preserve">, где в качестве абстрактной части будет работа с пользователем, а в качестве </w:t>
      </w:r>
      <w:r w:rsidR="00CB321F">
        <w:t>слоя</w:t>
      </w:r>
      <w:r w:rsidR="003140A3">
        <w:t xml:space="preserve"> реализации – работа с соц. сетями. </w:t>
      </w:r>
      <w:r w:rsidR="008313B3">
        <w:t xml:space="preserve">Продолжив анализ области </w:t>
      </w:r>
      <w:proofErr w:type="gramStart"/>
      <w:r w:rsidR="008313B3">
        <w:t>по итогу</w:t>
      </w:r>
      <w:proofErr w:type="gramEnd"/>
      <w:r w:rsidR="008313B3">
        <w:t xml:space="preserve"> вы построили </w:t>
      </w:r>
      <w:proofErr w:type="spellStart"/>
      <w:r w:rsidR="008313B3">
        <w:t>следующию</w:t>
      </w:r>
      <w:proofErr w:type="spellEnd"/>
      <w:r w:rsidR="008313B3">
        <w:t xml:space="preserve"> </w:t>
      </w:r>
      <w:r w:rsidR="008313B3">
        <w:rPr>
          <w:lang w:val="en-US"/>
        </w:rPr>
        <w:t>UML</w:t>
      </w:r>
      <w:r w:rsidR="008313B3" w:rsidRPr="008313B3">
        <w:t xml:space="preserve"> </w:t>
      </w:r>
      <w:r w:rsidR="008313B3">
        <w:t>диаграмму:</w:t>
      </w:r>
    </w:p>
    <w:p w14:paraId="6CC1CE58" w14:textId="2426A84D" w:rsidR="008313B3" w:rsidRPr="008313B3" w:rsidRDefault="008313B3" w:rsidP="003140A3">
      <w:pPr>
        <w:ind w:firstLine="708"/>
      </w:pPr>
      <w:r>
        <w:t xml:space="preserve">Вставить </w:t>
      </w:r>
      <w:r>
        <w:rPr>
          <w:lang w:val="en-US"/>
        </w:rPr>
        <w:t>UML</w:t>
      </w:r>
      <w:r>
        <w:t xml:space="preserve"> диаграмму</w:t>
      </w:r>
    </w:p>
    <w:p w14:paraId="75AEB094" w14:textId="5499A4A5" w:rsidR="00CB321F" w:rsidRPr="00F35BE5" w:rsidRDefault="0075304D" w:rsidP="00F35BE5">
      <w:pPr>
        <w:ind w:firstLine="708"/>
      </w:pPr>
      <w:r>
        <w:t xml:space="preserve">2 </w:t>
      </w:r>
      <w:r w:rsidR="00CB321F">
        <w:t xml:space="preserve">В ходе дальнейшего анализа вы проанализировали слой реализации и выделили общий интерфейс </w:t>
      </w:r>
      <w:proofErr w:type="spellStart"/>
      <w:r w:rsidR="00CB321F" w:rsidRPr="00CB321F">
        <w:t>IPlatform</w:t>
      </w:r>
      <w:proofErr w:type="spellEnd"/>
      <w:r w:rsidR="00CB321F">
        <w:t>.</w:t>
      </w:r>
    </w:p>
    <w:p w14:paraId="4801DB88" w14:textId="254E2097" w:rsidR="000F1CD1" w:rsidRDefault="0075304D" w:rsidP="00F35BE5">
      <w:pPr>
        <w:ind w:firstLine="708"/>
      </w:pPr>
      <w:r>
        <w:t xml:space="preserve">3 </w:t>
      </w:r>
      <w:r w:rsidR="00CB321F">
        <w:t xml:space="preserve">После выделения общего интерфейса для слоя реализации вы приступили к реализации платформ. В результате сего действия вы реализовали такие классы как </w:t>
      </w:r>
      <w:proofErr w:type="spellStart"/>
      <w:r w:rsidRPr="0075304D">
        <w:t>TikTok</w:t>
      </w:r>
      <w:proofErr w:type="spellEnd"/>
      <w:r w:rsidRPr="0075304D">
        <w:t xml:space="preserve"> </w:t>
      </w:r>
      <w:r>
        <w:t>и</w:t>
      </w:r>
      <w:r w:rsidRPr="0075304D">
        <w:t xml:space="preserve"> YouTube</w:t>
      </w:r>
    </w:p>
    <w:p w14:paraId="14D57B85" w14:textId="414501BE" w:rsidR="0075304D" w:rsidRDefault="0075304D">
      <w:r>
        <w:tab/>
        <w:t xml:space="preserve">4 После реализации слоя реализации вы вспомнили что необходимо бы реализовать базовый класс для абстрактной части. </w:t>
      </w:r>
      <w:proofErr w:type="gramStart"/>
      <w:r>
        <w:t>Собственно</w:t>
      </w:r>
      <w:proofErr w:type="gramEnd"/>
      <w:r>
        <w:t xml:space="preserve"> этим вы занялись и в результате вы реализовали такой класс </w:t>
      </w:r>
      <w:proofErr w:type="spellStart"/>
      <w:r w:rsidRPr="0075304D">
        <w:t>BaseUser</w:t>
      </w:r>
      <w:proofErr w:type="spellEnd"/>
      <w:r w:rsidRPr="0075304D">
        <w:t>.</w:t>
      </w:r>
    </w:p>
    <w:p w14:paraId="77849224" w14:textId="77777777" w:rsidR="00F35BE5" w:rsidRDefault="00A8581D">
      <w:r>
        <w:tab/>
      </w:r>
      <w:bookmarkStart w:id="0" w:name="_Hlk181046343"/>
      <w:r>
        <w:t xml:space="preserve">5 И вот с чувством выполненного долга вы </w:t>
      </w:r>
      <w:proofErr w:type="spellStart"/>
      <w:r>
        <w:t>реквестите</w:t>
      </w:r>
      <w:proofErr w:type="spellEnd"/>
      <w:r>
        <w:t xml:space="preserve"> свой код</w:t>
      </w:r>
      <w:r w:rsidR="009F08DF">
        <w:t xml:space="preserve"> и</w:t>
      </w:r>
      <w:r>
        <w:t xml:space="preserve"> сообщаете работодателю что работа выполнена. Спустя какое-то время ваш бот становится популярным из-за чего </w:t>
      </w:r>
      <w:r w:rsidR="009F08DF">
        <w:t>вам дают новую задачу: добавить особых пользователей с расширенными возможностями</w:t>
      </w:r>
      <w:r w:rsidR="009F08DF" w:rsidRPr="009F08DF">
        <w:t xml:space="preserve">. </w:t>
      </w:r>
      <w:r w:rsidR="009F08DF">
        <w:t>Вы принимаете задание и</w:t>
      </w:r>
      <w:r w:rsidR="00580C17">
        <w:t xml:space="preserve"> после небольших раздумий вы добавляете класс </w:t>
      </w:r>
      <w:proofErr w:type="spellStart"/>
      <w:r w:rsidR="00580C17" w:rsidRPr="00580C17">
        <w:t>SuperUser</w:t>
      </w:r>
      <w:proofErr w:type="spellEnd"/>
      <w:r w:rsidR="00580C17">
        <w:t xml:space="preserve"> в </w:t>
      </w:r>
      <w:r w:rsidR="00580C17">
        <w:rPr>
          <w:lang w:val="en-US"/>
        </w:rPr>
        <w:t>UML</w:t>
      </w:r>
      <w:r w:rsidR="00580C17" w:rsidRPr="00580C17">
        <w:t xml:space="preserve"> </w:t>
      </w:r>
      <w:r w:rsidR="00580C17">
        <w:t>диаграмму</w:t>
      </w:r>
    </w:p>
    <w:p w14:paraId="7B4FBE96" w14:textId="27D37D8F" w:rsidR="00580C17" w:rsidRDefault="00580C17">
      <w:r w:rsidRPr="00580C17">
        <w:t>После</w:t>
      </w:r>
      <w:r>
        <w:t xml:space="preserve"> добавления</w:t>
      </w:r>
      <w:r w:rsidRPr="00580C17">
        <w:t xml:space="preserve"> класса в UML </w:t>
      </w:r>
      <w:r>
        <w:t>диаграмме, вы решаетесь реализовать класс в коде в результате чего у вас получается следующее</w:t>
      </w:r>
    </w:p>
    <w:bookmarkEnd w:id="0"/>
    <w:p w14:paraId="46F50A11" w14:textId="54FBA248" w:rsidR="00580C17" w:rsidRDefault="00580C17"/>
    <w:sectPr w:rsidR="0058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8"/>
    <w:rsid w:val="00062E98"/>
    <w:rsid w:val="000A5312"/>
    <w:rsid w:val="000F1CD1"/>
    <w:rsid w:val="003140A3"/>
    <w:rsid w:val="00485A75"/>
    <w:rsid w:val="00580C17"/>
    <w:rsid w:val="0075304D"/>
    <w:rsid w:val="00753898"/>
    <w:rsid w:val="008313B3"/>
    <w:rsid w:val="009F08DF"/>
    <w:rsid w:val="00A50ADF"/>
    <w:rsid w:val="00A8581D"/>
    <w:rsid w:val="00B26D6A"/>
    <w:rsid w:val="00BB6D65"/>
    <w:rsid w:val="00CB321F"/>
    <w:rsid w:val="00F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7D83"/>
  <w15:chartTrackingRefBased/>
  <w15:docId w15:val="{983AE33A-2185-43D2-BC85-636F9AC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8</cp:revision>
  <dcterms:created xsi:type="dcterms:W3CDTF">2024-10-27T12:06:00Z</dcterms:created>
  <dcterms:modified xsi:type="dcterms:W3CDTF">2024-10-28T14:08:00Z</dcterms:modified>
</cp:coreProperties>
</file>