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Realizzare una web app per la gestione dei clienti di un ecommerce.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Realizzare la pagina di overview dei clienti dove vengono mostrate diverse informazioni generali riguardo agli utenti registrati.</w:t>
        <w:br w:type="textWrapping"/>
        <w:t xml:space="preserve">L’app dovrà simulare il collegamento ad un API che restituisce i dati degli utenti in formato json, per fare ciò, è presente nella cartella del progetto un file users.json che dovrà essere caricato e utilizzato come data source.</w:t>
        <w:br w:type="textWrapping"/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pagina principale dovrà contenere la tabella che mostra la lista di utenti del file json come mostrata in seguito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pagina dovrà anche essere responsive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124373" cy="37766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3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Ogni riga dovrà contenere i seguenti dati per ogni utente: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Avatar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Numero di Acquisti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Stato dell’account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Pulsante “Dettagli”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Funzionalità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“stato” dell’account dovrà essere rappresentato con un cerchietto che sarà di colore verde nel caso la variabile sia true, rosso se false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Prevedere l’ordinamento della lista per nome o numero di acquisti. La lista in entrata dovrà essere ordinata per nome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singole righe potranno essere selezionate e la selezione potrà essere multipla. La riga selezionata dovrà essere contrassegnata come in seguito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7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almeno una riga viene selezionata, in alto apparirà un pulsante “elimina selezionati” che cliccato dovrà eliminare gli elementi selezionati dall’array attuale e aggiornare la UI (non è strettamente richiesto aggiornare anche il file json)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Realizzare la pagina di dettaglio raggiungibile cliccando il pulsante “dettaglio” di una riga.</w:t>
        <w:br w:type="textWrapping"/>
        <w:t xml:space="preserve">La pagina mostrerà le info dettagliate dell’utente e sarà possibile modificare i dati dell’utente e salvarli nel file json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