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8679" w14:textId="77777777" w:rsidR="0085159E" w:rsidRDefault="0085159E"/>
    <w:p w14:paraId="221C9923" w14:textId="77777777" w:rsidR="0085159E" w:rsidRDefault="0085159E">
      <w:r>
        <w:t>Warning 03.20.2021 18:27:48 PM  Message</w:t>
      </w:r>
    </w:p>
    <w:p w14:paraId="26DFD51F" w14:textId="77777777" w:rsidR="0085159E" w:rsidRDefault="0085159E">
      <w:r>
        <w:t>Warning 03.20.2021 18:28:31 PM  Message</w:t>
      </w:r>
    </w:p>
    <w:p w14:paraId="378A968B" w14:textId="77777777" w:rsidR="0085159E" w:rsidRDefault="0085159E">
      <w:r>
        <w:t>Warning 03.20.2021 19:09:04 PM  Message</w:t>
      </w:r>
    </w:p>
    <w:p w14:paraId="3EEB1FBD" w14:textId="5ABE2FEE" w:rsidR="00B67E62" w:rsidRDefault="0085159E">
      <w:r>
        <w:t>Warning 03.20.2021 19:54:32 PM  Message</w:t>
      </w:r>
    </w:p>
    <w:sectPr w:rsidR="00B6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BE"/>
    <w:rsid w:val="002C34BE"/>
    <w:rsid w:val="00477EF3"/>
    <w:rsid w:val="007A6F31"/>
    <w:rsid w:val="0085159E"/>
    <w:rsid w:val="00B67E62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DD8FD-DD39-4A22-A5CD-AF03175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Nalivkin</dc:creator>
  <cp:keywords/>
  <dc:description/>
  <cp:lastModifiedBy>Denis Nalivkin</cp:lastModifiedBy>
  <cp:revision>5</cp:revision>
  <dcterms:created xsi:type="dcterms:W3CDTF">2021-03-20T15:27:00Z</dcterms:created>
  <dcterms:modified xsi:type="dcterms:W3CDTF">2021-03-20T16:54:00Z</dcterms:modified>
</cp:coreProperties>
</file>