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8F8969" w14:textId="77777777" w:rsidR="00442869" w:rsidRDefault="00E5027B">
      <w:pPr>
        <w:spacing w:before="240" w:after="0" w:line="1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МИНИСТЕРСТВО НАУКИ И ВЫСШЕГО ОБРАЗОВАНИЯ</w:t>
      </w:r>
    </w:p>
    <w:p w14:paraId="089766C0" w14:textId="77777777" w:rsidR="00442869" w:rsidRDefault="00E5027B">
      <w:pPr>
        <w:spacing w:before="240" w:after="0" w:line="1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РОССИЙСКОЙ ФЕДЕРАЦИИ</w:t>
      </w:r>
    </w:p>
    <w:p w14:paraId="334D92EA" w14:textId="77777777" w:rsidR="00442869" w:rsidRDefault="00442869">
      <w:pPr>
        <w:spacing w:before="240" w:after="0" w:line="16" w:lineRule="auto"/>
        <w:jc w:val="center"/>
        <w:rPr>
          <w:sz w:val="26"/>
          <w:szCs w:val="26"/>
        </w:rPr>
      </w:pPr>
    </w:p>
    <w:p w14:paraId="4209F991" w14:textId="77777777" w:rsidR="00442869" w:rsidRDefault="00E5027B">
      <w:pPr>
        <w:spacing w:before="240" w:after="0" w:line="1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ФЕДЕРАЛЬНОЕ ГОСУДАРСТВЕННОЕ БЮДЖЕТНОЕ ОБРАЗОВАТЕЛЬНОЕ</w:t>
      </w:r>
    </w:p>
    <w:p w14:paraId="13B8125C" w14:textId="77777777" w:rsidR="00442869" w:rsidRDefault="00E5027B">
      <w:pPr>
        <w:spacing w:before="240" w:after="0" w:line="1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УЧРЕЖДЕНИЕ ВЫСШЕГО ОБРАЗОВАНИЯ</w:t>
      </w:r>
    </w:p>
    <w:p w14:paraId="17A50F5E" w14:textId="77777777" w:rsidR="00442869" w:rsidRDefault="00E5027B">
      <w:pPr>
        <w:spacing w:before="240" w:after="0" w:line="1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«РОССИЙСКИЙ ГОСУДАРСТВЕННЫЙ</w:t>
      </w:r>
    </w:p>
    <w:p w14:paraId="324B489D" w14:textId="77777777" w:rsidR="00442869" w:rsidRDefault="00E5027B">
      <w:pPr>
        <w:spacing w:before="240" w:after="0" w:line="1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ПЕДАГОГИЧЕСКИЙ УНИВЕРСИТЕТ им. А. И. ГЕРЦЕНА»</w:t>
      </w:r>
    </w:p>
    <w:p w14:paraId="0D2D831C" w14:textId="77777777" w:rsidR="00442869" w:rsidRDefault="00E5027B">
      <w:pPr>
        <w:spacing w:before="240" w:line="16" w:lineRule="auto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4A361D10" wp14:editId="1905CE0D">
            <wp:extent cx="1601470" cy="1676539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1470" cy="16765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0B7502" w14:textId="77777777" w:rsidR="00442869" w:rsidRDefault="00442869">
      <w:pPr>
        <w:spacing w:before="240" w:line="16" w:lineRule="auto"/>
        <w:jc w:val="center"/>
        <w:rPr>
          <w:sz w:val="26"/>
          <w:szCs w:val="26"/>
        </w:rPr>
      </w:pPr>
    </w:p>
    <w:p w14:paraId="20948B2C" w14:textId="77777777" w:rsidR="00442869" w:rsidRDefault="00E5027B">
      <w:pPr>
        <w:spacing w:before="240" w:after="0" w:line="18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Основная профессиональная образовательная программа</w:t>
      </w:r>
    </w:p>
    <w:p w14:paraId="7DABC85C" w14:textId="77777777" w:rsidR="00442869" w:rsidRDefault="00E5027B">
      <w:pPr>
        <w:spacing w:before="240" w:after="0" w:line="18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Направление подготовки 09.03.01 Информатика и вычислительная техника</w:t>
      </w:r>
    </w:p>
    <w:p w14:paraId="42326629" w14:textId="77777777" w:rsidR="00442869" w:rsidRDefault="00E5027B">
      <w:pPr>
        <w:spacing w:before="240" w:after="0" w:line="18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Направленность (профиль) «Технологии разработки программного обеспечения»</w:t>
      </w:r>
    </w:p>
    <w:p w14:paraId="22860CBC" w14:textId="77777777" w:rsidR="00442869" w:rsidRDefault="00E5027B">
      <w:pPr>
        <w:spacing w:before="240" w:after="0" w:line="18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форма обучен</w:t>
      </w:r>
      <w:r>
        <w:rPr>
          <w:rFonts w:ascii="Times New Roman" w:eastAsia="Times New Roman" w:hAnsi="Times New Roman" w:cs="Times New Roman"/>
          <w:sz w:val="24"/>
          <w:szCs w:val="24"/>
        </w:rPr>
        <w:t>ия – очная</w:t>
      </w:r>
    </w:p>
    <w:p w14:paraId="0BA359F9" w14:textId="77777777" w:rsidR="00442869" w:rsidRDefault="00442869">
      <w:pPr>
        <w:spacing w:before="240" w:line="18" w:lineRule="auto"/>
        <w:jc w:val="center"/>
        <w:rPr>
          <w:sz w:val="26"/>
          <w:szCs w:val="26"/>
        </w:rPr>
      </w:pPr>
    </w:p>
    <w:p w14:paraId="14BF587C" w14:textId="77777777" w:rsidR="00442869" w:rsidRDefault="00442869">
      <w:pPr>
        <w:spacing w:before="240" w:line="18" w:lineRule="auto"/>
        <w:jc w:val="center"/>
        <w:rPr>
          <w:sz w:val="26"/>
          <w:szCs w:val="26"/>
        </w:rPr>
      </w:pPr>
    </w:p>
    <w:p w14:paraId="0BB25B47" w14:textId="77777777" w:rsidR="00442869" w:rsidRDefault="00E5027B">
      <w:pPr>
        <w:spacing w:before="240" w:line="18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ОТЧЁТ</w:t>
      </w:r>
    </w:p>
    <w:p w14:paraId="5464582E" w14:textId="77777777" w:rsidR="00442869" w:rsidRDefault="00E5027B">
      <w:pPr>
        <w:spacing w:before="240" w:line="18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реализации проекта для дисциплины «Базы данных»</w:t>
      </w:r>
    </w:p>
    <w:p w14:paraId="2897CF0E" w14:textId="77777777" w:rsidR="00442869" w:rsidRDefault="00E5027B">
      <w:pPr>
        <w:spacing w:before="240" w:line="18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направлению “09.03.01 – Информатика и вычислительная техника”</w:t>
      </w:r>
    </w:p>
    <w:p w14:paraId="62EF069A" w14:textId="77777777" w:rsidR="00442869" w:rsidRDefault="00E5027B">
      <w:pPr>
        <w:spacing w:before="240" w:line="18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(профиль: “Технологии разработки программного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обеспечения ”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6DD3CD5" w14:textId="77777777" w:rsidR="00442869" w:rsidRDefault="00442869">
      <w:pPr>
        <w:spacing w:before="240" w:line="18" w:lineRule="auto"/>
        <w:jc w:val="center"/>
        <w:rPr>
          <w:sz w:val="26"/>
          <w:szCs w:val="26"/>
        </w:rPr>
      </w:pPr>
    </w:p>
    <w:p w14:paraId="707366A8" w14:textId="77777777" w:rsidR="00442869" w:rsidRDefault="00442869">
      <w:pPr>
        <w:spacing w:before="240" w:line="18" w:lineRule="auto"/>
        <w:jc w:val="center"/>
        <w:rPr>
          <w:sz w:val="26"/>
          <w:szCs w:val="26"/>
        </w:rPr>
      </w:pPr>
    </w:p>
    <w:p w14:paraId="16362C7A" w14:textId="77777777" w:rsidR="00442869" w:rsidRDefault="00E5027B">
      <w:pPr>
        <w:spacing w:before="240" w:after="0"/>
        <w:jc w:val="right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Преподаватель: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к.ф-м.н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., доцент кафедры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ИТиЭО</w:t>
      </w:r>
      <w:proofErr w:type="spellEnd"/>
    </w:p>
    <w:p w14:paraId="3754F819" w14:textId="77777777" w:rsidR="00442869" w:rsidRDefault="00E5027B">
      <w:pPr>
        <w:spacing w:after="0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</w:t>
      </w:r>
    </w:p>
    <w:p w14:paraId="51BE9E43" w14:textId="77777777" w:rsidR="00442869" w:rsidRDefault="00E5027B">
      <w:pPr>
        <w:spacing w:after="0"/>
        <w:jc w:val="right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(Жуков Н. Н.)</w:t>
      </w:r>
    </w:p>
    <w:p w14:paraId="18CA5F9C" w14:textId="77777777" w:rsidR="00442869" w:rsidRDefault="00E5027B">
      <w:pPr>
        <w:spacing w:before="240" w:after="0"/>
        <w:jc w:val="right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Преподаватель: ассистент кафедры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ИТиЭО</w:t>
      </w:r>
      <w:proofErr w:type="spellEnd"/>
    </w:p>
    <w:p w14:paraId="26C2B366" w14:textId="77777777" w:rsidR="00442869" w:rsidRDefault="00E5027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</w:t>
      </w:r>
    </w:p>
    <w:p w14:paraId="16690DB9" w14:textId="77777777" w:rsidR="00442869" w:rsidRDefault="00E5027B">
      <w:pPr>
        <w:spacing w:after="0" w:line="240" w:lineRule="auto"/>
        <w:jc w:val="right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(Иванова Е. А.)</w:t>
      </w:r>
    </w:p>
    <w:p w14:paraId="5740387D" w14:textId="77777777" w:rsidR="00442869" w:rsidRDefault="00E5027B">
      <w:pPr>
        <w:spacing w:before="240" w:after="0"/>
        <w:jc w:val="right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Студенты 2 курса:</w:t>
      </w:r>
    </w:p>
    <w:p w14:paraId="55C3FBC9" w14:textId="77777777" w:rsidR="00442869" w:rsidRDefault="00E5027B">
      <w:pPr>
        <w:spacing w:before="240" w:after="0" w:line="18" w:lineRule="auto"/>
        <w:ind w:left="581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Литовченко Д. В. ______________</w:t>
      </w:r>
    </w:p>
    <w:p w14:paraId="5A9F28D5" w14:textId="77777777" w:rsidR="00442869" w:rsidRDefault="00E5027B">
      <w:pPr>
        <w:spacing w:before="240" w:after="0" w:line="18" w:lineRule="auto"/>
        <w:ind w:left="581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Нюхалов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Д. Г. _________________</w:t>
      </w:r>
    </w:p>
    <w:p w14:paraId="26EE52EA" w14:textId="77777777" w:rsidR="00442869" w:rsidRDefault="00E5027B">
      <w:pPr>
        <w:spacing w:before="240" w:after="0" w:line="18" w:lineRule="auto"/>
        <w:ind w:left="581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Царулкова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А. В. _______________</w:t>
      </w:r>
    </w:p>
    <w:p w14:paraId="1FEFA530" w14:textId="77777777" w:rsidR="00442869" w:rsidRDefault="00442869">
      <w:pPr>
        <w:spacing w:before="240" w:after="0"/>
        <w:rPr>
          <w:sz w:val="26"/>
          <w:szCs w:val="26"/>
        </w:rPr>
      </w:pPr>
    </w:p>
    <w:p w14:paraId="47A0F588" w14:textId="77777777" w:rsidR="00442869" w:rsidRDefault="00442869">
      <w:pPr>
        <w:spacing w:before="240" w:after="0"/>
        <w:jc w:val="center"/>
        <w:rPr>
          <w:sz w:val="26"/>
          <w:szCs w:val="26"/>
        </w:rPr>
      </w:pPr>
    </w:p>
    <w:p w14:paraId="04F84D1C" w14:textId="77777777" w:rsidR="00442869" w:rsidRDefault="00442869">
      <w:pPr>
        <w:spacing w:before="240" w:after="0"/>
        <w:jc w:val="center"/>
        <w:rPr>
          <w:sz w:val="26"/>
          <w:szCs w:val="26"/>
        </w:rPr>
      </w:pPr>
    </w:p>
    <w:p w14:paraId="44B2D176" w14:textId="77777777" w:rsidR="00442869" w:rsidRDefault="00E5027B">
      <w:pPr>
        <w:spacing w:before="240" w:line="18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Санкт-Петербург</w:t>
      </w:r>
    </w:p>
    <w:p w14:paraId="1B1A6EBE" w14:textId="77777777" w:rsidR="00442869" w:rsidRDefault="00E5027B">
      <w:pPr>
        <w:spacing w:before="240" w:line="18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2020</w:t>
      </w:r>
      <w:r>
        <w:br w:type="page"/>
      </w:r>
    </w:p>
    <w:p w14:paraId="60171E74" w14:textId="77777777" w:rsidR="00442869" w:rsidRDefault="00E5027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rPr>
          <w:rFonts w:ascii="Cambria" w:eastAsia="Cambria" w:hAnsi="Cambria" w:cs="Cambria"/>
          <w:b/>
          <w:color w:val="366091"/>
          <w:sz w:val="28"/>
          <w:szCs w:val="28"/>
        </w:rPr>
      </w:pPr>
      <w:r>
        <w:rPr>
          <w:rFonts w:ascii="Cambria" w:eastAsia="Cambria" w:hAnsi="Cambria" w:cs="Cambria"/>
          <w:b/>
          <w:color w:val="366091"/>
          <w:sz w:val="28"/>
          <w:szCs w:val="28"/>
        </w:rPr>
        <w:lastRenderedPageBreak/>
        <w:t>Оглавление</w:t>
      </w:r>
    </w:p>
    <w:sdt>
      <w:sdtPr>
        <w:id w:val="-2023537054"/>
        <w:docPartObj>
          <w:docPartGallery w:val="Table of Contents"/>
          <w:docPartUnique/>
        </w:docPartObj>
      </w:sdtPr>
      <w:sdtEndPr/>
      <w:sdtContent>
        <w:p w14:paraId="71F82127" w14:textId="77777777" w:rsidR="00442869" w:rsidRDefault="00E5027B">
          <w:pPr>
            <w:tabs>
              <w:tab w:val="right" w:pos="9359"/>
            </w:tabs>
            <w:spacing w:before="80" w:line="240" w:lineRule="auto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gjdgxs">
            <w:r>
              <w:rPr>
                <w:color w:val="000000"/>
              </w:rPr>
              <w:t>Ответственные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_gjdgxs \h </w:instrText>
          </w:r>
          <w:r>
            <w:fldChar w:fldCharType="separate"/>
          </w:r>
          <w:r>
            <w:rPr>
              <w:b/>
              <w:color w:val="000000"/>
            </w:rPr>
            <w:t>2</w:t>
          </w:r>
          <w:r>
            <w:fldChar w:fldCharType="end"/>
          </w:r>
        </w:p>
        <w:p w14:paraId="571CCD47" w14:textId="77777777" w:rsidR="00442869" w:rsidRDefault="00E5027B">
          <w:pPr>
            <w:tabs>
              <w:tab w:val="right" w:pos="9359"/>
            </w:tabs>
            <w:spacing w:before="200" w:line="240" w:lineRule="auto"/>
            <w:rPr>
              <w:color w:val="000000"/>
            </w:rPr>
          </w:pPr>
          <w:hyperlink w:anchor="_30j0zll">
            <w:r>
              <w:rPr>
                <w:color w:val="000000"/>
              </w:rPr>
              <w:t>Предметная область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_30j0zll \h </w:instrText>
          </w:r>
          <w:r>
            <w:fldChar w:fldCharType="separate"/>
          </w:r>
          <w:r>
            <w:rPr>
              <w:b/>
              <w:color w:val="000000"/>
            </w:rPr>
            <w:t>3</w:t>
          </w:r>
          <w:r>
            <w:fldChar w:fldCharType="end"/>
          </w:r>
        </w:p>
        <w:p w14:paraId="06FBFD3B" w14:textId="77777777" w:rsidR="00442869" w:rsidRDefault="00E5027B">
          <w:pPr>
            <w:tabs>
              <w:tab w:val="right" w:pos="9359"/>
            </w:tabs>
            <w:spacing w:before="200" w:line="240" w:lineRule="auto"/>
            <w:rPr>
              <w:color w:val="000000"/>
            </w:rPr>
          </w:pPr>
          <w:hyperlink w:anchor="_1fob9te">
            <w:r>
              <w:rPr>
                <w:color w:val="000000"/>
              </w:rPr>
              <w:t>Ход выполнения нормализации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_1fob9te \h </w:instrText>
          </w:r>
          <w:r>
            <w:fldChar w:fldCharType="separate"/>
          </w:r>
          <w:r>
            <w:rPr>
              <w:b/>
              <w:color w:val="000000"/>
            </w:rPr>
            <w:t>4</w:t>
          </w:r>
          <w:r>
            <w:fldChar w:fldCharType="end"/>
          </w:r>
        </w:p>
        <w:p w14:paraId="0C2E6B25" w14:textId="77777777" w:rsidR="00442869" w:rsidRDefault="00E5027B">
          <w:pPr>
            <w:tabs>
              <w:tab w:val="right" w:pos="9359"/>
            </w:tabs>
            <w:spacing w:before="200" w:line="240" w:lineRule="auto"/>
            <w:rPr>
              <w:color w:val="000000"/>
            </w:rPr>
          </w:pPr>
          <w:hyperlink w:anchor="_3znysh7">
            <w:r>
              <w:rPr>
                <w:color w:val="000000"/>
              </w:rPr>
              <w:t>Объяснение выбранной СУБД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_3znysh7 \h </w:instrText>
          </w:r>
          <w:r>
            <w:fldChar w:fldCharType="separate"/>
          </w:r>
          <w:r>
            <w:rPr>
              <w:b/>
              <w:color w:val="000000"/>
            </w:rPr>
            <w:t>6</w:t>
          </w:r>
          <w:r>
            <w:fldChar w:fldCharType="end"/>
          </w:r>
        </w:p>
        <w:p w14:paraId="6BD13272" w14:textId="77777777" w:rsidR="00442869" w:rsidRDefault="00E5027B">
          <w:pPr>
            <w:tabs>
              <w:tab w:val="right" w:pos="9359"/>
            </w:tabs>
            <w:spacing w:before="200" w:line="240" w:lineRule="auto"/>
            <w:rPr>
              <w:color w:val="000000"/>
            </w:rPr>
          </w:pPr>
          <w:hyperlink w:anchor="_2et92p0">
            <w:r>
              <w:rPr>
                <w:color w:val="000000"/>
              </w:rPr>
              <w:t>ER – диаграмма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>
            <w:rPr>
              <w:b/>
              <w:color w:val="000000"/>
            </w:rPr>
            <w:t>7</w:t>
          </w:r>
          <w:r>
            <w:fldChar w:fldCharType="end"/>
          </w:r>
        </w:p>
        <w:p w14:paraId="53892E9B" w14:textId="77777777" w:rsidR="00442869" w:rsidRDefault="00E5027B">
          <w:pPr>
            <w:tabs>
              <w:tab w:val="right" w:pos="9359"/>
            </w:tabs>
            <w:spacing w:before="200" w:line="240" w:lineRule="auto"/>
          </w:pPr>
          <w:hyperlink w:anchor="_1g5pny10fck0">
            <w:r>
              <w:rPr>
                <w:b/>
              </w:rPr>
              <w:t>Исходный текст запросов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_1g5pny10fck0 \h </w:instrText>
          </w:r>
          <w:r>
            <w:fldChar w:fldCharType="separate"/>
          </w:r>
          <w:r>
            <w:rPr>
              <w:b/>
            </w:rPr>
            <w:t>8</w:t>
          </w:r>
          <w:r>
            <w:fldChar w:fldCharType="end"/>
          </w:r>
        </w:p>
        <w:p w14:paraId="50CDDF6D" w14:textId="77777777" w:rsidR="00442869" w:rsidRDefault="00E5027B">
          <w:pPr>
            <w:tabs>
              <w:tab w:val="right" w:pos="9359"/>
            </w:tabs>
            <w:spacing w:before="60" w:after="80" w:line="240" w:lineRule="auto"/>
            <w:ind w:left="360"/>
            <w:rPr>
              <w:color w:val="000000"/>
            </w:rPr>
          </w:pPr>
          <w:hyperlink w:anchor="_3dy6vkm">
            <w:r>
              <w:rPr>
                <w:color w:val="000000"/>
              </w:rPr>
              <w:t>По созданию таблиц (с проверкой)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_3dy6vkm \h </w:instrText>
          </w:r>
          <w:r>
            <w:fldChar w:fldCharType="separate"/>
          </w:r>
          <w:r>
            <w:rPr>
              <w:color w:val="000000"/>
            </w:rPr>
            <w:t>8</w:t>
          </w:r>
          <w:r>
            <w:fldChar w:fldCharType="end"/>
          </w:r>
          <w:r>
            <w:fldChar w:fldCharType="end"/>
          </w:r>
        </w:p>
      </w:sdtContent>
    </w:sdt>
    <w:p w14:paraId="050140C0" w14:textId="77777777" w:rsidR="00442869" w:rsidRDefault="00442869">
      <w:pPr>
        <w:pStyle w:val="1"/>
        <w:jc w:val="center"/>
      </w:pPr>
    </w:p>
    <w:p w14:paraId="1C1DCBA9" w14:textId="77777777" w:rsidR="00442869" w:rsidRDefault="00442869"/>
    <w:p w14:paraId="3E1AD7EE" w14:textId="77777777" w:rsidR="00442869" w:rsidRDefault="00442869"/>
    <w:p w14:paraId="26DA8E85" w14:textId="77777777" w:rsidR="00442869" w:rsidRDefault="00442869"/>
    <w:p w14:paraId="299A3B9D" w14:textId="77777777" w:rsidR="00442869" w:rsidRDefault="00442869"/>
    <w:p w14:paraId="1CEDD1D3" w14:textId="77777777" w:rsidR="00442869" w:rsidRDefault="00442869"/>
    <w:p w14:paraId="6A9752AF" w14:textId="77777777" w:rsidR="00442869" w:rsidRDefault="00442869"/>
    <w:p w14:paraId="4A4BE4E8" w14:textId="77777777" w:rsidR="00442869" w:rsidRDefault="00442869"/>
    <w:p w14:paraId="5C99703F" w14:textId="77777777" w:rsidR="00442869" w:rsidRDefault="00442869"/>
    <w:p w14:paraId="0574042C" w14:textId="77777777" w:rsidR="00442869" w:rsidRDefault="00442869"/>
    <w:p w14:paraId="4ED0B2F2" w14:textId="77777777" w:rsidR="00442869" w:rsidRDefault="00442869"/>
    <w:p w14:paraId="376DD923" w14:textId="77777777" w:rsidR="00442869" w:rsidRDefault="00442869"/>
    <w:p w14:paraId="0C2FEAC9" w14:textId="77777777" w:rsidR="00442869" w:rsidRDefault="00442869"/>
    <w:p w14:paraId="254ED70B" w14:textId="77777777" w:rsidR="00442869" w:rsidRDefault="00442869"/>
    <w:p w14:paraId="5C9C9969" w14:textId="77777777" w:rsidR="00442869" w:rsidRDefault="00442869"/>
    <w:p w14:paraId="7EB637DE" w14:textId="77777777" w:rsidR="00442869" w:rsidRDefault="00442869"/>
    <w:p w14:paraId="2F8A40FA" w14:textId="77777777" w:rsidR="00442869" w:rsidRDefault="00E5027B">
      <w:pPr>
        <w:pStyle w:val="1"/>
        <w:jc w:val="center"/>
      </w:pPr>
      <w:bookmarkStart w:id="0" w:name="_gjdgxs" w:colFirst="0" w:colLast="0"/>
      <w:bookmarkEnd w:id="0"/>
      <w:r>
        <w:br w:type="page"/>
      </w:r>
    </w:p>
    <w:p w14:paraId="65EB7E13" w14:textId="77777777" w:rsidR="00442869" w:rsidRDefault="00E5027B">
      <w:pPr>
        <w:pStyle w:val="1"/>
        <w:jc w:val="center"/>
      </w:pPr>
      <w:bookmarkStart w:id="1" w:name="_6ys9jpc3gimb" w:colFirst="0" w:colLast="0"/>
      <w:bookmarkEnd w:id="1"/>
      <w:r>
        <w:lastRenderedPageBreak/>
        <w:t>Ответственные</w:t>
      </w:r>
    </w:p>
    <w:p w14:paraId="16509524" w14:textId="77777777" w:rsidR="00442869" w:rsidRDefault="0044286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7651AF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Нюхалов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Д.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Г. – нормализовал отношения, связанные с резюме, производил реализацию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Sqlite</w:t>
      </w:r>
      <w:proofErr w:type="spellEnd"/>
    </w:p>
    <w:p w14:paraId="5228649D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Царулкова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А. В. – нормализовала отношения, связанные с вакансиями и пользователем, отвечала за теоретическую часть</w:t>
      </w:r>
    </w:p>
    <w:p w14:paraId="72A8C428" w14:textId="77777777" w:rsidR="00442869" w:rsidRDefault="00E5027B">
      <w:pPr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Литовченко Д. В. – нормализовал отношения, связ</w:t>
      </w:r>
      <w:r>
        <w:rPr>
          <w:rFonts w:ascii="Times New Roman" w:eastAsia="Times New Roman" w:hAnsi="Times New Roman" w:cs="Times New Roman"/>
          <w:sz w:val="24"/>
          <w:szCs w:val="24"/>
        </w:rPr>
        <w:t>анные с компаниями, создавал ER-диаграмму.</w:t>
      </w:r>
    </w:p>
    <w:p w14:paraId="4F7A2CAA" w14:textId="77777777" w:rsidR="00442869" w:rsidRDefault="00E5027B">
      <w:pPr>
        <w:pStyle w:val="1"/>
        <w:jc w:val="center"/>
        <w:rPr>
          <w:rFonts w:ascii="Times New Roman" w:eastAsia="Times New Roman" w:hAnsi="Times New Roman" w:cs="Times New Roman"/>
          <w:b w:val="0"/>
          <w:color w:val="2F5496"/>
          <w:sz w:val="32"/>
          <w:szCs w:val="32"/>
        </w:rPr>
      </w:pPr>
      <w:bookmarkStart w:id="2" w:name="_30j0zll" w:colFirst="0" w:colLast="0"/>
      <w:bookmarkEnd w:id="2"/>
      <w:r>
        <w:t>Предметная область</w:t>
      </w:r>
    </w:p>
    <w:p w14:paraId="1D105299" w14:textId="77777777" w:rsidR="00442869" w:rsidRDefault="00E5027B">
      <w:pPr>
        <w:spacing w:before="240" w:after="0"/>
        <w:jc w:val="both"/>
        <w:rPr>
          <w:rFonts w:ascii="Times New Roman" w:eastAsia="Times New Roman" w:hAnsi="Times New Roman" w:cs="Times New Roman"/>
          <w:color w:val="0563C1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Организация-заказчик: городская студенческая биржа труда и обучения Санкт-Петербургского государственного университета технологии и дизайна (Региональный центр содействия трудоустройству и адапт</w:t>
      </w:r>
      <w:r>
        <w:rPr>
          <w:rFonts w:ascii="Times New Roman" w:eastAsia="Times New Roman" w:hAnsi="Times New Roman" w:cs="Times New Roman"/>
          <w:sz w:val="24"/>
          <w:szCs w:val="24"/>
        </w:rPr>
        <w:t>ации к рынку труда выпускников), адрес сайта и работающей версии системы:</w:t>
      </w:r>
      <w:hyperlink r:id="rId6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hyperlink>
      <w:hyperlink r:id="rId7"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www.embit.ru</w:t>
        </w:r>
      </w:hyperlink>
    </w:p>
    <w:p w14:paraId="163D6D15" w14:textId="77777777" w:rsidR="00442869" w:rsidRDefault="00E5027B">
      <w:pPr>
        <w:spacing w:before="240"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Городская студенческая биржа труда и обучения (ГСБТО) Санкт-Петербургского государственно</w:t>
      </w:r>
      <w:r>
        <w:rPr>
          <w:rFonts w:ascii="Times New Roman" w:eastAsia="Times New Roman" w:hAnsi="Times New Roman" w:cs="Times New Roman"/>
          <w:sz w:val="24"/>
          <w:szCs w:val="24"/>
        </w:rPr>
        <w:t>го университета технологии и дизайна, является также Региональным центром содействия трудоустройству и адаптации к рынку труда выпускников.</w:t>
      </w:r>
    </w:p>
    <w:p w14:paraId="4D8E8CA1" w14:textId="77777777" w:rsidR="00442869" w:rsidRDefault="00E5027B">
      <w:pPr>
        <w:spacing w:before="240"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Основными направлениями деятельности ГСБТО являются:</w:t>
      </w:r>
    </w:p>
    <w:p w14:paraId="70B5D9B2" w14:textId="77777777" w:rsidR="00442869" w:rsidRDefault="00E5027B">
      <w:pPr>
        <w:numPr>
          <w:ilvl w:val="0"/>
          <w:numId w:val="2"/>
        </w:numPr>
        <w:spacing w:before="240"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Оказание содействия в трудоустройстве студентам и выпускникам у</w:t>
      </w:r>
      <w:r>
        <w:rPr>
          <w:rFonts w:ascii="Times New Roman" w:eastAsia="Times New Roman" w:hAnsi="Times New Roman" w:cs="Times New Roman"/>
          <w:sz w:val="24"/>
          <w:szCs w:val="24"/>
        </w:rPr>
        <w:t>чебных заведений города на частичную и полную, временную и постоянную занятость.</w:t>
      </w:r>
    </w:p>
    <w:p w14:paraId="0B6D805F" w14:textId="77777777" w:rsidR="00442869" w:rsidRDefault="00E5027B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Проведение социологических и маркетинговых исследований рынка труда.</w:t>
      </w:r>
    </w:p>
    <w:p w14:paraId="02E275FC" w14:textId="77777777" w:rsidR="00442869" w:rsidRDefault="00E5027B">
      <w:pPr>
        <w:numPr>
          <w:ilvl w:val="0"/>
          <w:numId w:val="2"/>
        </w:numPr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Осуществляется психологическая поддержка соискателей с целью повышения конкурентоспособности и адаптации к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рынку труда.</w:t>
      </w:r>
    </w:p>
    <w:p w14:paraId="44D5043C" w14:textId="77777777" w:rsidR="00442869" w:rsidRDefault="00E5027B">
      <w:pPr>
        <w:spacing w:before="240"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Для успешной деятельности по этим направлениям разработана информационная система (далее «Система»), которая в настоящий момент устарела.</w:t>
      </w:r>
    </w:p>
    <w:p w14:paraId="3B105AC6" w14:textId="77777777" w:rsidR="00442869" w:rsidRDefault="00E5027B">
      <w:pPr>
        <w:spacing w:before="240"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Перед нами стоит задача: спроектировать и разработать базу данных с учетом современных тенденций и требо</w:t>
      </w:r>
      <w:r>
        <w:rPr>
          <w:rFonts w:ascii="Times New Roman" w:eastAsia="Times New Roman" w:hAnsi="Times New Roman" w:cs="Times New Roman"/>
          <w:sz w:val="24"/>
          <w:szCs w:val="24"/>
        </w:rPr>
        <w:t>ваний для этой системы.</w:t>
      </w:r>
    </w:p>
    <w:p w14:paraId="7D773AC3" w14:textId="77777777" w:rsidR="00442869" w:rsidRDefault="00E5027B">
      <w:pPr>
        <w:spacing w:before="240"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Основным назначением Системы является содействие в трудоустройстве студентов, выпускников ВУЗов.</w:t>
      </w:r>
    </w:p>
    <w:p w14:paraId="62164D10" w14:textId="77777777" w:rsidR="00442869" w:rsidRDefault="00E5027B">
      <w:pPr>
        <w:spacing w:before="240"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База данных должна позволять решать следующие задачи:</w:t>
      </w:r>
    </w:p>
    <w:p w14:paraId="0C975354" w14:textId="77777777" w:rsidR="00442869" w:rsidRDefault="00E5027B">
      <w:pPr>
        <w:numPr>
          <w:ilvl w:val="0"/>
          <w:numId w:val="1"/>
        </w:num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предоставлять возможность поиска вакансий и резюме соискателей в базе данных сист</w:t>
      </w:r>
      <w:r>
        <w:rPr>
          <w:rFonts w:ascii="Times New Roman" w:eastAsia="Times New Roman" w:hAnsi="Times New Roman" w:cs="Times New Roman"/>
          <w:sz w:val="24"/>
          <w:szCs w:val="24"/>
        </w:rPr>
        <w:t>емы;</w:t>
      </w:r>
    </w:p>
    <w:p w14:paraId="2464824D" w14:textId="77777777" w:rsidR="00442869" w:rsidRDefault="00E5027B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предоставлять возможность добавлять новые вакансии и резюме в базу данных системы, а также изменять уже существующие данные;</w:t>
      </w:r>
    </w:p>
    <w:p w14:paraId="3EE79412" w14:textId="77777777" w:rsidR="00442869" w:rsidRDefault="00E5027B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позволять открывать новые филиалы (пункты, где студентам будут оказывать содействие в трудоустройстве) в других городах (с пом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ощью сотрудников этих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филиалов и самостоятельно) с возможностью добавления компаний и вакансий в эти филиалы;</w:t>
      </w:r>
    </w:p>
    <w:p w14:paraId="5528570C" w14:textId="77777777" w:rsidR="00442869" w:rsidRDefault="00E5027B">
      <w:pPr>
        <w:numPr>
          <w:ilvl w:val="0"/>
          <w:numId w:val="1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позволять формировать реестр компаний, трудоустраивающих студентов и выпускников, предоставляющих места для прохождения практик.</w:t>
      </w:r>
    </w:p>
    <w:p w14:paraId="07A03F67" w14:textId="77777777" w:rsidR="00442869" w:rsidRDefault="0044286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AD164E" w14:textId="77777777" w:rsidR="00442869" w:rsidRDefault="00E5027B">
      <w:pPr>
        <w:pStyle w:val="1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3" w:name="_1fob9te" w:colFirst="0" w:colLast="0"/>
      <w:bookmarkEnd w:id="3"/>
      <w:r>
        <w:t>Ход выполнения нормализации</w:t>
      </w:r>
    </w:p>
    <w:p w14:paraId="703D778A" w14:textId="77777777" w:rsidR="00442869" w:rsidRDefault="0044286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1FD4BC" w14:textId="77777777" w:rsidR="00442869" w:rsidRDefault="00E5027B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Пользователи:</w:t>
      </w:r>
    </w:p>
    <w:p w14:paraId="3D30DD7B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Отношение хранит все необходимые данные о пользователе в атрибутах: Логин, Пароль, а для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того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чтобы определить, к какой группе относится пользователь, добавлен атрибут ID группы, который связывает эту таблицу с су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щностью Тип пользователя. Введен искусственный первичный ключ ID пользователя. Все элементы обязательны к заполнению. Содержимое атрибута Логин уникально. </w:t>
      </w:r>
    </w:p>
    <w:p w14:paraId="16AD7F78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Тип пользователя</w:t>
      </w:r>
    </w:p>
    <w:p w14:paraId="18FFDDFC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Содержит все названия группы пользователей на сайте в атрибуте Название группы. Вн</w:t>
      </w:r>
      <w:r>
        <w:rPr>
          <w:rFonts w:ascii="Times New Roman" w:eastAsia="Times New Roman" w:hAnsi="Times New Roman" w:cs="Times New Roman"/>
          <w:sz w:val="24"/>
          <w:szCs w:val="24"/>
        </w:rPr>
        <w:t>ешний и первичный ключ: ID группы. Все элементы обязательны к заполнению. Название группы уникально.</w:t>
      </w:r>
    </w:p>
    <w:p w14:paraId="2AF3D9A6" w14:textId="77777777" w:rsidR="00442869" w:rsidRDefault="00E5027B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Информация о вакансии:</w:t>
      </w:r>
    </w:p>
    <w:p w14:paraId="67F18B9F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Каждая вакансия имеет свое наименование, связь с компанией (ID компании), которая ее разместила, а также основные условия: Тип занят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ости, Зарплата, Опыт работы, а также ID раздела, к которому она относится. Первичными ключом отношения является ID Вакансии. Все элементы обязательны к заполнению. </w:t>
      </w:r>
    </w:p>
    <w:p w14:paraId="38863631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Вакансия требования:</w:t>
      </w:r>
    </w:p>
    <w:p w14:paraId="0FD9D111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Для каждой вакансии существуют свои требования, которые отражены в данном отношении. Эти требования отражены в таких атрибутах, как Личные Качества, Прописка, Гражданство, Форма образования. Прописка и гражданство имеют тип BOOLEAN.  Первичным и внешним кл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ючом был использован атрибут ID Вакансии, связывающий это отношение с отношением Информация о вакансии. Все элементы обязательны к заполнению, кроме Личных качеств. </w:t>
      </w:r>
    </w:p>
    <w:p w14:paraId="323635CB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Вакансия языки:</w:t>
      </w:r>
    </w:p>
    <w:p w14:paraId="64BA848F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Для работодателей часто является важным знание определенных языков. Для э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того создано данное отношение с атрибутами Язык, Уровень знания. ID Вакансии является внешним ключом, связывающим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с отношением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Информация о вакансии Здесь использован составной первичный ключ: {ID Вакансии, Язык}. Все элементы обязательны к заполнению. </w:t>
      </w:r>
    </w:p>
    <w:p w14:paraId="627C5DA7" w14:textId="77777777" w:rsidR="00442869" w:rsidRDefault="00E5027B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Су</w:t>
      </w:r>
      <w:r>
        <w:rPr>
          <w:rFonts w:ascii="Times New Roman" w:eastAsia="Times New Roman" w:hAnsi="Times New Roman" w:cs="Times New Roman"/>
          <w:sz w:val="24"/>
          <w:szCs w:val="24"/>
        </w:rPr>
        <w:t>ществующие навыки:</w:t>
      </w:r>
    </w:p>
    <w:p w14:paraId="5821CB99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Здесь находится список возможных необходимых навыков работника. Имеет атрибуты 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Наыка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и Навыки. ID Навыка - внешний и первичный ключ. Связана с отношением Вакансия навыки. Все элементы обязательны к заполнению. Навыки уникальны.</w:t>
      </w:r>
    </w:p>
    <w:p w14:paraId="238C970F" w14:textId="77777777" w:rsidR="00442869" w:rsidRDefault="00E5027B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Ваканс</w:t>
      </w:r>
      <w:r>
        <w:rPr>
          <w:rFonts w:ascii="Times New Roman" w:eastAsia="Times New Roman" w:hAnsi="Times New Roman" w:cs="Times New Roman"/>
          <w:sz w:val="24"/>
          <w:szCs w:val="24"/>
        </w:rPr>
        <w:t>ия навыки:</w:t>
      </w:r>
    </w:p>
    <w:p w14:paraId="638BD232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Отношение, которое хранит все нужные навыки для конкретной вакансии. Состоит из двух атрибутов, которые и входят в состав первичного составного ключа: {ID Вакансии, ID Навыка}. Все элементы обязательны к заполнению. </w:t>
      </w:r>
    </w:p>
    <w:p w14:paraId="060BA767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Разделы:</w:t>
      </w:r>
    </w:p>
    <w:p w14:paraId="0821C8BA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Список существующи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х разделов вакансии. Включает атрибуты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ID Раздела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и Название раздел. ID Раздела - первичный ключ. Все элементы обязательны к заполнению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, Раздел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уникален.</w:t>
      </w:r>
    </w:p>
    <w:p w14:paraId="131E44CA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Информация о соискателе:</w:t>
      </w:r>
    </w:p>
    <w:p w14:paraId="0B41BC39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Содержит основные данные о соискателе: Фамилия, Имя, Отчество (не обязательн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ое для заполнения), Почта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Телефон,  Дата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рождения, Личные Качества и атрибут-внешний ключ для связи с сущностью Пользователь - ID Пользователя. Первичный ключ ID Соискателя.</w:t>
      </w:r>
    </w:p>
    <w:p w14:paraId="73DE8B14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Соискатель пожелания:</w:t>
      </w:r>
    </w:p>
    <w:p w14:paraId="3B8A7D32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Содержит атрибуты для упрощения поиска резюме: ID Раздела, </w:t>
      </w:r>
      <w:r>
        <w:rPr>
          <w:rFonts w:ascii="Times New Roman" w:eastAsia="Times New Roman" w:hAnsi="Times New Roman" w:cs="Times New Roman"/>
          <w:sz w:val="24"/>
          <w:szCs w:val="24"/>
        </w:rPr>
        <w:t>Регион, Город, Гражданство, Прописка. Гражданство и Прописка также имеют тип BOOLEAN. Все атрибуты обязательны к заполнению. Первичный ключ ID Соискателя.</w:t>
      </w:r>
    </w:p>
    <w:p w14:paraId="4AF1B59D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Соискатель образование:</w:t>
      </w:r>
    </w:p>
    <w:p w14:paraId="35D128B2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Хранит детали образования соискателя: Специальность, Тип образования, Специа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льность, ВУЗ (СУЗ), Начало обучения, Конец обучения. Первичный ключ ID Соискателя.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НачалоОбуч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КонецОбуч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не обязательны для заполнения.</w:t>
      </w:r>
    </w:p>
    <w:p w14:paraId="3412F447" w14:textId="77777777" w:rsidR="00442869" w:rsidRDefault="00E5027B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Соискатель навыки:</w:t>
      </w:r>
    </w:p>
    <w:p w14:paraId="563229CC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Хранит все имеющиеся навыки соискателя. Имеет составной первичный ключ {ID Соискателя, ID Навыка}.</w:t>
      </w:r>
    </w:p>
    <w:p w14:paraId="5D7A676D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3BDEA527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  <w:t>Соискатель языки:</w:t>
      </w:r>
    </w:p>
    <w:p w14:paraId="677299DD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Содержит знание языков конкретного соискателя. Здесь использован составной первичный ключ: {ID Соискателя, Язык}. Все элементы обязательны к заполнению. </w:t>
      </w:r>
    </w:p>
    <w:p w14:paraId="3285A52D" w14:textId="77777777" w:rsidR="00442869" w:rsidRDefault="00E5027B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Информация о компании:</w:t>
      </w:r>
    </w:p>
    <w:p w14:paraId="4C1E8CC8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Содержит самую основную информацию о компании: Название ком</w:t>
      </w:r>
      <w:r>
        <w:rPr>
          <w:rFonts w:ascii="Times New Roman" w:eastAsia="Times New Roman" w:hAnsi="Times New Roman" w:cs="Times New Roman"/>
          <w:sz w:val="24"/>
          <w:szCs w:val="24"/>
        </w:rPr>
        <w:t>пании, её Описание в свободной форме. Первичный ключ: ID Компании. Название компании обязательно к заполнению.  ID Пользователя - внешний ключ, который связывает с отношением Пользователь.</w:t>
      </w:r>
    </w:p>
    <w:p w14:paraId="4B0BC1E7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Компания адрес:</w:t>
      </w:r>
    </w:p>
    <w:p w14:paraId="1D1A8E51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Содержит адрес компании. Состоит из атрибутов: Стр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ана, Регион, Город, Улица, Дом. Первичный и внешний ключ: ID Компании. Все элементы обязательны к заполнению. </w:t>
      </w:r>
    </w:p>
    <w:p w14:paraId="1ED27346" w14:textId="77777777" w:rsidR="00442869" w:rsidRDefault="00E5027B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Компания почты:</w:t>
      </w:r>
    </w:p>
    <w:p w14:paraId="0A9D009A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Содержит все почты компании. Состоит из атрибутов: ID Компании, Почта. Первичный и внешний ключ: ID Компании. Все элементы обязат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ельны к заполнению. </w:t>
      </w:r>
    </w:p>
    <w:p w14:paraId="442CC1F4" w14:textId="77777777" w:rsidR="00442869" w:rsidRDefault="00E5027B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Компания сайты:</w:t>
      </w:r>
    </w:p>
    <w:p w14:paraId="0419755A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Содержит все сайты компании. Состоит из атрибутов: ID Компании, Сайты. Первичный и внешний ключ: ID Компании. Все элементы обязательны к заполнению. </w:t>
      </w:r>
    </w:p>
    <w:p w14:paraId="5FB7AAA7" w14:textId="77777777" w:rsidR="00442869" w:rsidRDefault="00E5027B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Компания соцсети:</w:t>
      </w:r>
    </w:p>
    <w:p w14:paraId="241AA1E9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Содержит все соцсети компании. Состоит из атрибутов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ID Компании, Соцсеть. Первичный и внешний ключ: ID Компании. Все элементы обязательны к заполнению. </w:t>
      </w:r>
    </w:p>
    <w:p w14:paraId="2CC227EF" w14:textId="77777777" w:rsidR="00442869" w:rsidRDefault="00E5027B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Компания телефоны:</w:t>
      </w:r>
    </w:p>
    <w:p w14:paraId="2F82CFD2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Содержит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все  телефоны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компании. Состоит из атрибутов: ID Компании, Телефоны. Первичный и внешний ключ: ID Компании. Все элементы обяз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ательны к заполнению. </w:t>
      </w:r>
    </w:p>
    <w:p w14:paraId="486B7684" w14:textId="77777777" w:rsidR="00442869" w:rsidRDefault="0044286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DAE8DE1" w14:textId="77777777" w:rsidR="00442869" w:rsidRDefault="00E5027B">
      <w:pPr>
        <w:pStyle w:val="1"/>
        <w:jc w:val="center"/>
      </w:pPr>
      <w:bookmarkStart w:id="4" w:name="_3znysh7" w:colFirst="0" w:colLast="0"/>
      <w:bookmarkEnd w:id="4"/>
      <w:r>
        <w:t>Объяснение выбранной СУБД</w:t>
      </w:r>
    </w:p>
    <w:p w14:paraId="0C85C81C" w14:textId="77777777" w:rsidR="00442869" w:rsidRDefault="00442869"/>
    <w:p w14:paraId="035A85B6" w14:textId="6B2AD61F" w:rsidR="00442869" w:rsidRDefault="00E5027B">
      <w:pPr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Была выбрана СУБД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из-за простоты ее реализации, установки и размещения на сервере, а также по причине наличия огромного количества решений для конфигурации базы данных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таких как, например,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qlite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или библиотека sqlite3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Python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5654C16" w14:textId="7A24C653" w:rsidR="00E5027B" w:rsidRDefault="00E5027B">
      <w:pPr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7DF1C6" w14:textId="69AF9FB6" w:rsidR="00E5027B" w:rsidRDefault="00E5027B" w:rsidP="00E5027B">
      <w:pPr>
        <w:pStyle w:val="1"/>
        <w:jc w:val="center"/>
      </w:pPr>
      <w:r>
        <w:lastRenderedPageBreak/>
        <w:t>ER – диаграмма</w:t>
      </w:r>
    </w:p>
    <w:p w14:paraId="235430DF" w14:textId="07439E39" w:rsidR="00E5027B" w:rsidRDefault="00E5027B" w:rsidP="00E5027B">
      <w:pPr>
        <w:pStyle w:val="1"/>
      </w:pPr>
      <w:r>
        <w:rPr>
          <w:noProof/>
          <w:bdr w:val="none" w:sz="0" w:space="0" w:color="auto" w:frame="1"/>
        </w:rPr>
        <w:drawing>
          <wp:inline distT="0" distB="0" distL="0" distR="0" wp14:anchorId="2279523A" wp14:editId="2C565690">
            <wp:extent cx="6101186" cy="4000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051" cy="4005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BE22C" w14:textId="77777777" w:rsidR="00E5027B" w:rsidRDefault="00E5027B" w:rsidP="00E5027B"/>
    <w:p w14:paraId="0B7999B0" w14:textId="57C09EEE" w:rsidR="00E5027B" w:rsidRDefault="00E5027B" w:rsidP="00E5027B">
      <w:pPr>
        <w:jc w:val="center"/>
        <w:rPr>
          <w:rFonts w:ascii="Cambria" w:hAnsi="Cambria"/>
          <w:color w:val="366091"/>
          <w:sz w:val="28"/>
          <w:szCs w:val="28"/>
        </w:rPr>
      </w:pPr>
      <w:r>
        <w:rPr>
          <w:rFonts w:ascii="Cambria" w:hAnsi="Cambria"/>
          <w:color w:val="366091"/>
          <w:sz w:val="28"/>
          <w:szCs w:val="28"/>
        </w:rPr>
        <w:t>Текст запросов</w:t>
      </w:r>
    </w:p>
    <w:p w14:paraId="139DEE59" w14:textId="77777777" w:rsidR="00E5027B" w:rsidRDefault="00E5027B" w:rsidP="00E5027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9089351" w14:textId="77777777" w:rsidR="00E5027B" w:rsidRDefault="00E5027B" w:rsidP="00E5027B">
      <w:pPr>
        <w:pStyle w:val="2"/>
        <w:jc w:val="center"/>
      </w:pPr>
      <w:r>
        <w:t>По созданию таблиц (с проверкой)</w:t>
      </w:r>
    </w:p>
    <w:p w14:paraId="190861CB" w14:textId="77777777" w:rsidR="00E5027B" w:rsidRDefault="00E5027B" w:rsidP="00E5027B">
      <w:pPr>
        <w:pStyle w:val="a7"/>
        <w:spacing w:before="0" w:beforeAutospacing="0" w:after="0" w:afterAutospacing="0"/>
        <w:jc w:val="both"/>
      </w:pPr>
      <w:hyperlink r:id="rId9" w:history="1">
        <w:r>
          <w:rPr>
            <w:rStyle w:val="a5"/>
            <w:b/>
            <w:bCs/>
            <w:color w:val="1155CC"/>
          </w:rPr>
          <w:t xml:space="preserve">Запросы на </w:t>
        </w:r>
        <w:proofErr w:type="spellStart"/>
        <w:r>
          <w:rPr>
            <w:rStyle w:val="a5"/>
            <w:b/>
            <w:bCs/>
            <w:color w:val="1155CC"/>
          </w:rPr>
          <w:t>Gith</w:t>
        </w:r>
        <w:r>
          <w:rPr>
            <w:rStyle w:val="a5"/>
            <w:b/>
            <w:bCs/>
            <w:color w:val="1155CC"/>
          </w:rPr>
          <w:t>u</w:t>
        </w:r>
        <w:r>
          <w:rPr>
            <w:rStyle w:val="a5"/>
            <w:b/>
            <w:bCs/>
            <w:color w:val="1155CC"/>
          </w:rPr>
          <w:t>b</w:t>
        </w:r>
        <w:proofErr w:type="spellEnd"/>
        <w:r>
          <w:rPr>
            <w:rStyle w:val="a5"/>
            <w:b/>
            <w:bCs/>
            <w:color w:val="1155CC"/>
          </w:rPr>
          <w:t xml:space="preserve"> </w:t>
        </w:r>
        <w:proofErr w:type="spellStart"/>
        <w:r>
          <w:rPr>
            <w:rStyle w:val="a5"/>
            <w:b/>
            <w:bCs/>
            <w:color w:val="1155CC"/>
          </w:rPr>
          <w:t>Gist</w:t>
        </w:r>
        <w:proofErr w:type="spellEnd"/>
      </w:hyperlink>
    </w:p>
    <w:p w14:paraId="719C7AA4" w14:textId="77777777" w:rsidR="00E5027B" w:rsidRDefault="00E5027B" w:rsidP="00E5027B">
      <w:pPr>
        <w:pStyle w:val="a7"/>
        <w:spacing w:before="0" w:beforeAutospacing="0" w:after="0" w:afterAutospacing="0"/>
        <w:jc w:val="both"/>
      </w:pPr>
      <w:r>
        <w:rPr>
          <w:b/>
          <w:bCs/>
          <w:color w:val="000000"/>
        </w:rPr>
        <w:t>Примеры:</w:t>
      </w:r>
    </w:p>
    <w:p w14:paraId="1B19D3E0" w14:textId="77777777" w:rsidR="00E5027B" w:rsidRDefault="00E5027B" w:rsidP="00E5027B"/>
    <w:p w14:paraId="48E1FA3D" w14:textId="77777777" w:rsidR="00E5027B" w:rsidRPr="00E5027B" w:rsidRDefault="00E5027B" w:rsidP="00E5027B">
      <w:pPr>
        <w:pStyle w:val="a7"/>
        <w:spacing w:before="0" w:beforeAutospacing="0" w:after="0" w:afterAutospacing="0"/>
        <w:jc w:val="both"/>
        <w:rPr>
          <w:lang w:val="en-US"/>
        </w:rPr>
      </w:pPr>
      <w:r w:rsidRPr="00E5027B">
        <w:rPr>
          <w:color w:val="000000"/>
          <w:lang w:val="en-US"/>
        </w:rPr>
        <w:t>CREATE TABLE [</w:t>
      </w:r>
      <w:r>
        <w:rPr>
          <w:color w:val="000000"/>
        </w:rPr>
        <w:t>Компания</w:t>
      </w:r>
      <w:r w:rsidRPr="00E5027B">
        <w:rPr>
          <w:color w:val="000000"/>
          <w:lang w:val="en-US"/>
        </w:rPr>
        <w:t xml:space="preserve"> </w:t>
      </w:r>
      <w:r>
        <w:rPr>
          <w:color w:val="000000"/>
        </w:rPr>
        <w:t>адрес</w:t>
      </w:r>
      <w:r w:rsidRPr="00E5027B">
        <w:rPr>
          <w:color w:val="000000"/>
          <w:lang w:val="en-US"/>
        </w:rPr>
        <w:t>] (</w:t>
      </w:r>
    </w:p>
    <w:p w14:paraId="2049C30A" w14:textId="77777777" w:rsidR="00E5027B" w:rsidRPr="00E5027B" w:rsidRDefault="00E5027B" w:rsidP="00E5027B">
      <w:pPr>
        <w:pStyle w:val="a7"/>
        <w:spacing w:before="0" w:beforeAutospacing="0" w:after="0" w:afterAutospacing="0"/>
        <w:jc w:val="both"/>
        <w:rPr>
          <w:lang w:val="en-US"/>
        </w:rPr>
      </w:pPr>
      <w:r w:rsidRPr="00E5027B">
        <w:rPr>
          <w:color w:val="000000"/>
          <w:lang w:val="en-US"/>
        </w:rPr>
        <w:t xml:space="preserve">   [ID </w:t>
      </w:r>
      <w:r>
        <w:rPr>
          <w:color w:val="000000"/>
        </w:rPr>
        <w:t>компании</w:t>
      </w:r>
      <w:r w:rsidRPr="00E5027B">
        <w:rPr>
          <w:color w:val="000000"/>
          <w:lang w:val="en-US"/>
        </w:rPr>
        <w:t>] INTEGER PRIMARY KEY</w:t>
      </w:r>
    </w:p>
    <w:p w14:paraId="48CC180C" w14:textId="77777777" w:rsidR="00E5027B" w:rsidRPr="00E5027B" w:rsidRDefault="00E5027B" w:rsidP="00E5027B">
      <w:pPr>
        <w:pStyle w:val="a7"/>
        <w:spacing w:before="0" w:beforeAutospacing="0" w:after="0" w:afterAutospacing="0"/>
        <w:jc w:val="both"/>
        <w:rPr>
          <w:lang w:val="en-US"/>
        </w:rPr>
      </w:pPr>
      <w:r w:rsidRPr="00E5027B">
        <w:rPr>
          <w:color w:val="000000"/>
          <w:lang w:val="en-US"/>
        </w:rPr>
        <w:t>                         NOT NULL</w:t>
      </w:r>
    </w:p>
    <w:p w14:paraId="58C34DCA" w14:textId="77777777" w:rsidR="00E5027B" w:rsidRPr="00E5027B" w:rsidRDefault="00E5027B" w:rsidP="00E5027B">
      <w:pPr>
        <w:pStyle w:val="a7"/>
        <w:spacing w:before="0" w:beforeAutospacing="0" w:after="0" w:afterAutospacing="0"/>
        <w:jc w:val="both"/>
        <w:rPr>
          <w:lang w:val="en-US"/>
        </w:rPr>
      </w:pPr>
      <w:r w:rsidRPr="00E5027B">
        <w:rPr>
          <w:color w:val="000000"/>
          <w:lang w:val="en-US"/>
        </w:rPr>
        <w:t>                         REFERENCES [</w:t>
      </w:r>
      <w:r>
        <w:rPr>
          <w:color w:val="000000"/>
        </w:rPr>
        <w:t>Информация</w:t>
      </w:r>
      <w:r w:rsidRPr="00E5027B">
        <w:rPr>
          <w:color w:val="000000"/>
          <w:lang w:val="en-US"/>
        </w:rPr>
        <w:t xml:space="preserve"> </w:t>
      </w:r>
      <w:r>
        <w:rPr>
          <w:color w:val="000000"/>
        </w:rPr>
        <w:t>о</w:t>
      </w:r>
      <w:r w:rsidRPr="00E5027B">
        <w:rPr>
          <w:color w:val="000000"/>
          <w:lang w:val="en-US"/>
        </w:rPr>
        <w:t xml:space="preserve"> </w:t>
      </w:r>
      <w:r>
        <w:rPr>
          <w:color w:val="000000"/>
        </w:rPr>
        <w:t>компании</w:t>
      </w:r>
      <w:r w:rsidRPr="00E5027B">
        <w:rPr>
          <w:color w:val="000000"/>
          <w:lang w:val="en-US"/>
        </w:rPr>
        <w:t xml:space="preserve">] ([ID </w:t>
      </w:r>
      <w:r>
        <w:rPr>
          <w:color w:val="000000"/>
        </w:rPr>
        <w:t>компании</w:t>
      </w:r>
      <w:r w:rsidRPr="00E5027B">
        <w:rPr>
          <w:color w:val="000000"/>
          <w:lang w:val="en-US"/>
        </w:rPr>
        <w:t>]) ON DELETE CASCADE</w:t>
      </w:r>
    </w:p>
    <w:p w14:paraId="578C1885" w14:textId="77777777" w:rsidR="00E5027B" w:rsidRPr="00E5027B" w:rsidRDefault="00E5027B" w:rsidP="00E5027B">
      <w:pPr>
        <w:pStyle w:val="a7"/>
        <w:spacing w:before="0" w:beforeAutospacing="0" w:after="0" w:afterAutospacing="0"/>
        <w:jc w:val="both"/>
        <w:rPr>
          <w:lang w:val="en-US"/>
        </w:rPr>
      </w:pPr>
      <w:r w:rsidRPr="00E5027B">
        <w:rPr>
          <w:color w:val="000000"/>
          <w:lang w:val="en-US"/>
        </w:rPr>
        <w:t>                                                                            ON UPDATE CASCADE,</w:t>
      </w:r>
    </w:p>
    <w:p w14:paraId="349593DD" w14:textId="77777777" w:rsidR="00E5027B" w:rsidRPr="00E5027B" w:rsidRDefault="00E5027B" w:rsidP="00E5027B">
      <w:pPr>
        <w:pStyle w:val="a7"/>
        <w:spacing w:before="0" w:beforeAutospacing="0" w:after="0" w:afterAutospacing="0"/>
        <w:jc w:val="both"/>
        <w:rPr>
          <w:lang w:val="en-US"/>
        </w:rPr>
      </w:pPr>
      <w:r w:rsidRPr="00E5027B">
        <w:rPr>
          <w:color w:val="000000"/>
          <w:lang w:val="en-US"/>
        </w:rPr>
        <w:t>   </w:t>
      </w:r>
      <w:r>
        <w:rPr>
          <w:color w:val="000000"/>
        </w:rPr>
        <w:t>Страна</w:t>
      </w:r>
      <w:r w:rsidRPr="00E5027B">
        <w:rPr>
          <w:color w:val="000000"/>
          <w:lang w:val="en-US"/>
        </w:rPr>
        <w:t>        CHAR    NOT NULL,</w:t>
      </w:r>
    </w:p>
    <w:p w14:paraId="69564E30" w14:textId="77777777" w:rsidR="00E5027B" w:rsidRPr="00E5027B" w:rsidRDefault="00E5027B" w:rsidP="00E5027B">
      <w:pPr>
        <w:pStyle w:val="a7"/>
        <w:spacing w:before="0" w:beforeAutospacing="0" w:after="0" w:afterAutospacing="0"/>
        <w:jc w:val="both"/>
        <w:rPr>
          <w:lang w:val="en-US"/>
        </w:rPr>
      </w:pPr>
      <w:r w:rsidRPr="00E5027B">
        <w:rPr>
          <w:color w:val="000000"/>
          <w:lang w:val="en-US"/>
        </w:rPr>
        <w:t>   </w:t>
      </w:r>
      <w:r>
        <w:rPr>
          <w:color w:val="000000"/>
        </w:rPr>
        <w:t>Город</w:t>
      </w:r>
      <w:r w:rsidRPr="00E5027B">
        <w:rPr>
          <w:color w:val="000000"/>
          <w:lang w:val="en-US"/>
        </w:rPr>
        <w:t xml:space="preserve">         CHAR    NOT NULL,</w:t>
      </w:r>
    </w:p>
    <w:p w14:paraId="2F027D87" w14:textId="77777777" w:rsidR="00E5027B" w:rsidRPr="00E5027B" w:rsidRDefault="00E5027B" w:rsidP="00E5027B">
      <w:pPr>
        <w:pStyle w:val="a7"/>
        <w:spacing w:before="0" w:beforeAutospacing="0" w:after="0" w:afterAutospacing="0"/>
        <w:jc w:val="both"/>
        <w:rPr>
          <w:lang w:val="en-US"/>
        </w:rPr>
      </w:pPr>
      <w:r w:rsidRPr="00E5027B">
        <w:rPr>
          <w:color w:val="000000"/>
          <w:lang w:val="en-US"/>
        </w:rPr>
        <w:t>   </w:t>
      </w:r>
      <w:r>
        <w:rPr>
          <w:color w:val="000000"/>
        </w:rPr>
        <w:t>Улица</w:t>
      </w:r>
      <w:r w:rsidRPr="00E5027B">
        <w:rPr>
          <w:color w:val="000000"/>
          <w:lang w:val="en-US"/>
        </w:rPr>
        <w:t xml:space="preserve">         CHAR    NOT NULL,</w:t>
      </w:r>
    </w:p>
    <w:p w14:paraId="0D9661B6" w14:textId="77777777" w:rsidR="00E5027B" w:rsidRPr="00E5027B" w:rsidRDefault="00E5027B" w:rsidP="00E5027B">
      <w:pPr>
        <w:pStyle w:val="a7"/>
        <w:spacing w:before="0" w:beforeAutospacing="0" w:after="0" w:afterAutospacing="0"/>
        <w:jc w:val="both"/>
        <w:rPr>
          <w:lang w:val="en-US"/>
        </w:rPr>
      </w:pPr>
      <w:r w:rsidRPr="00E5027B">
        <w:rPr>
          <w:color w:val="000000"/>
          <w:lang w:val="en-US"/>
        </w:rPr>
        <w:t>   </w:t>
      </w:r>
      <w:r>
        <w:rPr>
          <w:color w:val="000000"/>
        </w:rPr>
        <w:t>Дом</w:t>
      </w:r>
      <w:r w:rsidRPr="00E5027B">
        <w:rPr>
          <w:color w:val="000000"/>
          <w:lang w:val="en-US"/>
        </w:rPr>
        <w:t xml:space="preserve">           CHAR    NOT NULL,</w:t>
      </w:r>
    </w:p>
    <w:p w14:paraId="5D2F4966" w14:textId="77777777" w:rsidR="00E5027B" w:rsidRPr="00E5027B" w:rsidRDefault="00E5027B" w:rsidP="00E5027B">
      <w:pPr>
        <w:pStyle w:val="a7"/>
        <w:spacing w:before="0" w:beforeAutospacing="0" w:after="0" w:afterAutospacing="0"/>
        <w:jc w:val="both"/>
        <w:rPr>
          <w:lang w:val="en-US"/>
        </w:rPr>
      </w:pPr>
      <w:r w:rsidRPr="00E5027B">
        <w:rPr>
          <w:color w:val="000000"/>
          <w:lang w:val="en-US"/>
        </w:rPr>
        <w:t>   </w:t>
      </w:r>
      <w:r>
        <w:rPr>
          <w:color w:val="000000"/>
        </w:rPr>
        <w:t>Квартира</w:t>
      </w:r>
      <w:r w:rsidRPr="00E5027B">
        <w:rPr>
          <w:color w:val="000000"/>
          <w:lang w:val="en-US"/>
        </w:rPr>
        <w:t>      CHAR    NOT NULL</w:t>
      </w:r>
    </w:p>
    <w:p w14:paraId="7A1FB66D" w14:textId="77777777" w:rsidR="00E5027B" w:rsidRPr="00E5027B" w:rsidRDefault="00E5027B" w:rsidP="00E5027B">
      <w:pPr>
        <w:pStyle w:val="a7"/>
        <w:spacing w:before="0" w:beforeAutospacing="0" w:after="0" w:afterAutospacing="0"/>
        <w:jc w:val="both"/>
        <w:rPr>
          <w:lang w:val="en-US"/>
        </w:rPr>
      </w:pPr>
      <w:r w:rsidRPr="00E5027B">
        <w:rPr>
          <w:color w:val="000000"/>
          <w:lang w:val="en-US"/>
        </w:rPr>
        <w:t>);</w:t>
      </w:r>
    </w:p>
    <w:p w14:paraId="2DA674C7" w14:textId="77777777" w:rsidR="00E5027B" w:rsidRPr="00E5027B" w:rsidRDefault="00E5027B" w:rsidP="00E5027B">
      <w:pPr>
        <w:spacing w:after="240"/>
        <w:rPr>
          <w:lang w:val="en-US"/>
        </w:rPr>
      </w:pPr>
    </w:p>
    <w:p w14:paraId="65DAAF76" w14:textId="77777777" w:rsidR="00E5027B" w:rsidRPr="00E5027B" w:rsidRDefault="00E5027B" w:rsidP="00E5027B">
      <w:pPr>
        <w:pStyle w:val="a7"/>
        <w:spacing w:before="0" w:beforeAutospacing="0" w:after="0" w:afterAutospacing="0"/>
        <w:jc w:val="both"/>
        <w:rPr>
          <w:lang w:val="en-US"/>
        </w:rPr>
      </w:pPr>
      <w:r w:rsidRPr="00E5027B">
        <w:rPr>
          <w:color w:val="000000"/>
          <w:lang w:val="en-US"/>
        </w:rPr>
        <w:t>CREATE TABLE [</w:t>
      </w:r>
      <w:r>
        <w:rPr>
          <w:color w:val="000000"/>
        </w:rPr>
        <w:t>Вакансия</w:t>
      </w:r>
      <w:r w:rsidRPr="00E5027B">
        <w:rPr>
          <w:color w:val="000000"/>
          <w:lang w:val="en-US"/>
        </w:rPr>
        <w:t xml:space="preserve"> </w:t>
      </w:r>
      <w:r>
        <w:rPr>
          <w:color w:val="000000"/>
        </w:rPr>
        <w:t>требования</w:t>
      </w:r>
      <w:r w:rsidRPr="00E5027B">
        <w:rPr>
          <w:color w:val="000000"/>
          <w:lang w:val="en-US"/>
        </w:rPr>
        <w:t>] (</w:t>
      </w:r>
    </w:p>
    <w:p w14:paraId="118A326A" w14:textId="77777777" w:rsidR="00E5027B" w:rsidRPr="00E5027B" w:rsidRDefault="00E5027B" w:rsidP="00E5027B">
      <w:pPr>
        <w:pStyle w:val="a7"/>
        <w:spacing w:before="0" w:beforeAutospacing="0" w:after="0" w:afterAutospacing="0"/>
        <w:jc w:val="both"/>
        <w:rPr>
          <w:lang w:val="en-US"/>
        </w:rPr>
      </w:pPr>
      <w:r w:rsidRPr="00E5027B">
        <w:rPr>
          <w:color w:val="000000"/>
          <w:lang w:val="en-US"/>
        </w:rPr>
        <w:lastRenderedPageBreak/>
        <w:t xml:space="preserve">   [ID </w:t>
      </w:r>
      <w:proofErr w:type="gramStart"/>
      <w:r>
        <w:rPr>
          <w:color w:val="000000"/>
        </w:rPr>
        <w:t>Вакансии</w:t>
      </w:r>
      <w:r w:rsidRPr="00E5027B">
        <w:rPr>
          <w:color w:val="000000"/>
          <w:lang w:val="en-US"/>
        </w:rPr>
        <w:t xml:space="preserve">]   </w:t>
      </w:r>
      <w:proofErr w:type="gramEnd"/>
      <w:r w:rsidRPr="00E5027B">
        <w:rPr>
          <w:color w:val="000000"/>
          <w:lang w:val="en-US"/>
        </w:rPr>
        <w:t>    INTEGER PRIMARY KEY</w:t>
      </w:r>
    </w:p>
    <w:p w14:paraId="7DBCB93D" w14:textId="77777777" w:rsidR="00E5027B" w:rsidRPr="00E5027B" w:rsidRDefault="00E5027B" w:rsidP="00E5027B">
      <w:pPr>
        <w:pStyle w:val="a7"/>
        <w:spacing w:before="0" w:beforeAutospacing="0" w:after="0" w:afterAutospacing="0"/>
        <w:jc w:val="both"/>
        <w:rPr>
          <w:lang w:val="en-US"/>
        </w:rPr>
      </w:pPr>
      <w:r w:rsidRPr="00E5027B">
        <w:rPr>
          <w:color w:val="000000"/>
          <w:lang w:val="en-US"/>
        </w:rPr>
        <w:t>                               NOT NULL</w:t>
      </w:r>
    </w:p>
    <w:p w14:paraId="4C1B43DC" w14:textId="77777777" w:rsidR="00E5027B" w:rsidRPr="00E5027B" w:rsidRDefault="00E5027B" w:rsidP="00E5027B">
      <w:pPr>
        <w:pStyle w:val="a7"/>
        <w:spacing w:before="0" w:beforeAutospacing="0" w:after="0" w:afterAutospacing="0"/>
        <w:jc w:val="both"/>
        <w:rPr>
          <w:lang w:val="en-US"/>
        </w:rPr>
      </w:pPr>
      <w:r w:rsidRPr="00E5027B">
        <w:rPr>
          <w:color w:val="000000"/>
          <w:lang w:val="en-US"/>
        </w:rPr>
        <w:t>                               REFERENCES [</w:t>
      </w:r>
      <w:r>
        <w:rPr>
          <w:color w:val="000000"/>
        </w:rPr>
        <w:t>Информация</w:t>
      </w:r>
      <w:r w:rsidRPr="00E5027B">
        <w:rPr>
          <w:color w:val="000000"/>
          <w:lang w:val="en-US"/>
        </w:rPr>
        <w:t xml:space="preserve"> </w:t>
      </w:r>
      <w:r>
        <w:rPr>
          <w:color w:val="000000"/>
        </w:rPr>
        <w:t>о</w:t>
      </w:r>
      <w:r w:rsidRPr="00E5027B">
        <w:rPr>
          <w:color w:val="000000"/>
          <w:lang w:val="en-US"/>
        </w:rPr>
        <w:t xml:space="preserve"> </w:t>
      </w:r>
      <w:r>
        <w:rPr>
          <w:color w:val="000000"/>
        </w:rPr>
        <w:t>вакансии</w:t>
      </w:r>
      <w:r w:rsidRPr="00E5027B">
        <w:rPr>
          <w:color w:val="000000"/>
          <w:lang w:val="en-US"/>
        </w:rPr>
        <w:t xml:space="preserve">] ([ID </w:t>
      </w:r>
      <w:r>
        <w:rPr>
          <w:color w:val="000000"/>
        </w:rPr>
        <w:t>вакансии</w:t>
      </w:r>
      <w:r w:rsidRPr="00E5027B">
        <w:rPr>
          <w:color w:val="000000"/>
          <w:lang w:val="en-US"/>
        </w:rPr>
        <w:t>]) ON DELETE CASCADE</w:t>
      </w:r>
    </w:p>
    <w:p w14:paraId="4D071B93" w14:textId="77777777" w:rsidR="00E5027B" w:rsidRPr="00E5027B" w:rsidRDefault="00E5027B" w:rsidP="00E5027B">
      <w:pPr>
        <w:pStyle w:val="a7"/>
        <w:spacing w:before="0" w:beforeAutospacing="0" w:after="0" w:afterAutospacing="0"/>
        <w:jc w:val="both"/>
        <w:rPr>
          <w:lang w:val="en-US"/>
        </w:rPr>
      </w:pPr>
      <w:r w:rsidRPr="00E5027B">
        <w:rPr>
          <w:color w:val="000000"/>
          <w:lang w:val="en-US"/>
        </w:rPr>
        <w:t>                                                                                  ON UPDATE CASCADE,</w:t>
      </w:r>
    </w:p>
    <w:p w14:paraId="24B9A946" w14:textId="77777777" w:rsidR="00E5027B" w:rsidRPr="00E5027B" w:rsidRDefault="00E5027B" w:rsidP="00E5027B">
      <w:pPr>
        <w:pStyle w:val="a7"/>
        <w:spacing w:before="0" w:beforeAutospacing="0" w:after="0" w:afterAutospacing="0"/>
        <w:jc w:val="both"/>
        <w:rPr>
          <w:lang w:val="en-US"/>
        </w:rPr>
      </w:pPr>
      <w:r w:rsidRPr="00E5027B">
        <w:rPr>
          <w:color w:val="000000"/>
          <w:lang w:val="en-US"/>
        </w:rPr>
        <w:t>   [</w:t>
      </w:r>
      <w:r>
        <w:rPr>
          <w:color w:val="000000"/>
        </w:rPr>
        <w:t>Личные</w:t>
      </w:r>
      <w:r w:rsidRPr="00E5027B">
        <w:rPr>
          <w:color w:val="000000"/>
          <w:lang w:val="en-US"/>
        </w:rPr>
        <w:t xml:space="preserve"> </w:t>
      </w:r>
      <w:proofErr w:type="gramStart"/>
      <w:r>
        <w:rPr>
          <w:color w:val="000000"/>
        </w:rPr>
        <w:t>качества</w:t>
      </w:r>
      <w:r w:rsidRPr="00E5027B">
        <w:rPr>
          <w:color w:val="000000"/>
          <w:lang w:val="en-US"/>
        </w:rPr>
        <w:t xml:space="preserve">]   </w:t>
      </w:r>
      <w:proofErr w:type="gramEnd"/>
      <w:r w:rsidRPr="00E5027B">
        <w:rPr>
          <w:color w:val="000000"/>
          <w:lang w:val="en-US"/>
        </w:rPr>
        <w:t>CHAR,</w:t>
      </w:r>
    </w:p>
    <w:p w14:paraId="019FB83A" w14:textId="77777777" w:rsidR="00E5027B" w:rsidRPr="00E5027B" w:rsidRDefault="00E5027B" w:rsidP="00E5027B">
      <w:pPr>
        <w:pStyle w:val="a7"/>
        <w:spacing w:before="0" w:beforeAutospacing="0" w:after="0" w:afterAutospacing="0"/>
        <w:jc w:val="both"/>
        <w:rPr>
          <w:lang w:val="en-US"/>
        </w:rPr>
      </w:pPr>
      <w:r w:rsidRPr="00E5027B">
        <w:rPr>
          <w:color w:val="000000"/>
          <w:lang w:val="en-US"/>
        </w:rPr>
        <w:t>   </w:t>
      </w:r>
      <w:r>
        <w:rPr>
          <w:color w:val="000000"/>
        </w:rPr>
        <w:t>Прописка</w:t>
      </w:r>
      <w:r w:rsidRPr="00E5027B">
        <w:rPr>
          <w:color w:val="000000"/>
          <w:lang w:val="en-US"/>
        </w:rPr>
        <w:t>            BOOLEAN NOT NULL,</w:t>
      </w:r>
    </w:p>
    <w:p w14:paraId="676B3BB8" w14:textId="77777777" w:rsidR="00E5027B" w:rsidRDefault="00E5027B" w:rsidP="00E5027B">
      <w:pPr>
        <w:pStyle w:val="a7"/>
        <w:spacing w:before="0" w:beforeAutospacing="0" w:after="0" w:afterAutospacing="0"/>
        <w:jc w:val="both"/>
      </w:pPr>
      <w:r w:rsidRPr="00E5027B">
        <w:rPr>
          <w:color w:val="000000"/>
          <w:lang w:val="en-US"/>
        </w:rPr>
        <w:t>   </w:t>
      </w:r>
      <w:r>
        <w:rPr>
          <w:color w:val="000000"/>
        </w:rPr>
        <w:t>Гражданство         BOOLEAN NOT NULL,</w:t>
      </w:r>
    </w:p>
    <w:p w14:paraId="17DEF9F5" w14:textId="77777777" w:rsidR="00E5027B" w:rsidRDefault="00E5027B" w:rsidP="00E5027B">
      <w:pPr>
        <w:pStyle w:val="a7"/>
        <w:spacing w:before="0" w:beforeAutospacing="0" w:after="0" w:afterAutospacing="0"/>
        <w:jc w:val="both"/>
      </w:pPr>
      <w:r>
        <w:rPr>
          <w:color w:val="000000"/>
        </w:rPr>
        <w:t>   [Форма образования] CHAR    NOT NULL</w:t>
      </w:r>
    </w:p>
    <w:p w14:paraId="6027F176" w14:textId="77777777" w:rsidR="00E5027B" w:rsidRDefault="00E5027B" w:rsidP="00E5027B">
      <w:pPr>
        <w:pStyle w:val="a7"/>
        <w:spacing w:before="0" w:beforeAutospacing="0" w:after="0" w:afterAutospacing="0"/>
        <w:jc w:val="both"/>
      </w:pPr>
      <w:r>
        <w:rPr>
          <w:color w:val="000000"/>
        </w:rPr>
        <w:t>);</w:t>
      </w:r>
    </w:p>
    <w:p w14:paraId="77672450" w14:textId="77777777" w:rsidR="00E5027B" w:rsidRDefault="00E5027B" w:rsidP="00E5027B"/>
    <w:p w14:paraId="4AE91935" w14:textId="77777777" w:rsidR="00E5027B" w:rsidRDefault="00E5027B" w:rsidP="00E5027B">
      <w:pPr>
        <w:pStyle w:val="a7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Запрос для поиска вакансий и исключения из него просмотренных вакансий</w:t>
      </w:r>
    </w:p>
    <w:p w14:paraId="6B78E1BD" w14:textId="77777777" w:rsidR="00E5027B" w:rsidRDefault="00E5027B" w:rsidP="00E5027B"/>
    <w:p w14:paraId="1779078C" w14:textId="77777777" w:rsidR="00E5027B" w:rsidRPr="00E5027B" w:rsidRDefault="00E5027B" w:rsidP="00E5027B">
      <w:pPr>
        <w:pStyle w:val="a7"/>
        <w:spacing w:before="0" w:beforeAutospacing="0" w:after="0" w:afterAutospacing="0"/>
        <w:rPr>
          <w:lang w:val="en-US"/>
        </w:rPr>
      </w:pPr>
      <w:r w:rsidRPr="00E5027B">
        <w:rPr>
          <w:color w:val="000000"/>
          <w:sz w:val="28"/>
          <w:szCs w:val="28"/>
          <w:lang w:val="en-US"/>
        </w:rPr>
        <w:t xml:space="preserve">CREATE TABLE </w:t>
      </w:r>
      <w:proofErr w:type="spellStart"/>
      <w:r w:rsidRPr="00E5027B">
        <w:rPr>
          <w:color w:val="000000"/>
          <w:sz w:val="28"/>
          <w:szCs w:val="28"/>
          <w:lang w:val="en-US"/>
        </w:rPr>
        <w:t>Search_result</w:t>
      </w:r>
      <w:proofErr w:type="spellEnd"/>
      <w:r w:rsidRPr="00E5027B">
        <w:rPr>
          <w:color w:val="000000"/>
          <w:sz w:val="28"/>
          <w:szCs w:val="28"/>
          <w:lang w:val="en-US"/>
        </w:rPr>
        <w:t xml:space="preserve"> (</w:t>
      </w:r>
    </w:p>
    <w:p w14:paraId="19235151" w14:textId="77777777" w:rsidR="00E5027B" w:rsidRPr="00E5027B" w:rsidRDefault="00E5027B" w:rsidP="00E5027B">
      <w:pPr>
        <w:pStyle w:val="a7"/>
        <w:spacing w:before="0" w:beforeAutospacing="0" w:after="0" w:afterAutospacing="0"/>
        <w:rPr>
          <w:lang w:val="en-US"/>
        </w:rPr>
      </w:pPr>
      <w:r w:rsidRPr="00E5027B">
        <w:rPr>
          <w:color w:val="000000"/>
          <w:sz w:val="28"/>
          <w:szCs w:val="28"/>
          <w:lang w:val="en-US"/>
        </w:rPr>
        <w:t xml:space="preserve">    [ID </w:t>
      </w:r>
      <w:r>
        <w:rPr>
          <w:color w:val="000000"/>
          <w:sz w:val="28"/>
          <w:szCs w:val="28"/>
        </w:rPr>
        <w:t>вакансии</w:t>
      </w:r>
      <w:r w:rsidRPr="00E5027B">
        <w:rPr>
          <w:color w:val="000000"/>
          <w:sz w:val="28"/>
          <w:szCs w:val="28"/>
          <w:lang w:val="en-US"/>
        </w:rPr>
        <w:t>],</w:t>
      </w:r>
    </w:p>
    <w:p w14:paraId="7AF34087" w14:textId="77777777" w:rsidR="00E5027B" w:rsidRDefault="00E5027B" w:rsidP="00E5027B">
      <w:pPr>
        <w:pStyle w:val="a7"/>
        <w:spacing w:before="0" w:beforeAutospacing="0" w:after="0" w:afterAutospacing="0"/>
      </w:pPr>
      <w:r w:rsidRPr="00E5027B">
        <w:rPr>
          <w:color w:val="000000"/>
          <w:sz w:val="28"/>
          <w:szCs w:val="28"/>
          <w:lang w:val="en-US"/>
        </w:rPr>
        <w:t>    </w:t>
      </w:r>
      <w:r>
        <w:rPr>
          <w:color w:val="000000"/>
          <w:sz w:val="28"/>
          <w:szCs w:val="28"/>
        </w:rPr>
        <w:t>Компания,</w:t>
      </w:r>
    </w:p>
    <w:p w14:paraId="60FF6C68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  Раздел,</w:t>
      </w:r>
    </w:p>
    <w:p w14:paraId="41EECB3D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  Зарплата,</w:t>
      </w:r>
    </w:p>
    <w:p w14:paraId="00F7CDDD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  [Опыт работы],</w:t>
      </w:r>
    </w:p>
    <w:p w14:paraId="3DA13D93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  </w:t>
      </w:r>
      <w:proofErr w:type="spellStart"/>
      <w:r>
        <w:rPr>
          <w:color w:val="000000"/>
          <w:sz w:val="28"/>
          <w:szCs w:val="28"/>
        </w:rPr>
        <w:t>Тип_занятости</w:t>
      </w:r>
      <w:proofErr w:type="spellEnd"/>
      <w:r>
        <w:rPr>
          <w:color w:val="000000"/>
          <w:sz w:val="28"/>
          <w:szCs w:val="28"/>
        </w:rPr>
        <w:t>,</w:t>
      </w:r>
    </w:p>
    <w:p w14:paraId="6DC40346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  Гражданство,</w:t>
      </w:r>
    </w:p>
    <w:p w14:paraId="13BE75B1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  Прописка,</w:t>
      </w:r>
    </w:p>
    <w:p w14:paraId="0CB5B217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  [Личные качества],</w:t>
      </w:r>
    </w:p>
    <w:p w14:paraId="317DC4F8" w14:textId="77777777" w:rsidR="00E5027B" w:rsidRPr="00E5027B" w:rsidRDefault="00E5027B" w:rsidP="00E5027B">
      <w:pPr>
        <w:pStyle w:val="a7"/>
        <w:spacing w:before="0" w:beforeAutospacing="0" w:after="0" w:afterAutospacing="0"/>
        <w:rPr>
          <w:lang w:val="en-US"/>
        </w:rPr>
      </w:pPr>
      <w:r>
        <w:rPr>
          <w:color w:val="000000"/>
          <w:sz w:val="28"/>
          <w:szCs w:val="28"/>
        </w:rPr>
        <w:t>    Форма</w:t>
      </w:r>
      <w:r w:rsidRPr="00E5027B">
        <w:rPr>
          <w:color w:val="000000"/>
          <w:sz w:val="28"/>
          <w:szCs w:val="28"/>
          <w:lang w:val="en-US"/>
        </w:rPr>
        <w:t>_</w:t>
      </w:r>
      <w:r>
        <w:rPr>
          <w:color w:val="000000"/>
          <w:sz w:val="28"/>
          <w:szCs w:val="28"/>
        </w:rPr>
        <w:t>образования</w:t>
      </w:r>
    </w:p>
    <w:p w14:paraId="40FA22CE" w14:textId="77777777" w:rsidR="00E5027B" w:rsidRPr="00E5027B" w:rsidRDefault="00E5027B" w:rsidP="00E5027B">
      <w:pPr>
        <w:pStyle w:val="a7"/>
        <w:spacing w:before="0" w:beforeAutospacing="0" w:after="0" w:afterAutospacing="0"/>
        <w:rPr>
          <w:lang w:val="en-US"/>
        </w:rPr>
      </w:pPr>
      <w:r w:rsidRPr="00E5027B">
        <w:rPr>
          <w:color w:val="000000"/>
          <w:sz w:val="28"/>
          <w:szCs w:val="28"/>
          <w:lang w:val="en-US"/>
        </w:rPr>
        <w:t>);</w:t>
      </w:r>
    </w:p>
    <w:p w14:paraId="571601F7" w14:textId="77777777" w:rsidR="00E5027B" w:rsidRPr="00E5027B" w:rsidRDefault="00E5027B" w:rsidP="00E5027B">
      <w:pPr>
        <w:rPr>
          <w:lang w:val="en-US"/>
        </w:rPr>
      </w:pPr>
    </w:p>
    <w:p w14:paraId="0256455D" w14:textId="77777777" w:rsidR="00E5027B" w:rsidRPr="00E5027B" w:rsidRDefault="00E5027B" w:rsidP="00E5027B">
      <w:pPr>
        <w:pStyle w:val="a7"/>
        <w:spacing w:before="0" w:beforeAutospacing="0" w:after="0" w:afterAutospacing="0"/>
        <w:rPr>
          <w:lang w:val="en-US"/>
        </w:rPr>
      </w:pPr>
      <w:r w:rsidRPr="00E5027B">
        <w:rPr>
          <w:color w:val="000000"/>
          <w:sz w:val="28"/>
          <w:szCs w:val="28"/>
          <w:lang w:val="en-US"/>
        </w:rPr>
        <w:t xml:space="preserve">INSERT INTO </w:t>
      </w:r>
      <w:proofErr w:type="spellStart"/>
      <w:r w:rsidRPr="00E5027B">
        <w:rPr>
          <w:color w:val="000000"/>
          <w:sz w:val="28"/>
          <w:szCs w:val="28"/>
          <w:lang w:val="en-US"/>
        </w:rPr>
        <w:t>Search_result</w:t>
      </w:r>
      <w:proofErr w:type="spellEnd"/>
    </w:p>
    <w:p w14:paraId="42AFB217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SELECT [Информация о вакансии</w:t>
      </w:r>
      <w:proofErr w:type="gramStart"/>
      <w:r>
        <w:rPr>
          <w:color w:val="000000"/>
          <w:sz w:val="28"/>
          <w:szCs w:val="28"/>
        </w:rPr>
        <w:t>].[</w:t>
      </w:r>
      <w:proofErr w:type="gramEnd"/>
      <w:r>
        <w:rPr>
          <w:color w:val="000000"/>
          <w:sz w:val="28"/>
          <w:szCs w:val="28"/>
        </w:rPr>
        <w:t>ID вакансии],</w:t>
      </w:r>
    </w:p>
    <w:p w14:paraId="694FE3C3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     (</w:t>
      </w:r>
    </w:p>
    <w:p w14:paraId="38E1A4A7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         SELECT [Информация о компании</w:t>
      </w:r>
      <w:proofErr w:type="gramStart"/>
      <w:r>
        <w:rPr>
          <w:color w:val="000000"/>
          <w:sz w:val="28"/>
          <w:szCs w:val="28"/>
        </w:rPr>
        <w:t>].Название</w:t>
      </w:r>
      <w:proofErr w:type="gramEnd"/>
      <w:r>
        <w:rPr>
          <w:color w:val="000000"/>
          <w:sz w:val="28"/>
          <w:szCs w:val="28"/>
        </w:rPr>
        <w:t xml:space="preserve"> компании</w:t>
      </w:r>
    </w:p>
    <w:p w14:paraId="43767B53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           FROM [Информация о компании]</w:t>
      </w:r>
    </w:p>
    <w:p w14:paraId="33660521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          WHERE [Информация о компании</w:t>
      </w:r>
      <w:proofErr w:type="gramStart"/>
      <w:r>
        <w:rPr>
          <w:color w:val="000000"/>
          <w:sz w:val="28"/>
          <w:szCs w:val="28"/>
        </w:rPr>
        <w:t>].[</w:t>
      </w:r>
      <w:proofErr w:type="gramEnd"/>
      <w:r>
        <w:rPr>
          <w:color w:val="000000"/>
          <w:sz w:val="28"/>
          <w:szCs w:val="28"/>
        </w:rPr>
        <w:t>ID компании] = [Информация о вакансии].[ID компании]</w:t>
      </w:r>
    </w:p>
    <w:p w14:paraId="6BDFA4FE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     )</w:t>
      </w:r>
    </w:p>
    <w:p w14:paraId="7DC99496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     AS Компания,</w:t>
      </w:r>
    </w:p>
    <w:p w14:paraId="3956497C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     (</w:t>
      </w:r>
    </w:p>
    <w:p w14:paraId="3E4DF1CA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 xml:space="preserve">           SELECT </w:t>
      </w:r>
      <w:proofErr w:type="gramStart"/>
      <w:r>
        <w:rPr>
          <w:color w:val="000000"/>
          <w:sz w:val="28"/>
          <w:szCs w:val="28"/>
        </w:rPr>
        <w:t>Разделы.[</w:t>
      </w:r>
      <w:proofErr w:type="gramEnd"/>
      <w:r>
        <w:rPr>
          <w:color w:val="000000"/>
          <w:sz w:val="28"/>
          <w:szCs w:val="28"/>
        </w:rPr>
        <w:t>Название раздела]</w:t>
      </w:r>
    </w:p>
    <w:p w14:paraId="4F41A0C2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           FROM Разделы</w:t>
      </w:r>
    </w:p>
    <w:p w14:paraId="23C10C2B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 xml:space="preserve">            WHERE </w:t>
      </w:r>
      <w:proofErr w:type="gramStart"/>
      <w:r>
        <w:rPr>
          <w:color w:val="000000"/>
          <w:sz w:val="28"/>
          <w:szCs w:val="28"/>
        </w:rPr>
        <w:t>Разделы.[</w:t>
      </w:r>
      <w:proofErr w:type="gramEnd"/>
      <w:r>
        <w:rPr>
          <w:color w:val="000000"/>
          <w:sz w:val="28"/>
          <w:szCs w:val="28"/>
        </w:rPr>
        <w:t>ID раздела] = [Информация о вакансии].[ID раздела]</w:t>
      </w:r>
    </w:p>
    <w:p w14:paraId="3FFC915B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     )</w:t>
      </w:r>
    </w:p>
    <w:p w14:paraId="576131B0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     AS Раздел,</w:t>
      </w:r>
    </w:p>
    <w:p w14:paraId="46BC20C7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     [Информация о вакансии</w:t>
      </w:r>
      <w:proofErr w:type="gramStart"/>
      <w:r>
        <w:rPr>
          <w:color w:val="000000"/>
          <w:sz w:val="28"/>
          <w:szCs w:val="28"/>
        </w:rPr>
        <w:t>].Зарплата</w:t>
      </w:r>
      <w:proofErr w:type="gramEnd"/>
      <w:r>
        <w:rPr>
          <w:color w:val="000000"/>
          <w:sz w:val="28"/>
          <w:szCs w:val="28"/>
        </w:rPr>
        <w:t>,</w:t>
      </w:r>
    </w:p>
    <w:p w14:paraId="3A424517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     [Информация о вакансии</w:t>
      </w:r>
      <w:proofErr w:type="gramStart"/>
      <w:r>
        <w:rPr>
          <w:color w:val="000000"/>
          <w:sz w:val="28"/>
          <w:szCs w:val="28"/>
        </w:rPr>
        <w:t>].[</w:t>
      </w:r>
      <w:proofErr w:type="gramEnd"/>
      <w:r>
        <w:rPr>
          <w:color w:val="000000"/>
          <w:sz w:val="28"/>
          <w:szCs w:val="28"/>
        </w:rPr>
        <w:t>Опыт работы],</w:t>
      </w:r>
    </w:p>
    <w:p w14:paraId="1B61522F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lastRenderedPageBreak/>
        <w:t>       [Информация о вакансии</w:t>
      </w:r>
      <w:proofErr w:type="gramStart"/>
      <w:r>
        <w:rPr>
          <w:color w:val="000000"/>
          <w:sz w:val="28"/>
          <w:szCs w:val="28"/>
        </w:rPr>
        <w:t>].[</w:t>
      </w:r>
      <w:proofErr w:type="gramEnd"/>
      <w:r>
        <w:rPr>
          <w:color w:val="000000"/>
          <w:sz w:val="28"/>
          <w:szCs w:val="28"/>
        </w:rPr>
        <w:t>Тип занятости],</w:t>
      </w:r>
    </w:p>
    <w:p w14:paraId="7F9A8BD8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     [Требования вакансии</w:t>
      </w:r>
      <w:proofErr w:type="gramStart"/>
      <w:r>
        <w:rPr>
          <w:color w:val="000000"/>
          <w:sz w:val="28"/>
          <w:szCs w:val="28"/>
        </w:rPr>
        <w:t>].Гражданство</w:t>
      </w:r>
      <w:proofErr w:type="gramEnd"/>
      <w:r>
        <w:rPr>
          <w:color w:val="000000"/>
          <w:sz w:val="28"/>
          <w:szCs w:val="28"/>
        </w:rPr>
        <w:t>,</w:t>
      </w:r>
    </w:p>
    <w:p w14:paraId="66F3D534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     [Требования вакансии</w:t>
      </w:r>
      <w:proofErr w:type="gramStart"/>
      <w:r>
        <w:rPr>
          <w:color w:val="000000"/>
          <w:sz w:val="28"/>
          <w:szCs w:val="28"/>
        </w:rPr>
        <w:t>].Прописка</w:t>
      </w:r>
      <w:proofErr w:type="gramEnd"/>
      <w:r>
        <w:rPr>
          <w:color w:val="000000"/>
          <w:sz w:val="28"/>
          <w:szCs w:val="28"/>
        </w:rPr>
        <w:t>,</w:t>
      </w:r>
    </w:p>
    <w:p w14:paraId="33470FEC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     [Требования вакансии</w:t>
      </w:r>
      <w:proofErr w:type="gramStart"/>
      <w:r>
        <w:rPr>
          <w:color w:val="000000"/>
          <w:sz w:val="28"/>
          <w:szCs w:val="28"/>
        </w:rPr>
        <w:t>].[</w:t>
      </w:r>
      <w:proofErr w:type="gramEnd"/>
      <w:r>
        <w:rPr>
          <w:color w:val="000000"/>
          <w:sz w:val="28"/>
          <w:szCs w:val="28"/>
        </w:rPr>
        <w:t>Личные качества],</w:t>
      </w:r>
    </w:p>
    <w:p w14:paraId="483A9704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     [Требования вакансии</w:t>
      </w:r>
      <w:proofErr w:type="gramStart"/>
      <w:r>
        <w:rPr>
          <w:color w:val="000000"/>
          <w:sz w:val="28"/>
          <w:szCs w:val="28"/>
        </w:rPr>
        <w:t>].[</w:t>
      </w:r>
      <w:proofErr w:type="gramEnd"/>
      <w:r>
        <w:rPr>
          <w:color w:val="000000"/>
          <w:sz w:val="28"/>
          <w:szCs w:val="28"/>
        </w:rPr>
        <w:t>Форма образования]</w:t>
      </w:r>
    </w:p>
    <w:p w14:paraId="0AC05CD5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FROM [Информация о вакансии]</w:t>
      </w:r>
    </w:p>
    <w:p w14:paraId="10B60BD5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     INNER JOIN</w:t>
      </w:r>
    </w:p>
    <w:p w14:paraId="32F0A38D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     [Требования вакансии] ON [Информация о вакансии</w:t>
      </w:r>
      <w:proofErr w:type="gramStart"/>
      <w:r>
        <w:rPr>
          <w:color w:val="000000"/>
          <w:sz w:val="28"/>
          <w:szCs w:val="28"/>
        </w:rPr>
        <w:t>].[</w:t>
      </w:r>
      <w:proofErr w:type="gramEnd"/>
      <w:r>
        <w:rPr>
          <w:color w:val="000000"/>
          <w:sz w:val="28"/>
          <w:szCs w:val="28"/>
        </w:rPr>
        <w:t>ID вакансии] = [Требования вакансии].[ID вакансии];</w:t>
      </w:r>
    </w:p>
    <w:p w14:paraId="54BF2267" w14:textId="77777777" w:rsidR="00E5027B" w:rsidRDefault="00E5027B" w:rsidP="00E5027B"/>
    <w:p w14:paraId="43979C83" w14:textId="77777777" w:rsidR="00E5027B" w:rsidRPr="00E5027B" w:rsidRDefault="00E5027B" w:rsidP="00E5027B">
      <w:pPr>
        <w:pStyle w:val="a7"/>
        <w:spacing w:before="0" w:beforeAutospacing="0" w:after="0" w:afterAutospacing="0"/>
        <w:rPr>
          <w:lang w:val="en-US"/>
        </w:rPr>
      </w:pPr>
      <w:r w:rsidRPr="00E5027B">
        <w:rPr>
          <w:color w:val="000000"/>
          <w:sz w:val="28"/>
          <w:szCs w:val="28"/>
          <w:lang w:val="en-US"/>
        </w:rPr>
        <w:t xml:space="preserve">DELETE FROM </w:t>
      </w:r>
      <w:proofErr w:type="spellStart"/>
      <w:r w:rsidRPr="00E5027B">
        <w:rPr>
          <w:color w:val="000000"/>
          <w:sz w:val="28"/>
          <w:szCs w:val="28"/>
          <w:lang w:val="en-US"/>
        </w:rPr>
        <w:t>Search_result</w:t>
      </w:r>
      <w:proofErr w:type="spellEnd"/>
      <w:r w:rsidRPr="00E5027B">
        <w:rPr>
          <w:color w:val="000000"/>
          <w:sz w:val="28"/>
          <w:szCs w:val="28"/>
          <w:lang w:val="en-US"/>
        </w:rPr>
        <w:t xml:space="preserve"> WHERE [ID </w:t>
      </w:r>
      <w:r>
        <w:rPr>
          <w:color w:val="000000"/>
          <w:sz w:val="28"/>
          <w:szCs w:val="28"/>
        </w:rPr>
        <w:t>вакансии</w:t>
      </w:r>
      <w:r w:rsidRPr="00E5027B">
        <w:rPr>
          <w:color w:val="000000"/>
          <w:sz w:val="28"/>
          <w:szCs w:val="28"/>
          <w:lang w:val="en-US"/>
        </w:rPr>
        <w:t>] = 4;</w:t>
      </w:r>
    </w:p>
    <w:p w14:paraId="5E1167A4" w14:textId="5CC1DDBC" w:rsidR="00E5027B" w:rsidRPr="00E5027B" w:rsidRDefault="00E5027B">
      <w:pPr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464695D" w14:textId="77777777" w:rsidR="00E5027B" w:rsidRPr="00E5027B" w:rsidRDefault="00E5027B">
      <w:pPr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2C838AF" w14:textId="77777777" w:rsidR="00442869" w:rsidRPr="00E5027B" w:rsidRDefault="00442869">
      <w:pPr>
        <w:rPr>
          <w:lang w:val="en-US"/>
        </w:rPr>
      </w:pPr>
    </w:p>
    <w:p w14:paraId="163379CD" w14:textId="77777777" w:rsidR="00442869" w:rsidRDefault="00E5027B">
      <w:pPr>
        <w:pStyle w:val="1"/>
        <w:jc w:val="center"/>
      </w:pPr>
      <w:bookmarkStart w:id="5" w:name="_2et92p0" w:colFirst="0" w:colLast="0"/>
      <w:bookmarkEnd w:id="5"/>
      <w:r>
        <w:lastRenderedPageBreak/>
        <w:t>ER – диаграмма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EBE7708" wp14:editId="3BE92B20">
            <wp:simplePos x="0" y="0"/>
            <wp:positionH relativeFrom="column">
              <wp:posOffset>-199072</wp:posOffset>
            </wp:positionH>
            <wp:positionV relativeFrom="paragraph">
              <wp:posOffset>638175</wp:posOffset>
            </wp:positionV>
            <wp:extent cx="8990733" cy="5895022"/>
            <wp:effectExtent l="-1547855" t="1547855" r="-1547855" b="1547855"/>
            <wp:wrapTopAndBottom distT="114300" distB="1143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990733" cy="58950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FD47A59" w14:textId="77777777" w:rsidR="00442869" w:rsidRDefault="00E5027B">
      <w:pPr>
        <w:pStyle w:val="1"/>
        <w:jc w:val="center"/>
      </w:pPr>
      <w:bookmarkStart w:id="6" w:name="_1g5pny10fck0" w:colFirst="0" w:colLast="0"/>
      <w:bookmarkEnd w:id="6"/>
      <w:r>
        <w:t>Исходный текст запросов</w:t>
      </w:r>
    </w:p>
    <w:p w14:paraId="2566901C" w14:textId="77777777" w:rsidR="00442869" w:rsidRDefault="00E5027B">
      <w:pPr>
        <w:pStyle w:val="2"/>
        <w:jc w:val="center"/>
      </w:pPr>
      <w:bookmarkStart w:id="7" w:name="_3dy6vkm" w:colFirst="0" w:colLast="0"/>
      <w:bookmarkEnd w:id="7"/>
      <w:r>
        <w:t>По созданию таблиц (с проверкой)</w:t>
      </w:r>
    </w:p>
    <w:p w14:paraId="6AB34B99" w14:textId="77777777" w:rsidR="00442869" w:rsidRDefault="00E5027B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11">
        <w:r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 xml:space="preserve">Запросы на </w:t>
        </w:r>
        <w:proofErr w:type="spellStart"/>
        <w:r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Github</w:t>
        </w:r>
        <w:proofErr w:type="spellEnd"/>
        <w:r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Gist</w:t>
        </w:r>
        <w:proofErr w:type="spellEnd"/>
      </w:hyperlink>
    </w:p>
    <w:p w14:paraId="7B682D15" w14:textId="77777777" w:rsidR="00442869" w:rsidRDefault="00E5027B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Примеры:</w:t>
      </w:r>
    </w:p>
    <w:p w14:paraId="66966C2C" w14:textId="77777777" w:rsidR="00442869" w:rsidRDefault="00442869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C0C367" w14:textId="77777777" w:rsidR="00442869" w:rsidRPr="00E5027B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>CREATE TABLE [</w:t>
      </w:r>
      <w:r>
        <w:rPr>
          <w:rFonts w:ascii="Times New Roman" w:eastAsia="Times New Roman" w:hAnsi="Times New Roman" w:cs="Times New Roman"/>
          <w:sz w:val="24"/>
          <w:szCs w:val="24"/>
        </w:rPr>
        <w:t>Компания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адрес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>] (</w:t>
      </w:r>
    </w:p>
    <w:p w14:paraId="05152415" w14:textId="77777777" w:rsidR="00442869" w:rsidRPr="00E5027B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[ID </w:t>
      </w:r>
      <w:r>
        <w:rPr>
          <w:rFonts w:ascii="Times New Roman" w:eastAsia="Times New Roman" w:hAnsi="Times New Roman" w:cs="Times New Roman"/>
          <w:sz w:val="24"/>
          <w:szCs w:val="24"/>
        </w:rPr>
        <w:t>компании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>] INTEGER PRIMARY KEY</w:t>
      </w:r>
    </w:p>
    <w:p w14:paraId="1715EF0E" w14:textId="77777777" w:rsidR="00442869" w:rsidRPr="00E5027B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NOT NULL</w:t>
      </w:r>
    </w:p>
    <w:p w14:paraId="3F80B31E" w14:textId="77777777" w:rsidR="00442869" w:rsidRPr="00E5027B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REFERENCES [</w:t>
      </w:r>
      <w:r>
        <w:rPr>
          <w:rFonts w:ascii="Times New Roman" w:eastAsia="Times New Roman" w:hAnsi="Times New Roman" w:cs="Times New Roman"/>
          <w:sz w:val="24"/>
          <w:szCs w:val="24"/>
        </w:rPr>
        <w:t>Информация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о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компании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] ([ID </w:t>
      </w:r>
      <w:r>
        <w:rPr>
          <w:rFonts w:ascii="Times New Roman" w:eastAsia="Times New Roman" w:hAnsi="Times New Roman" w:cs="Times New Roman"/>
          <w:sz w:val="24"/>
          <w:szCs w:val="24"/>
        </w:rPr>
        <w:t>компании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>]) ON DELETE CASCADE</w:t>
      </w:r>
    </w:p>
    <w:p w14:paraId="4764673B" w14:textId="77777777" w:rsidR="00442869" w:rsidRPr="00E5027B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        ON UPDATE CASCADE,</w:t>
      </w:r>
    </w:p>
    <w:p w14:paraId="71D91A66" w14:textId="77777777" w:rsidR="00442869" w:rsidRPr="00E5027B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>Страна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CHAR    NOT NULL,</w:t>
      </w:r>
    </w:p>
    <w:p w14:paraId="30D69E56" w14:textId="77777777" w:rsidR="00442869" w:rsidRPr="00E5027B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>Город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CHAR    NOT NUL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>L,</w:t>
      </w:r>
    </w:p>
    <w:p w14:paraId="348516A5" w14:textId="77777777" w:rsidR="00442869" w:rsidRPr="00E5027B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>Улица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CHAR    NOT NULL,</w:t>
      </w:r>
    </w:p>
    <w:p w14:paraId="70C283C4" w14:textId="77777777" w:rsidR="00442869" w:rsidRPr="00E5027B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>Дом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CHAR    NOT NULL,</w:t>
      </w:r>
    </w:p>
    <w:p w14:paraId="7145EF82" w14:textId="77777777" w:rsidR="00442869" w:rsidRPr="00E5027B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>Квартира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CHAR    NOT NULL</w:t>
      </w:r>
    </w:p>
    <w:p w14:paraId="2302516E" w14:textId="77777777" w:rsidR="00442869" w:rsidRPr="00E5027B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2AFA9E89" w14:textId="77777777" w:rsidR="00442869" w:rsidRPr="00E5027B" w:rsidRDefault="00442869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BA0C2BC" w14:textId="77777777" w:rsidR="00442869" w:rsidRPr="00E5027B" w:rsidRDefault="00442869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15BA5C1" w14:textId="77777777" w:rsidR="00442869" w:rsidRPr="00E5027B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>CREATE TABLE [</w:t>
      </w:r>
      <w:r>
        <w:rPr>
          <w:rFonts w:ascii="Times New Roman" w:eastAsia="Times New Roman" w:hAnsi="Times New Roman" w:cs="Times New Roman"/>
          <w:sz w:val="24"/>
          <w:szCs w:val="24"/>
        </w:rPr>
        <w:t>Вакансия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требования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>] (</w:t>
      </w:r>
    </w:p>
    <w:p w14:paraId="03F28F8B" w14:textId="77777777" w:rsidR="00442869" w:rsidRPr="00E5027B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[ID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Вакансии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]   </w:t>
      </w:r>
      <w:proofErr w:type="gramEnd"/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INTEGER PRIMARY KEY</w:t>
      </w:r>
    </w:p>
    <w:p w14:paraId="0B798457" w14:textId="77777777" w:rsidR="00442869" w:rsidRPr="00E5027B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   NOT NULL</w:t>
      </w:r>
    </w:p>
    <w:p w14:paraId="4FD6C3F6" w14:textId="77777777" w:rsidR="00442869" w:rsidRPr="00E5027B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REFERENCES [</w:t>
      </w:r>
      <w:r>
        <w:rPr>
          <w:rFonts w:ascii="Times New Roman" w:eastAsia="Times New Roman" w:hAnsi="Times New Roman" w:cs="Times New Roman"/>
          <w:sz w:val="24"/>
          <w:szCs w:val="24"/>
        </w:rPr>
        <w:t>Информация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о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вакансии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] ([ID </w:t>
      </w:r>
      <w:r>
        <w:rPr>
          <w:rFonts w:ascii="Times New Roman" w:eastAsia="Times New Roman" w:hAnsi="Times New Roman" w:cs="Times New Roman"/>
          <w:sz w:val="24"/>
          <w:szCs w:val="24"/>
        </w:rPr>
        <w:t>вакансии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>]) ON DELETE CASCADE</w:t>
      </w:r>
    </w:p>
    <w:p w14:paraId="7D28A3B5" w14:textId="77777777" w:rsidR="00442869" w:rsidRPr="00E5027B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              ON UPDATE CASCADE,</w:t>
      </w:r>
    </w:p>
    <w:p w14:paraId="1B1D53D0" w14:textId="77777777" w:rsidR="00442869" w:rsidRPr="00E5027B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[</w:t>
      </w:r>
      <w:r>
        <w:rPr>
          <w:rFonts w:ascii="Times New Roman" w:eastAsia="Times New Roman" w:hAnsi="Times New Roman" w:cs="Times New Roman"/>
          <w:sz w:val="24"/>
          <w:szCs w:val="24"/>
        </w:rPr>
        <w:t>Личные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качества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]   </w:t>
      </w:r>
      <w:proofErr w:type="gramEnd"/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>CHAR,</w:t>
      </w:r>
    </w:p>
    <w:p w14:paraId="4F250C2F" w14:textId="77777777" w:rsidR="00442869" w:rsidRPr="00E5027B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>Прописка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BOOLEAN NOT NULL,</w:t>
      </w:r>
    </w:p>
    <w:p w14:paraId="5B5134B3" w14:textId="77777777" w:rsidR="00442869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>Гражда</w:t>
      </w:r>
      <w:r>
        <w:rPr>
          <w:rFonts w:ascii="Times New Roman" w:eastAsia="Times New Roman" w:hAnsi="Times New Roman" w:cs="Times New Roman"/>
          <w:sz w:val="24"/>
          <w:szCs w:val="24"/>
        </w:rPr>
        <w:t>нство         BOOLEAN NOT NULL,</w:t>
      </w:r>
    </w:p>
    <w:p w14:paraId="555F97C2" w14:textId="77777777" w:rsidR="00442869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[Форма образования] CHAR    NOT NULL</w:t>
      </w:r>
    </w:p>
    <w:p w14:paraId="4F4DDA6C" w14:textId="77777777" w:rsidR="00442869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78C13F1E" w14:textId="77777777" w:rsidR="00442869" w:rsidRDefault="00442869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89F5298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Запрос для поиска вакансий и исключения из него просмотренных вакансий</w:t>
      </w:r>
    </w:p>
    <w:p w14:paraId="03304BE4" w14:textId="77777777" w:rsidR="00442869" w:rsidRDefault="0044286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EDC25EB" w14:textId="77777777" w:rsidR="00442869" w:rsidRPr="00E5027B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5027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CREATE TABLE </w:t>
      </w:r>
      <w:proofErr w:type="spellStart"/>
      <w:r w:rsidRPr="00E5027B">
        <w:rPr>
          <w:rFonts w:ascii="Times New Roman" w:eastAsia="Times New Roman" w:hAnsi="Times New Roman" w:cs="Times New Roman"/>
          <w:sz w:val="28"/>
          <w:szCs w:val="28"/>
          <w:lang w:val="en-US"/>
        </w:rPr>
        <w:t>Search_result</w:t>
      </w:r>
      <w:proofErr w:type="spellEnd"/>
      <w:r w:rsidRPr="00E5027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</w:p>
    <w:p w14:paraId="0EA79C24" w14:textId="77777777" w:rsidR="00442869" w:rsidRPr="00E5027B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5027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[ID </w:t>
      </w:r>
      <w:r>
        <w:rPr>
          <w:rFonts w:ascii="Times New Roman" w:eastAsia="Times New Roman" w:hAnsi="Times New Roman" w:cs="Times New Roman"/>
          <w:sz w:val="28"/>
          <w:szCs w:val="28"/>
        </w:rPr>
        <w:t>вакансии</w:t>
      </w:r>
      <w:r w:rsidRPr="00E5027B">
        <w:rPr>
          <w:rFonts w:ascii="Times New Roman" w:eastAsia="Times New Roman" w:hAnsi="Times New Roman" w:cs="Times New Roman"/>
          <w:sz w:val="28"/>
          <w:szCs w:val="28"/>
          <w:lang w:val="en-US"/>
        </w:rPr>
        <w:t>],</w:t>
      </w:r>
    </w:p>
    <w:p w14:paraId="4F1DCD8B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027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</w:rPr>
        <w:t>Компания,</w:t>
      </w:r>
    </w:p>
    <w:p w14:paraId="45633DBD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Раздел,</w:t>
      </w:r>
    </w:p>
    <w:p w14:paraId="0B445940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Зарплата,</w:t>
      </w:r>
    </w:p>
    <w:p w14:paraId="58209AB4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[Опыт работы],</w:t>
      </w:r>
    </w:p>
    <w:p w14:paraId="75DBDCE7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Тип_занятости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0EB6913E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Гражданство,</w:t>
      </w:r>
    </w:p>
    <w:p w14:paraId="0CEEACCD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Прописка,</w:t>
      </w:r>
    </w:p>
    <w:p w14:paraId="3B67ED92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[Личные качества],</w:t>
      </w:r>
    </w:p>
    <w:p w14:paraId="1D11BD41" w14:textId="77777777" w:rsidR="00442869" w:rsidRPr="00E5027B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Форма</w:t>
      </w:r>
      <w:r w:rsidRPr="00E5027B">
        <w:rPr>
          <w:rFonts w:ascii="Times New Roman" w:eastAsia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eastAsia="Times New Roman" w:hAnsi="Times New Roman" w:cs="Times New Roman"/>
          <w:sz w:val="28"/>
          <w:szCs w:val="28"/>
        </w:rPr>
        <w:t>образования</w:t>
      </w:r>
    </w:p>
    <w:p w14:paraId="4C961777" w14:textId="77777777" w:rsidR="00442869" w:rsidRPr="00E5027B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5027B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350F1A8E" w14:textId="77777777" w:rsidR="00442869" w:rsidRPr="00E5027B" w:rsidRDefault="0044286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F7A89C3" w14:textId="77777777" w:rsidR="00442869" w:rsidRPr="00E5027B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5027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INSERT INTO </w:t>
      </w:r>
      <w:proofErr w:type="spellStart"/>
      <w:r w:rsidRPr="00E5027B">
        <w:rPr>
          <w:rFonts w:ascii="Times New Roman" w:eastAsia="Times New Roman" w:hAnsi="Times New Roman" w:cs="Times New Roman"/>
          <w:sz w:val="28"/>
          <w:szCs w:val="28"/>
          <w:lang w:val="en-US"/>
        </w:rPr>
        <w:t>Search_result</w:t>
      </w:r>
      <w:proofErr w:type="spellEnd"/>
    </w:p>
    <w:p w14:paraId="3B03BEF4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 [Информация о вакансии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].[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ID вакансии],</w:t>
      </w:r>
    </w:p>
    <w:p w14:paraId="19C16A90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(</w:t>
      </w:r>
    </w:p>
    <w:p w14:paraId="2C21DA93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SELECT [Информация о компании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].Название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компан</w:t>
      </w:r>
      <w:r>
        <w:rPr>
          <w:rFonts w:ascii="Times New Roman" w:eastAsia="Times New Roman" w:hAnsi="Times New Roman" w:cs="Times New Roman"/>
          <w:sz w:val="28"/>
          <w:szCs w:val="28"/>
        </w:rPr>
        <w:t>ии</w:t>
      </w:r>
    </w:p>
    <w:p w14:paraId="29CAFF16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FROM [Информация о компании]</w:t>
      </w:r>
    </w:p>
    <w:p w14:paraId="6BA8C5FB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WHERE [Информация о компании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].[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ID компании] = [Информация о вакансии].[ID компании]</w:t>
      </w:r>
    </w:p>
    <w:p w14:paraId="44C029F7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)</w:t>
      </w:r>
    </w:p>
    <w:p w14:paraId="1B16C545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AS Компания,</w:t>
      </w:r>
    </w:p>
    <w:p w14:paraId="539AA80E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(</w:t>
      </w:r>
    </w:p>
    <w:p w14:paraId="6F2DFF91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SELECT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Разделы.[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Название раздела]</w:t>
      </w:r>
    </w:p>
    <w:p w14:paraId="52B25FC0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FROM Разделы</w:t>
      </w:r>
    </w:p>
    <w:p w14:paraId="20102F2E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WHERE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Разделы.[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ID раздела] = [Информация о вакансии].[ID раздела]</w:t>
      </w:r>
    </w:p>
    <w:p w14:paraId="27EEB6CD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)</w:t>
      </w:r>
    </w:p>
    <w:p w14:paraId="0BE7AE11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AS Раздел,</w:t>
      </w:r>
    </w:p>
    <w:p w14:paraId="520D829D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[Информация о вакансии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].Зарплата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6B58A2F7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[Информация о вакансии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].[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Опыт ра</w:t>
      </w:r>
      <w:r>
        <w:rPr>
          <w:rFonts w:ascii="Times New Roman" w:eastAsia="Times New Roman" w:hAnsi="Times New Roman" w:cs="Times New Roman"/>
          <w:sz w:val="28"/>
          <w:szCs w:val="28"/>
        </w:rPr>
        <w:t>боты],</w:t>
      </w:r>
    </w:p>
    <w:p w14:paraId="4270C714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[Информация о вакансии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].[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Тип занятости],</w:t>
      </w:r>
    </w:p>
    <w:p w14:paraId="7B923316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[Требования вакансии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].Гражданство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32BED79E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[Требования вакансии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].Прописка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5E628F5B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[Требования вакансии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].[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Личные качества],</w:t>
      </w:r>
    </w:p>
    <w:p w14:paraId="0622706D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[Требования вакансии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].[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Форма образования]</w:t>
      </w:r>
    </w:p>
    <w:p w14:paraId="723FBB52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FROM [Информация о ва</w:t>
      </w:r>
      <w:r>
        <w:rPr>
          <w:rFonts w:ascii="Times New Roman" w:eastAsia="Times New Roman" w:hAnsi="Times New Roman" w:cs="Times New Roman"/>
          <w:sz w:val="28"/>
          <w:szCs w:val="28"/>
        </w:rPr>
        <w:t>кансии]</w:t>
      </w:r>
    </w:p>
    <w:p w14:paraId="12021BB3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INNER JOIN</w:t>
      </w:r>
    </w:p>
    <w:p w14:paraId="75ED4C82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[Требования вакансии] ON [Информация о вакансии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].[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ID вакансии] = [Требования вакансии].[ID вакансии];</w:t>
      </w:r>
    </w:p>
    <w:p w14:paraId="2B9D170E" w14:textId="77777777" w:rsidR="00442869" w:rsidRDefault="0044286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48A496E" w14:textId="77777777" w:rsidR="00442869" w:rsidRPr="00E5027B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5027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DELETE FROM </w:t>
      </w:r>
      <w:proofErr w:type="spellStart"/>
      <w:r w:rsidRPr="00E5027B">
        <w:rPr>
          <w:rFonts w:ascii="Times New Roman" w:eastAsia="Times New Roman" w:hAnsi="Times New Roman" w:cs="Times New Roman"/>
          <w:sz w:val="28"/>
          <w:szCs w:val="28"/>
          <w:lang w:val="en-US"/>
        </w:rPr>
        <w:t>Search_result</w:t>
      </w:r>
      <w:proofErr w:type="spellEnd"/>
      <w:r w:rsidRPr="00E5027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WHERE [ID </w:t>
      </w:r>
      <w:r>
        <w:rPr>
          <w:rFonts w:ascii="Times New Roman" w:eastAsia="Times New Roman" w:hAnsi="Times New Roman" w:cs="Times New Roman"/>
          <w:sz w:val="28"/>
          <w:szCs w:val="28"/>
        </w:rPr>
        <w:t>вакансии</w:t>
      </w:r>
      <w:r w:rsidRPr="00E5027B">
        <w:rPr>
          <w:rFonts w:ascii="Times New Roman" w:eastAsia="Times New Roman" w:hAnsi="Times New Roman" w:cs="Times New Roman"/>
          <w:sz w:val="28"/>
          <w:szCs w:val="28"/>
          <w:lang w:val="en-US"/>
        </w:rPr>
        <w:t>] = 4;</w:t>
      </w:r>
    </w:p>
    <w:p w14:paraId="082FD688" w14:textId="77777777" w:rsidR="00442869" w:rsidRPr="00E5027B" w:rsidRDefault="0044286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2E45E384" w14:textId="77777777" w:rsidR="00442869" w:rsidRPr="00E5027B" w:rsidRDefault="0044286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sectPr w:rsidR="00442869" w:rsidRPr="00E5027B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6450DC"/>
    <w:multiLevelType w:val="multilevel"/>
    <w:tmpl w:val="B868DF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5A06B8F"/>
    <w:multiLevelType w:val="multilevel"/>
    <w:tmpl w:val="4694EC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2869"/>
    <w:rsid w:val="00442869"/>
    <w:rsid w:val="00E50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64E29B"/>
  <w15:docId w15:val="{07115B46-753C-4E57-8C8A-CF6D8AB5E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E5027B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E5027B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E502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8">
    <w:name w:val="FollowedHyperlink"/>
    <w:basedOn w:val="a0"/>
    <w:uiPriority w:val="99"/>
    <w:semiHidden/>
    <w:unhideWhenUsed/>
    <w:rsid w:val="00E5027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942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embit.ru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embit.ru/" TargetMode="External"/><Relationship Id="rId11" Type="http://schemas.openxmlformats.org/officeDocument/2006/relationships/hyperlink" Target="https://gist.github.com/MeiJohnson/1472006d3e9f714d99e7c92d4d8fdd4c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gist.github.com/MeiJohnson/1472006d3e9f714d99e7c92d4d8fdd4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2023</Words>
  <Characters>11532</Characters>
  <Application>Microsoft Office Word</Application>
  <DocSecurity>0</DocSecurity>
  <Lines>96</Lines>
  <Paragraphs>27</Paragraphs>
  <ScaleCrop>false</ScaleCrop>
  <Company/>
  <LinksUpToDate>false</LinksUpToDate>
  <CharactersWithSpaces>13528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Denis Nyukhalov</cp:lastModifiedBy>
  <cp:revision>2</cp:revision>
  <dcterms:created xsi:type="dcterms:W3CDTF">2020-06-30T07:41:00Z</dcterms:created>
  <dcterms:modified xsi:type="dcterms:W3CDTF">2020-06-30T07:46:00Z</dcterms:modified>
</cp:coreProperties>
</file>